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68BF" w14:textId="11B1DD1C" w:rsidR="00FD7851" w:rsidRDefault="002613F7" w:rsidP="007C62FC">
      <w:pPr>
        <w:rPr>
          <w:b/>
          <w:bCs/>
          <w:sz w:val="28"/>
          <w:szCs w:val="28"/>
        </w:rPr>
      </w:pPr>
      <w:r w:rsidRPr="000B4D2E">
        <w:rPr>
          <w:b/>
          <w:bCs/>
          <w:sz w:val="28"/>
          <w:szCs w:val="28"/>
        </w:rPr>
        <w:t>Questions</w:t>
      </w:r>
    </w:p>
    <w:p w14:paraId="6F7C377D" w14:textId="0B6998B8" w:rsidR="000B4D2E" w:rsidRDefault="000B4D2E" w:rsidP="007C62FC">
      <w:pPr>
        <w:rPr>
          <w:b/>
          <w:bCs/>
          <w:sz w:val="28"/>
          <w:szCs w:val="28"/>
        </w:rPr>
      </w:pPr>
    </w:p>
    <w:p w14:paraId="6D148A4E" w14:textId="72BADBCD" w:rsidR="000B4D2E" w:rsidRDefault="00566C4B" w:rsidP="00EB7B66">
      <w:pPr>
        <w:pStyle w:val="ListParagraph"/>
        <w:numPr>
          <w:ilvl w:val="0"/>
          <w:numId w:val="1"/>
        </w:numPr>
      </w:pPr>
      <w:r>
        <w:t>Logging in through the IIT credentials.</w:t>
      </w:r>
    </w:p>
    <w:p w14:paraId="4D4B5C9C" w14:textId="5E308CAF" w:rsidR="00566C4B" w:rsidRDefault="0062531D" w:rsidP="00363B71">
      <w:pPr>
        <w:ind w:left="720"/>
      </w:pPr>
      <w:r>
        <w:t xml:space="preserve">I do not think it is good to use IIT credentials for log in. It will be better to allow the users to have their own login with </w:t>
      </w:r>
      <w:r w:rsidR="00B14083">
        <w:t>IIT email (It is easy to authenticate just once rather than every time)</w:t>
      </w:r>
      <w:r w:rsidR="00772D6D">
        <w:t xml:space="preserve">. </w:t>
      </w:r>
    </w:p>
    <w:p w14:paraId="7E406B82" w14:textId="10027D98" w:rsidR="00363B71" w:rsidRDefault="00363B71" w:rsidP="00EB7B66">
      <w:pPr>
        <w:pStyle w:val="ListParagraph"/>
        <w:numPr>
          <w:ilvl w:val="0"/>
          <w:numId w:val="1"/>
        </w:numPr>
      </w:pPr>
      <w:r>
        <w:t>Sign up option.</w:t>
      </w:r>
    </w:p>
    <w:p w14:paraId="0FA14ABB" w14:textId="3F463B83" w:rsidR="00772D6D" w:rsidRDefault="00772D6D" w:rsidP="00363B71">
      <w:pPr>
        <w:pStyle w:val="ListParagraph"/>
      </w:pPr>
      <w:r>
        <w:t xml:space="preserve">I think it would be nice to have a </w:t>
      </w:r>
      <w:r w:rsidR="009258BA">
        <w:t>sign-up</w:t>
      </w:r>
      <w:r>
        <w:t xml:space="preserve"> option where users can add their information like name, contact (might be needed for trading) and payment method</w:t>
      </w:r>
      <w:r w:rsidR="00363B71">
        <w:t xml:space="preserve"> a password</w:t>
      </w:r>
      <w:r>
        <w:t>.</w:t>
      </w:r>
      <w:r w:rsidR="00F3489B">
        <w:t xml:space="preserve"> Instead of having to log in go to accounts and then add these.</w:t>
      </w:r>
    </w:p>
    <w:p w14:paraId="3021E7B3" w14:textId="7B54BB6B" w:rsidR="00171FFD" w:rsidRDefault="0089691B" w:rsidP="00171FFD">
      <w:pPr>
        <w:pStyle w:val="ListParagraph"/>
        <w:numPr>
          <w:ilvl w:val="0"/>
          <w:numId w:val="1"/>
        </w:numPr>
      </w:pPr>
      <w:r>
        <w:t>Wishlist on home screen.</w:t>
      </w:r>
    </w:p>
    <w:p w14:paraId="7CA6FED0" w14:textId="1AD26EF9" w:rsidR="0089691B" w:rsidRDefault="0089691B" w:rsidP="0089691B">
      <w:pPr>
        <w:pStyle w:val="ListParagraph"/>
      </w:pPr>
      <w:r>
        <w:t xml:space="preserve">I think it would be better to have Wishlist on home screen as it would be too tedious to go to my accounts just to view the Wishlist. Just seems extra work for the user.  </w:t>
      </w:r>
    </w:p>
    <w:p w14:paraId="01233C8F" w14:textId="24E5C534" w:rsidR="00F12758" w:rsidRDefault="00F67E7E" w:rsidP="00171FFD">
      <w:pPr>
        <w:pStyle w:val="ListParagraph"/>
        <w:numPr>
          <w:ilvl w:val="0"/>
          <w:numId w:val="1"/>
        </w:numPr>
      </w:pPr>
      <w:r>
        <w:t>Home button.</w:t>
      </w:r>
    </w:p>
    <w:p w14:paraId="1DCB24E0" w14:textId="3A425E78" w:rsidR="00F67E7E" w:rsidRDefault="00F67E7E" w:rsidP="00F67E7E">
      <w:pPr>
        <w:pStyle w:val="ListParagraph"/>
      </w:pPr>
      <w:r>
        <w:t xml:space="preserve">Consider having a home button to take back to home screen from anywhere. It will be more </w:t>
      </w:r>
      <w:r w:rsidR="000B5C9B">
        <w:t>understandable</w:t>
      </w:r>
      <w:r>
        <w:t>.</w:t>
      </w:r>
    </w:p>
    <w:p w14:paraId="34B63294" w14:textId="0ED4934C" w:rsidR="00F67E7E" w:rsidRDefault="002F375E" w:rsidP="00171FFD">
      <w:pPr>
        <w:pStyle w:val="ListParagraph"/>
        <w:numPr>
          <w:ilvl w:val="0"/>
          <w:numId w:val="1"/>
        </w:numPr>
      </w:pPr>
      <w:r>
        <w:t>Messages on home screen.</w:t>
      </w:r>
    </w:p>
    <w:p w14:paraId="0C238266" w14:textId="16DEF84A" w:rsidR="002F375E" w:rsidRDefault="002F375E" w:rsidP="002F375E">
      <w:pPr>
        <w:pStyle w:val="ListParagraph"/>
      </w:pPr>
      <w:r>
        <w:t>Will it be more accessible to have messages on home screen as well? So that everything the user needs to do can be accessed from the home screen.</w:t>
      </w:r>
      <w:r w:rsidR="00B50016">
        <w:t xml:space="preserve"> Also because seller is not the only one who needs to check the messages</w:t>
      </w:r>
      <w:r w:rsidR="00FA48A3">
        <w:t>, buyers would have to check them too</w:t>
      </w:r>
      <w:r w:rsidR="00B50016">
        <w:t xml:space="preserve">. </w:t>
      </w:r>
    </w:p>
    <w:p w14:paraId="55CD8860" w14:textId="795BFDC8" w:rsidR="002F375E" w:rsidRDefault="00D26870" w:rsidP="00171FFD">
      <w:pPr>
        <w:pStyle w:val="ListParagraph"/>
        <w:numPr>
          <w:ilvl w:val="0"/>
          <w:numId w:val="1"/>
        </w:numPr>
      </w:pPr>
      <w:r>
        <w:t>Profile</w:t>
      </w:r>
    </w:p>
    <w:p w14:paraId="5923DBDD" w14:textId="6E709150" w:rsidR="00D26870" w:rsidRDefault="00D26870" w:rsidP="00D26870">
      <w:pPr>
        <w:pStyle w:val="ListParagraph"/>
      </w:pPr>
      <w:r>
        <w:t xml:space="preserve">A buyer may want to see the profile of seller. </w:t>
      </w:r>
      <w:r w:rsidR="009B7AE9">
        <w:t>How about</w:t>
      </w:r>
      <w:r>
        <w:t xml:space="preserve"> with the book we provide option of buying, messaging the seller or </w:t>
      </w:r>
      <w:r w:rsidR="00C860F0">
        <w:t xml:space="preserve">checking the sellers profile (basic like the name, contact, etc.) for the </w:t>
      </w:r>
      <w:r w:rsidR="009B7AE9">
        <w:t>buyer to feel more secure.</w:t>
      </w:r>
    </w:p>
    <w:p w14:paraId="5357DC35" w14:textId="7BBBC067" w:rsidR="006352C3" w:rsidRDefault="006352C3" w:rsidP="006352C3"/>
    <w:p w14:paraId="6CD128CD" w14:textId="7895CF68" w:rsidR="006352C3" w:rsidRPr="000B4D2E" w:rsidRDefault="006352C3" w:rsidP="006352C3">
      <w:r>
        <w:t>Note: I really liked your sketches, there were some things I had missed</w:t>
      </w:r>
      <w:r w:rsidR="007E743B">
        <w:t xml:space="preserve"> like the wishlist option on books page</w:t>
      </w:r>
      <w:r>
        <w:t xml:space="preserve">.  </w:t>
      </w:r>
    </w:p>
    <w:sectPr w:rsidR="006352C3" w:rsidRPr="000B4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86C3B"/>
    <w:multiLevelType w:val="hybridMultilevel"/>
    <w:tmpl w:val="F10E5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47"/>
    <w:rsid w:val="0008438E"/>
    <w:rsid w:val="00090545"/>
    <w:rsid w:val="000B4D2E"/>
    <w:rsid w:val="000B5C9B"/>
    <w:rsid w:val="000D493D"/>
    <w:rsid w:val="000D4F60"/>
    <w:rsid w:val="000D5F0E"/>
    <w:rsid w:val="000F0B65"/>
    <w:rsid w:val="000F663C"/>
    <w:rsid w:val="00122F7C"/>
    <w:rsid w:val="0014346F"/>
    <w:rsid w:val="00171FFD"/>
    <w:rsid w:val="001E6E2A"/>
    <w:rsid w:val="001F1179"/>
    <w:rsid w:val="002613F7"/>
    <w:rsid w:val="00267A15"/>
    <w:rsid w:val="00270364"/>
    <w:rsid w:val="0028752D"/>
    <w:rsid w:val="002E0165"/>
    <w:rsid w:val="002E7DC5"/>
    <w:rsid w:val="002F375E"/>
    <w:rsid w:val="003552FB"/>
    <w:rsid w:val="00363B71"/>
    <w:rsid w:val="00370B48"/>
    <w:rsid w:val="003768D3"/>
    <w:rsid w:val="003816A9"/>
    <w:rsid w:val="00383954"/>
    <w:rsid w:val="00386047"/>
    <w:rsid w:val="003C1DB4"/>
    <w:rsid w:val="00406B74"/>
    <w:rsid w:val="004C21AD"/>
    <w:rsid w:val="00542DAA"/>
    <w:rsid w:val="00566C4B"/>
    <w:rsid w:val="0059006F"/>
    <w:rsid w:val="00593F0A"/>
    <w:rsid w:val="0062531D"/>
    <w:rsid w:val="006352C3"/>
    <w:rsid w:val="00770891"/>
    <w:rsid w:val="00772D6D"/>
    <w:rsid w:val="007947C4"/>
    <w:rsid w:val="007B796B"/>
    <w:rsid w:val="007C62FC"/>
    <w:rsid w:val="007E743B"/>
    <w:rsid w:val="007F2806"/>
    <w:rsid w:val="00825D85"/>
    <w:rsid w:val="00896894"/>
    <w:rsid w:val="0089691B"/>
    <w:rsid w:val="00920B41"/>
    <w:rsid w:val="009258BA"/>
    <w:rsid w:val="00950226"/>
    <w:rsid w:val="00993C6D"/>
    <w:rsid w:val="009A0A39"/>
    <w:rsid w:val="009B7AE9"/>
    <w:rsid w:val="00A57AC1"/>
    <w:rsid w:val="00A77978"/>
    <w:rsid w:val="00B14083"/>
    <w:rsid w:val="00B40559"/>
    <w:rsid w:val="00B42387"/>
    <w:rsid w:val="00B50016"/>
    <w:rsid w:val="00B57454"/>
    <w:rsid w:val="00B80953"/>
    <w:rsid w:val="00B84DC0"/>
    <w:rsid w:val="00C3416D"/>
    <w:rsid w:val="00C50614"/>
    <w:rsid w:val="00C860F0"/>
    <w:rsid w:val="00CA6019"/>
    <w:rsid w:val="00CB673F"/>
    <w:rsid w:val="00D26870"/>
    <w:rsid w:val="00DA0C50"/>
    <w:rsid w:val="00DA0F64"/>
    <w:rsid w:val="00DD79B8"/>
    <w:rsid w:val="00E2237D"/>
    <w:rsid w:val="00E432EB"/>
    <w:rsid w:val="00E77175"/>
    <w:rsid w:val="00EA3D69"/>
    <w:rsid w:val="00EB7B66"/>
    <w:rsid w:val="00ED1E2F"/>
    <w:rsid w:val="00ED39C8"/>
    <w:rsid w:val="00F12758"/>
    <w:rsid w:val="00F30EA3"/>
    <w:rsid w:val="00F3489B"/>
    <w:rsid w:val="00F67E7E"/>
    <w:rsid w:val="00F84F95"/>
    <w:rsid w:val="00FA22E6"/>
    <w:rsid w:val="00FA48A3"/>
    <w:rsid w:val="00FD7851"/>
    <w:rsid w:val="00FF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281B1"/>
  <w15:chartTrackingRefBased/>
  <w15:docId w15:val="{5CABFBBE-2A4B-499B-8DCA-A0A6BC9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ova" w:eastAsiaTheme="minorHAnsi" w:hAnsi="Arial Nov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Kakade</dc:creator>
  <cp:keywords/>
  <dc:description/>
  <cp:lastModifiedBy>Samruddhi Kakade</cp:lastModifiedBy>
  <cp:revision>51</cp:revision>
  <dcterms:created xsi:type="dcterms:W3CDTF">2022-02-15T02:32:00Z</dcterms:created>
  <dcterms:modified xsi:type="dcterms:W3CDTF">2022-02-16T02:08:00Z</dcterms:modified>
</cp:coreProperties>
</file>