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9F63" w14:textId="77777777" w:rsidR="00EA387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LỚN,ĐỒ ÁN</w:t>
      </w:r>
    </w:p>
    <w:p w14:paraId="57A6B2D2" w14:textId="03DDB0BC" w:rsidR="00EA3871" w:rsidRDefault="00000000" w:rsidP="00AC50FA">
      <w:pPr>
        <w:tabs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lớp:</w:t>
      </w:r>
      <w:r w:rsidR="00AC50FA" w:rsidRPr="00AC50FA">
        <w:rPr>
          <w:rFonts w:ascii="Roboto" w:hAnsi="Roboto"/>
          <w:color w:val="404040"/>
          <w:sz w:val="20"/>
          <w:szCs w:val="20"/>
          <w:shd w:val="clear" w:color="auto" w:fill="FFFFFF"/>
        </w:rPr>
        <w:t xml:space="preserve"> </w:t>
      </w:r>
      <w:r w:rsidR="00AC50FA" w:rsidRPr="00AC50FA">
        <w:rPr>
          <w:rFonts w:ascii="Times New Roman" w:eastAsia="Times New Roman" w:hAnsi="Times New Roman" w:cs="Times New Roman"/>
        </w:rPr>
        <w:t>20241IT7227001</w:t>
      </w:r>
      <w:r w:rsidR="00AC50FA"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</w:rPr>
        <w:t>Khóa:</w:t>
      </w:r>
      <w:r w:rsidR="00AC50FA"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3127032C" w14:textId="50D78E33" w:rsidR="00EA3871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học viên:</w:t>
      </w:r>
      <w:r w:rsidR="00AC50FA">
        <w:rPr>
          <w:rFonts w:ascii="Times New Roman" w:eastAsia="Times New Roman" w:hAnsi="Times New Roman" w:cs="Times New Roman"/>
        </w:rPr>
        <w:t xml:space="preserve"> Trương Thị Thu Phương, Nguyễn Tiến Duy</w:t>
      </w:r>
      <w:r>
        <w:rPr>
          <w:rFonts w:ascii="Times New Roman" w:eastAsia="Times New Roman" w:hAnsi="Times New Roman" w:cs="Times New Roman"/>
        </w:rPr>
        <w:tab/>
      </w:r>
    </w:p>
    <w:p w14:paraId="40B18381" w14:textId="0A92AC7C" w:rsidR="00EA3871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nhóm: </w:t>
      </w:r>
      <w:r w:rsidR="00AC50FA">
        <w:rPr>
          <w:rFonts w:ascii="Times New Roman" w:eastAsia="Times New Roman" w:hAnsi="Times New Roman" w:cs="Times New Roman"/>
        </w:rPr>
        <w:t>Nhóm 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50EC181" w14:textId="2D3BD7B4" w:rsidR="00EA3871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chủ đề: </w:t>
      </w:r>
      <w:r w:rsidR="00AC50FA" w:rsidRPr="00AC50FA">
        <w:rPr>
          <w:rFonts w:ascii="Times New Roman" w:eastAsia="Times New Roman" w:hAnsi="Times New Roman" w:cs="Times New Roman"/>
        </w:rPr>
        <w:t>Phân tích dự đoán bệnh tiểu đường sử dụng mô hình hồi quy Logistic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EA3871" w14:paraId="62223CE9" w14:textId="77777777">
        <w:tc>
          <w:tcPr>
            <w:tcW w:w="1129" w:type="dxa"/>
          </w:tcPr>
          <w:p w14:paraId="5222634E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14:paraId="0C48817A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14:paraId="549BEC80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14:paraId="7CCCD9C4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14:paraId="59CB2A4A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EA3871" w14:paraId="656145FA" w14:textId="77777777">
        <w:tc>
          <w:tcPr>
            <w:tcW w:w="1129" w:type="dxa"/>
          </w:tcPr>
          <w:p w14:paraId="5687A34A" w14:textId="6AD1CC79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2C903642" w14:textId="2F290194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Tiến Duy</w:t>
            </w:r>
          </w:p>
        </w:tc>
        <w:tc>
          <w:tcPr>
            <w:tcW w:w="2126" w:type="dxa"/>
          </w:tcPr>
          <w:p w14:paraId="337E5CCA" w14:textId="088FDE62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1. Nghiên cứu mô hình hồi quy logistic.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 xml:space="preserve">2. Làm sạch và chuẩn bị dữ liệu.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3. Xây dựng mô hình hồi quy logistic ban đầu.</w:t>
            </w:r>
          </w:p>
        </w:tc>
        <w:tc>
          <w:tcPr>
            <w:tcW w:w="2127" w:type="dxa"/>
          </w:tcPr>
          <w:p w14:paraId="11BA90EB" w14:textId="53AEEA6C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Báo cáo tổng quan về mô hình.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 xml:space="preserve">- Dữ liệu đã được chuẩn bị.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Mô hình ban đầu hoàn thiện.</w:t>
            </w:r>
          </w:p>
        </w:tc>
        <w:tc>
          <w:tcPr>
            <w:tcW w:w="2125" w:type="dxa"/>
          </w:tcPr>
          <w:p w14:paraId="42EEFCB3" w14:textId="4EF6226B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Nghiên cứu tài liệu.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Sử dụng Python để làm sạch dữ liệu và xây dựng mô hình.</w:t>
            </w:r>
          </w:p>
        </w:tc>
      </w:tr>
      <w:tr w:rsidR="00EA3871" w14:paraId="270B50F5" w14:textId="77777777">
        <w:tc>
          <w:tcPr>
            <w:tcW w:w="1129" w:type="dxa"/>
          </w:tcPr>
          <w:p w14:paraId="5FC677B0" w14:textId="4EDF9D94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5BEA7C0B" w14:textId="7E44E57F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Thị Thu Phương</w:t>
            </w:r>
          </w:p>
        </w:tc>
        <w:tc>
          <w:tcPr>
            <w:tcW w:w="2126" w:type="dxa"/>
          </w:tcPr>
          <w:p w14:paraId="4DA59B6B" w14:textId="673DCA69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1. Chuẩn bị công cụ phân tích dữ liệu.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2. Xây dựng công cụ phân tích và thiết kế ứng dụng thử nghiệm.</w:t>
            </w:r>
          </w:p>
        </w:tc>
        <w:tc>
          <w:tcPr>
            <w:tcW w:w="2127" w:type="dxa"/>
          </w:tcPr>
          <w:p w14:paraId="65484783" w14:textId="4DF61E39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Công cụ phân tích đã chọn.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Thiết kế ứng dụng thử nghiệm hoàn thiện.</w:t>
            </w:r>
          </w:p>
        </w:tc>
        <w:tc>
          <w:tcPr>
            <w:tcW w:w="2125" w:type="dxa"/>
          </w:tcPr>
          <w:p w14:paraId="20EC5F28" w14:textId="73B09A27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Cài đặt và cấu hình công cụ.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Phát triển thiết kế ứng dụng.</w:t>
            </w:r>
          </w:p>
        </w:tc>
      </w:tr>
      <w:tr w:rsidR="00EA3871" w14:paraId="14E12F47" w14:textId="77777777">
        <w:tc>
          <w:tcPr>
            <w:tcW w:w="1129" w:type="dxa"/>
          </w:tcPr>
          <w:p w14:paraId="782D8F28" w14:textId="507CE653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06D9EEAA" w14:textId="24962888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Tiến Duy</w:t>
            </w:r>
          </w:p>
        </w:tc>
        <w:tc>
          <w:tcPr>
            <w:tcW w:w="2126" w:type="dxa"/>
          </w:tcPr>
          <w:p w14:paraId="71A5B06B" w14:textId="2AB4495A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1. Huấn luyện và đánh giá mô hình.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2. Viết báo cáo kết quả.</w:t>
            </w:r>
          </w:p>
        </w:tc>
        <w:tc>
          <w:tcPr>
            <w:tcW w:w="2127" w:type="dxa"/>
          </w:tcPr>
          <w:p w14:paraId="7C6DEFB4" w14:textId="3D32753E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>- Mô hình được huấn luyện và báo cáo kết quả hoàn chỉnh.</w:t>
            </w:r>
          </w:p>
        </w:tc>
        <w:tc>
          <w:tcPr>
            <w:tcW w:w="2125" w:type="dxa"/>
          </w:tcPr>
          <w:p w14:paraId="2091CFE4" w14:textId="02B4476C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Sử dụng Python để huấn luyện mô hình.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Viết báo cáo.</w:t>
            </w:r>
          </w:p>
        </w:tc>
      </w:tr>
      <w:tr w:rsidR="00EA3871" w14:paraId="09CF56A6" w14:textId="77777777">
        <w:tc>
          <w:tcPr>
            <w:tcW w:w="1129" w:type="dxa"/>
          </w:tcPr>
          <w:p w14:paraId="1DDF7B48" w14:textId="39755626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21892D62" w14:textId="78AAB020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Thị Thu Phương</w:t>
            </w:r>
          </w:p>
        </w:tc>
        <w:tc>
          <w:tcPr>
            <w:tcW w:w="2126" w:type="dxa"/>
          </w:tcPr>
          <w:p w14:paraId="269ED33B" w14:textId="38618EC6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>2. Hoàn thiện ứng dụng</w:t>
            </w:r>
          </w:p>
        </w:tc>
        <w:tc>
          <w:tcPr>
            <w:tcW w:w="2127" w:type="dxa"/>
          </w:tcPr>
          <w:p w14:paraId="361A54FA" w14:textId="47A23D07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Ứng dụng hoàn thiện </w:t>
            </w:r>
            <w:r>
              <w:rPr>
                <w:rFonts w:ascii="Times New Roman" w:eastAsia="Times New Roman" w:hAnsi="Times New Roman" w:cs="Times New Roman"/>
              </w:rPr>
              <w:t>và dễ sử dụng</w:t>
            </w:r>
          </w:p>
        </w:tc>
        <w:tc>
          <w:tcPr>
            <w:tcW w:w="2125" w:type="dxa"/>
          </w:tcPr>
          <w:p w14:paraId="2B3ACCCB" w14:textId="6E97DC2E" w:rsidR="00EA3871" w:rsidRDefault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Lập trình ứng dụng và kiểm thử</w:t>
            </w:r>
          </w:p>
        </w:tc>
      </w:tr>
    </w:tbl>
    <w:p w14:paraId="10FB40BA" w14:textId="77777777" w:rsidR="00AC50FA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043832A" w14:textId="77777777" w:rsidR="00AC50FA" w:rsidRDefault="00AC50FA">
      <w:pPr>
        <w:jc w:val="both"/>
        <w:rPr>
          <w:rFonts w:ascii="Times New Roman" w:eastAsia="Times New Roman" w:hAnsi="Times New Roman" w:cs="Times New Roman"/>
        </w:rPr>
      </w:pPr>
    </w:p>
    <w:p w14:paraId="554D55E7" w14:textId="27A57160" w:rsidR="00EA3871" w:rsidRDefault="00000000" w:rsidP="00AC50FA">
      <w:pPr>
        <w:ind w:left="5760" w:firstLine="47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Ngày….tháng…..năm 202</w:t>
      </w:r>
      <w:r w:rsidR="00AC50FA">
        <w:rPr>
          <w:rFonts w:ascii="Times New Roman" w:eastAsia="Times New Roman" w:hAnsi="Times New Roman" w:cs="Times New Roman"/>
        </w:rPr>
        <w:t>4</w:t>
      </w:r>
    </w:p>
    <w:p w14:paraId="12E557B6" w14:textId="77777777" w:rsidR="00EA3871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14:paraId="03629DF7" w14:textId="77777777" w:rsidR="00EA3871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14:paraId="7952ACB9" w14:textId="77777777" w:rsidR="00EA3871" w:rsidRDefault="00EA3871"/>
    <w:p w14:paraId="73B9248C" w14:textId="77777777" w:rsidR="00EA3871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BC0C11" w14:textId="77777777" w:rsidR="00EA3871" w:rsidRDefault="00000000">
      <w:pPr>
        <w:ind w:left="57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Nguyễn Mạnh Cường</w:t>
      </w:r>
    </w:p>
    <w:p w14:paraId="6927AFBB" w14:textId="77777777" w:rsidR="00EA3871" w:rsidRDefault="00EA3871"/>
    <w:p w14:paraId="328D84AE" w14:textId="77777777" w:rsidR="00EA3871" w:rsidRDefault="00EA3871"/>
    <w:p w14:paraId="7A27E8B0" w14:textId="77777777" w:rsidR="00EA3871" w:rsidRDefault="00EA3871"/>
    <w:p w14:paraId="6816B433" w14:textId="77777777" w:rsidR="00EA3871" w:rsidRDefault="00EA3871"/>
    <w:p w14:paraId="4A0C09EE" w14:textId="77777777" w:rsidR="00EA3871" w:rsidRDefault="00EA3871"/>
    <w:p w14:paraId="6C8AD4FA" w14:textId="7CFABA93" w:rsidR="00EA387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BÁO CÁO HỌC TẬP CÁ NHÂN/NHÓM</w:t>
      </w:r>
    </w:p>
    <w:p w14:paraId="76651B34" w14:textId="77777777" w:rsidR="00AC50FA" w:rsidRDefault="00AC50FA" w:rsidP="00AC50FA">
      <w:pPr>
        <w:tabs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lớp:</w:t>
      </w:r>
      <w:r w:rsidRPr="00AC50FA">
        <w:rPr>
          <w:rFonts w:ascii="Roboto" w:hAnsi="Roboto"/>
          <w:color w:val="404040"/>
          <w:sz w:val="20"/>
          <w:szCs w:val="20"/>
          <w:shd w:val="clear" w:color="auto" w:fill="FFFFFF"/>
        </w:rPr>
        <w:t xml:space="preserve"> </w:t>
      </w:r>
      <w:r w:rsidRPr="00AC50FA">
        <w:rPr>
          <w:rFonts w:ascii="Times New Roman" w:eastAsia="Times New Roman" w:hAnsi="Times New Roman" w:cs="Times New Roman"/>
        </w:rPr>
        <w:t>20241IT7227001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Khóa:14 </w:t>
      </w:r>
      <w:r>
        <w:rPr>
          <w:rFonts w:ascii="Times New Roman" w:eastAsia="Times New Roman" w:hAnsi="Times New Roman" w:cs="Times New Roman"/>
        </w:rPr>
        <w:tab/>
      </w:r>
    </w:p>
    <w:p w14:paraId="1FD1941A" w14:textId="77777777" w:rsidR="00AC50FA" w:rsidRDefault="00AC50FA" w:rsidP="00AC50FA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học viên: Trương Thị Thu Phương, Nguyễn Tiến Duy</w:t>
      </w:r>
      <w:r>
        <w:rPr>
          <w:rFonts w:ascii="Times New Roman" w:eastAsia="Times New Roman" w:hAnsi="Times New Roman" w:cs="Times New Roman"/>
        </w:rPr>
        <w:tab/>
      </w:r>
    </w:p>
    <w:p w14:paraId="462B66D0" w14:textId="77777777" w:rsidR="00AC50FA" w:rsidRDefault="00AC50FA" w:rsidP="00AC50FA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nhóm: Nhóm 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9315C74" w14:textId="0A140A57" w:rsidR="00EA3871" w:rsidRDefault="00AC50FA" w:rsidP="00AC50FA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chủ đề: </w:t>
      </w:r>
      <w:r w:rsidRPr="00AC50FA">
        <w:rPr>
          <w:rFonts w:ascii="Times New Roman" w:eastAsia="Times New Roman" w:hAnsi="Times New Roman" w:cs="Times New Roman"/>
        </w:rPr>
        <w:t>Phân tích dự đoán bệnh tiểu đường sử dụng mô hình hồi quy Logistic</w:t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EA3871" w14:paraId="3528FBAC" w14:textId="77777777">
        <w:tc>
          <w:tcPr>
            <w:tcW w:w="1129" w:type="dxa"/>
          </w:tcPr>
          <w:p w14:paraId="35B4B3AB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14:paraId="705D85AE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14:paraId="4EDE46E4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14:paraId="40527B36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14:paraId="374D8D0D" w14:textId="77777777" w:rsidR="00EA3871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nghị với giảng viên hướng dẫn</w:t>
            </w:r>
          </w:p>
        </w:tc>
      </w:tr>
      <w:tr w:rsidR="00AC50FA" w14:paraId="1345E9EE" w14:textId="77777777">
        <w:tc>
          <w:tcPr>
            <w:tcW w:w="1129" w:type="dxa"/>
          </w:tcPr>
          <w:p w14:paraId="004BC80F" w14:textId="3E1E869D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7646A15E" w14:textId="341F1BFD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Tiến Duy</w:t>
            </w:r>
          </w:p>
        </w:tc>
        <w:tc>
          <w:tcPr>
            <w:tcW w:w="2126" w:type="dxa"/>
          </w:tcPr>
          <w:p w14:paraId="0EA97CA7" w14:textId="2881826B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1. Nghiên cứu mô hình hồi quy logistic.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 xml:space="preserve">2. Làm sạch và chuẩn bị dữ liệu.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3. Xây dựng mô hình hồi quy logistic ban đầu.</w:t>
            </w:r>
          </w:p>
        </w:tc>
        <w:tc>
          <w:tcPr>
            <w:tcW w:w="2127" w:type="dxa"/>
          </w:tcPr>
          <w:p w14:paraId="171FCAF1" w14:textId="0B74FD9E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Báo cáo tổng quan về mô hình.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 xml:space="preserve">- Dữ liệu đã được chuẩn bị.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Mô hình ban đầu hoàn thiện.</w:t>
            </w:r>
          </w:p>
        </w:tc>
        <w:tc>
          <w:tcPr>
            <w:tcW w:w="2125" w:type="dxa"/>
          </w:tcPr>
          <w:p w14:paraId="39B942D6" w14:textId="0B572E46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Xem xét các lựa chọn mô hình và kỹ thuật làm sạch dữ liệu.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Đề xuất các phương pháp đánh giá mô hình.</w:t>
            </w:r>
          </w:p>
        </w:tc>
      </w:tr>
      <w:tr w:rsidR="00AC50FA" w14:paraId="40985D08" w14:textId="77777777">
        <w:tc>
          <w:tcPr>
            <w:tcW w:w="1129" w:type="dxa"/>
          </w:tcPr>
          <w:p w14:paraId="7C2C0F4C" w14:textId="22325976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4153CD85" w14:textId="009ECD27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Thị Thu Phương</w:t>
            </w:r>
          </w:p>
        </w:tc>
        <w:tc>
          <w:tcPr>
            <w:tcW w:w="2126" w:type="dxa"/>
          </w:tcPr>
          <w:p w14:paraId="47004B58" w14:textId="6730F701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1. Chuẩn bị công cụ phân tích dữ liệu.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2. Xây dựng công cụ phân tích và thiết kế ứng dụng thử nghiệm.</w:t>
            </w:r>
          </w:p>
        </w:tc>
        <w:tc>
          <w:tcPr>
            <w:tcW w:w="2127" w:type="dxa"/>
          </w:tcPr>
          <w:p w14:paraId="71575B9D" w14:textId="5C80D726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Công cụ phân tích đã chọn.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Thiết kế ứng dụng thử nghiệm hoàn thiện.</w:t>
            </w:r>
          </w:p>
        </w:tc>
        <w:tc>
          <w:tcPr>
            <w:tcW w:w="2125" w:type="dxa"/>
          </w:tcPr>
          <w:p w14:paraId="3F627E69" w14:textId="3D783283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>- Xin ý kiến về giao diện và tính năng ứng dụng.</w:t>
            </w:r>
          </w:p>
        </w:tc>
      </w:tr>
      <w:tr w:rsidR="00AC50FA" w14:paraId="1A8225E4" w14:textId="77777777">
        <w:tc>
          <w:tcPr>
            <w:tcW w:w="1129" w:type="dxa"/>
          </w:tcPr>
          <w:p w14:paraId="3035E269" w14:textId="55CAC6C9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1E3B9C34" w14:textId="5F390222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Tiến Duy</w:t>
            </w:r>
          </w:p>
        </w:tc>
        <w:tc>
          <w:tcPr>
            <w:tcW w:w="2126" w:type="dxa"/>
          </w:tcPr>
          <w:p w14:paraId="6FE44A5C" w14:textId="2913A885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1. Huấn luyện và đánh giá mô hình.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2. Viết báo cáo kết quả.</w:t>
            </w:r>
          </w:p>
        </w:tc>
        <w:tc>
          <w:tcPr>
            <w:tcW w:w="2127" w:type="dxa"/>
          </w:tcPr>
          <w:p w14:paraId="2405929A" w14:textId="7234CBCF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>- Mô hình được huấn luyện và báo cáo kết quả hoàn chỉnh.</w:t>
            </w:r>
          </w:p>
        </w:tc>
        <w:tc>
          <w:tcPr>
            <w:tcW w:w="2125" w:type="dxa"/>
          </w:tcPr>
          <w:p w14:paraId="04D5D612" w14:textId="6BC63A65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Đề nghị xem xét kết quả mô hình và các yếu tố ảnh hưởng. </w:t>
            </w:r>
            <w:r w:rsidRPr="00AC50FA">
              <w:rPr>
                <w:rFonts w:ascii="Times New Roman" w:eastAsia="Times New Roman" w:hAnsi="Times New Roman" w:cs="Times New Roman"/>
              </w:rPr>
              <w:br/>
              <w:t>- Nhận phản hồi về chất lượng báo cáo.</w:t>
            </w:r>
          </w:p>
        </w:tc>
      </w:tr>
      <w:tr w:rsidR="00AC50FA" w14:paraId="592CFA63" w14:textId="77777777">
        <w:tc>
          <w:tcPr>
            <w:tcW w:w="1129" w:type="dxa"/>
          </w:tcPr>
          <w:p w14:paraId="0DF45BE5" w14:textId="6E7BA7B4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72761F47" w14:textId="18DD86A0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Thị Thu Phương</w:t>
            </w:r>
          </w:p>
        </w:tc>
        <w:tc>
          <w:tcPr>
            <w:tcW w:w="2126" w:type="dxa"/>
          </w:tcPr>
          <w:p w14:paraId="389AE4C0" w14:textId="058260B3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>2. Hoàn thiện ứng dụng</w:t>
            </w:r>
          </w:p>
        </w:tc>
        <w:tc>
          <w:tcPr>
            <w:tcW w:w="2127" w:type="dxa"/>
          </w:tcPr>
          <w:p w14:paraId="29465A44" w14:textId="75C46BD2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 xml:space="preserve">- Ứng dụng hoàn thiện </w:t>
            </w:r>
            <w:r>
              <w:rPr>
                <w:rFonts w:ascii="Times New Roman" w:eastAsia="Times New Roman" w:hAnsi="Times New Roman" w:cs="Times New Roman"/>
              </w:rPr>
              <w:t>và dễ sử dụng</w:t>
            </w:r>
          </w:p>
        </w:tc>
        <w:tc>
          <w:tcPr>
            <w:tcW w:w="2125" w:type="dxa"/>
          </w:tcPr>
          <w:p w14:paraId="0B01A53E" w14:textId="50D336B2" w:rsidR="00AC50FA" w:rsidRDefault="00AC50FA" w:rsidP="00AC50F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AC50FA">
              <w:rPr>
                <w:rFonts w:ascii="Times New Roman" w:eastAsia="Times New Roman" w:hAnsi="Times New Roman" w:cs="Times New Roman"/>
              </w:rPr>
              <w:t>- Đề xuất các cải tiến cho ứng dụng và công cụ phân tích.</w:t>
            </w:r>
          </w:p>
        </w:tc>
      </w:tr>
    </w:tbl>
    <w:p w14:paraId="0C498CB4" w14:textId="77777777" w:rsidR="00AC50FA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2939A50" w14:textId="77777777" w:rsidR="00AC50FA" w:rsidRDefault="00AC50FA">
      <w:pPr>
        <w:jc w:val="both"/>
        <w:rPr>
          <w:rFonts w:ascii="Times New Roman" w:eastAsia="Times New Roman" w:hAnsi="Times New Roman" w:cs="Times New Roman"/>
        </w:rPr>
      </w:pPr>
    </w:p>
    <w:p w14:paraId="1A9C3A65" w14:textId="7CA78B30" w:rsidR="00EA3871" w:rsidRDefault="00000000" w:rsidP="00AC50FA">
      <w:pPr>
        <w:ind w:left="5040" w:firstLine="10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Ngày….tháng…..năm</w:t>
      </w:r>
    </w:p>
    <w:p w14:paraId="7678EF5B" w14:textId="77777777" w:rsidR="00EA3871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14:paraId="18837EE1" w14:textId="77777777" w:rsidR="00EA3871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14:paraId="07A74B4B" w14:textId="77777777" w:rsidR="00EA3871" w:rsidRDefault="00EA3871">
      <w:pPr>
        <w:jc w:val="both"/>
        <w:rPr>
          <w:rFonts w:ascii="Times New Roman" w:eastAsia="Times New Roman" w:hAnsi="Times New Roman" w:cs="Times New Roman"/>
        </w:rPr>
      </w:pPr>
    </w:p>
    <w:p w14:paraId="38002FA6" w14:textId="77777777" w:rsidR="00EA3871" w:rsidRDefault="00EA3871">
      <w:pPr>
        <w:jc w:val="both"/>
        <w:rPr>
          <w:rFonts w:ascii="Times New Roman" w:eastAsia="Times New Roman" w:hAnsi="Times New Roman" w:cs="Times New Roman"/>
        </w:rPr>
      </w:pPr>
    </w:p>
    <w:p w14:paraId="7A30BE01" w14:textId="77777777" w:rsidR="00EA3871" w:rsidRDefault="00EA3871">
      <w:pPr>
        <w:jc w:val="both"/>
        <w:rPr>
          <w:rFonts w:ascii="Times New Roman" w:eastAsia="Times New Roman" w:hAnsi="Times New Roman" w:cs="Times New Roman"/>
        </w:rPr>
      </w:pPr>
    </w:p>
    <w:p w14:paraId="3AF6303D" w14:textId="77777777" w:rsidR="00EA3871" w:rsidRDefault="00000000">
      <w:pPr>
        <w:ind w:left="5760" w:firstLine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Nguyễn Mạnh Cường</w:t>
      </w:r>
    </w:p>
    <w:sectPr w:rsidR="00EA3871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871"/>
    <w:rsid w:val="0064124D"/>
    <w:rsid w:val="00AC50FA"/>
    <w:rsid w:val="00E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BC5D"/>
  <w15:docId w15:val="{60F50C34-BAE3-4B89-B36A-B50DB2A7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pWQwbFgRXKgRSrpmqg9mMwgsw==">CgMxLjA4AHIhMVRVWkxjTG1wWTVLWW1abVN6bExPYnJBVEV2RjY5OEhi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Duyên Thuý</cp:lastModifiedBy>
  <cp:revision>2</cp:revision>
  <dcterms:created xsi:type="dcterms:W3CDTF">2022-08-01T12:41:00Z</dcterms:created>
  <dcterms:modified xsi:type="dcterms:W3CDTF">2024-08-19T19:27:00Z</dcterms:modified>
</cp:coreProperties>
</file>