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7E4" w:rsidRDefault="00EB3A36">
      <w:r>
        <w:t xml:space="preserve">E learning: </w:t>
      </w:r>
    </w:p>
    <w:p w:rsidR="00EB3A36" w:rsidRDefault="00AA7835">
      <w:hyperlink r:id="rId4" w:history="1">
        <w:r w:rsidR="00EB3A36" w:rsidRPr="00D23441">
          <w:rPr>
            <w:rStyle w:val="Hipervnculo"/>
          </w:rPr>
          <w:t>https://moodle.vates.com:7050/moodle/?redirect=0</w:t>
        </w:r>
      </w:hyperlink>
    </w:p>
    <w:p w:rsidR="00EB3A36" w:rsidRDefault="00EB3A36"/>
    <w:p w:rsidR="00EB3A36" w:rsidRDefault="00AA7835">
      <w:hyperlink r:id="rId5" w:history="1">
        <w:r w:rsidR="00EB3A36">
          <w:rPr>
            <w:rStyle w:val="Hipervnculo"/>
          </w:rPr>
          <w:t>https://drive.google.com/drive/folders/1bZDftJDG_Ww-ClCGlbHYtWFBJ_bBUehz</w:t>
        </w:r>
      </w:hyperlink>
    </w:p>
    <w:p w:rsidR="00EB3A36" w:rsidRDefault="00EB3A36"/>
    <w:p w:rsidR="00EB3A36" w:rsidRDefault="00EB3A36">
      <w:r>
        <w:t>usuario: vfalcucci</w:t>
      </w:r>
    </w:p>
    <w:p w:rsidR="00EB3A36" w:rsidRDefault="00EB3A36">
      <w:r>
        <w:t>contraseña: cbavates4$</w:t>
      </w:r>
    </w:p>
    <w:p w:rsidR="00EB3A36" w:rsidRDefault="00EB3A36"/>
    <w:p w:rsidR="00AA7835" w:rsidRDefault="00AA7835"/>
    <w:p w:rsidR="00AA7835" w:rsidRDefault="00AA7835">
      <w:r>
        <w:t>Consultar carrera siglo 21</w:t>
      </w:r>
    </w:p>
    <w:p w:rsidR="00AA7835" w:rsidRDefault="00AA7835">
      <w:hyperlink r:id="rId6" w:history="1">
        <w:r>
          <w:rPr>
            <w:rStyle w:val="Hipervnculo"/>
          </w:rPr>
          <w:t>https://ecampus.uesiglo21.edu.ar/SigloXXIEquivalencias_Web/consultarResolucionAction?accion=elegirCarreraDestino</w:t>
        </w:r>
      </w:hyperlink>
    </w:p>
    <w:p w:rsidR="00AA7835" w:rsidRDefault="00AA7835">
      <w:bookmarkStart w:id="0" w:name="_GoBack"/>
      <w:bookmarkEnd w:id="0"/>
    </w:p>
    <w:sectPr w:rsidR="00AA78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DD"/>
    <w:rsid w:val="00AA7835"/>
    <w:rsid w:val="00B05AEC"/>
    <w:rsid w:val="00DC03EF"/>
    <w:rsid w:val="00DF367A"/>
    <w:rsid w:val="00EA40DD"/>
    <w:rsid w:val="00EA5279"/>
    <w:rsid w:val="00EB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000E5"/>
  <w15:chartTrackingRefBased/>
  <w15:docId w15:val="{F86FED76-0F27-4AB9-9449-8C1A88301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B3A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campus.uesiglo21.edu.ar/SigloXXIEquivalencias_Web/consultarResolucionAction?accion=elegirCarreraDestino" TargetMode="External"/><Relationship Id="rId5" Type="http://schemas.openxmlformats.org/officeDocument/2006/relationships/hyperlink" Target="https://drive.google.com/drive/folders/1bZDftJDG_Ww-ClCGlbHYtWFBJ_bBUehz" TargetMode="External"/><Relationship Id="rId4" Type="http://schemas.openxmlformats.org/officeDocument/2006/relationships/hyperlink" Target="https://moodle.vates.com:7050/moodle/?redirect=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512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3</cp:revision>
  <dcterms:created xsi:type="dcterms:W3CDTF">2019-05-08T14:16:00Z</dcterms:created>
  <dcterms:modified xsi:type="dcterms:W3CDTF">2019-05-22T15:14:00Z</dcterms:modified>
</cp:coreProperties>
</file>