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A8229B">
      <w:hyperlink r:id="rId4" w:history="1">
        <w:r>
          <w:rPr>
            <w:rStyle w:val="Hipervnculo"/>
          </w:rPr>
          <w:t>https://www.lanacion.com.ar/comunidad/estuvo-internado-psiquiatrico-sentia-habia-tocado-fondo-nid2254186</w:t>
        </w:r>
      </w:hyperlink>
    </w:p>
    <w:p w:rsidR="00A8229B" w:rsidRDefault="00A8229B">
      <w:hyperlink r:id="rId5" w:history="1">
        <w:r>
          <w:rPr>
            <w:rStyle w:val="Hipervnculo"/>
          </w:rPr>
          <w:t>https://www.lanacion.com.ar/espectaculos/cine/pedro-almodovar-a-esta-altura-mi-vida-nid2254918</w:t>
        </w:r>
      </w:hyperlink>
    </w:p>
    <w:p w:rsidR="00A8229B" w:rsidRDefault="00A8229B">
      <w:hyperlink r:id="rId6" w:history="1">
        <w:r>
          <w:rPr>
            <w:rStyle w:val="Hipervnculo"/>
          </w:rPr>
          <w:t>https://www.clarin.com/sociedad/habla-mejor-amigo-pediatra-garrahan-miedo-suicide_0_JD2b2_n2Q.html</w:t>
        </w:r>
      </w:hyperlink>
    </w:p>
    <w:p w:rsidR="00A8229B" w:rsidRDefault="00A8229B">
      <w:hyperlink r:id="rId7" w:history="1">
        <w:r>
          <w:rPr>
            <w:rStyle w:val="Hipervnculo"/>
          </w:rPr>
          <w:t>https://www.clarin.com/tecnologia/nuevas-apps-suman-informacion-clave-vemos_0_FoYra6xEM.html</w:t>
        </w:r>
      </w:hyperlink>
    </w:p>
    <w:p w:rsidR="00A8229B" w:rsidRDefault="00AB6B50">
      <w:hyperlink r:id="rId8" w:history="1">
        <w:r>
          <w:rPr>
            <w:rStyle w:val="Hipervnculo"/>
          </w:rPr>
          <w:t>http://musa.lavoz.com.ar/musa/cuidado-con-las-zapatillas-de-moda-especialistas-advierten-sobre-sus-riegos</w:t>
        </w:r>
      </w:hyperlink>
    </w:p>
    <w:p w:rsidR="00AB6B50" w:rsidRDefault="00AB6B50">
      <w:hyperlink r:id="rId9" w:history="1">
        <w:r>
          <w:rPr>
            <w:rStyle w:val="Hipervnculo"/>
          </w:rPr>
          <w:t>https://www.cadena3.com/noticias/internacionales/noa-pothoven-fue-eutanasia-sino-suicidio_140939</w:t>
        </w:r>
      </w:hyperlink>
    </w:p>
    <w:p w:rsidR="00AB6B50" w:rsidRDefault="00AB6B50">
      <w:hyperlink r:id="rId10" w:history="1">
        <w:r>
          <w:rPr>
            <w:rStyle w:val="Hipervnculo"/>
          </w:rPr>
          <w:t>https://www.cadena3.com/noticias/sociedad/juez-cobra-300-mil-jubilacion-demanda-ganar-mas_140944</w:t>
        </w:r>
      </w:hyperlink>
    </w:p>
    <w:p w:rsidR="00AB6B50" w:rsidRDefault="00AB6B50">
      <w:hyperlink r:id="rId11" w:history="1">
        <w:r>
          <w:rPr>
            <w:rStyle w:val="Hipervnculo"/>
          </w:rPr>
          <w:t>https://www.cadena3.com/noticias/sociedad/juez-cobra-300-mil-jubilacion-demanda-ganar-mas_140944</w:t>
        </w:r>
      </w:hyperlink>
    </w:p>
    <w:p w:rsidR="008A3669" w:rsidRDefault="008A3669">
      <w:bookmarkStart w:id="0" w:name="_GoBack"/>
      <w:bookmarkEnd w:id="0"/>
    </w:p>
    <w:sectPr w:rsidR="008A3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E6"/>
    <w:rsid w:val="00476A18"/>
    <w:rsid w:val="005A6EE6"/>
    <w:rsid w:val="00710AB5"/>
    <w:rsid w:val="00824F71"/>
    <w:rsid w:val="008A3669"/>
    <w:rsid w:val="00A8229B"/>
    <w:rsid w:val="00A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D9F7"/>
  <w15:chartTrackingRefBased/>
  <w15:docId w15:val="{9F070AD6-F47D-4546-80CE-4984805D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82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sa.lavoz.com.ar/musa/cuidado-con-las-zapatillas-de-moda-especialistas-advierten-sobre-sus-rieg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larin.com/tecnologia/nuevas-apps-suman-informacion-clave-vemos_0_FoYra6xEM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arin.com/sociedad/habla-mejor-amigo-pediatra-garrahan-miedo-suicide_0_JD2b2_n2Q.html" TargetMode="External"/><Relationship Id="rId11" Type="http://schemas.openxmlformats.org/officeDocument/2006/relationships/hyperlink" Target="https://www.cadena3.com/noticias/sociedad/juez-cobra-300-mil-jubilacion-demanda-ganar-mas_140944" TargetMode="External"/><Relationship Id="rId5" Type="http://schemas.openxmlformats.org/officeDocument/2006/relationships/hyperlink" Target="https://www.lanacion.com.ar/espectaculos/cine/pedro-almodovar-a-esta-altura-mi-vida-nid2254918" TargetMode="External"/><Relationship Id="rId10" Type="http://schemas.openxmlformats.org/officeDocument/2006/relationships/hyperlink" Target="https://www.cadena3.com/noticias/sociedad/juez-cobra-300-mil-jubilacion-demanda-ganar-mas_140944" TargetMode="External"/><Relationship Id="rId4" Type="http://schemas.openxmlformats.org/officeDocument/2006/relationships/hyperlink" Target="https://www.lanacion.com.ar/comunidad/estuvo-internado-psiquiatrico-sentia-habia-tocado-fondo-nid2254186" TargetMode="External"/><Relationship Id="rId9" Type="http://schemas.openxmlformats.org/officeDocument/2006/relationships/hyperlink" Target="https://www.cadena3.com/noticias/internacionales/noa-pothoven-fue-eutanasia-sino-suicidio_14093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</cp:revision>
  <dcterms:created xsi:type="dcterms:W3CDTF">2019-06-06T12:25:00Z</dcterms:created>
  <dcterms:modified xsi:type="dcterms:W3CDTF">2019-06-06T13:22:00Z</dcterms:modified>
</cp:coreProperties>
</file>