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8D" w:rsidRDefault="00D74FAC">
      <w:r>
        <w:fldChar w:fldCharType="begin"/>
      </w:r>
      <w:r>
        <w:instrText xml:space="preserve"> HYPERLINK "https://www.infobae.com/salud/2018/07/04/como-ejercitar-las-funciones-del-conocimiento-para-mejorar-la-memoria-y-prevenir-el-declive-cognitivo/" </w:instrText>
      </w:r>
      <w:r>
        <w:fldChar w:fldCharType="separate"/>
      </w:r>
      <w:r w:rsidR="004C7F8D">
        <w:rPr>
          <w:rStyle w:val="Hipervnculo"/>
        </w:rPr>
        <w:t>https://www.infobae.com/salud/2018/07/04/como-ejercitar-las-funciones-del-conocimiento-para-mejorar-la-memoria-y-prevenir-el-declive-cognitivo/</w:t>
      </w:r>
      <w:r>
        <w:rPr>
          <w:rStyle w:val="Hipervnculo"/>
        </w:rPr>
        <w:fldChar w:fldCharType="end"/>
      </w:r>
    </w:p>
    <w:p w:rsidR="0042789F" w:rsidRDefault="0042789F"/>
    <w:p w:rsidR="0042789F" w:rsidRDefault="0042789F"/>
    <w:p w:rsidR="0042789F" w:rsidRDefault="0042789F">
      <w:proofErr w:type="gramStart"/>
      <w:r>
        <w:t>alterar</w:t>
      </w:r>
      <w:proofErr w:type="gramEnd"/>
      <w:r>
        <w:t xml:space="preserve"> –deterioro –habilidades cognitivas-velocidad de procesamiento</w:t>
      </w:r>
    </w:p>
    <w:p w:rsidR="0042789F" w:rsidRDefault="0042789F">
      <w:proofErr w:type="gramStart"/>
      <w:r>
        <w:t>pensar</w:t>
      </w:r>
      <w:proofErr w:type="gramEnd"/>
      <w:r>
        <w:t xml:space="preserve"> cosas nuevas para nuevas conexiones  - actividades nuevas</w:t>
      </w:r>
    </w:p>
    <w:p w:rsidR="0042789F" w:rsidRDefault="0042789F">
      <w:proofErr w:type="gramStart"/>
      <w:r>
        <w:t>declive</w:t>
      </w:r>
      <w:proofErr w:type="gramEnd"/>
      <w:r>
        <w:t xml:space="preserve"> cognitivo , con  el paso de los años : velocidad de procesamiento , mantener la </w:t>
      </w:r>
      <w:r w:rsidR="00727B98">
        <w:t>atención</w:t>
      </w:r>
    </w:p>
    <w:p w:rsidR="00727B98" w:rsidRDefault="00727B98"/>
    <w:p w:rsidR="00727B98" w:rsidRDefault="00727B98">
      <w:proofErr w:type="gramStart"/>
      <w:r>
        <w:t>las</w:t>
      </w:r>
      <w:proofErr w:type="gramEnd"/>
      <w:r>
        <w:t xml:space="preserve"> habilidades cognitivas se ejercitan al igual que los </w:t>
      </w:r>
      <w:proofErr w:type="spellStart"/>
      <w:r>
        <w:t>musculos</w:t>
      </w:r>
      <w:proofErr w:type="spellEnd"/>
    </w:p>
    <w:p w:rsidR="00727B98" w:rsidRDefault="00727B98">
      <w:proofErr w:type="spellStart"/>
      <w:proofErr w:type="gramStart"/>
      <w:r>
        <w:t>habitos</w:t>
      </w:r>
      <w:proofErr w:type="spellEnd"/>
      <w:proofErr w:type="gramEnd"/>
      <w:r>
        <w:t>: dieta , ejercicio , descanso , contacto con los demás ,interactuar con otras personas</w:t>
      </w:r>
    </w:p>
    <w:p w:rsidR="0042789F" w:rsidRDefault="0042789F"/>
    <w:p w:rsidR="0042789F" w:rsidRDefault="0042789F"/>
    <w:p w:rsidR="0042789F" w:rsidRDefault="0042789F"/>
    <w:p w:rsidR="009E2F92" w:rsidRDefault="00D74FAC">
      <w:hyperlink r:id="rId5" w:history="1">
        <w:r w:rsidR="009E2F92">
          <w:rPr>
            <w:rStyle w:val="Hipervnculo"/>
          </w:rPr>
          <w:t>https://elpais.com/elpais/2016/07/13/ciencia/1468437657_783090.html</w:t>
        </w:r>
      </w:hyperlink>
    </w:p>
    <w:p w:rsidR="00651BD1" w:rsidRDefault="00D74FAC">
      <w:hyperlink r:id="rId6" w:history="1"/>
      <w:r>
        <w:rPr>
          <w:rStyle w:val="Hipervnculo"/>
        </w:rPr>
        <w:t xml:space="preserve"> </w:t>
      </w:r>
    </w:p>
    <w:p w:rsidR="00687089" w:rsidRDefault="00D74FAC">
      <w:hyperlink r:id="rId7" w:history="1">
        <w:r w:rsidR="00687089">
          <w:rPr>
            <w:rStyle w:val="Hipervnculo"/>
          </w:rPr>
          <w:t>https://tn.com.ar/policiales/lo-mataron-con-un-destornillador-para-robarle-el-celular-pasaron-dos-meses-y-no-hay-detenidos_958616</w:t>
        </w:r>
      </w:hyperlink>
    </w:p>
    <w:bookmarkStart w:id="0" w:name="_GoBack"/>
    <w:p w:rsidR="00C71E27" w:rsidRDefault="00D74FAC">
      <w:r>
        <w:fldChar w:fldCharType="begin"/>
      </w:r>
      <w:r>
        <w:instrText xml:space="preserve"> HY</w:instrText>
      </w:r>
      <w:r>
        <w:instrText xml:space="preserve">PERLINK "https://www.lanacion.com.ar/tecnologia/los-programadores-el-tesoro-que-buscan-y-no-encuentran-las-empresas-nid2017760" </w:instrText>
      </w:r>
      <w:r>
        <w:fldChar w:fldCharType="separate"/>
      </w:r>
      <w:r w:rsidR="00C71E27">
        <w:rPr>
          <w:rStyle w:val="Hipervnculo"/>
        </w:rPr>
        <w:t>https://www.lanacion.com.ar/tecnologia/los-programadores-el-tesoro-que-buscan-y-no-encuentran-las-empresas-nid2017760</w:t>
      </w:r>
      <w:r>
        <w:rPr>
          <w:rStyle w:val="Hipervnculo"/>
        </w:rPr>
        <w:fldChar w:fldCharType="end"/>
      </w:r>
    </w:p>
    <w:bookmarkEnd w:id="0"/>
    <w:p w:rsidR="00C71E27" w:rsidRDefault="00C71E27"/>
    <w:p w:rsidR="0020525B" w:rsidRDefault="00D74FAC">
      <w:hyperlink r:id="rId8" w:history="1">
        <w:r w:rsidR="0020525B">
          <w:rPr>
            <w:rStyle w:val="Hipervnculo"/>
          </w:rPr>
          <w:t>https://www.lanacion.com.ar/tecnologia/programadores-mayores-de-55-anos-entre-la-pasion-y-el-estigma-de-la-edad-nid2140079</w:t>
        </w:r>
      </w:hyperlink>
    </w:p>
    <w:p w:rsidR="008577E4" w:rsidRDefault="00D74FAC">
      <w:hyperlink r:id="rId9" w:history="1">
        <w:r w:rsidR="005E2E97">
          <w:rPr>
            <w:rStyle w:val="Hipervnculo"/>
          </w:rPr>
          <w:t>https://www.lavoz.com.ar/mundo/leopoldo-lopez-he-sido-liberado-por-militares</w:t>
        </w:r>
      </w:hyperlink>
    </w:p>
    <w:p w:rsidR="005E2E97" w:rsidRDefault="005E2E97"/>
    <w:p w:rsidR="005E2E97" w:rsidRDefault="00D74FAC">
      <w:hyperlink r:id="rId10" w:history="1">
        <w:r w:rsidR="005E2E97">
          <w:rPr>
            <w:rStyle w:val="Hipervnculo"/>
          </w:rPr>
          <w:t>https://www.lavoz.com.ar/mundo/en-fotos-militares-salen-calles-en-venezuela-tras-llamado-de-guaido-contra-maduro</w:t>
        </w:r>
      </w:hyperlink>
    </w:p>
    <w:p w:rsidR="00EC71F2" w:rsidRDefault="00EC71F2"/>
    <w:p w:rsidR="00EC71F2" w:rsidRDefault="00D74FAC">
      <w:hyperlink r:id="rId11" w:history="1">
        <w:r w:rsidR="00EC71F2">
          <w:rPr>
            <w:rStyle w:val="Hipervnculo"/>
          </w:rPr>
          <w:t>https://www.lanacion.com.ar/el-mundo/el-mensaje-leopoldo-lopez-ser-liberado-militares-nid2243003</w:t>
        </w:r>
      </w:hyperlink>
    </w:p>
    <w:p w:rsidR="00EC71F2" w:rsidRDefault="00EC71F2"/>
    <w:p w:rsidR="00EC71F2" w:rsidRDefault="00D74FAC">
      <w:hyperlink r:id="rId12" w:history="1">
        <w:r w:rsidR="00EC71F2">
          <w:rPr>
            <w:rStyle w:val="Hipervnculo"/>
          </w:rPr>
          <w:t>https://www.clarin.com/buena-vida/impacta-falta-sueno-trabajo_0_008cTFyYB.html</w:t>
        </w:r>
      </w:hyperlink>
    </w:p>
    <w:p w:rsidR="00EC71F2" w:rsidRDefault="00D74FAC">
      <w:hyperlink r:id="rId13" w:history="1">
        <w:r w:rsidR="00EC71F2">
          <w:rPr>
            <w:rStyle w:val="Hipervnculo"/>
          </w:rPr>
          <w:t>https://www.lanacion.com.ar/lifestyle/la-felicidad-una-cuestion-buena-digestion-3-nid2242017</w:t>
        </w:r>
      </w:hyperlink>
    </w:p>
    <w:p w:rsidR="00EC71F2" w:rsidRDefault="00D74FAC">
      <w:hyperlink r:id="rId14" w:history="1">
        <w:r w:rsidR="00A002EA">
          <w:rPr>
            <w:rStyle w:val="Hipervnculo"/>
          </w:rPr>
          <w:t>https://www.infobae.com/teleshow/paso-en-la-tv/2019/04/30/santiago-del-moro-se-emociono-con-la-historia-de-lucha-de-una-participante-me-anote-para-llenar-la-heladera/</w:t>
        </w:r>
      </w:hyperlink>
    </w:p>
    <w:p w:rsidR="00A002EA" w:rsidRDefault="00D74FAC">
      <w:hyperlink r:id="rId15" w:history="1">
        <w:r w:rsidR="00A002EA">
          <w:rPr>
            <w:rStyle w:val="Hipervnculo"/>
          </w:rPr>
          <w:t>https://www.infobae.com/educacion/2019/04/30/el-15-de-los-alumnos-tiene-altas-capacidades-intelectuales-como-detectarlos-y-trabajar-con-ellos/</w:t>
        </w:r>
      </w:hyperlink>
    </w:p>
    <w:p w:rsidR="00A002EA" w:rsidRDefault="00D74FAC">
      <w:hyperlink r:id="rId16" w:history="1">
        <w:r w:rsidR="00A002EA">
          <w:rPr>
            <w:rStyle w:val="Hipervnculo"/>
          </w:rPr>
          <w:t>https://www.infobae.com/educacion/2019/04/30/el-15-de-los-alumnos-tiene-altas-capacidades-intelectuales-como-detectarlos-y-trabajar-con-ellos/</w:t>
        </w:r>
      </w:hyperlink>
    </w:p>
    <w:p w:rsidR="00A002EA" w:rsidRDefault="00D74FAC">
      <w:hyperlink r:id="rId17" w:history="1">
        <w:r w:rsidR="00A002EA">
          <w:rPr>
            <w:rStyle w:val="Hipervnculo"/>
          </w:rPr>
          <w:t>https://www.infobae.com/educacion/2019/04/30/nuestras-escuelas-funcionan-mas-bien-como-terminales-burocraticas-y-otras-9-definiciones-de-mariano-narodowski/</w:t>
        </w:r>
      </w:hyperlink>
    </w:p>
    <w:p w:rsidR="00A002EA" w:rsidRDefault="00D74FAC">
      <w:hyperlink r:id="rId18" w:history="1">
        <w:r w:rsidR="00B414FE">
          <w:rPr>
            <w:rStyle w:val="Hipervnculo"/>
          </w:rPr>
          <w:t>https://www.infobae.com/america/venezuela/2019/04/30/como-se-identifican-los-militares-que-apoyan-a-juan-guaido-en-medio-del-levantamiento/</w:t>
        </w:r>
      </w:hyperlink>
    </w:p>
    <w:p w:rsidR="00B414FE" w:rsidRDefault="00D74FAC">
      <w:hyperlink r:id="rId19" w:history="1">
        <w:r w:rsidR="00F42955">
          <w:rPr>
            <w:rStyle w:val="Hipervnculo"/>
          </w:rPr>
          <w:t>https://tn.com.ar/tecno/f5/que-son-las-piedras-inteligentes-que-pueden-revolucionar-la-construccion-del-futuro_957373</w:t>
        </w:r>
      </w:hyperlink>
    </w:p>
    <w:sectPr w:rsidR="00B41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56"/>
    <w:rsid w:val="0020525B"/>
    <w:rsid w:val="0042789F"/>
    <w:rsid w:val="004C7F8D"/>
    <w:rsid w:val="005E2E97"/>
    <w:rsid w:val="00651BD1"/>
    <w:rsid w:val="00687089"/>
    <w:rsid w:val="00727B98"/>
    <w:rsid w:val="00945927"/>
    <w:rsid w:val="009E2F92"/>
    <w:rsid w:val="00A002EA"/>
    <w:rsid w:val="00B05AEC"/>
    <w:rsid w:val="00B414FE"/>
    <w:rsid w:val="00C71E27"/>
    <w:rsid w:val="00D74FAC"/>
    <w:rsid w:val="00DC03EF"/>
    <w:rsid w:val="00DF367A"/>
    <w:rsid w:val="00EA5279"/>
    <w:rsid w:val="00EC71F2"/>
    <w:rsid w:val="00EF6056"/>
    <w:rsid w:val="00F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2E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2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tecnologia/programadores-mayores-de-55-anos-entre-la-pasion-y-el-estigma-de-la-edad-nid2140079" TargetMode="External"/><Relationship Id="rId13" Type="http://schemas.openxmlformats.org/officeDocument/2006/relationships/hyperlink" Target="https://www.lanacion.com.ar/lifestyle/la-felicidad-una-cuestion-buena-digestion-3-nid2242017" TargetMode="External"/><Relationship Id="rId18" Type="http://schemas.openxmlformats.org/officeDocument/2006/relationships/hyperlink" Target="https://www.infobae.com/america/venezuela/2019/04/30/como-se-identifican-los-militares-que-apoyan-a-juan-guaido-en-medio-del-levantamient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n.com.ar/policiales/lo-mataron-con-un-destornillador-para-robarle-el-celular-pasaron-dos-meses-y-no-hay-detenidos_958616" TargetMode="External"/><Relationship Id="rId12" Type="http://schemas.openxmlformats.org/officeDocument/2006/relationships/hyperlink" Target="https://www.clarin.com/buena-vida/impacta-falta-sueno-trabajo_0_008cTFyYB.html" TargetMode="External"/><Relationship Id="rId17" Type="http://schemas.openxmlformats.org/officeDocument/2006/relationships/hyperlink" Target="https://www.infobae.com/educacion/2019/04/30/nuestras-escuelas-funcionan-mas-bien-como-terminales-burocraticas-y-otras-9-definiciones-de-mariano-narodowski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nfobae.com/educacion/2019/04/30/el-15-de-los-alumnos-tiene-altas-capacidades-intelectuales-como-detectarlos-y-trabajar-con-ello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fobae.com/salud/2018/07/04/como-ejercitar-las-funciones-del-conocimiento-para-mejorar-la-memoria-y-prevenir-el-declive-cognitivo/" TargetMode="External"/><Relationship Id="rId11" Type="http://schemas.openxmlformats.org/officeDocument/2006/relationships/hyperlink" Target="https://www.lanacion.com.ar/el-mundo/el-mensaje-leopoldo-lopez-ser-liberado-militares-nid2243003" TargetMode="External"/><Relationship Id="rId5" Type="http://schemas.openxmlformats.org/officeDocument/2006/relationships/hyperlink" Target="https://elpais.com/elpais/2016/07/13/ciencia/1468437657_783090.html" TargetMode="External"/><Relationship Id="rId15" Type="http://schemas.openxmlformats.org/officeDocument/2006/relationships/hyperlink" Target="https://www.infobae.com/educacion/2019/04/30/el-15-de-los-alumnos-tiene-altas-capacidades-intelectuales-como-detectarlos-y-trabajar-con-ellos/" TargetMode="External"/><Relationship Id="rId10" Type="http://schemas.openxmlformats.org/officeDocument/2006/relationships/hyperlink" Target="https://www.lavoz.com.ar/mundo/en-fotos-militares-salen-calles-en-venezuela-tras-llamado-de-guaido-contra-maduro" TargetMode="External"/><Relationship Id="rId19" Type="http://schemas.openxmlformats.org/officeDocument/2006/relationships/hyperlink" Target="https://tn.com.ar/tecno/f5/que-son-las-piedras-inteligentes-que-pueden-revolucionar-la-construccion-del-futuro_9573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voz.com.ar/mundo/leopoldo-lopez-he-sido-liberado-por-militares" TargetMode="External"/><Relationship Id="rId14" Type="http://schemas.openxmlformats.org/officeDocument/2006/relationships/hyperlink" Target="https://www.infobae.com/teleshow/paso-en-la-tv/2019/04/30/santiago-del-moro-se-emociono-con-la-historia-de-lucha-de-una-participante-me-anote-para-llenar-la-helade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</cp:lastModifiedBy>
  <cp:revision>17</cp:revision>
  <dcterms:created xsi:type="dcterms:W3CDTF">2019-04-30T13:11:00Z</dcterms:created>
  <dcterms:modified xsi:type="dcterms:W3CDTF">2019-05-10T01:37:00Z</dcterms:modified>
</cp:coreProperties>
</file>