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5dcd78cee361d646ee23e9a05eb57a8373e867c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de-DE"/>
        </w:rPr>
        <w:id w:val="831723584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E5AC5C7" w14:textId="23A55564" w:rsidR="007124A9" w:rsidRDefault="007124A9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3F7C0362" w14:textId="549BE60A" w:rsidR="007124A9" w:rsidRPr="007124A9" w:rsidRDefault="007124A9">
          <w:pPr>
            <w:pStyle w:val="Verzeichnis1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70517" w:history="1">
            <w:r w:rsidRPr="00417A6F">
              <w:rPr>
                <w:rStyle w:val="Hyperlink"/>
                <w:noProof/>
              </w:rPr>
              <w:t xml:space="preserve">Documentation of </w:t>
            </w:r>
            <w:r w:rsidRPr="00417A6F">
              <w:rPr>
                <w:rStyle w:val="Hyperlink"/>
                <w:rFonts w:ascii="Consolas" w:hAnsi="Consolas"/>
                <w:noProof/>
              </w:rPr>
              <w:t>func_String</w:t>
            </w:r>
            <w:r w:rsidRPr="00417A6F">
              <w:rPr>
                <w:rStyle w:val="Hyperlink"/>
                <w:noProof/>
              </w:rPr>
              <w:t xml:space="preserve"> and </w:t>
            </w:r>
            <w:r w:rsidRPr="00417A6F">
              <w:rPr>
                <w:rStyle w:val="Hyperlink"/>
                <w:rFonts w:ascii="Consolas" w:hAnsi="Consolas"/>
                <w:noProof/>
              </w:rPr>
              <w:t>test_string_2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90C9" w14:textId="05E384E9" w:rsidR="007124A9" w:rsidRPr="007124A9" w:rsidRDefault="007124A9">
          <w:pPr>
            <w:pStyle w:val="Verzeichnis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18" w:history="1">
            <w:r w:rsidRPr="00417A6F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11BC1" w14:textId="21EE152B" w:rsidR="007124A9" w:rsidRPr="007124A9" w:rsidRDefault="007124A9">
          <w:pPr>
            <w:pStyle w:val="Verzeichnis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19" w:history="1">
            <w:r w:rsidRPr="00417A6F">
              <w:rPr>
                <w:rStyle w:val="Hyperlink"/>
                <w:noProof/>
              </w:rPr>
              <w:t xml:space="preserve">2. Function: </w:t>
            </w:r>
            <w:r w:rsidRPr="00417A6F">
              <w:rPr>
                <w:rStyle w:val="Hyperlink"/>
                <w:rFonts w:ascii="Consolas" w:hAnsi="Consolas"/>
                <w:noProof/>
              </w:rPr>
              <w:t>func_String</w:t>
            </w:r>
            <w:r w:rsidR="00D76CA5">
              <w:rPr>
                <w:noProof/>
              </w:rPr>
              <mc:AlternateContent>
                <mc:Choice Requires="wps">
                  <w:drawing>
                    <wp:inline distT="0" distB="0" distL="0" distR="0" wp14:anchorId="2D08A3AE" wp14:editId="3B44ADA5">
                      <wp:extent cx="273050" cy="273050"/>
                      <wp:effectExtent l="0" t="0" r="0" b="0"/>
                      <wp:docPr id="1161634850" name="AutoShap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1F306C" id="AutoShape 1" o:spid="_x0000_s1026" style="width:21.5pt;height: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kw/0gEAAJ4DAAAOAAAAZHJzL2Uyb0RvYy54bWysU9uO0zAQfUfiHyy/06Sly0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7F73" w14:textId="5E2BD0A8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0" w:history="1">
            <w:r w:rsidRPr="00417A6F">
              <w:rPr>
                <w:rStyle w:val="Hyperlink"/>
                <w:noProof/>
              </w:rPr>
              <w:t>2.1 Function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02B6D" w14:textId="1773C831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1" w:history="1">
            <w:r w:rsidRPr="00417A6F">
              <w:rPr>
                <w:rStyle w:val="Hyperlink"/>
                <w:noProof/>
              </w:rPr>
              <w:t>2.2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EDD5" w14:textId="0B2C32F4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2" w:history="1">
            <w:r w:rsidRPr="00417A6F">
              <w:rPr>
                <w:rStyle w:val="Hyperlink"/>
                <w:noProof/>
              </w:rPr>
              <w:t>2.3 Input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DA2C" w14:textId="0394C514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3" w:history="1">
            <w:r w:rsidRPr="00417A6F">
              <w:rPr>
                <w:rStyle w:val="Hyperlink"/>
                <w:noProof/>
              </w:rPr>
              <w:t>2.4 Local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A300" w14:textId="657CF6B3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4" w:history="1">
            <w:r w:rsidRPr="00417A6F">
              <w:rPr>
                <w:rStyle w:val="Hyperlink"/>
                <w:noProof/>
              </w:rPr>
              <w:t>2.5 Function Logic (Step-by-Step)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608BF" w14:textId="5BCB7F6A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5" w:history="1">
            <w:r w:rsidRPr="00417A6F">
              <w:rPr>
                <w:rStyle w:val="Hyperlink"/>
                <w:noProof/>
              </w:rPr>
              <w:t>2.6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67BE" w14:textId="4D23BB27" w:rsidR="007124A9" w:rsidRPr="007124A9" w:rsidRDefault="007124A9">
          <w:pPr>
            <w:pStyle w:val="Verzeichnis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6" w:history="1">
            <w:r w:rsidRPr="00417A6F">
              <w:rPr>
                <w:rStyle w:val="Hyperlink"/>
                <w:noProof/>
              </w:rPr>
              <w:t xml:space="preserve">3. Function: </w:t>
            </w:r>
            <w:r w:rsidRPr="00417A6F">
              <w:rPr>
                <w:rStyle w:val="Hyperlink"/>
                <w:rFonts w:ascii="Consolas" w:hAnsi="Consolas"/>
                <w:noProof/>
              </w:rPr>
              <w:t>test_string_2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AD47E" w14:textId="2FC50B5D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7" w:history="1">
            <w:r w:rsidRPr="00417A6F">
              <w:rPr>
                <w:rStyle w:val="Hyperlink"/>
                <w:noProof/>
              </w:rPr>
              <w:t>3.1 Function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B1E7" w14:textId="1BA78987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8" w:history="1">
            <w:r w:rsidRPr="00417A6F">
              <w:rPr>
                <w:rStyle w:val="Hyperlink"/>
                <w:noProof/>
              </w:rPr>
              <w:t>3.2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3B35F" w14:textId="774E84A8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29" w:history="1">
            <w:r w:rsidRPr="00417A6F">
              <w:rPr>
                <w:rStyle w:val="Hyperlink"/>
                <w:noProof/>
              </w:rPr>
              <w:t>3.3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53627" w14:textId="430C48EC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30" w:history="1">
            <w:r w:rsidRPr="00417A6F">
              <w:rPr>
                <w:rStyle w:val="Hyperlink"/>
                <w:noProof/>
              </w:rPr>
              <w:t>3.4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4C90" w14:textId="128BF158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31" w:history="1">
            <w:r w:rsidRPr="00417A6F">
              <w:rPr>
                <w:rStyle w:val="Hyperlink"/>
                <w:noProof/>
              </w:rPr>
              <w:t>3.5 Assigning the Test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4F45A" w14:textId="7B6EF24C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32" w:history="1">
            <w:r w:rsidRPr="00417A6F">
              <w:rPr>
                <w:rStyle w:val="Hyperlink"/>
                <w:noProof/>
              </w:rPr>
              <w:t>3.6 Calling the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D17A" w14:textId="7294157A" w:rsidR="007124A9" w:rsidRPr="007124A9" w:rsidRDefault="007124A9">
          <w:pPr>
            <w:pStyle w:val="Verzeichnis3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33" w:history="1">
            <w:r w:rsidRPr="00417A6F">
              <w:rPr>
                <w:rStyle w:val="Hyperlink"/>
                <w:noProof/>
              </w:rPr>
              <w:t>3.7 Result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F250" w14:textId="0CA64604" w:rsidR="007124A9" w:rsidRPr="007124A9" w:rsidRDefault="007124A9">
          <w:pPr>
            <w:pStyle w:val="Verzeichnis2"/>
            <w:tabs>
              <w:tab w:val="right" w:leader="dot" w:pos="9396"/>
            </w:tabs>
            <w:rPr>
              <w:rFonts w:eastAsiaTheme="minorEastAsia"/>
              <w:noProof/>
              <w:kern w:val="2"/>
              <w:lang w:val="de-DE" w:eastAsia="de-DE"/>
            </w:rPr>
          </w:pPr>
          <w:hyperlink w:anchor="_Toc217070534" w:history="1">
            <w:r w:rsidRPr="00417A6F">
              <w:rPr>
                <w:rStyle w:val="Hyperlink"/>
                <w:noProof/>
              </w:rPr>
              <w:t>4. Overall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25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251D1" w14:textId="1B0ED8F1" w:rsidR="007124A9" w:rsidRDefault="007124A9">
          <w:r>
            <w:rPr>
              <w:b/>
              <w:bCs/>
            </w:rPr>
            <w:fldChar w:fldCharType="end"/>
          </w:r>
        </w:p>
      </w:sdtContent>
    </w:sdt>
    <w:p w14:paraId="4805B2C6" w14:textId="77777777" w:rsidR="007124A9" w:rsidRDefault="007124A9"/>
    <w:p w14:paraId="48270FD4" w14:textId="77777777" w:rsidR="007124A9" w:rsidRDefault="007124A9"/>
    <w:p w14:paraId="49622B70" w14:textId="77777777" w:rsidR="007124A9" w:rsidRDefault="007124A9"/>
    <w:p w14:paraId="05C9C07B" w14:textId="77777777" w:rsidR="007124A9" w:rsidRDefault="007124A9"/>
    <w:p w14:paraId="51FAD78D" w14:textId="77777777" w:rsidR="007124A9" w:rsidRDefault="007124A9"/>
    <w:p w14:paraId="7820C373" w14:textId="77777777" w:rsidR="007124A9" w:rsidRDefault="007124A9"/>
    <w:p w14:paraId="6E445416" w14:textId="77777777" w:rsidR="007124A9" w:rsidRDefault="007124A9"/>
    <w:p w14:paraId="5F4EA2A5" w14:textId="24B02FEC" w:rsidR="007124A9" w:rsidRDefault="007124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90F87B0" w14:textId="576F2E43" w:rsidR="00966A46" w:rsidRDefault="00000000">
      <w:pPr>
        <w:pStyle w:val="berschrift1"/>
      </w:pPr>
      <w:bookmarkStart w:id="1" w:name="_Toc217070517"/>
      <w:r>
        <w:lastRenderedPageBreak/>
        <w:t xml:space="preserve">Documentation of </w:t>
      </w:r>
      <w:r>
        <w:rPr>
          <w:rStyle w:val="VerbatimChar"/>
        </w:rPr>
        <w:t>func_String</w:t>
      </w:r>
      <w:r>
        <w:t xml:space="preserve"> and </w:t>
      </w:r>
      <w:r>
        <w:rPr>
          <w:rStyle w:val="VerbatimChar"/>
        </w:rPr>
        <w:t>test_string_2</w:t>
      </w:r>
      <w:bookmarkEnd w:id="1"/>
    </w:p>
    <w:p w14:paraId="790F87B1" w14:textId="51737284" w:rsidR="00966A46" w:rsidRDefault="00000000" w:rsidP="00F354F1">
      <w:pPr>
        <w:pStyle w:val="berschrift2"/>
        <w:numPr>
          <w:ilvl w:val="0"/>
          <w:numId w:val="12"/>
        </w:numPr>
      </w:pPr>
      <w:bookmarkStart w:id="2" w:name="_Toc217070518"/>
      <w:bookmarkStart w:id="3" w:name="overview"/>
      <w:r>
        <w:t>Overview</w:t>
      </w:r>
      <w:bookmarkEnd w:id="2"/>
    </w:p>
    <w:p w14:paraId="5BEDEB94" w14:textId="34ACBBE5" w:rsidR="00F354F1" w:rsidRDefault="00F354F1" w:rsidP="00F354F1">
      <w:pPr>
        <w:pStyle w:val="Textkrper"/>
      </w:pPr>
      <w:r>
        <w:t xml:space="preserve">First of all, Admin rights has to be changed to Expert to execute the code. </w:t>
      </w:r>
    </w:p>
    <w:p w14:paraId="22A15782" w14:textId="01352541" w:rsidR="00F354F1" w:rsidRPr="00F354F1" w:rsidRDefault="00F354F1" w:rsidP="00F354F1">
      <w:pPr>
        <w:pStyle w:val="Textkrper"/>
        <w:rPr>
          <w:lang w:val="en-GB"/>
        </w:rPr>
      </w:pPr>
      <w:r>
        <w:t xml:space="preserve">To execute the code, follow the following path: </w:t>
      </w:r>
      <w:r>
        <w:br/>
      </w:r>
      <w:r w:rsidRPr="00F354F1">
        <w:rPr>
          <w:lang w:val="en-GB"/>
        </w:rPr>
        <w:t>R1 -&gt; kirsch -&gt; bsp_string -&gt; tes</w:t>
      </w:r>
      <w:r>
        <w:rPr>
          <w:lang w:val="en-GB"/>
        </w:rPr>
        <w:t>t_string_2</w:t>
      </w:r>
    </w:p>
    <w:p w14:paraId="790F87B2" w14:textId="77777777" w:rsidR="00966A46" w:rsidRDefault="00000000">
      <w:pPr>
        <w:pStyle w:val="FirstParagraph"/>
      </w:pPr>
      <w:r>
        <w:t xml:space="preserve">This document describes two user-defined functions written in </w:t>
      </w:r>
      <w:r>
        <w:rPr>
          <w:b/>
          <w:bCs/>
        </w:rPr>
        <w:t>KUKA Robot Language (KRL)</w:t>
      </w:r>
      <w:r>
        <w:t>:</w:t>
      </w:r>
    </w:p>
    <w:p w14:paraId="790F87B3" w14:textId="77777777" w:rsidR="00966A46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func_String</w:t>
      </w:r>
      <w:r>
        <w:t xml:space="preserve"> – checks whether a given word (substring) exists inside a text string</w:t>
      </w:r>
    </w:p>
    <w:p w14:paraId="790F87B4" w14:textId="77777777" w:rsidR="00966A46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test_string_2</w:t>
      </w:r>
      <w:r>
        <w:t xml:space="preserve"> – test routine that uses </w:t>
      </w:r>
      <w:r>
        <w:rPr>
          <w:rStyle w:val="VerbatimChar"/>
        </w:rPr>
        <w:t>func_String</w:t>
      </w:r>
      <w:r>
        <w:t xml:space="preserve"> and reacts to the result (message + LED)</w:t>
      </w:r>
    </w:p>
    <w:p w14:paraId="790F87B5" w14:textId="77777777" w:rsidR="00966A46" w:rsidRDefault="00000000">
      <w:pPr>
        <w:pStyle w:val="FirstParagraph"/>
      </w:pPr>
      <w:r>
        <w:t xml:space="preserve">The goal is to explain the logic </w:t>
      </w:r>
      <w:r>
        <w:rPr>
          <w:b/>
          <w:bCs/>
        </w:rPr>
        <w:t>clearly, step by step</w:t>
      </w:r>
      <w:r>
        <w:t xml:space="preserve">, and in a way suitable for </w:t>
      </w:r>
      <w:r>
        <w:rPr>
          <w:b/>
          <w:bCs/>
        </w:rPr>
        <w:t>learning, exams, and practical robot programming</w:t>
      </w:r>
      <w:r>
        <w:t>.</w:t>
      </w:r>
    </w:p>
    <w:p w14:paraId="790F87B6" w14:textId="77777777" w:rsidR="00966A46" w:rsidRDefault="00000000">
      <w:r>
        <w:pict w14:anchorId="790F882F">
          <v:rect id="_x0000_i1490" style="width:0;height:1.5pt" o:hralign="center" o:hrstd="t" o:hr="t"/>
        </w:pict>
      </w:r>
    </w:p>
    <w:p w14:paraId="4E83B2BB" w14:textId="77777777" w:rsidR="00B06597" w:rsidRDefault="00B06597" w:rsidP="00B06597">
      <w:pPr>
        <w:pStyle w:val="Textkrper"/>
      </w:pPr>
      <w:bookmarkStart w:id="4" w:name="function-func_string"/>
      <w:bookmarkEnd w:id="3"/>
    </w:p>
    <w:p w14:paraId="3A8C0478" w14:textId="77777777" w:rsidR="00B06597" w:rsidRDefault="00B06597" w:rsidP="00B06597">
      <w:pPr>
        <w:pStyle w:val="Textkrper"/>
      </w:pPr>
    </w:p>
    <w:p w14:paraId="5B959BB6" w14:textId="77777777" w:rsidR="00B06597" w:rsidRDefault="00B06597" w:rsidP="00B06597">
      <w:pPr>
        <w:pStyle w:val="Textkrper"/>
      </w:pPr>
    </w:p>
    <w:p w14:paraId="6FABCE82" w14:textId="77777777" w:rsidR="00B06597" w:rsidRDefault="00B06597" w:rsidP="00B06597">
      <w:pPr>
        <w:pStyle w:val="Textkrper"/>
      </w:pPr>
    </w:p>
    <w:p w14:paraId="7C9FF7E1" w14:textId="77777777" w:rsidR="00B06597" w:rsidRDefault="00B06597" w:rsidP="00B06597">
      <w:pPr>
        <w:pStyle w:val="Textkrper"/>
      </w:pPr>
    </w:p>
    <w:p w14:paraId="2387190F" w14:textId="77777777" w:rsidR="00B06597" w:rsidRDefault="00B06597" w:rsidP="00B06597">
      <w:pPr>
        <w:pStyle w:val="Textkrper"/>
      </w:pPr>
    </w:p>
    <w:p w14:paraId="74EBD468" w14:textId="77777777" w:rsidR="00B06597" w:rsidRDefault="00B06597" w:rsidP="00B06597">
      <w:pPr>
        <w:pStyle w:val="Textkrper"/>
      </w:pPr>
    </w:p>
    <w:p w14:paraId="483200C7" w14:textId="77777777" w:rsidR="00B06597" w:rsidRDefault="00B06597" w:rsidP="00B06597">
      <w:pPr>
        <w:pStyle w:val="Textkrper"/>
      </w:pPr>
    </w:p>
    <w:p w14:paraId="6933FC52" w14:textId="77777777" w:rsidR="00B06597" w:rsidRDefault="00B06597" w:rsidP="00B06597">
      <w:pPr>
        <w:pStyle w:val="Textkrper"/>
      </w:pPr>
    </w:p>
    <w:p w14:paraId="32B0A779" w14:textId="77777777" w:rsidR="00B06597" w:rsidRDefault="00B06597" w:rsidP="00B06597">
      <w:pPr>
        <w:pStyle w:val="Textkrper"/>
      </w:pPr>
    </w:p>
    <w:p w14:paraId="5E39E276" w14:textId="77777777" w:rsidR="00B06597" w:rsidRDefault="00B06597" w:rsidP="00B06597">
      <w:pPr>
        <w:pStyle w:val="Textkrper"/>
      </w:pPr>
    </w:p>
    <w:p w14:paraId="5798736D" w14:textId="77777777" w:rsidR="00B06597" w:rsidRDefault="00B06597" w:rsidP="00B06597">
      <w:pPr>
        <w:pStyle w:val="Textkrper"/>
      </w:pPr>
    </w:p>
    <w:p w14:paraId="6D0858CD" w14:textId="77777777" w:rsidR="00B06597" w:rsidRDefault="00B06597" w:rsidP="00B06597">
      <w:pPr>
        <w:pStyle w:val="Textkrper"/>
      </w:pPr>
    </w:p>
    <w:p w14:paraId="6295FD56" w14:textId="77777777" w:rsidR="00B06597" w:rsidRDefault="00B06597" w:rsidP="00B06597">
      <w:pPr>
        <w:pStyle w:val="Textkrper"/>
      </w:pPr>
    </w:p>
    <w:p w14:paraId="2E6B69A0" w14:textId="77777777" w:rsidR="00B06597" w:rsidRDefault="00B06597" w:rsidP="00B06597">
      <w:pPr>
        <w:pStyle w:val="Textkrper"/>
      </w:pPr>
    </w:p>
    <w:p w14:paraId="04BEED68" w14:textId="77777777" w:rsidR="00B06597" w:rsidRDefault="00B06597" w:rsidP="00B06597">
      <w:pPr>
        <w:pStyle w:val="Textkrper"/>
      </w:pPr>
    </w:p>
    <w:p w14:paraId="2DCCD5AD" w14:textId="77777777" w:rsidR="00B06597" w:rsidRPr="00B06597" w:rsidRDefault="00B06597" w:rsidP="00B06597">
      <w:pPr>
        <w:pStyle w:val="Textkrper"/>
      </w:pPr>
    </w:p>
    <w:p w14:paraId="487FBED5" w14:textId="77777777" w:rsidR="00B06597" w:rsidRDefault="00B06597" w:rsidP="009A0E55">
      <w:pPr>
        <w:pStyle w:val="Textkrper"/>
      </w:pPr>
    </w:p>
    <w:p w14:paraId="71FAD4B4" w14:textId="28E4EFC8" w:rsidR="00187211" w:rsidRDefault="00B06597" w:rsidP="00E23871">
      <w:pPr>
        <w:pStyle w:val="berschrift2"/>
        <w:rPr>
          <w:rStyle w:val="VerbatimChar"/>
        </w:rPr>
      </w:pPr>
      <w:r>
        <w:t xml:space="preserve">2. </w:t>
      </w:r>
      <w:bookmarkStart w:id="5" w:name="_Toc217070519"/>
      <w:r>
        <w:t xml:space="preserve">Function: </w:t>
      </w:r>
      <w:r>
        <w:rPr>
          <w:rStyle w:val="VerbatimChar"/>
        </w:rPr>
        <w:t>func_String</w:t>
      </w:r>
      <w:r w:rsidR="00D76CA5">
        <w:rPr>
          <w:noProof/>
        </w:rPr>
        <mc:AlternateContent>
          <mc:Choice Requires="wps">
            <w:drawing>
              <wp:inline distT="0" distB="0" distL="0" distR="0" wp14:anchorId="30D5C9F9" wp14:editId="2052F099">
                <wp:extent cx="273050" cy="273050"/>
                <wp:effectExtent l="0" t="0" r="0" b="0"/>
                <wp:docPr id="65164428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E6013" id="AutoShape 3" o:spid="_x0000_s1026" style="width:21.5pt;height: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kw/0gEAAJ4DAAAOAAAAZHJzL2Uyb0RvYy54bWysU9uO0zAQfUfiHyy/06Sly0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bookmarkEnd w:id="5"/>
    </w:p>
    <w:p w14:paraId="237E5DEB" w14:textId="77777777" w:rsidR="00AA4DFB" w:rsidRDefault="00AA4DFB" w:rsidP="00AA4DFB">
      <w:pPr>
        <w:pStyle w:val="Textkrper"/>
      </w:pPr>
      <w:r>
        <w:t>DEFFCT BOOL func_String(sText:IN, sWord:IN)</w:t>
      </w:r>
    </w:p>
    <w:p w14:paraId="28CEC85A" w14:textId="5839FC42" w:rsidR="00AA4DFB" w:rsidRDefault="00AA4DFB" w:rsidP="00AA4DFB">
      <w:pPr>
        <w:pStyle w:val="Textkrper"/>
      </w:pPr>
      <w:r>
        <w:t>DECL CHAR sText[]</w:t>
      </w:r>
    </w:p>
    <w:p w14:paraId="1FE8F851" w14:textId="6B071FFC" w:rsidR="00AA4DFB" w:rsidRDefault="00AA4DFB" w:rsidP="00AA4DFB">
      <w:pPr>
        <w:pStyle w:val="Textkrper"/>
      </w:pPr>
      <w:r>
        <w:t>DECL CHAR sWord[]</w:t>
      </w:r>
    </w:p>
    <w:p w14:paraId="3C123684" w14:textId="71740094" w:rsidR="00AA4DFB" w:rsidRDefault="00AA4DFB" w:rsidP="00AA4DFB">
      <w:pPr>
        <w:pStyle w:val="Textkrper"/>
      </w:pPr>
      <w:r>
        <w:t>DECL INT i, j, lenText, lenWord</w:t>
      </w:r>
    </w:p>
    <w:p w14:paraId="21C23B73" w14:textId="683CAEF2" w:rsidR="00AA4DFB" w:rsidRDefault="00AA4DFB" w:rsidP="00AA4DFB">
      <w:pPr>
        <w:pStyle w:val="Textkrper"/>
      </w:pPr>
      <w:r>
        <w:t>DECL BOOL match</w:t>
      </w:r>
    </w:p>
    <w:p w14:paraId="53F2849A" w14:textId="3D4CFA92" w:rsidR="00AA4DFB" w:rsidRDefault="00AA4DFB" w:rsidP="00AA4DFB">
      <w:pPr>
        <w:pStyle w:val="Textkrper"/>
      </w:pPr>
      <w:r>
        <w:t>lenText = STRLEN(sText[])</w:t>
      </w:r>
    </w:p>
    <w:p w14:paraId="19D5E6CF" w14:textId="17904643" w:rsidR="00AA4DFB" w:rsidRDefault="00AA4DFB" w:rsidP="00AA4DFB">
      <w:pPr>
        <w:pStyle w:val="Textkrper"/>
      </w:pPr>
      <w:r>
        <w:t>lenWord = STRLEN(sWord[])</w:t>
      </w:r>
    </w:p>
    <w:p w14:paraId="44D8EF5D" w14:textId="1204307F" w:rsidR="00AA4DFB" w:rsidRDefault="00AA4DFB" w:rsidP="00AA4DFB">
      <w:pPr>
        <w:pStyle w:val="Textkrper"/>
      </w:pPr>
      <w:r>
        <w:t>FOR i = 1 TO lenText - lenWord + 1</w:t>
      </w:r>
    </w:p>
    <w:p w14:paraId="5163AA1C" w14:textId="35C09865" w:rsidR="00AA4DFB" w:rsidRDefault="00AA4DFB" w:rsidP="00AA4DFB">
      <w:pPr>
        <w:pStyle w:val="Textkrper"/>
      </w:pPr>
      <w:r>
        <w:t>match = TRUE</w:t>
      </w:r>
    </w:p>
    <w:p w14:paraId="4C8F1AD1" w14:textId="3F7AA449" w:rsidR="00AA4DFB" w:rsidRDefault="00AA4DFB" w:rsidP="00AA4DFB">
      <w:pPr>
        <w:pStyle w:val="Textkrper"/>
      </w:pPr>
      <w:r>
        <w:t>FOR j = 1 TO lenWord</w:t>
      </w:r>
    </w:p>
    <w:p w14:paraId="2904AF4D" w14:textId="243A3DA7" w:rsidR="00AA4DFB" w:rsidRDefault="00AA4DFB" w:rsidP="00AA4DFB">
      <w:pPr>
        <w:pStyle w:val="Textkrper"/>
      </w:pPr>
      <w:r>
        <w:t>IF sText[i+j-1] &lt;&gt; sWord[j] THEN</w:t>
      </w:r>
    </w:p>
    <w:p w14:paraId="33C5DB9D" w14:textId="77902DB4" w:rsidR="00AA4DFB" w:rsidRDefault="00AA4DFB" w:rsidP="00AA4DFB">
      <w:pPr>
        <w:pStyle w:val="Textkrper"/>
      </w:pPr>
      <w:r>
        <w:t>match = FALSE</w:t>
      </w:r>
    </w:p>
    <w:p w14:paraId="4886EA2E" w14:textId="4A4CC851" w:rsidR="00AA4DFB" w:rsidRDefault="00AA4DFB" w:rsidP="00AA4DFB">
      <w:pPr>
        <w:pStyle w:val="Textkrper"/>
      </w:pPr>
      <w:r>
        <w:t>EXIT</w:t>
      </w:r>
    </w:p>
    <w:p w14:paraId="7AD2BFDF" w14:textId="1A728D6B" w:rsidR="00AA4DFB" w:rsidRDefault="00AA4DFB" w:rsidP="00AA4DFB">
      <w:pPr>
        <w:pStyle w:val="Textkrper"/>
      </w:pPr>
      <w:r>
        <w:t>ENDIF</w:t>
      </w:r>
    </w:p>
    <w:p w14:paraId="0217D410" w14:textId="1D87DF60" w:rsidR="00AA4DFB" w:rsidRDefault="00AA4DFB" w:rsidP="00AA4DFB">
      <w:pPr>
        <w:pStyle w:val="Textkrper"/>
      </w:pPr>
      <w:r>
        <w:t>ENDFOR</w:t>
      </w:r>
    </w:p>
    <w:p w14:paraId="15443468" w14:textId="1277A0A0" w:rsidR="00AA4DFB" w:rsidRDefault="00AA4DFB" w:rsidP="00AA4DFB">
      <w:pPr>
        <w:pStyle w:val="Textkrper"/>
      </w:pPr>
      <w:r>
        <w:t>I</w:t>
      </w:r>
      <w:r>
        <w:t>F match THEN</w:t>
      </w:r>
    </w:p>
    <w:p w14:paraId="749B2B62" w14:textId="53CDEAB2" w:rsidR="00AA4DFB" w:rsidRDefault="00AA4DFB" w:rsidP="00AA4DFB">
      <w:pPr>
        <w:pStyle w:val="Textkrper"/>
      </w:pPr>
      <w:r>
        <w:t>RETURN TRUE</w:t>
      </w:r>
    </w:p>
    <w:p w14:paraId="7FDC31E1" w14:textId="473F9F8F" w:rsidR="00AA4DFB" w:rsidRDefault="00AA4DFB" w:rsidP="00AA4DFB">
      <w:pPr>
        <w:pStyle w:val="Textkrper"/>
      </w:pPr>
      <w:r>
        <w:t>ENDIF</w:t>
      </w:r>
    </w:p>
    <w:p w14:paraId="3D727881" w14:textId="33644660" w:rsidR="00AA4DFB" w:rsidRDefault="00AA4DFB" w:rsidP="00AA4DFB">
      <w:pPr>
        <w:pStyle w:val="Textkrper"/>
      </w:pPr>
      <w:r>
        <w:t>E</w:t>
      </w:r>
      <w:r>
        <w:t>NDFOR</w:t>
      </w:r>
    </w:p>
    <w:p w14:paraId="040E111F" w14:textId="6FA74158" w:rsidR="00AA4DFB" w:rsidRDefault="00AA4DFB" w:rsidP="00AA4DFB">
      <w:pPr>
        <w:pStyle w:val="Textkrper"/>
      </w:pPr>
      <w:r>
        <w:t>RE</w:t>
      </w:r>
      <w:r>
        <w:t>TURN FALSE</w:t>
      </w:r>
    </w:p>
    <w:p w14:paraId="7879A66D" w14:textId="2AB3848A" w:rsidR="00AA4DFB" w:rsidRPr="00AA4DFB" w:rsidRDefault="00AA4DFB" w:rsidP="00AA4DFB">
      <w:pPr>
        <w:pStyle w:val="Textkrper"/>
      </w:pPr>
      <w:r>
        <w:t>ENDFCT</w:t>
      </w:r>
    </w:p>
    <w:p w14:paraId="770C5082" w14:textId="77777777" w:rsidR="00AA4DFB" w:rsidRDefault="00AA4DFB">
      <w:pPr>
        <w:pStyle w:val="berschrift3"/>
      </w:pPr>
      <w:bookmarkStart w:id="6" w:name="_Toc217070520"/>
      <w:bookmarkStart w:id="7" w:name="function-header"/>
    </w:p>
    <w:p w14:paraId="090BFF85" w14:textId="77777777" w:rsidR="00AA4DFB" w:rsidRDefault="00AA4DFB">
      <w:pPr>
        <w:pStyle w:val="berschrift3"/>
      </w:pPr>
    </w:p>
    <w:p w14:paraId="386A51AB" w14:textId="77777777" w:rsidR="00AA4DFB" w:rsidRDefault="00AA4DFB">
      <w:pPr>
        <w:pStyle w:val="berschrift3"/>
      </w:pPr>
    </w:p>
    <w:p w14:paraId="790F87B8" w14:textId="14CA8559" w:rsidR="00966A46" w:rsidRDefault="00000000">
      <w:pPr>
        <w:pStyle w:val="berschrift3"/>
      </w:pPr>
      <w:r>
        <w:t>2.1 Function Header</w:t>
      </w:r>
      <w:bookmarkEnd w:id="6"/>
    </w:p>
    <w:p w14:paraId="790F87B9" w14:textId="77777777" w:rsidR="00966A46" w:rsidRDefault="00000000">
      <w:pPr>
        <w:pStyle w:val="SourceCode"/>
      </w:pPr>
      <w:r>
        <w:rPr>
          <w:rStyle w:val="VerbatimChar"/>
        </w:rPr>
        <w:t>DEFFCT BOOL func_String(sText:IN, sWord:IN)</w:t>
      </w:r>
    </w:p>
    <w:p w14:paraId="790F87BA" w14:textId="1F0E674C" w:rsidR="00966A46" w:rsidRDefault="00000000">
      <w:pPr>
        <w:pStyle w:val="FirstParagraph"/>
      </w:pPr>
      <w:r>
        <w:t xml:space="preserve">Editor view showing the complete implementation of </w:t>
      </w:r>
      <w:r>
        <w:rPr>
          <w:rStyle w:val="VerbatimChar"/>
        </w:rPr>
        <w:t>func_String</w:t>
      </w:r>
      <w:r>
        <w:t xml:space="preserve"> (see first and second images provided).</w:t>
      </w:r>
    </w:p>
    <w:p w14:paraId="790F87BB" w14:textId="77777777" w:rsidR="00966A46" w:rsidRDefault="00000000">
      <w:r>
        <w:pict w14:anchorId="790F8830">
          <v:rect id="_x0000_i1491" style="width:0;height:1.5pt" o:hralign="center" o:hrstd="t" o:hr="t"/>
        </w:pict>
      </w:r>
    </w:p>
    <w:p w14:paraId="790F87BC" w14:textId="77777777" w:rsidR="00966A46" w:rsidRDefault="00000000">
      <w:pPr>
        <w:pStyle w:val="berschrift3"/>
      </w:pPr>
      <w:bookmarkStart w:id="8" w:name="_Toc217070521"/>
      <w:bookmarkStart w:id="9" w:name="description"/>
      <w:bookmarkEnd w:id="7"/>
      <w:r>
        <w:t>2.2 Description</w:t>
      </w:r>
      <w:bookmarkEnd w:id="8"/>
    </w:p>
    <w:p w14:paraId="790F87BD" w14:textId="77777777" w:rsidR="00966A46" w:rsidRDefault="00000000">
      <w:pPr>
        <w:pStyle w:val="FirstParagraph"/>
      </w:pPr>
      <w:r>
        <w:rPr>
          <w:rStyle w:val="VerbatimChar"/>
        </w:rPr>
        <w:t>func_String</w:t>
      </w:r>
      <w:r>
        <w:t xml:space="preserve"> checks whether the string </w:t>
      </w:r>
      <w:r>
        <w:rPr>
          <w:rStyle w:val="VerbatimChar"/>
        </w:rPr>
        <w:t>sWord</w:t>
      </w:r>
      <w:r>
        <w:t xml:space="preserve"> appears inside the string </w:t>
      </w:r>
      <w:r>
        <w:rPr>
          <w:rStyle w:val="VerbatimChar"/>
        </w:rPr>
        <w:t>sText</w:t>
      </w:r>
      <w:r>
        <w:t>.</w:t>
      </w:r>
    </w:p>
    <w:p w14:paraId="790F87BE" w14:textId="77777777" w:rsidR="00966A46" w:rsidRDefault="00000000">
      <w:pPr>
        <w:pStyle w:val="Textkrper"/>
      </w:pPr>
      <w:r>
        <w:rPr>
          <w:b/>
          <w:bCs/>
        </w:rPr>
        <w:t>Return values:</w:t>
      </w:r>
      <w:r>
        <w:t xml:space="preserve"> - </w:t>
      </w:r>
      <w:r>
        <w:rPr>
          <w:rStyle w:val="VerbatimChar"/>
        </w:rPr>
        <w:t>TRUE</w:t>
      </w:r>
      <w:r>
        <w:t xml:space="preserve"> → the word was found in the text - </w:t>
      </w:r>
      <w:r>
        <w:rPr>
          <w:rStyle w:val="VerbatimChar"/>
        </w:rPr>
        <w:t>FALSE</w:t>
      </w:r>
      <w:r>
        <w:t xml:space="preserve"> → the word was not found</w:t>
      </w:r>
    </w:p>
    <w:p w14:paraId="790F87BF" w14:textId="77777777" w:rsidR="00966A46" w:rsidRDefault="00000000">
      <w:r>
        <w:pict w14:anchorId="790F8831">
          <v:rect id="_x0000_i1492" style="width:0;height:1.5pt" o:hralign="center" o:hrstd="t" o:hr="t"/>
        </w:pict>
      </w:r>
    </w:p>
    <w:p w14:paraId="790F87C0" w14:textId="77777777" w:rsidR="00966A46" w:rsidRDefault="00000000">
      <w:pPr>
        <w:pStyle w:val="berschrift3"/>
      </w:pPr>
      <w:bookmarkStart w:id="10" w:name="_Toc217070522"/>
      <w:bookmarkStart w:id="11" w:name="input-parameters"/>
      <w:bookmarkEnd w:id="9"/>
      <w:r>
        <w:t>2.3 Input Parameters</w:t>
      </w:r>
      <w:bookmarkEnd w:id="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6"/>
        <w:gridCol w:w="981"/>
        <w:gridCol w:w="4056"/>
      </w:tblGrid>
      <w:tr w:rsidR="00966A46" w14:paraId="790F87C4" w14:textId="77777777" w:rsidTr="00966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F87C1" w14:textId="77777777" w:rsidR="00966A46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790F87C2" w14:textId="77777777" w:rsidR="00966A4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90F87C3" w14:textId="77777777" w:rsidR="00966A46" w:rsidRDefault="00000000">
            <w:pPr>
              <w:pStyle w:val="Compact"/>
            </w:pPr>
            <w:r>
              <w:t>Description</w:t>
            </w:r>
          </w:p>
        </w:tc>
      </w:tr>
      <w:tr w:rsidR="00966A46" w14:paraId="790F87C8" w14:textId="77777777">
        <w:tc>
          <w:tcPr>
            <w:tcW w:w="0" w:type="auto"/>
          </w:tcPr>
          <w:p w14:paraId="790F87C5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sText</w:t>
            </w:r>
          </w:p>
        </w:tc>
        <w:tc>
          <w:tcPr>
            <w:tcW w:w="0" w:type="auto"/>
          </w:tcPr>
          <w:p w14:paraId="790F87C6" w14:textId="77777777" w:rsidR="00966A46" w:rsidRDefault="00000000">
            <w:pPr>
              <w:pStyle w:val="Compact"/>
            </w:pPr>
            <w:r>
              <w:t>CHAR[]</w:t>
            </w:r>
          </w:p>
        </w:tc>
        <w:tc>
          <w:tcPr>
            <w:tcW w:w="0" w:type="auto"/>
          </w:tcPr>
          <w:p w14:paraId="790F87C7" w14:textId="77777777" w:rsidR="00966A46" w:rsidRDefault="00000000">
            <w:pPr>
              <w:pStyle w:val="Compact"/>
            </w:pPr>
            <w:r>
              <w:t>Text in which the search is performed</w:t>
            </w:r>
          </w:p>
        </w:tc>
      </w:tr>
      <w:tr w:rsidR="00966A46" w14:paraId="790F87CC" w14:textId="77777777">
        <w:tc>
          <w:tcPr>
            <w:tcW w:w="0" w:type="auto"/>
          </w:tcPr>
          <w:p w14:paraId="790F87C9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sWord</w:t>
            </w:r>
          </w:p>
        </w:tc>
        <w:tc>
          <w:tcPr>
            <w:tcW w:w="0" w:type="auto"/>
          </w:tcPr>
          <w:p w14:paraId="790F87CA" w14:textId="77777777" w:rsidR="00966A46" w:rsidRDefault="00000000">
            <w:pPr>
              <w:pStyle w:val="Compact"/>
            </w:pPr>
            <w:r>
              <w:t>CHAR[]</w:t>
            </w:r>
          </w:p>
        </w:tc>
        <w:tc>
          <w:tcPr>
            <w:tcW w:w="0" w:type="auto"/>
          </w:tcPr>
          <w:p w14:paraId="790F87CB" w14:textId="77777777" w:rsidR="00966A46" w:rsidRDefault="00000000">
            <w:pPr>
              <w:pStyle w:val="Compact"/>
            </w:pPr>
            <w:r>
              <w:t>Word (substring) to search for</w:t>
            </w:r>
          </w:p>
        </w:tc>
      </w:tr>
    </w:tbl>
    <w:p w14:paraId="790F87CD" w14:textId="77777777" w:rsidR="00966A46" w:rsidRDefault="00000000">
      <w:r>
        <w:pict w14:anchorId="790F8832">
          <v:rect id="_x0000_i1493" style="width:0;height:1.5pt" o:hralign="center" o:hrstd="t" o:hr="t"/>
        </w:pict>
      </w:r>
    </w:p>
    <w:p w14:paraId="790F87CE" w14:textId="77777777" w:rsidR="00966A46" w:rsidRDefault="00000000">
      <w:pPr>
        <w:pStyle w:val="berschrift3"/>
      </w:pPr>
      <w:bookmarkStart w:id="12" w:name="_Toc217070523"/>
      <w:bookmarkStart w:id="13" w:name="local-variables"/>
      <w:bookmarkEnd w:id="11"/>
      <w:r>
        <w:t>2.4 Local Variables</w:t>
      </w:r>
      <w:bookmarkEnd w:id="12"/>
    </w:p>
    <w:p w14:paraId="790F87CF" w14:textId="77777777" w:rsidR="00966A46" w:rsidRDefault="00000000">
      <w:pPr>
        <w:pStyle w:val="SourceCode"/>
      </w:pPr>
      <w:r>
        <w:rPr>
          <w:rStyle w:val="VerbatimChar"/>
        </w:rPr>
        <w:t>DECL CHAR sText[]</w:t>
      </w:r>
      <w:r>
        <w:br/>
      </w:r>
      <w:r>
        <w:rPr>
          <w:rStyle w:val="VerbatimChar"/>
        </w:rPr>
        <w:t>DECL CHAR sWord[]</w:t>
      </w:r>
      <w:r>
        <w:br/>
      </w:r>
      <w:r>
        <w:rPr>
          <w:rStyle w:val="VerbatimChar"/>
        </w:rPr>
        <w:t>DECL INT i, j, lenText, lenWord</w:t>
      </w:r>
      <w:r>
        <w:br/>
      </w:r>
      <w:r>
        <w:rPr>
          <w:rStyle w:val="VerbatimChar"/>
        </w:rPr>
        <w:t>DECL BOOL match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3"/>
        <w:gridCol w:w="3458"/>
      </w:tblGrid>
      <w:tr w:rsidR="00966A46" w14:paraId="790F87D2" w14:textId="77777777" w:rsidTr="00966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F87D0" w14:textId="77777777" w:rsidR="00966A46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90F87D1" w14:textId="77777777" w:rsidR="00966A46" w:rsidRDefault="00000000">
            <w:pPr>
              <w:pStyle w:val="Compact"/>
            </w:pPr>
            <w:r>
              <w:t>Meaning</w:t>
            </w:r>
          </w:p>
        </w:tc>
      </w:tr>
      <w:tr w:rsidR="00966A46" w14:paraId="790F87D5" w14:textId="77777777">
        <w:tc>
          <w:tcPr>
            <w:tcW w:w="0" w:type="auto"/>
          </w:tcPr>
          <w:p w14:paraId="790F87D3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lenText</w:t>
            </w:r>
          </w:p>
        </w:tc>
        <w:tc>
          <w:tcPr>
            <w:tcW w:w="0" w:type="auto"/>
          </w:tcPr>
          <w:p w14:paraId="790F87D4" w14:textId="77777777" w:rsidR="00966A46" w:rsidRDefault="00000000">
            <w:pPr>
              <w:pStyle w:val="Compact"/>
            </w:pPr>
            <w:r>
              <w:t xml:space="preserve">Length of </w:t>
            </w:r>
            <w:r>
              <w:rPr>
                <w:rStyle w:val="VerbatimChar"/>
              </w:rPr>
              <w:t>sText</w:t>
            </w:r>
          </w:p>
        </w:tc>
      </w:tr>
      <w:tr w:rsidR="00966A46" w14:paraId="790F87D8" w14:textId="77777777">
        <w:tc>
          <w:tcPr>
            <w:tcW w:w="0" w:type="auto"/>
          </w:tcPr>
          <w:p w14:paraId="790F87D6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lenWord</w:t>
            </w:r>
          </w:p>
        </w:tc>
        <w:tc>
          <w:tcPr>
            <w:tcW w:w="0" w:type="auto"/>
          </w:tcPr>
          <w:p w14:paraId="790F87D7" w14:textId="77777777" w:rsidR="00966A46" w:rsidRDefault="00000000">
            <w:pPr>
              <w:pStyle w:val="Compact"/>
            </w:pPr>
            <w:r>
              <w:t xml:space="preserve">Length of </w:t>
            </w:r>
            <w:r>
              <w:rPr>
                <w:rStyle w:val="VerbatimChar"/>
              </w:rPr>
              <w:t>sWord</w:t>
            </w:r>
          </w:p>
        </w:tc>
      </w:tr>
      <w:tr w:rsidR="00966A46" w14:paraId="790F87DB" w14:textId="77777777">
        <w:tc>
          <w:tcPr>
            <w:tcW w:w="0" w:type="auto"/>
          </w:tcPr>
          <w:p w14:paraId="790F87D9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i</w:t>
            </w:r>
          </w:p>
        </w:tc>
        <w:tc>
          <w:tcPr>
            <w:tcW w:w="0" w:type="auto"/>
          </w:tcPr>
          <w:p w14:paraId="790F87DA" w14:textId="77777777" w:rsidR="00966A46" w:rsidRDefault="00000000">
            <w:pPr>
              <w:pStyle w:val="Compact"/>
            </w:pPr>
            <w:r>
              <w:t>Start index in the text</w:t>
            </w:r>
          </w:p>
        </w:tc>
      </w:tr>
      <w:tr w:rsidR="00966A46" w14:paraId="790F87DE" w14:textId="77777777">
        <w:tc>
          <w:tcPr>
            <w:tcW w:w="0" w:type="auto"/>
          </w:tcPr>
          <w:p w14:paraId="790F87DC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j</w:t>
            </w:r>
          </w:p>
        </w:tc>
        <w:tc>
          <w:tcPr>
            <w:tcW w:w="0" w:type="auto"/>
          </w:tcPr>
          <w:p w14:paraId="790F87DD" w14:textId="77777777" w:rsidR="00966A46" w:rsidRDefault="00000000">
            <w:pPr>
              <w:pStyle w:val="Compact"/>
            </w:pPr>
            <w:r>
              <w:t>Index for character comparison</w:t>
            </w:r>
          </w:p>
        </w:tc>
      </w:tr>
      <w:tr w:rsidR="00966A46" w14:paraId="790F87E1" w14:textId="77777777">
        <w:tc>
          <w:tcPr>
            <w:tcW w:w="0" w:type="auto"/>
          </w:tcPr>
          <w:p w14:paraId="790F87DF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match</w:t>
            </w:r>
          </w:p>
        </w:tc>
        <w:tc>
          <w:tcPr>
            <w:tcW w:w="0" w:type="auto"/>
          </w:tcPr>
          <w:p w14:paraId="790F87E0" w14:textId="77777777" w:rsidR="00966A46" w:rsidRDefault="00000000">
            <w:pPr>
              <w:pStyle w:val="Compact"/>
            </w:pPr>
            <w:r>
              <w:t>Flag indicating a full match</w:t>
            </w:r>
          </w:p>
        </w:tc>
      </w:tr>
    </w:tbl>
    <w:p w14:paraId="790F87E2" w14:textId="77777777" w:rsidR="00966A46" w:rsidRDefault="00000000">
      <w:r>
        <w:pict w14:anchorId="790F8833">
          <v:rect id="_x0000_i1494" style="width:0;height:1.5pt" o:hralign="center" o:hrstd="t" o:hr="t"/>
        </w:pict>
      </w:r>
    </w:p>
    <w:p w14:paraId="790F87E3" w14:textId="77777777" w:rsidR="00966A46" w:rsidRDefault="00000000">
      <w:pPr>
        <w:pStyle w:val="berschrift3"/>
      </w:pPr>
      <w:bookmarkStart w:id="14" w:name="_Toc217070524"/>
      <w:bookmarkStart w:id="15" w:name="function-logic-step-by-step"/>
      <w:bookmarkEnd w:id="13"/>
      <w:r>
        <w:t>2.5 Function Logic (Step-by-Step)</w:t>
      </w:r>
      <w:bookmarkEnd w:id="14"/>
    </w:p>
    <w:p w14:paraId="790F87E4" w14:textId="77777777" w:rsidR="00966A46" w:rsidRDefault="00000000">
      <w:pPr>
        <w:pStyle w:val="berschrift4"/>
      </w:pPr>
      <w:bookmarkStart w:id="16" w:name="determine-string-lengths"/>
      <w:r>
        <w:t>1. Determine string lengths</w:t>
      </w:r>
    </w:p>
    <w:p w14:paraId="790F87E5" w14:textId="77777777" w:rsidR="00966A46" w:rsidRDefault="00000000">
      <w:pPr>
        <w:pStyle w:val="SourceCode"/>
      </w:pPr>
      <w:r>
        <w:rPr>
          <w:rStyle w:val="VerbatimChar"/>
        </w:rPr>
        <w:t>lenText = STRLEN(sText[])</w:t>
      </w:r>
      <w:r>
        <w:br/>
      </w:r>
      <w:r>
        <w:rPr>
          <w:rStyle w:val="VerbatimChar"/>
        </w:rPr>
        <w:t>lenWord = STRLEN(sWord[])</w:t>
      </w:r>
    </w:p>
    <w:p w14:paraId="790F87E6" w14:textId="61CBD8A6" w:rsidR="00966A46" w:rsidRPr="00AA4DFB" w:rsidRDefault="009707DA" w:rsidP="00AA4DFB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17" w:name="outer-loop-shift-start-position"/>
      <w:bookmarkEnd w:id="16"/>
      <w:r>
        <w:br w:type="page"/>
      </w:r>
      <w:r w:rsidR="00000000">
        <w:lastRenderedPageBreak/>
        <w:t>2. Outer loop – shift start position</w:t>
      </w:r>
    </w:p>
    <w:p w14:paraId="790F87E7" w14:textId="77777777" w:rsidR="00966A46" w:rsidRDefault="00000000">
      <w:pPr>
        <w:pStyle w:val="SourceCode"/>
      </w:pPr>
      <w:r>
        <w:rPr>
          <w:rStyle w:val="VerbatimChar"/>
        </w:rPr>
        <w:t>FOR i = 1 TO lenText - lenWord + 1</w:t>
      </w:r>
    </w:p>
    <w:p w14:paraId="0A42A353" w14:textId="77777777" w:rsidR="009707DA" w:rsidRDefault="00000000" w:rsidP="009707DA">
      <w:pPr>
        <w:pStyle w:val="Compact"/>
        <w:numPr>
          <w:ilvl w:val="0"/>
          <w:numId w:val="3"/>
        </w:numPr>
      </w:pPr>
      <w:r>
        <w:t>Iterates through the text</w:t>
      </w:r>
    </w:p>
    <w:p w14:paraId="790F87E9" w14:textId="1014D52C" w:rsidR="00966A46" w:rsidRDefault="00000000" w:rsidP="009707DA">
      <w:pPr>
        <w:pStyle w:val="Compact"/>
        <w:numPr>
          <w:ilvl w:val="0"/>
          <w:numId w:val="3"/>
        </w:numPr>
      </w:pPr>
      <w:r>
        <w:t>Prevents index overflow</w:t>
      </w:r>
    </w:p>
    <w:p w14:paraId="790F87EA" w14:textId="77777777" w:rsidR="00966A46" w:rsidRDefault="00000000">
      <w:pPr>
        <w:pStyle w:val="berschrift4"/>
      </w:pPr>
      <w:bookmarkStart w:id="18" w:name="assume-a-match"/>
      <w:bookmarkEnd w:id="17"/>
      <w:r>
        <w:t>3. Assume a match</w:t>
      </w:r>
    </w:p>
    <w:p w14:paraId="790F87EB" w14:textId="77777777" w:rsidR="00966A46" w:rsidRDefault="00000000">
      <w:pPr>
        <w:pStyle w:val="SourceCode"/>
      </w:pPr>
      <w:r>
        <w:rPr>
          <w:rStyle w:val="VerbatimChar"/>
        </w:rPr>
        <w:t>match = TRUE</w:t>
      </w:r>
    </w:p>
    <w:p w14:paraId="790F87EC" w14:textId="77777777" w:rsidR="00966A46" w:rsidRDefault="00000000">
      <w:pPr>
        <w:pStyle w:val="berschrift4"/>
      </w:pPr>
      <w:bookmarkStart w:id="19" w:name="inner-loop-character-comparison"/>
      <w:bookmarkEnd w:id="18"/>
      <w:r>
        <w:t>4. Inner loop – character comparison</w:t>
      </w:r>
    </w:p>
    <w:p w14:paraId="790F87ED" w14:textId="77777777" w:rsidR="00966A46" w:rsidRDefault="00000000">
      <w:pPr>
        <w:pStyle w:val="SourceCode"/>
      </w:pPr>
      <w:r>
        <w:rPr>
          <w:rStyle w:val="VerbatimChar"/>
        </w:rPr>
        <w:t>FOR j = 1 TO lenWord</w:t>
      </w:r>
      <w:r>
        <w:br/>
      </w:r>
      <w:r>
        <w:rPr>
          <w:rStyle w:val="VerbatimChar"/>
        </w:rPr>
        <w:t xml:space="preserve">    IF sText[i+j-1] &lt;&gt; sWord[j] THEN</w:t>
      </w:r>
      <w:r>
        <w:br/>
      </w:r>
      <w:r>
        <w:rPr>
          <w:rStyle w:val="VerbatimChar"/>
        </w:rPr>
        <w:t xml:space="preserve">        match = FALSE</w:t>
      </w:r>
      <w:r>
        <w:br/>
      </w:r>
      <w:r>
        <w:rPr>
          <w:rStyle w:val="VerbatimChar"/>
        </w:rPr>
        <w:t xml:space="preserve">        EXIT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>ENDFOR</w:t>
      </w:r>
    </w:p>
    <w:p w14:paraId="790F87EE" w14:textId="77777777" w:rsidR="00966A46" w:rsidRDefault="00000000">
      <w:pPr>
        <w:pStyle w:val="Compact"/>
        <w:numPr>
          <w:ilvl w:val="0"/>
          <w:numId w:val="4"/>
        </w:numPr>
      </w:pPr>
      <w:r>
        <w:t xml:space="preserve">Compares each character of </w:t>
      </w:r>
      <w:r>
        <w:rPr>
          <w:rStyle w:val="VerbatimChar"/>
        </w:rPr>
        <w:t>sWord</w:t>
      </w:r>
      <w:r>
        <w:t xml:space="preserve"> with </w:t>
      </w:r>
      <w:r>
        <w:rPr>
          <w:rStyle w:val="VerbatimChar"/>
        </w:rPr>
        <w:t>sText</w:t>
      </w:r>
    </w:p>
    <w:p w14:paraId="790F87EF" w14:textId="77777777" w:rsidR="00966A46" w:rsidRDefault="00000000">
      <w:pPr>
        <w:pStyle w:val="Compact"/>
        <w:numPr>
          <w:ilvl w:val="0"/>
          <w:numId w:val="4"/>
        </w:numPr>
      </w:pPr>
      <w:r>
        <w:t>Stops immediately if a mismatch occurs</w:t>
      </w:r>
    </w:p>
    <w:p w14:paraId="790F87F0" w14:textId="77777777" w:rsidR="00966A46" w:rsidRDefault="00000000">
      <w:pPr>
        <w:pStyle w:val="FirstParagraph"/>
      </w:pPr>
      <w:r>
        <w:rPr>
          <w:b/>
          <w:bCs/>
        </w:rPr>
        <w:t>Figure 2:</w:t>
      </w:r>
      <w:r>
        <w:t xml:space="preserve"> Close-up of the nested </w:t>
      </w:r>
      <w:r>
        <w:rPr>
          <w:rStyle w:val="VerbatimChar"/>
        </w:rPr>
        <w:t>FOR</w:t>
      </w:r>
      <w:r>
        <w:t xml:space="preserve"> loops and character comparison logic.</w:t>
      </w:r>
    </w:p>
    <w:p w14:paraId="790F87F1" w14:textId="77777777" w:rsidR="00966A46" w:rsidRDefault="00000000">
      <w:pPr>
        <w:pStyle w:val="berschrift4"/>
      </w:pPr>
      <w:bookmarkStart w:id="20" w:name="match-found"/>
      <w:bookmarkEnd w:id="19"/>
      <w:r>
        <w:t>5. Match found</w:t>
      </w:r>
    </w:p>
    <w:p w14:paraId="790F87F2" w14:textId="77777777" w:rsidR="00966A46" w:rsidRDefault="00000000">
      <w:pPr>
        <w:pStyle w:val="SourceCode"/>
      </w:pPr>
      <w:r>
        <w:rPr>
          <w:rStyle w:val="VerbatimChar"/>
        </w:rPr>
        <w:t>IF match THEN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>ENDIF</w:t>
      </w:r>
    </w:p>
    <w:p w14:paraId="790F87F3" w14:textId="77777777" w:rsidR="00966A46" w:rsidRDefault="00000000">
      <w:pPr>
        <w:pStyle w:val="berschrift4"/>
      </w:pPr>
      <w:bookmarkStart w:id="21" w:name="no-match-found"/>
      <w:bookmarkEnd w:id="20"/>
      <w:r>
        <w:t>6. No match found</w:t>
      </w:r>
    </w:p>
    <w:p w14:paraId="790F87F4" w14:textId="77777777" w:rsidR="00966A46" w:rsidRDefault="00000000">
      <w:pPr>
        <w:pStyle w:val="SourceCode"/>
      </w:pPr>
      <w:r>
        <w:rPr>
          <w:rStyle w:val="VerbatimChar"/>
        </w:rPr>
        <w:t>RETURN FALSE</w:t>
      </w:r>
    </w:p>
    <w:p w14:paraId="790F87F5" w14:textId="77777777" w:rsidR="00966A46" w:rsidRDefault="00000000">
      <w:r>
        <w:pict w14:anchorId="790F8834">
          <v:rect id="_x0000_i1495" style="width:0;height:1.5pt" o:hralign="center" o:hrstd="t" o:hr="t"/>
        </w:pict>
      </w:r>
    </w:p>
    <w:p w14:paraId="790F87F6" w14:textId="77777777" w:rsidR="00966A46" w:rsidRDefault="00000000">
      <w:pPr>
        <w:pStyle w:val="berschrift3"/>
      </w:pPr>
      <w:bookmarkStart w:id="22" w:name="_Toc217070525"/>
      <w:bookmarkStart w:id="23" w:name="summary"/>
      <w:bookmarkEnd w:id="15"/>
      <w:bookmarkEnd w:id="21"/>
      <w:r>
        <w:t>2.6 Summary</w:t>
      </w:r>
      <w:bookmarkEnd w:id="22"/>
    </w:p>
    <w:p w14:paraId="790F87F7" w14:textId="77777777" w:rsidR="00966A46" w:rsidRDefault="00000000">
      <w:pPr>
        <w:pStyle w:val="Compact"/>
        <w:numPr>
          <w:ilvl w:val="0"/>
          <w:numId w:val="5"/>
        </w:numPr>
      </w:pPr>
      <w:r>
        <w:t xml:space="preserve">Implements a classic </w:t>
      </w:r>
      <w:r>
        <w:rPr>
          <w:b/>
          <w:bCs/>
        </w:rPr>
        <w:t>substring search</w:t>
      </w:r>
    </w:p>
    <w:p w14:paraId="790F87F8" w14:textId="77777777" w:rsidR="00966A46" w:rsidRDefault="00000000">
      <w:pPr>
        <w:pStyle w:val="Compact"/>
        <w:numPr>
          <w:ilvl w:val="0"/>
          <w:numId w:val="5"/>
        </w:numPr>
      </w:pPr>
      <w:r>
        <w:t>Efficient due to early exit on mismatch</w:t>
      </w:r>
    </w:p>
    <w:p w14:paraId="790F87F9" w14:textId="77777777" w:rsidR="00966A46" w:rsidRDefault="00000000">
      <w:pPr>
        <w:pStyle w:val="Compact"/>
        <w:numPr>
          <w:ilvl w:val="0"/>
          <w:numId w:val="5"/>
        </w:numPr>
      </w:pPr>
      <w:r>
        <w:t>Reusable helper function for text processing in KRL</w:t>
      </w:r>
    </w:p>
    <w:p w14:paraId="790F87FA" w14:textId="77777777" w:rsidR="00966A46" w:rsidRDefault="00000000">
      <w:r>
        <w:pict w14:anchorId="790F8835">
          <v:rect id="_x0000_i1496" style="width:0;height:1.5pt" o:hralign="center" o:hrstd="t" o:hr="t"/>
        </w:pict>
      </w:r>
    </w:p>
    <w:p w14:paraId="753CC298" w14:textId="77777777" w:rsidR="00B06597" w:rsidRDefault="00B0659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4" w:name="function-test_string_2"/>
      <w:bookmarkEnd w:id="4"/>
      <w:bookmarkEnd w:id="23"/>
      <w:r>
        <w:br w:type="page"/>
      </w:r>
    </w:p>
    <w:p w14:paraId="790F87FB" w14:textId="4B862B6D" w:rsidR="00966A46" w:rsidRDefault="00000000">
      <w:pPr>
        <w:pStyle w:val="berschrift2"/>
        <w:rPr>
          <w:rStyle w:val="VerbatimChar"/>
        </w:rPr>
      </w:pPr>
      <w:bookmarkStart w:id="25" w:name="_Toc217070526"/>
      <w:r>
        <w:lastRenderedPageBreak/>
        <w:t xml:space="preserve">3. Function: </w:t>
      </w:r>
      <w:r>
        <w:rPr>
          <w:rStyle w:val="VerbatimChar"/>
        </w:rPr>
        <w:t>test_string_2</w:t>
      </w:r>
      <w:bookmarkEnd w:id="25"/>
    </w:p>
    <w:p w14:paraId="1A83BCD7" w14:textId="77777777" w:rsidR="00AA4DFB" w:rsidRDefault="00AA4DFB" w:rsidP="00AA4DFB">
      <w:pPr>
        <w:pStyle w:val="Textkrper"/>
      </w:pPr>
      <w:r>
        <w:t>DEF test_string_2( )</w:t>
      </w:r>
    </w:p>
    <w:p w14:paraId="7F48C180" w14:textId="25909889" w:rsidR="00AA4DFB" w:rsidRDefault="00AA4DFB" w:rsidP="00AA4DFB">
      <w:pPr>
        <w:pStyle w:val="Textkrper"/>
      </w:pPr>
      <w:r>
        <w:t>decl bool hit</w:t>
      </w:r>
    </w:p>
    <w:p w14:paraId="382FE227" w14:textId="087DF3C9" w:rsidR="00AA4DFB" w:rsidRDefault="00AA4DFB" w:rsidP="00AA4DFB">
      <w:pPr>
        <w:pStyle w:val="Textkrper"/>
      </w:pPr>
      <w:r>
        <w:t>decl char stext[255]</w:t>
      </w:r>
    </w:p>
    <w:p w14:paraId="6DFD1982" w14:textId="2116197D" w:rsidR="00AA4DFB" w:rsidRDefault="00AA4DFB" w:rsidP="00AA4DFB">
      <w:pPr>
        <w:pStyle w:val="Textkrper"/>
      </w:pPr>
      <w:r>
        <w:t>INI</w:t>
      </w:r>
    </w:p>
    <w:p w14:paraId="23C47B74" w14:textId="4BE183F8" w:rsidR="00AA4DFB" w:rsidRDefault="00AA4DFB" w:rsidP="00AA4DFB">
      <w:pPr>
        <w:pStyle w:val="Textkrper"/>
      </w:pPr>
      <w:r>
        <w:t>hit = false</w:t>
      </w:r>
    </w:p>
    <w:p w14:paraId="5A4E5900" w14:textId="46AC8B43" w:rsidR="00AA4DFB" w:rsidRDefault="00AA4DFB" w:rsidP="00AA4DFB">
      <w:pPr>
        <w:pStyle w:val="Textkrper"/>
      </w:pPr>
      <w:r>
        <w:t>OUT 1 'LED 1' State=FALSE</w:t>
      </w:r>
    </w:p>
    <w:p w14:paraId="019F2DBB" w14:textId="3611F7EC" w:rsidR="00AA4DFB" w:rsidRPr="00AA4DFB" w:rsidRDefault="00AA4DFB" w:rsidP="00AA4DFB">
      <w:pPr>
        <w:pStyle w:val="Textkrper"/>
        <w:rPr>
          <w:lang w:val="de-DE"/>
        </w:rPr>
      </w:pPr>
      <w:r w:rsidRPr="00AA4DFB">
        <w:rPr>
          <w:lang w:val="de-DE"/>
        </w:rPr>
        <w:t>stext[] = "Hallo Welt,ich bin ein Roboter"</w:t>
      </w:r>
      <w:r w:rsidRPr="00AA4DFB">
        <w:rPr>
          <w:lang w:val="de-DE"/>
        </w:rPr>
        <w:t xml:space="preserve"> </w:t>
      </w:r>
      <w:r>
        <w:rPr>
          <w:lang w:val="de-DE"/>
        </w:rPr>
        <w:t>; any text facultative</w:t>
      </w:r>
    </w:p>
    <w:p w14:paraId="63F55C45" w14:textId="78C3543C" w:rsidR="00AA4DFB" w:rsidRDefault="00AA4DFB" w:rsidP="00AA4DFB">
      <w:pPr>
        <w:pStyle w:val="Textkrper"/>
      </w:pPr>
      <w:r>
        <w:t>hit = func_String(stext[],"ich")</w:t>
      </w:r>
    </w:p>
    <w:p w14:paraId="2AA3270E" w14:textId="65F444C8" w:rsidR="00AA4DFB" w:rsidRDefault="00AA4DFB" w:rsidP="00AA4DFB">
      <w:pPr>
        <w:pStyle w:val="Textkrper"/>
      </w:pPr>
      <w:r>
        <w:t>if hit == true then</w:t>
      </w:r>
    </w:p>
    <w:p w14:paraId="2C63B64F" w14:textId="5A08DD13" w:rsidR="00AA4DFB" w:rsidRDefault="00AA4DFB" w:rsidP="00AA4DFB">
      <w:pPr>
        <w:pStyle w:val="Textkrper"/>
      </w:pPr>
      <w:r>
        <w:t>MsgNotify("we are genius")</w:t>
      </w:r>
    </w:p>
    <w:p w14:paraId="5C3AF453" w14:textId="69BE444E" w:rsidR="00AA4DFB" w:rsidRDefault="00AA4DFB" w:rsidP="00AA4DFB">
      <w:pPr>
        <w:pStyle w:val="Textkrper"/>
      </w:pPr>
      <w:r>
        <w:t>OUT 1 'LED 1' State=TRUE</w:t>
      </w:r>
    </w:p>
    <w:p w14:paraId="329A2472" w14:textId="5466FB1E" w:rsidR="00AA4DFB" w:rsidRDefault="00AA4DFB" w:rsidP="00AA4DFB">
      <w:pPr>
        <w:pStyle w:val="Textkrper"/>
      </w:pPr>
      <w:r>
        <w:t>else</w:t>
      </w:r>
    </w:p>
    <w:p w14:paraId="45FFD4D8" w14:textId="620DED34" w:rsidR="00AA4DFB" w:rsidRDefault="00AA4DFB" w:rsidP="00AA4DFB">
      <w:pPr>
        <w:pStyle w:val="Textkrper"/>
      </w:pPr>
      <w:r>
        <w:t>MsgNotify("error")</w:t>
      </w:r>
    </w:p>
    <w:p w14:paraId="30434AE0" w14:textId="14982BF1" w:rsidR="00AA4DFB" w:rsidRDefault="00AA4DFB" w:rsidP="00AA4DFB">
      <w:pPr>
        <w:pStyle w:val="Textkrper"/>
      </w:pPr>
      <w:r>
        <w:t>OUT 1 'LED 1' State=FALSE</w:t>
      </w:r>
    </w:p>
    <w:p w14:paraId="3EA7DDD8" w14:textId="55C5EEA9" w:rsidR="00FF54E4" w:rsidRDefault="00AA4DFB" w:rsidP="00AA4DFB">
      <w:pPr>
        <w:pStyle w:val="Textkrper"/>
      </w:pPr>
      <w:r>
        <w:t>ENDIF</w:t>
      </w:r>
      <w:r w:rsidR="00FF54E4">
        <w:br w:type="page"/>
      </w:r>
    </w:p>
    <w:p w14:paraId="14B517EC" w14:textId="77777777" w:rsidR="00B06597" w:rsidRPr="00B06597" w:rsidRDefault="00B06597" w:rsidP="00B06597">
      <w:pPr>
        <w:pStyle w:val="Textkrper"/>
      </w:pPr>
    </w:p>
    <w:p w14:paraId="790F87FC" w14:textId="77777777" w:rsidR="00966A46" w:rsidRDefault="00000000">
      <w:pPr>
        <w:pStyle w:val="berschrift3"/>
      </w:pPr>
      <w:bookmarkStart w:id="26" w:name="_Toc217070527"/>
      <w:bookmarkStart w:id="27" w:name="function-header-1"/>
      <w:r>
        <w:t>3.1 Function Header</w:t>
      </w:r>
      <w:bookmarkEnd w:id="26"/>
    </w:p>
    <w:p w14:paraId="790F87FD" w14:textId="77777777" w:rsidR="00966A46" w:rsidRDefault="00000000">
      <w:pPr>
        <w:pStyle w:val="SourceCode"/>
      </w:pPr>
      <w:r>
        <w:rPr>
          <w:rStyle w:val="VerbatimChar"/>
        </w:rPr>
        <w:t>DEF test_string_2()</w:t>
      </w:r>
    </w:p>
    <w:p w14:paraId="790F87FE" w14:textId="4CBD82B4" w:rsidR="00966A46" w:rsidRDefault="00000000">
      <w:pPr>
        <w:pStyle w:val="FirstParagraph"/>
      </w:pPr>
      <w:r>
        <w:t xml:space="preserve">Editor view of the </w:t>
      </w:r>
      <w:r>
        <w:rPr>
          <w:rStyle w:val="VerbatimChar"/>
        </w:rPr>
        <w:t>test_string_2</w:t>
      </w:r>
      <w:r>
        <w:t xml:space="preserve"> routine (see third image provided).</w:t>
      </w:r>
    </w:p>
    <w:p w14:paraId="790F87FF" w14:textId="77777777" w:rsidR="00966A46" w:rsidRDefault="00000000">
      <w:r>
        <w:pict w14:anchorId="790F8836">
          <v:rect id="_x0000_i1497" style="width:0;height:1.5pt" o:hralign="center" o:hrstd="t" o:hr="t"/>
        </w:pict>
      </w:r>
    </w:p>
    <w:p w14:paraId="790F8800" w14:textId="77777777" w:rsidR="00966A46" w:rsidRDefault="00000000">
      <w:pPr>
        <w:pStyle w:val="berschrift3"/>
      </w:pPr>
      <w:bookmarkStart w:id="28" w:name="_Toc217070528"/>
      <w:bookmarkStart w:id="29" w:name="description-1"/>
      <w:bookmarkEnd w:id="27"/>
      <w:r>
        <w:t>3.2 Description</w:t>
      </w:r>
      <w:bookmarkEnd w:id="28"/>
    </w:p>
    <w:p w14:paraId="790F8801" w14:textId="77777777" w:rsidR="00966A46" w:rsidRDefault="00000000">
      <w:pPr>
        <w:pStyle w:val="FirstParagraph"/>
      </w:pPr>
      <w:r>
        <w:rPr>
          <w:rStyle w:val="VerbatimChar"/>
        </w:rPr>
        <w:t>test_string_2</w:t>
      </w:r>
      <w:r>
        <w:t xml:space="preserve"> demonstrates how to use </w:t>
      </w:r>
      <w:r>
        <w:rPr>
          <w:rStyle w:val="VerbatimChar"/>
        </w:rPr>
        <w:t>func_String</w:t>
      </w:r>
      <w:r>
        <w:t xml:space="preserve"> in a real program.</w:t>
      </w:r>
    </w:p>
    <w:p w14:paraId="790F8802" w14:textId="77777777" w:rsidR="00966A46" w:rsidRDefault="00000000">
      <w:pPr>
        <w:pStyle w:val="Textkrper"/>
      </w:pPr>
      <w:r>
        <w:t>Based on the result: - a message is displayed - an LED output is switched ON or OFF</w:t>
      </w:r>
    </w:p>
    <w:p w14:paraId="790F8803" w14:textId="77777777" w:rsidR="00966A46" w:rsidRDefault="00000000">
      <w:r>
        <w:pict w14:anchorId="790F8837">
          <v:rect id="_x0000_i1498" style="width:0;height:1.5pt" o:hralign="center" o:hrstd="t" o:hr="t"/>
        </w:pict>
      </w:r>
    </w:p>
    <w:p w14:paraId="790F8804" w14:textId="77777777" w:rsidR="00966A46" w:rsidRDefault="00000000">
      <w:pPr>
        <w:pStyle w:val="berschrift3"/>
      </w:pPr>
      <w:bookmarkStart w:id="30" w:name="_Toc217070529"/>
      <w:bookmarkStart w:id="31" w:name="variables"/>
      <w:bookmarkEnd w:id="29"/>
      <w:r>
        <w:t>3.3 Variables</w:t>
      </w:r>
      <w:bookmarkEnd w:id="30"/>
    </w:p>
    <w:p w14:paraId="790F8805" w14:textId="77777777" w:rsidR="00966A46" w:rsidRDefault="00000000">
      <w:pPr>
        <w:pStyle w:val="SourceCode"/>
      </w:pPr>
      <w:r>
        <w:rPr>
          <w:rStyle w:val="VerbatimChar"/>
        </w:rPr>
        <w:t>decl bool hit</w:t>
      </w:r>
      <w:r>
        <w:br/>
      </w:r>
      <w:r>
        <w:rPr>
          <w:rStyle w:val="VerbatimChar"/>
        </w:rPr>
        <w:t>decl char stext[255]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3"/>
        <w:gridCol w:w="2905"/>
      </w:tblGrid>
      <w:tr w:rsidR="00966A46" w14:paraId="790F8808" w14:textId="77777777" w:rsidTr="00966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F8806" w14:textId="77777777" w:rsidR="00966A46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90F8807" w14:textId="77777777" w:rsidR="00966A46" w:rsidRDefault="00000000">
            <w:pPr>
              <w:pStyle w:val="Compact"/>
            </w:pPr>
            <w:r>
              <w:t>Meaning</w:t>
            </w:r>
          </w:p>
        </w:tc>
      </w:tr>
      <w:tr w:rsidR="00966A46" w14:paraId="790F880B" w14:textId="77777777">
        <w:tc>
          <w:tcPr>
            <w:tcW w:w="0" w:type="auto"/>
          </w:tcPr>
          <w:p w14:paraId="790F8809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hit</w:t>
            </w:r>
          </w:p>
        </w:tc>
        <w:tc>
          <w:tcPr>
            <w:tcW w:w="0" w:type="auto"/>
          </w:tcPr>
          <w:p w14:paraId="790F880A" w14:textId="77777777" w:rsidR="00966A46" w:rsidRDefault="00000000">
            <w:pPr>
              <w:pStyle w:val="Compact"/>
            </w:pPr>
            <w:r>
              <w:t>Result of the string search</w:t>
            </w:r>
          </w:p>
        </w:tc>
      </w:tr>
      <w:tr w:rsidR="00966A46" w14:paraId="790F880E" w14:textId="77777777">
        <w:tc>
          <w:tcPr>
            <w:tcW w:w="0" w:type="auto"/>
          </w:tcPr>
          <w:p w14:paraId="790F880C" w14:textId="77777777" w:rsidR="00966A46" w:rsidRDefault="00000000">
            <w:pPr>
              <w:pStyle w:val="Compact"/>
            </w:pPr>
            <w:r>
              <w:rPr>
                <w:rStyle w:val="VerbatimChar"/>
              </w:rPr>
              <w:t>stext</w:t>
            </w:r>
          </w:p>
        </w:tc>
        <w:tc>
          <w:tcPr>
            <w:tcW w:w="0" w:type="auto"/>
          </w:tcPr>
          <w:p w14:paraId="790F880D" w14:textId="77777777" w:rsidR="00966A46" w:rsidRDefault="00000000">
            <w:pPr>
              <w:pStyle w:val="Compact"/>
            </w:pPr>
            <w:r>
              <w:t>Example text</w:t>
            </w:r>
          </w:p>
        </w:tc>
      </w:tr>
    </w:tbl>
    <w:p w14:paraId="790F880F" w14:textId="77777777" w:rsidR="00966A46" w:rsidRDefault="00000000">
      <w:r>
        <w:pict w14:anchorId="790F8838">
          <v:rect id="_x0000_i1499" style="width:0;height:1.5pt" o:hralign="center" o:hrstd="t" o:hr="t"/>
        </w:pict>
      </w:r>
    </w:p>
    <w:p w14:paraId="790F8810" w14:textId="77777777" w:rsidR="00966A46" w:rsidRDefault="00000000">
      <w:pPr>
        <w:pStyle w:val="berschrift3"/>
      </w:pPr>
      <w:bookmarkStart w:id="32" w:name="_Toc217070530"/>
      <w:bookmarkStart w:id="33" w:name="initialization"/>
      <w:bookmarkEnd w:id="31"/>
      <w:r>
        <w:t>3.4 Initialization</w:t>
      </w:r>
      <w:bookmarkEnd w:id="32"/>
    </w:p>
    <w:p w14:paraId="790F8811" w14:textId="77777777" w:rsidR="00966A46" w:rsidRDefault="00000000">
      <w:pPr>
        <w:pStyle w:val="SourceCode"/>
      </w:pPr>
      <w:r>
        <w:rPr>
          <w:rStyle w:val="VerbatimChar"/>
        </w:rPr>
        <w:t>INI</w:t>
      </w:r>
      <w:r>
        <w:br/>
      </w:r>
      <w:r>
        <w:rPr>
          <w:rStyle w:val="VerbatimChar"/>
        </w:rPr>
        <w:t>hit = false</w:t>
      </w:r>
      <w:r>
        <w:br/>
      </w:r>
      <w:r>
        <w:rPr>
          <w:rStyle w:val="VerbatimChar"/>
        </w:rPr>
        <w:t>OUT 1 "LED 1" State=FALSE</w:t>
      </w:r>
    </w:p>
    <w:p w14:paraId="790F8812" w14:textId="77777777" w:rsidR="00966A46" w:rsidRDefault="00000000">
      <w:pPr>
        <w:pStyle w:val="Compact"/>
        <w:numPr>
          <w:ilvl w:val="0"/>
          <w:numId w:val="6"/>
        </w:numPr>
      </w:pPr>
      <w:r>
        <w:t>Initializes the program</w:t>
      </w:r>
    </w:p>
    <w:p w14:paraId="790F8813" w14:textId="77777777" w:rsidR="00966A46" w:rsidRDefault="00000000">
      <w:pPr>
        <w:pStyle w:val="Compact"/>
        <w:numPr>
          <w:ilvl w:val="0"/>
          <w:numId w:val="6"/>
        </w:numPr>
      </w:pPr>
      <w:r>
        <w:t>Ensures the LED is OFF at startup</w:t>
      </w:r>
    </w:p>
    <w:p w14:paraId="790F8814" w14:textId="77777777" w:rsidR="00966A46" w:rsidRDefault="00000000">
      <w:r>
        <w:pict w14:anchorId="790F8839">
          <v:rect id="_x0000_i1500" style="width:0;height:1.5pt" o:hralign="center" o:hrstd="t" o:hr="t"/>
        </w:pict>
      </w:r>
    </w:p>
    <w:p w14:paraId="790F8815" w14:textId="77777777" w:rsidR="00966A46" w:rsidRDefault="00000000">
      <w:pPr>
        <w:pStyle w:val="berschrift3"/>
      </w:pPr>
      <w:bookmarkStart w:id="34" w:name="_Toc217070531"/>
      <w:bookmarkStart w:id="35" w:name="assigning-the-test-string"/>
      <w:bookmarkEnd w:id="33"/>
      <w:r>
        <w:t>3.5 Assigning the Test String</w:t>
      </w:r>
      <w:bookmarkEnd w:id="34"/>
    </w:p>
    <w:p w14:paraId="790F8816" w14:textId="77777777" w:rsidR="00966A46" w:rsidRDefault="00000000">
      <w:pPr>
        <w:pStyle w:val="SourceCode"/>
      </w:pPr>
      <w:r>
        <w:rPr>
          <w:rStyle w:val="VerbatimChar"/>
        </w:rPr>
        <w:t>stext[] = "Hallo Welt, ich bin ein Roboter"</w:t>
      </w:r>
    </w:p>
    <w:p w14:paraId="790F8817" w14:textId="77777777" w:rsidR="00966A46" w:rsidRDefault="00000000">
      <w:r>
        <w:pict w14:anchorId="790F883A">
          <v:rect id="_x0000_i1501" style="width:0;height:1.5pt" o:hralign="center" o:hrstd="t" o:hr="t"/>
        </w:pict>
      </w:r>
    </w:p>
    <w:p w14:paraId="790F8818" w14:textId="77777777" w:rsidR="00966A46" w:rsidRDefault="00000000">
      <w:pPr>
        <w:pStyle w:val="berschrift3"/>
      </w:pPr>
      <w:bookmarkStart w:id="36" w:name="_Toc217070532"/>
      <w:bookmarkStart w:id="37" w:name="calling-the-function"/>
      <w:bookmarkEnd w:id="35"/>
      <w:r>
        <w:t>3.6 Calling the Function</w:t>
      </w:r>
      <w:bookmarkEnd w:id="36"/>
    </w:p>
    <w:p w14:paraId="790F8819" w14:textId="77777777" w:rsidR="00966A46" w:rsidRDefault="00000000">
      <w:pPr>
        <w:pStyle w:val="SourceCode"/>
      </w:pPr>
      <w:r>
        <w:rPr>
          <w:rStyle w:val="VerbatimChar"/>
        </w:rPr>
        <w:t>hit = func_String(stext[], "ich")</w:t>
      </w:r>
    </w:p>
    <w:p w14:paraId="790F881A" w14:textId="77777777" w:rsidR="00966A46" w:rsidRDefault="00000000">
      <w:pPr>
        <w:pStyle w:val="Compact"/>
        <w:numPr>
          <w:ilvl w:val="0"/>
          <w:numId w:val="7"/>
        </w:numPr>
      </w:pPr>
      <w:r>
        <w:t xml:space="preserve">Checks whether the word </w:t>
      </w:r>
      <w:r>
        <w:rPr>
          <w:b/>
          <w:bCs/>
        </w:rPr>
        <w:t>“ich”</w:t>
      </w:r>
      <w:r>
        <w:t xml:space="preserve"> exists in the text</w:t>
      </w:r>
    </w:p>
    <w:p w14:paraId="790F881B" w14:textId="77777777" w:rsidR="00966A46" w:rsidRDefault="00000000">
      <w:r>
        <w:pict w14:anchorId="790F883B">
          <v:rect id="_x0000_i1502" style="width:0;height:1.5pt" o:hralign="center" o:hrstd="t" o:hr="t"/>
        </w:pict>
      </w:r>
    </w:p>
    <w:p w14:paraId="790F881C" w14:textId="77777777" w:rsidR="00966A46" w:rsidRDefault="00000000">
      <w:pPr>
        <w:pStyle w:val="berschrift3"/>
      </w:pPr>
      <w:bookmarkStart w:id="38" w:name="_Toc217070533"/>
      <w:bookmarkStart w:id="39" w:name="result-handling"/>
      <w:bookmarkEnd w:id="37"/>
      <w:r>
        <w:lastRenderedPageBreak/>
        <w:t>3.7 Result Handling</w:t>
      </w:r>
      <w:bookmarkEnd w:id="38"/>
    </w:p>
    <w:p w14:paraId="790F881D" w14:textId="77777777" w:rsidR="00966A46" w:rsidRDefault="00000000">
      <w:pPr>
        <w:pStyle w:val="berschrift4"/>
      </w:pPr>
      <w:bookmarkStart w:id="40" w:name="if-the-word-is-found"/>
      <w:r>
        <w:t>If the word is found</w:t>
      </w:r>
    </w:p>
    <w:p w14:paraId="790F881E" w14:textId="77777777" w:rsidR="00966A46" w:rsidRDefault="00000000">
      <w:pPr>
        <w:pStyle w:val="SourceCode"/>
      </w:pPr>
      <w:r>
        <w:rPr>
          <w:rStyle w:val="VerbatimChar"/>
        </w:rPr>
        <w:t>if hit == true then</w:t>
      </w:r>
      <w:r>
        <w:br/>
      </w:r>
      <w:r>
        <w:rPr>
          <w:rStyle w:val="VerbatimChar"/>
        </w:rPr>
        <w:t xml:space="preserve">    </w:t>
      </w:r>
      <w:r w:rsidRPr="00552A84">
        <w:rPr>
          <w:rStyle w:val="VerbatimChar"/>
          <w:b/>
        </w:rPr>
        <w:t>MsgNotify</w:t>
      </w:r>
      <w:r>
        <w:rPr>
          <w:rStyle w:val="VerbatimChar"/>
        </w:rPr>
        <w:t>("we are genius")</w:t>
      </w:r>
      <w:r>
        <w:br/>
      </w:r>
      <w:r>
        <w:rPr>
          <w:rStyle w:val="VerbatimChar"/>
        </w:rPr>
        <w:t xml:space="preserve">    OUT 1 "LED 1" State=TRUE</w:t>
      </w:r>
    </w:p>
    <w:p w14:paraId="790F881F" w14:textId="77777777" w:rsidR="00966A46" w:rsidRDefault="00000000">
      <w:pPr>
        <w:pStyle w:val="Compact"/>
        <w:numPr>
          <w:ilvl w:val="0"/>
          <w:numId w:val="8"/>
        </w:numPr>
      </w:pPr>
      <w:r>
        <w:t>Success message</w:t>
      </w:r>
    </w:p>
    <w:p w14:paraId="790F8820" w14:textId="77777777" w:rsidR="00966A46" w:rsidRDefault="00000000">
      <w:pPr>
        <w:pStyle w:val="Compact"/>
        <w:numPr>
          <w:ilvl w:val="0"/>
          <w:numId w:val="8"/>
        </w:numPr>
      </w:pPr>
      <w:r>
        <w:t>LED is switched ON</w:t>
      </w:r>
    </w:p>
    <w:p w14:paraId="790F8821" w14:textId="77777777" w:rsidR="00966A46" w:rsidRDefault="00000000">
      <w:pPr>
        <w:pStyle w:val="berschrift4"/>
      </w:pPr>
      <w:bookmarkStart w:id="41" w:name="if-the-word-is-not-found"/>
      <w:bookmarkEnd w:id="40"/>
      <w:r>
        <w:t>If the word is not found</w:t>
      </w:r>
    </w:p>
    <w:p w14:paraId="790F8822" w14:textId="77777777" w:rsidR="00966A46" w:rsidRDefault="00000000">
      <w:pPr>
        <w:pStyle w:val="SourceCode"/>
      </w:pPr>
      <w:r>
        <w:rPr>
          <w:rStyle w:val="VerbatimChar"/>
        </w:rPr>
        <w:t>else</w:t>
      </w:r>
      <w:r>
        <w:br/>
      </w:r>
      <w:r>
        <w:rPr>
          <w:rStyle w:val="VerbatimChar"/>
        </w:rPr>
        <w:t xml:space="preserve">    </w:t>
      </w:r>
      <w:r w:rsidRPr="00552A84">
        <w:rPr>
          <w:rStyle w:val="VerbatimChar"/>
          <w:b/>
        </w:rPr>
        <w:t>MsgNotify</w:t>
      </w:r>
      <w:r>
        <w:rPr>
          <w:rStyle w:val="VerbatimChar"/>
        </w:rPr>
        <w:t>("error")</w:t>
      </w:r>
      <w:r>
        <w:br/>
      </w:r>
      <w:r>
        <w:rPr>
          <w:rStyle w:val="VerbatimChar"/>
        </w:rPr>
        <w:t xml:space="preserve">    OUT 1 "LED 1" State=FALSE</w:t>
      </w:r>
      <w:r>
        <w:br/>
      </w:r>
      <w:r>
        <w:rPr>
          <w:rStyle w:val="VerbatimChar"/>
        </w:rPr>
        <w:t>endif</w:t>
      </w:r>
    </w:p>
    <w:p w14:paraId="790F8823" w14:textId="77777777" w:rsidR="00966A46" w:rsidRDefault="00000000">
      <w:pPr>
        <w:pStyle w:val="Compact"/>
        <w:numPr>
          <w:ilvl w:val="0"/>
          <w:numId w:val="9"/>
        </w:numPr>
      </w:pPr>
      <w:r>
        <w:t>Error message</w:t>
      </w:r>
    </w:p>
    <w:p w14:paraId="790F8824" w14:textId="77777777" w:rsidR="00966A46" w:rsidRDefault="00000000">
      <w:pPr>
        <w:pStyle w:val="Compact"/>
        <w:numPr>
          <w:ilvl w:val="0"/>
          <w:numId w:val="9"/>
        </w:numPr>
      </w:pPr>
      <w:r>
        <w:t>LED remains OFF</w:t>
      </w:r>
    </w:p>
    <w:p w14:paraId="045188E1" w14:textId="69875325" w:rsidR="00552A84" w:rsidRPr="00552A84" w:rsidRDefault="00552A84">
      <w:pPr>
        <w:pStyle w:val="Compact"/>
        <w:numPr>
          <w:ilvl w:val="0"/>
          <w:numId w:val="9"/>
        </w:numPr>
        <w:rPr>
          <w:b/>
        </w:rPr>
      </w:pPr>
      <w:r w:rsidRPr="00552A84">
        <w:rPr>
          <w:b/>
        </w:rPr>
        <w:t>MsgNotify</w:t>
      </w:r>
      <w:r>
        <w:rPr>
          <w:b/>
        </w:rPr>
        <w:t xml:space="preserve"> </w:t>
      </w:r>
      <w:r w:rsidR="00D76CA5">
        <w:t>is a function which sends a notification message to the message window of the Kuka controller.</w:t>
      </w:r>
    </w:p>
    <w:p w14:paraId="790F8825" w14:textId="77777777" w:rsidR="00966A46" w:rsidRDefault="00000000">
      <w:r>
        <w:pict w14:anchorId="790F883C">
          <v:rect id="_x0000_i1503" style="width:0;height:1.5pt" o:hralign="center" o:hrstd="t" o:hr="t"/>
        </w:pict>
      </w:r>
    </w:p>
    <w:p w14:paraId="790F8826" w14:textId="77777777" w:rsidR="00966A46" w:rsidRDefault="00000000">
      <w:pPr>
        <w:pStyle w:val="berschrift2"/>
      </w:pPr>
      <w:bookmarkStart w:id="42" w:name="_Toc217070534"/>
      <w:bookmarkStart w:id="43" w:name="overall-conclusion"/>
      <w:bookmarkEnd w:id="24"/>
      <w:bookmarkEnd w:id="39"/>
      <w:bookmarkEnd w:id="41"/>
      <w:r>
        <w:t>4. Overall Conclusion</w:t>
      </w:r>
      <w:bookmarkEnd w:id="42"/>
    </w:p>
    <w:p w14:paraId="790F8827" w14:textId="77777777" w:rsidR="00966A46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func_String</w:t>
      </w:r>
      <w:r>
        <w:t xml:space="preserve"> is a clean and reusable string-search function</w:t>
      </w:r>
    </w:p>
    <w:p w14:paraId="790F8828" w14:textId="77777777" w:rsidR="00966A46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test_string_2</w:t>
      </w:r>
      <w:r>
        <w:t xml:space="preserve"> shows a practical and understandable use case</w:t>
      </w:r>
    </w:p>
    <w:p w14:paraId="790F8829" w14:textId="77777777" w:rsidR="00966A46" w:rsidRDefault="00000000">
      <w:pPr>
        <w:pStyle w:val="Compact"/>
        <w:numPr>
          <w:ilvl w:val="0"/>
          <w:numId w:val="10"/>
        </w:numPr>
      </w:pPr>
      <w:r>
        <w:t>Well suited for:</w:t>
      </w:r>
    </w:p>
    <w:p w14:paraId="790F882A" w14:textId="77777777" w:rsidR="00966A46" w:rsidRDefault="00000000">
      <w:pPr>
        <w:pStyle w:val="Compact"/>
        <w:numPr>
          <w:ilvl w:val="1"/>
          <w:numId w:val="11"/>
        </w:numPr>
      </w:pPr>
      <w:r>
        <w:t>university assignments</w:t>
      </w:r>
    </w:p>
    <w:p w14:paraId="790F882B" w14:textId="77777777" w:rsidR="00966A46" w:rsidRDefault="00000000">
      <w:pPr>
        <w:pStyle w:val="Compact"/>
        <w:numPr>
          <w:ilvl w:val="1"/>
          <w:numId w:val="11"/>
        </w:numPr>
      </w:pPr>
      <w:r>
        <w:t>lab exercises</w:t>
      </w:r>
    </w:p>
    <w:p w14:paraId="790F882C" w14:textId="77777777" w:rsidR="00966A46" w:rsidRDefault="00000000">
      <w:pPr>
        <w:pStyle w:val="Compact"/>
        <w:numPr>
          <w:ilvl w:val="1"/>
          <w:numId w:val="11"/>
        </w:numPr>
      </w:pPr>
      <w:r>
        <w:t>KRL training and exams</w:t>
      </w:r>
    </w:p>
    <w:p w14:paraId="790F882D" w14:textId="77777777" w:rsidR="00966A46" w:rsidRDefault="00000000">
      <w:r>
        <w:pict w14:anchorId="790F883D">
          <v:rect id="_x0000_i1504" style="width:0;height:1.5pt" o:hralign="center" o:hrstd="t" o:hr="t"/>
        </w:pict>
      </w:r>
    </w:p>
    <w:bookmarkEnd w:id="0"/>
    <w:bookmarkEnd w:id="43"/>
    <w:p w14:paraId="790F882E" w14:textId="3670E19B" w:rsidR="00966A46" w:rsidRDefault="00966A46">
      <w:pPr>
        <w:pStyle w:val="FirstParagraph"/>
      </w:pPr>
    </w:p>
    <w:sectPr w:rsidR="00966A46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58C6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CA1C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D3D2BE6"/>
    <w:multiLevelType w:val="hybridMultilevel"/>
    <w:tmpl w:val="CAEC3AD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12031">
    <w:abstractNumId w:val="0"/>
  </w:num>
  <w:num w:numId="2" w16cid:durableId="672417986">
    <w:abstractNumId w:val="1"/>
  </w:num>
  <w:num w:numId="3" w16cid:durableId="873079668">
    <w:abstractNumId w:val="1"/>
  </w:num>
  <w:num w:numId="4" w16cid:durableId="1274164607">
    <w:abstractNumId w:val="1"/>
  </w:num>
  <w:num w:numId="5" w16cid:durableId="7951409">
    <w:abstractNumId w:val="1"/>
  </w:num>
  <w:num w:numId="6" w16cid:durableId="224149222">
    <w:abstractNumId w:val="1"/>
  </w:num>
  <w:num w:numId="7" w16cid:durableId="1420522575">
    <w:abstractNumId w:val="1"/>
  </w:num>
  <w:num w:numId="8" w16cid:durableId="1298605287">
    <w:abstractNumId w:val="1"/>
  </w:num>
  <w:num w:numId="9" w16cid:durableId="729353613">
    <w:abstractNumId w:val="1"/>
  </w:num>
  <w:num w:numId="10" w16cid:durableId="908003604">
    <w:abstractNumId w:val="1"/>
  </w:num>
  <w:num w:numId="11" w16cid:durableId="262493033">
    <w:abstractNumId w:val="1"/>
  </w:num>
  <w:num w:numId="12" w16cid:durableId="1621230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46"/>
    <w:rsid w:val="000504D5"/>
    <w:rsid w:val="00187211"/>
    <w:rsid w:val="002C3DA4"/>
    <w:rsid w:val="00397961"/>
    <w:rsid w:val="00442556"/>
    <w:rsid w:val="00547FE7"/>
    <w:rsid w:val="00552A84"/>
    <w:rsid w:val="006878C7"/>
    <w:rsid w:val="007124A9"/>
    <w:rsid w:val="009642D3"/>
    <w:rsid w:val="00966A46"/>
    <w:rsid w:val="009707DA"/>
    <w:rsid w:val="009A0E55"/>
    <w:rsid w:val="00A44537"/>
    <w:rsid w:val="00AA4DFB"/>
    <w:rsid w:val="00B06597"/>
    <w:rsid w:val="00BB60D3"/>
    <w:rsid w:val="00BC694D"/>
    <w:rsid w:val="00BF61A1"/>
    <w:rsid w:val="00C8772A"/>
    <w:rsid w:val="00D76CA5"/>
    <w:rsid w:val="00E23871"/>
    <w:rsid w:val="00F354F1"/>
    <w:rsid w:val="00F72259"/>
    <w:rsid w:val="00FA4044"/>
    <w:rsid w:val="00FF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87B0"/>
  <w15:docId w15:val="{A0017438-77F3-46E8-882B-B167ED99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Verzeichnis1">
    <w:name w:val="toc 1"/>
    <w:basedOn w:val="Standard"/>
    <w:next w:val="Standard"/>
    <w:autoRedefine/>
    <w:uiPriority w:val="39"/>
    <w:rsid w:val="007124A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rsid w:val="007124A9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rsid w:val="007124A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EADB4-F2AE-4B5B-B4C3-BD1A36683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805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Godlov Goddy</dc:creator>
  <cp:keywords/>
  <cp:lastModifiedBy>Wertherli Mert</cp:lastModifiedBy>
  <cp:revision>5</cp:revision>
  <cp:lastPrinted>2026-01-12T18:29:00Z</cp:lastPrinted>
  <dcterms:created xsi:type="dcterms:W3CDTF">2026-01-12T18:29:00Z</dcterms:created>
  <dcterms:modified xsi:type="dcterms:W3CDTF">2026-02-16T12:12:00Z</dcterms:modified>
</cp:coreProperties>
</file>