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D16CC9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="00C0253F"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</w:t>
      </w:r>
      <w:proofErr w:type="gramStart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comparative</w:t>
      </w:r>
      <w:proofErr w:type="gramEnd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2E71886B" w14:textId="77777777" w:rsidR="00B1508A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difficult to see or describe</w:t>
      </w:r>
    </w:p>
    <w:p w14:paraId="19CE139A" w14:textId="11CE326F" w:rsidR="00C0253F" w:rsidRDefault="00C0253F" w:rsidP="00B1508A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We still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have to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D16CC9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7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D16CC9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2F047E51" w14:textId="631103D0" w:rsidR="00BB42C4" w:rsidRPr="00F11D95" w:rsidRDefault="00BB42C4" w:rsidP="00F11D95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6F6F6F"/>
        </w:rPr>
      </w:pPr>
      <w:r>
        <w:rPr>
          <w:rFonts w:ascii="inherit" w:hAnsi="inherit"/>
          <w:color w:val="6F6F6F"/>
        </w:rPr>
        <w:t>(</w:t>
      </w:r>
      <w:proofErr w:type="gramStart"/>
      <w:r>
        <w:rPr>
          <w:rFonts w:ascii="inherit" w:hAnsi="inherit"/>
          <w:color w:val="6F6F6F"/>
        </w:rPr>
        <w:t>plural</w:t>
      </w:r>
      <w:proofErr w:type="gramEnd"/>
      <w:r>
        <w:rPr>
          <w:rFonts w:ascii="inherit" w:hAnsi="inherit"/>
          <w:color w:val="6F6F6F"/>
        </w:rPr>
        <w:t>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the situation when somebody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has to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(= words are used that are not </w:t>
      </w:r>
      <w:proofErr w:type="gramStart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really necessary</w:t>
      </w:r>
      <w:proofErr w:type="gramEnd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902B357" w14:textId="77777777" w:rsidR="00DB7D99" w:rsidRPr="00DB7D99" w:rsidRDefault="00DB7D99" w:rsidP="00DB7D9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B7D9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fall through</w:t>
      </w:r>
    </w:p>
    <w:p w14:paraId="07A6EF52" w14:textId="77777777" w:rsidR="00DB7D99" w:rsidRPr="00DB7D99" w:rsidRDefault="00DB7D99" w:rsidP="00DB7D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B7D9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2A37C0AE" w14:textId="77777777" w:rsidR="00DB7D99" w:rsidRPr="00DB7D99" w:rsidRDefault="00DB7D99" w:rsidP="00DB7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fall through</w:t>
      </w:r>
    </w:p>
    <w:p w14:paraId="37E7AD47" w14:textId="77777777" w:rsidR="00DB7D99" w:rsidRPr="00DB7D99" w:rsidRDefault="00DB7D99" w:rsidP="00DB7D99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DB7D9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not be completed, or not happen</w:t>
      </w:r>
    </w:p>
    <w:p w14:paraId="4DEF3D02" w14:textId="77777777" w:rsidR="00DB7D99" w:rsidRPr="00DB7D99" w:rsidRDefault="00DB7D99" w:rsidP="00DB7D99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Our plans fell through because of lack of money.</w:t>
      </w:r>
    </w:p>
    <w:p w14:paraId="7DAAD59D" w14:textId="77777777" w:rsidR="00201494" w:rsidRDefault="00201494" w:rsidP="00BB42C4"/>
    <w:p w14:paraId="6D93A309" w14:textId="77777777" w:rsidR="00A61134" w:rsidRDefault="00A61134" w:rsidP="00A61134"/>
    <w:p w14:paraId="58165D43" w14:textId="77777777" w:rsidR="00EE24AA" w:rsidRPr="00EE24AA" w:rsidRDefault="00EE24AA" w:rsidP="00EE24A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E24A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6D04C348" w14:textId="77777777" w:rsidR="00EE24AA" w:rsidRPr="00EE24AA" w:rsidRDefault="00EE24AA" w:rsidP="00EE24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506DD942" w14:textId="1C07D7F0" w:rsidR="00EE24AA" w:rsidRPr="00F11D95" w:rsidRDefault="00EE24AA" w:rsidP="00EE24AA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2134AADF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C8BE415" w14:textId="77777777" w:rsidR="00EE24AA" w:rsidRPr="00EE24AA" w:rsidRDefault="00EE24AA" w:rsidP="00EE24AA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1DB9E6E0" w14:textId="77777777" w:rsidR="00EE24AA" w:rsidRPr="00EE24AA" w:rsidRDefault="00EE24AA" w:rsidP="00EE24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E24A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obscure something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it difficult to see, hear or understand something</w:t>
      </w:r>
    </w:p>
    <w:p w14:paraId="7FDAF2EB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view was obscured by fog.</w:t>
      </w:r>
    </w:p>
    <w:p w14:paraId="0DA60F85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mustn't let these minor details obscure the main issue.</w:t>
      </w:r>
    </w:p>
    <w:p w14:paraId="36AE1564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shadow fell across her face, obscuring her expression.</w:t>
      </w:r>
    </w:p>
    <w:p w14:paraId="53E2750C" w14:textId="77777777" w:rsidR="00A61134" w:rsidRDefault="00A61134" w:rsidP="00A61134"/>
    <w:p w14:paraId="31B1330A" w14:textId="77777777" w:rsidR="00A61134" w:rsidRDefault="00A61134" w:rsidP="00A61134"/>
    <w:p w14:paraId="7904A893" w14:textId="77777777" w:rsidR="00E531F2" w:rsidRPr="00E531F2" w:rsidRDefault="00E531F2" w:rsidP="00E531F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531F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42C413E0" w14:textId="77777777" w:rsidR="00E531F2" w:rsidRPr="00E531F2" w:rsidRDefault="00E531F2" w:rsidP="00E531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2CF17D56" w14:textId="1ECC3B33" w:rsidR="00E531F2" w:rsidRPr="00F11D95" w:rsidRDefault="00E531F2" w:rsidP="00E531F2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47621D04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6EDF49F" w14:textId="77777777" w:rsidR="00B1508A" w:rsidRPr="00B1508A" w:rsidRDefault="00E531F2" w:rsidP="00E531F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well known</w:t>
      </w:r>
    </w:p>
    <w:p w14:paraId="19FFF4F4" w14:textId="69095AD1" w:rsidR="00E531F2" w:rsidRPr="00E531F2" w:rsidRDefault="00E531F2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7" w:tooltip="unknown definition" w:history="1">
        <w:r w:rsidRPr="00E531F2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unknown</w:t>
        </w:r>
      </w:hyperlink>
    </w:p>
    <w:p w14:paraId="0B64E798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an obscure German poet</w:t>
      </w:r>
    </w:p>
    <w:p w14:paraId="3915797A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went to see one of Shakespeare’s more obscure plays.</w:t>
      </w:r>
    </w:p>
    <w:p w14:paraId="07E20D33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was born around 1650 but his origins remain obscure.</w:t>
      </w:r>
    </w:p>
    <w:p w14:paraId="062102C5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origins of the tradition have become obscure.</w:t>
      </w:r>
    </w:p>
    <w:p w14:paraId="1730AE79" w14:textId="77777777" w:rsidR="00E531F2" w:rsidRDefault="00E531F2" w:rsidP="00E531F2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</w:pPr>
    </w:p>
    <w:p w14:paraId="66438672" w14:textId="77593DC2" w:rsidR="00E531F2" w:rsidRPr="00E531F2" w:rsidRDefault="00E531F2" w:rsidP="00E531F2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understand</w:t>
      </w:r>
    </w:p>
    <w:p w14:paraId="4789B7C7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found her lecture very obscure.</w:t>
      </w:r>
    </w:p>
    <w:p w14:paraId="095C2A82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For some obscure reason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, he failed to turn up.</w:t>
      </w:r>
    </w:p>
    <w:p w14:paraId="2FD76F34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meaning of his comment was obscure to everyone but himself.</w:t>
      </w:r>
    </w:p>
    <w:p w14:paraId="75FFCCC3" w14:textId="77777777" w:rsidR="00A61134" w:rsidRDefault="00A61134" w:rsidP="00A61134"/>
    <w:p w14:paraId="715F55A4" w14:textId="77777777" w:rsidR="00A61134" w:rsidRDefault="00A61134" w:rsidP="00A61134"/>
    <w:p w14:paraId="146797BE" w14:textId="77777777" w:rsidR="007349CA" w:rsidRPr="007349CA" w:rsidRDefault="007349CA" w:rsidP="007349C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349C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feed into</w:t>
      </w:r>
    </w:p>
    <w:p w14:paraId="653518E1" w14:textId="77777777" w:rsidR="007349CA" w:rsidRPr="007349CA" w:rsidRDefault="007349CA" w:rsidP="007349C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349C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41086D2B" w14:textId="77777777" w:rsidR="007349CA" w:rsidRPr="007349CA" w:rsidRDefault="007349CA" w:rsidP="007349C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feed into something</w:t>
      </w:r>
    </w:p>
    <w:p w14:paraId="7B50E701" w14:textId="77777777" w:rsidR="007349CA" w:rsidRPr="007349CA" w:rsidRDefault="007349CA" w:rsidP="007349CA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349C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have an influence on the development of something</w:t>
      </w:r>
    </w:p>
    <w:p w14:paraId="69BB1024" w14:textId="77777777" w:rsidR="007349CA" w:rsidRPr="007349CA" w:rsidRDefault="007349CA" w:rsidP="007349CA">
      <w:pPr>
        <w:numPr>
          <w:ilvl w:val="1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The report's findings will feed into company policy.</w:t>
      </w:r>
    </w:p>
    <w:p w14:paraId="57E2A095" w14:textId="71D8FD97" w:rsidR="00A61134" w:rsidRPr="004315F5" w:rsidRDefault="004315F5" w:rsidP="004315F5">
      <w:r w:rsidRPr="004315F5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feed</w:t>
      </w:r>
    </w:p>
    <w:p w14:paraId="2E05A69F" w14:textId="77777777" w:rsidR="004315F5" w:rsidRDefault="004315F5" w:rsidP="004315F5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give advice/information</w:t>
      </w:r>
    </w:p>
    <w:p w14:paraId="29D5F1B6" w14:textId="77777777" w:rsidR="004315F5" w:rsidRDefault="004315F5" w:rsidP="004315F5">
      <w:pPr>
        <w:pStyle w:val="sense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often passive]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give advice, information, etc. to somebody/something</w:t>
      </w:r>
    </w:p>
    <w:p w14:paraId="0FA6A5B1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are constantly fed gossip and speculation by the media.</w:t>
      </w:r>
    </w:p>
    <w:p w14:paraId="072F3139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with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media were being fed with accusations and lies.</w:t>
      </w:r>
    </w:p>
    <w:p w14:paraId="38801AD8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to somebody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Gossip and speculation are constantly fed to us by the media.</w:t>
      </w:r>
    </w:p>
    <w:p w14:paraId="1BDBAC0F" w14:textId="77777777" w:rsidR="00B1508A" w:rsidRPr="00B1508A" w:rsidRDefault="00B1508A" w:rsidP="00B150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1508A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contain</w:t>
      </w:r>
    </w:p>
    <w:p w14:paraId="50EBB208" w14:textId="064B566C" w:rsidR="00A61134" w:rsidRDefault="00B1508A" w:rsidP="00B1508A">
      <w:pP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1508A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1508A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</w:p>
    <w:p w14:paraId="658CE3B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keep your feelings under control</w:t>
      </w:r>
    </w:p>
    <w:p w14:paraId="106B8D75" w14:textId="562BB35D" w:rsidR="00B1508A" w:rsidRPr="00B1508A" w:rsidRDefault="00B1508A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8" w:tooltip="restrain definition" w:history="1">
        <w:r w:rsidRPr="00B1508A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u w:val="single"/>
            <w:bdr w:val="none" w:sz="0" w:space="0" w:color="auto" w:frame="1"/>
          </w:rPr>
          <w:t>restrain</w:t>
        </w:r>
      </w:hyperlink>
    </w:p>
    <w:p w14:paraId="091E69D2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was unable to contain her excitement.</w:t>
      </w:r>
    </w:p>
    <w:p w14:paraId="6ECE461F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hardly contain her excitement.</w:t>
      </w:r>
    </w:p>
    <w:p w14:paraId="295E08C8" w14:textId="7D870742" w:rsidR="008620E1" w:rsidRDefault="00B1508A" w:rsidP="008620E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yourself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was so furious I just couldn't contain myself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I had to express my feelings)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02E6B6F" w14:textId="77777777" w:rsidR="008620E1" w:rsidRPr="00B1508A" w:rsidRDefault="008620E1" w:rsidP="008620E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29FEE4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prevent something harmful from spreading or getting worse</w:t>
      </w:r>
    </w:p>
    <w:p w14:paraId="1C8572B6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contain an epidemic</w:t>
      </w:r>
    </w:p>
    <w:p w14:paraId="468E8430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Government forces have failed to contain the rebellion.</w:t>
      </w:r>
    </w:p>
    <w:p w14:paraId="133F1540" w14:textId="77777777" w:rsidR="00B1508A" w:rsidRDefault="00B1508A" w:rsidP="00B1508A"/>
    <w:p w14:paraId="7D19CE1F" w14:textId="77777777" w:rsidR="00A61134" w:rsidRDefault="00A61134" w:rsidP="00A61134"/>
    <w:p w14:paraId="61018970" w14:textId="77777777" w:rsidR="0039399A" w:rsidRDefault="0039399A" w:rsidP="0039399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reciprocal</w:t>
      </w:r>
    </w:p>
    <w:p w14:paraId="13026728" w14:textId="77777777" w:rsidR="0039399A" w:rsidRDefault="0039399A" w:rsidP="0039399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3C185C" w14:textId="77777777" w:rsidR="0039399A" w:rsidRDefault="0039399A" w:rsidP="0039399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427F6F6B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DE22839" w14:textId="77777777" w:rsidR="0039399A" w:rsidRDefault="0039399A" w:rsidP="0039399A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82DF011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55FA273" w14:textId="77777777" w:rsidR="0039399A" w:rsidRDefault="0039399A" w:rsidP="0039399A">
      <w:pPr>
        <w:pStyle w:val="sense"/>
        <w:numPr>
          <w:ilvl w:val="0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involving two people or groups who agree to help each other or behave in the same way to each other</w:t>
      </w:r>
    </w:p>
    <w:p w14:paraId="70E813A7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two colleges have a reciprocal arrangement whereby students from one college can attend classes at the other.</w:t>
      </w:r>
    </w:p>
    <w:p w14:paraId="1246F3DE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reciprocal relationship between citizens and the state</w:t>
      </w:r>
    </w:p>
    <w:p w14:paraId="47064B6A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Anita had a reciprocal arrangement with her brother—each would take care of the other’s children if the need arose.</w:t>
      </w:r>
    </w:p>
    <w:p w14:paraId="620566B5" w14:textId="77777777" w:rsidR="00A61134" w:rsidRDefault="00A61134" w:rsidP="00A61134"/>
    <w:p w14:paraId="0072663F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hw"/>
          <w:rFonts w:ascii="Arial" w:hAnsi="Arial" w:cs="Arial"/>
          <w:color w:val="1D2A57"/>
          <w:sz w:val="54"/>
          <w:szCs w:val="54"/>
        </w:rPr>
        <w:t>reciprocal</w:t>
      </w:r>
    </w:p>
    <w:p w14:paraId="3FC9279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19" w:history="1">
        <w:r>
          <w:rPr>
            <w:rStyle w:val="Hyperlink"/>
            <w:rFonts w:ascii="Arial" w:hAnsi="Arial" w:cs="Arial"/>
            <w:color w:val="1D2A57"/>
            <w:position w:val="2"/>
          </w:rPr>
          <w:t>[ </w:t>
        </w:r>
        <w:proofErr w:type="gramStart"/>
        <w:r>
          <w:rPr>
            <w:rStyle w:val="gc"/>
            <w:rFonts w:ascii="Arial" w:hAnsi="Arial" w:cs="Arial"/>
            <w:color w:val="1D2A57"/>
            <w:spacing w:val="15"/>
            <w:position w:val="2"/>
          </w:rPr>
          <w:t>C</w:t>
        </w:r>
        <w:r>
          <w:rPr>
            <w:rStyle w:val="Hyperlink"/>
            <w:rFonts w:ascii="Arial" w:hAnsi="Arial" w:cs="Arial"/>
            <w:color w:val="1D2A57"/>
            <w:position w:val="2"/>
          </w:rPr>
          <w:t> ]</w:t>
        </w:r>
        <w:proofErr w:type="gramEnd"/>
      </w:hyperlink>
    </w:p>
    <w:p w14:paraId="22FFFE15" w14:textId="77777777" w:rsidR="00620C97" w:rsidRDefault="00620C97" w:rsidP="00620C97">
      <w:pPr>
        <w:ind w:left="-75"/>
        <w:rPr>
          <w:rStyle w:val="daud"/>
        </w:rPr>
      </w:pPr>
      <w:r>
        <w:rPr>
          <w:rStyle w:val="region"/>
          <w:rFonts w:ascii="Arial" w:hAnsi="Arial" w:cs="Arial"/>
          <w:b/>
          <w:bCs/>
          <w:caps/>
          <w:color w:val="1D2A57"/>
        </w:rPr>
        <w:t>US</w:t>
      </w:r>
      <w:r>
        <w:rPr>
          <w:rStyle w:val="daud"/>
          <w:rFonts w:ascii="Arial" w:hAnsi="Arial" w:cs="Arial"/>
          <w:color w:val="1D2A57"/>
        </w:rPr>
        <w:t> </w:t>
      </w:r>
    </w:p>
    <w:p w14:paraId="49E58E6E" w14:textId="73F3E5CE" w:rsidR="00620C97" w:rsidRDefault="00620C97" w:rsidP="00F11D95">
      <w:pPr>
        <w:ind w:left="-75"/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</w:t>
      </w:r>
      <w:proofErr w:type="gramStart"/>
      <w:r>
        <w:rPr>
          <w:rStyle w:val="ipa"/>
          <w:rFonts w:ascii="Arial" w:hAnsi="Arial" w:cs="Arial"/>
          <w:color w:val="1D2A57"/>
        </w:rPr>
        <w:t>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</w:p>
    <w:p w14:paraId="0695FBC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42E82D99" w14:textId="77777777" w:rsidR="00620C97" w:rsidRDefault="00620C97" w:rsidP="00620C9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that, when </w:t>
      </w:r>
      <w:hyperlink r:id="rId21" w:tooltip="multipl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multiplied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another </w:t>
      </w:r>
      <w:hyperlink r:id="rId22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" w:tooltip="resul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results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1</w:t>
      </w:r>
    </w:p>
    <w:p w14:paraId="044219E1" w14:textId="77777777" w:rsidR="00A61134" w:rsidRDefault="00A61134" w:rsidP="00A61134"/>
    <w:p w14:paraId="76E78455" w14:textId="77777777" w:rsidR="00A61134" w:rsidRDefault="00A61134" w:rsidP="00A61134"/>
    <w:p w14:paraId="2EBE6940" w14:textId="77777777" w:rsidR="00620C97" w:rsidRDefault="00620C97" w:rsidP="00620C9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legitimate</w:t>
      </w:r>
    </w:p>
    <w:p w14:paraId="66D10B46" w14:textId="68B71D5E" w:rsidR="00620C97" w:rsidRPr="007E2B24" w:rsidRDefault="00620C97" w:rsidP="007E2B24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7CAA5E6F" w14:textId="77777777" w:rsidR="00620C97" w:rsidRDefault="00620C97" w:rsidP="00620C9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lɪˈdʒɪtɪmət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3F28A8B7" w14:textId="4CE9879B" w:rsidR="00F13D9C" w:rsidRPr="00F13D9C" w:rsidRDefault="00620C97" w:rsidP="00F13D9C">
      <w:pPr>
        <w:pStyle w:val="sense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xh"/>
          <w:rFonts w:ascii="inherit" w:hAnsi="inherit"/>
          <w:color w:val="4577BF"/>
          <w:bdr w:val="none" w:sz="0" w:space="0" w:color="auto" w:frame="1"/>
        </w:rPr>
        <w:t>​</w:t>
      </w:r>
      <w:r w:rsidR="00F13D9C" w:rsidRPr="00F13D9C">
        <w:rPr>
          <w:rStyle w:val="star-btn"/>
          <w:rFonts w:ascii="inherit" w:hAnsi="inherit"/>
          <w:color w:val="4577BF"/>
          <w:bdr w:val="none" w:sz="0" w:space="0" w:color="auto" w:frame="1"/>
        </w:rPr>
        <w:t xml:space="preserve"> </w:t>
      </w:r>
      <w:r w:rsidR="00F13D9C" w:rsidRPr="00F13D9C">
        <w:rPr>
          <w:rFonts w:ascii="inherit" w:hAnsi="inherit"/>
          <w:color w:val="4577BF"/>
          <w:bdr w:val="none" w:sz="0" w:space="0" w:color="auto" w:frame="1"/>
        </w:rPr>
        <w:t>​</w:t>
      </w:r>
    </w:p>
    <w:p w14:paraId="15DD3F69" w14:textId="77777777" w:rsidR="00F13D9C" w:rsidRPr="00F13D9C" w:rsidRDefault="00D16CC9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CC72CD3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for which there is a fair and acceptable reason</w:t>
      </w:r>
    </w:p>
    <w:p w14:paraId="63D66B32" w14:textId="325CCA3C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5" w:tooltip="valid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valid</w:t>
        </w:r>
      </w:hyperlink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, </w:t>
      </w:r>
      <w:hyperlink r:id="rId26" w:tooltip="justifiabl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justifiable</w:t>
        </w:r>
      </w:hyperlink>
    </w:p>
    <w:p w14:paraId="33DB4504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legitimate grievance</w:t>
      </w:r>
    </w:p>
    <w:p w14:paraId="7DF37AD9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seemed a </w:t>
      </w:r>
      <w:r w:rsidRPr="00F13D9C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perfectly legitimate</w:t>
      </w: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question.</w:t>
      </w:r>
    </w:p>
    <w:p w14:paraId="04068CEB" w14:textId="55A4E7C8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Politicians are legitimate targets for satire.</w:t>
      </w:r>
    </w:p>
    <w:p w14:paraId="60AED30D" w14:textId="77777777" w:rsidR="00F13D9C" w:rsidRPr="00F13D9C" w:rsidRDefault="00F13D9C" w:rsidP="00F13D9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2DE37CEE" w14:textId="77777777" w:rsidR="00F13D9C" w:rsidRPr="00F13D9C" w:rsidRDefault="00D16CC9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1AEA62D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allowed and acceptable according to the law</w:t>
      </w:r>
    </w:p>
    <w:p w14:paraId="0B3C7CD2" w14:textId="2077095B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8" w:tooltip="legal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legal</w:t>
        </w:r>
      </w:hyperlink>
    </w:p>
    <w:p w14:paraId="2A8D4D45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of the country</w:t>
      </w:r>
    </w:p>
    <w:p w14:paraId="09DA26C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Is his business strictly legitimate?</w:t>
      </w:r>
    </w:p>
    <w:p w14:paraId="110DC06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was reinstated after the uprising.</w:t>
      </w:r>
    </w:p>
    <w:p w14:paraId="6E8CA824" w14:textId="6E2D35A8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9" w:tooltip="illegitimat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illegitimate</w:t>
        </w:r>
      </w:hyperlink>
    </w:p>
    <w:p w14:paraId="35B161E0" w14:textId="77777777" w:rsidR="007737A0" w:rsidRDefault="007737A0" w:rsidP="007737A0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set aside</w:t>
      </w:r>
    </w:p>
    <w:p w14:paraId="7104A67D" w14:textId="77777777" w:rsidR="007737A0" w:rsidRDefault="007737A0" w:rsidP="007737A0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phrasal verb</w:t>
      </w:r>
    </w:p>
    <w:p w14:paraId="5A73FAA0" w14:textId="77777777" w:rsidR="007737A0" w:rsidRDefault="007737A0" w:rsidP="007737A0">
      <w:pPr>
        <w:textAlignment w:val="baseline"/>
        <w:rPr>
          <w:rFonts w:ascii="inherit" w:hAnsi="inherit" w:hint="eastAsia"/>
          <w:color w:val="333333"/>
          <w:bdr w:val="none" w:sz="0" w:space="0" w:color="auto" w:frame="1"/>
          <w:shd w:val="clear" w:color="auto" w:fill="FFFFFF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 xml:space="preserve">set </w:t>
      </w:r>
      <w:proofErr w:type="gramStart"/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 aside</w:t>
      </w:r>
      <w:proofErr w:type="gramEnd"/>
    </w:p>
    <w:p w14:paraId="2E62B7A6" w14:textId="77777777" w:rsidR="007737A0" w:rsidRDefault="007737A0" w:rsidP="007737A0">
      <w:pPr>
        <w:pStyle w:val="sense"/>
        <w:numPr>
          <w:ilvl w:val="0"/>
          <w:numId w:val="18"/>
        </w:numPr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  <w:shd w:val="clear" w:color="auto" w:fill="FFFFFF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  <w:shd w:val="clear" w:color="auto" w:fill="FFFFFF"/>
        </w:rPr>
        <w:t>to save or keep money, time, land, etc. for a particular purpose</w:t>
      </w:r>
    </w:p>
    <w:p w14:paraId="1C2C27E2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She tries to set aside some money every month.</w:t>
      </w:r>
    </w:p>
    <w:p w14:paraId="6502D501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The government has set aside thousands of acres of land as protected wilderness.</w:t>
      </w:r>
    </w:p>
    <w:p w14:paraId="38B26147" w14:textId="77777777" w:rsidR="007737A0" w:rsidRDefault="007737A0" w:rsidP="007737A0">
      <w:pPr>
        <w:pStyle w:val="sense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  <w:shd w:val="clear" w:color="auto" w:fill="FFFFFF"/>
        </w:rPr>
        <w:t>SEE ALSO</w:t>
      </w:r>
      <w:r>
        <w:rPr>
          <w:rStyle w:val="xrefs"/>
          <w:rFonts w:ascii="inherit" w:hAnsi="inherit"/>
          <w:color w:val="333333"/>
          <w:bdr w:val="none" w:sz="0" w:space="0" w:color="auto" w:frame="1"/>
          <w:shd w:val="clear" w:color="auto" w:fill="FFFFFF"/>
        </w:rPr>
        <w:t> </w:t>
      </w:r>
      <w:hyperlink r:id="rId30" w:tooltip="set-asid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set-aside</w:t>
        </w:r>
      </w:hyperlink>
    </w:p>
    <w:p w14:paraId="0D8CC39B" w14:textId="77777777" w:rsidR="00A61134" w:rsidRDefault="00A61134" w:rsidP="00A61134"/>
    <w:p w14:paraId="6C38CCCD" w14:textId="77777777" w:rsidR="00A61134" w:rsidRDefault="00A61134" w:rsidP="00A61134"/>
    <w:p w14:paraId="474BFEAB" w14:textId="77777777" w:rsidR="001716DD" w:rsidRDefault="001716DD" w:rsidP="001716DD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fallout</w:t>
      </w:r>
    </w:p>
    <w:p w14:paraId="65FA58D3" w14:textId="3D5EDBF5" w:rsidR="001716DD" w:rsidRPr="00CA5351" w:rsidRDefault="001716DD" w:rsidP="00CA5351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02E7330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fɔːlaʊt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05DECB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</w:p>
    <w:p w14:paraId="64236A1C" w14:textId="33455BD9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dangerous </w:t>
      </w:r>
      <w:hyperlink r:id="rId31" w:tooltip="radioactiv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radioactive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 dust that is in the air after a nuclear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explosion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</w:t>
      </w:r>
      <w:proofErr w:type="spellEnd"/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 </w:t>
      </w:r>
      <w:hyperlink r:id="rId32" w:tooltip="Topic the-environmen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The environment</w:t>
        </w:r>
        <w:r>
          <w:rPr>
            <w:rStyle w:val="topiccefr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2E373906" w14:textId="77777777" w:rsidR="001716DD" w:rsidRDefault="001716DD" w:rsidP="001716DD">
      <w:pPr>
        <w:pStyle w:val="sense"/>
        <w:shd w:val="clear" w:color="auto" w:fill="FFFFFF"/>
        <w:spacing w:before="0" w:after="0"/>
        <w:ind w:left="720"/>
        <w:textAlignment w:val="baseline"/>
        <w:rPr>
          <w:rStyle w:val="star-btn"/>
          <w:rFonts w:ascii="inherit" w:hAnsi="inherit"/>
          <w:color w:val="333333"/>
        </w:rPr>
      </w:pPr>
    </w:p>
    <w:p w14:paraId="3DAA9AF9" w14:textId="52E0DEED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 w:rsidRPr="001716DD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1716DD">
        <w:rPr>
          <w:rStyle w:val="def"/>
          <w:rFonts w:ascii="inherit" w:hAnsi="inherit"/>
          <w:color w:val="333333"/>
          <w:bdr w:val="none" w:sz="0" w:space="0" w:color="auto" w:frame="1"/>
        </w:rPr>
        <w:t>the bad results of a situation or an action</w:t>
      </w:r>
    </w:p>
    <w:p w14:paraId="55082463" w14:textId="77777777" w:rsidR="001716DD" w:rsidRDefault="001716DD" w:rsidP="001716DD">
      <w:pPr>
        <w:pStyle w:val="sense"/>
        <w:numPr>
          <w:ilvl w:val="1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eastAsiaTheme="majorEastAsia" w:hAnsi="inherit"/>
          <w:i/>
          <w:iCs/>
          <w:color w:val="333333"/>
          <w:bdr w:val="none" w:sz="0" w:space="0" w:color="auto" w:frame="1"/>
        </w:rPr>
        <w:t>the political fallout of the current crisis</w:t>
      </w:r>
    </w:p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6BECE1F6" w14:textId="77777777" w:rsidR="001B09C1" w:rsidRDefault="001B09C1" w:rsidP="001B09C1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extraneous</w:t>
      </w:r>
    </w:p>
    <w:p w14:paraId="79A58A62" w14:textId="77777777" w:rsidR="001B09C1" w:rsidRDefault="001B09C1" w:rsidP="001B09C1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BAC0B8" w14:textId="77777777" w:rsidR="001B09C1" w:rsidRDefault="001B09C1" w:rsidP="001B09C1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D803B12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B66EE6A" w14:textId="77777777" w:rsidR="001B09C1" w:rsidRDefault="001B09C1" w:rsidP="001B09C1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6D54049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E0FFA07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F7994A" w14:textId="77777777" w:rsidR="001B09C1" w:rsidRDefault="001B09C1" w:rsidP="001B09C1">
      <w:pPr>
        <w:pStyle w:val="sense"/>
        <w:numPr>
          <w:ilvl w:val="0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not directly connected with the particular situation you are in or the subject you are dealing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with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3" w:tooltip="irrelev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irrelevant</w:t>
        </w:r>
      </w:hyperlink>
    </w:p>
    <w:p w14:paraId="76C06EF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do not want any extraneous information on the page.</w:t>
      </w:r>
    </w:p>
    <w:p w14:paraId="4F6D033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Coughs and extraneous noises can be edited out.</w:t>
      </w:r>
    </w:p>
    <w:p w14:paraId="24206185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extraneous to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shall ignore factors extraneous to the problem.</w:t>
      </w:r>
    </w:p>
    <w:p w14:paraId="0949E25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factors extraneous to the case</w:t>
      </w:r>
    </w:p>
    <w:p w14:paraId="4EFEE6B0" w14:textId="1600E340" w:rsidR="00A61134" w:rsidRDefault="00A61134" w:rsidP="00A61134"/>
    <w:p w14:paraId="4E5DE184" w14:textId="77777777" w:rsidR="007A5E8C" w:rsidRDefault="007A5E8C" w:rsidP="007A5E8C">
      <w:pPr>
        <w:pStyle w:val="Heading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test</w:t>
      </w:r>
    </w:p>
    <w:p w14:paraId="3B1AD369" w14:textId="02A162B1" w:rsidR="007A5E8C" w:rsidRDefault="007A5E8C" w:rsidP="007A5E8C"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verb</w:t>
      </w:r>
    </w:p>
    <w:p w14:paraId="1CC4C26A" w14:textId="77777777" w:rsidR="007A5E8C" w:rsidRDefault="007A5E8C" w:rsidP="007A5E8C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machine/product/theory, etc.</w:t>
      </w:r>
    </w:p>
    <w:p w14:paraId="43632663" w14:textId="77777777" w:rsidR="007A5E8C" w:rsidRDefault="007A5E8C" w:rsidP="007A5E8C">
      <w:pPr>
        <w:pStyle w:val="sense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DC4818D" w14:textId="77777777" w:rsidR="007A5E8C" w:rsidRDefault="00D16CC9" w:rsidP="007A5E8C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34" w:history="1">
        <w:r w:rsidR="007A5E8C">
          <w:rPr>
            <w:rStyle w:val="ox3ksyma2"/>
            <w:rFonts w:ascii="inherit" w:hAnsi="inherit"/>
            <w:color w:val="004AAC"/>
            <w:u w:val="single"/>
            <w:bdr w:val="none" w:sz="0" w:space="0" w:color="auto" w:frame="1"/>
          </w:rPr>
          <w:t> </w:t>
        </w:r>
      </w:hyperlink>
    </w:p>
    <w:p w14:paraId="06AAD30C" w14:textId="77777777" w:rsidR="007A5E8C" w:rsidRDefault="007A5E8C" w:rsidP="007A5E8C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or try a machine, substance, idea, etc. to find out how well it works or to find out more information about it</w:t>
      </w:r>
    </w:p>
    <w:p w14:paraId="626F182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Test your brakes regularly.</w:t>
      </w:r>
    </w:p>
    <w:p w14:paraId="5AFE4AC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new system has been rigorously tested.</w:t>
      </w:r>
    </w:p>
    <w:p w14:paraId="6886F65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on somebody/something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Our beauty products are not tested on animals.</w:t>
      </w:r>
    </w:p>
    <w:p w14:paraId="1CA4C60A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out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chef uses his family to test out new ideas for the restaurant menu.</w:t>
      </w:r>
    </w:p>
    <w:p w14:paraId="784E391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opened a single store in Europe to test out the market.</w:t>
      </w:r>
    </w:p>
    <w:p w14:paraId="6BF0D77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for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software has been tested for viruses.</w:t>
      </w:r>
    </w:p>
    <w:p w14:paraId="1186950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water is regularly tested for purity.</w:t>
      </w:r>
    </w:p>
    <w:p w14:paraId="730FC1D9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against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Researchers are now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testing the hypothesis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against available data.</w:t>
      </w:r>
    </w:p>
    <w:p w14:paraId="4EF23801" w14:textId="77777777" w:rsidR="00D178B6" w:rsidRPr="00D178B6" w:rsidRDefault="00D178B6" w:rsidP="00D178B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problematic</w:t>
      </w:r>
    </w:p>
    <w:p w14:paraId="3D5B6577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76505DAB" w14:textId="77777777" w:rsidR="00D178B6" w:rsidRPr="00D178B6" w:rsidRDefault="00D16CC9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hyperlink r:id="rId35" w:history="1">
        <w:r w:rsidR="00D178B6" w:rsidRPr="00D178B6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  <w:hyperlink r:id="rId36" w:history="1">
        <w:r w:rsidR="00D178B6" w:rsidRPr="00D178B6">
          <w:rPr>
            <w:rFonts w:ascii="inherit" w:eastAsia="Times New Roman" w:hAnsi="inherit" w:cs="Times New Roman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W</w:t>
        </w:r>
      </w:hyperlink>
    </w:p>
    <w:p w14:paraId="0E1EE535" w14:textId="7B1BC361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D178B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24BE35E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5E6111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3561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</w:t>
      </w:r>
      <w:proofErr w:type="gramStart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also</w:t>
      </w:r>
      <w:proofErr w:type="gramEnd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less frequent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problematical </w:t>
      </w:r>
    </w:p>
    <w:p w14:paraId="267526AD" w14:textId="73236023" w:rsidR="00D178B6" w:rsidRPr="00D178B6" w:rsidRDefault="00D178B6" w:rsidP="00D40E41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</w:t>
      </w:r>
    </w:p>
    <w:p w14:paraId="775977E9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</w:p>
    <w:p w14:paraId="3E5A2745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prɑːbləˈmætɪkl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3A16533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01B414EC" w14:textId="77777777" w:rsidR="00D178B6" w:rsidRPr="00D178B6" w:rsidRDefault="00D178B6" w:rsidP="00D178B6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deal with or to understand; full of problems; not certain to be successful</w:t>
      </w:r>
    </w:p>
    <w:p w14:paraId="74934878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situation is more problematic than we first thought.</w:t>
      </w:r>
    </w:p>
    <w:p w14:paraId="51502047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Which are the most problematic countries in the world for journalists?</w:t>
      </w:r>
    </w:p>
    <w:p w14:paraId="09F317F1" w14:textId="77777777" w:rsidR="00D178B6" w:rsidRPr="00D178B6" w:rsidRDefault="00D178B6" w:rsidP="00D178B6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37" w:tooltip="unproblematic definition" w:history="1">
        <w:r w:rsidRPr="00D178B6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unproblematic</w:t>
        </w:r>
      </w:hyperlink>
    </w:p>
    <w:p w14:paraId="23E4C59B" w14:textId="77777777" w:rsidR="00A61134" w:rsidRDefault="00A61134" w:rsidP="00A61134"/>
    <w:p w14:paraId="4E60D324" w14:textId="77777777" w:rsidR="007011B2" w:rsidRPr="007011B2" w:rsidRDefault="007011B2" w:rsidP="007011B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011B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come away with</w:t>
      </w:r>
    </w:p>
    <w:p w14:paraId="7390D967" w14:textId="77777777" w:rsidR="007011B2" w:rsidRPr="007011B2" w:rsidRDefault="007011B2" w:rsidP="007011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011B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16F12FA5" w14:textId="77777777" w:rsidR="007011B2" w:rsidRPr="007011B2" w:rsidRDefault="007011B2" w:rsidP="007011B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come away with something</w:t>
      </w:r>
    </w:p>
    <w:p w14:paraId="3DBD7DB8" w14:textId="77777777" w:rsidR="007011B2" w:rsidRPr="007011B2" w:rsidRDefault="007011B2" w:rsidP="007011B2">
      <w:pPr>
        <w:numPr>
          <w:ilvl w:val="0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011B2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  <w:shd w:val="clear" w:color="auto" w:fill="FFFFFF"/>
        </w:rPr>
        <w:t>[no passive]</w:t>
      </w:r>
      <w:r w:rsidRPr="007011B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to leave a place with a particular feeling or impression</w:t>
      </w:r>
    </w:p>
    <w:p w14:paraId="298CDF33" w14:textId="77777777" w:rsidR="007011B2" w:rsidRPr="007011B2" w:rsidRDefault="007011B2" w:rsidP="007011B2">
      <w:pPr>
        <w:numPr>
          <w:ilvl w:val="1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We came away with the impression that all was not well with their marriage.</w:t>
      </w:r>
    </w:p>
    <w:p w14:paraId="1A7D92B8" w14:textId="77777777" w:rsidR="00A61134" w:rsidRDefault="00A61134" w:rsidP="00A61134"/>
    <w:p w14:paraId="5072F8BE" w14:textId="77777777" w:rsidR="004E33C8" w:rsidRPr="004E33C8" w:rsidRDefault="004E33C8" w:rsidP="004E33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4E33C8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pluvial</w:t>
      </w:r>
    </w:p>
    <w:p w14:paraId="65BD6B16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E33C8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4868EA86" w14:textId="1450BC63" w:rsidR="004E33C8" w:rsidRPr="004E33C8" w:rsidRDefault="004E33C8" w:rsidP="004E33C8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4E33C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7BF9FE3A" w14:textId="77777777" w:rsidR="004E33C8" w:rsidRPr="004E33C8" w:rsidRDefault="004E33C8" w:rsidP="004E33C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pluːviəl</w:t>
      </w:r>
      <w:proofErr w:type="spellEnd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09AF852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(specialist)</w:t>
      </w:r>
    </w:p>
    <w:p w14:paraId="1435485E" w14:textId="77777777" w:rsidR="004E33C8" w:rsidRPr="004E33C8" w:rsidRDefault="004E33C8" w:rsidP="004E33C8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4E33C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relating to rain</w:t>
      </w:r>
    </w:p>
    <w:p w14:paraId="5C1A27EE" w14:textId="77777777" w:rsidR="002C6686" w:rsidRDefault="002C6686">
      <w:pP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br w:type="page"/>
      </w:r>
    </w:p>
    <w:p w14:paraId="047FDC62" w14:textId="7857D1D7" w:rsidR="00F448F7" w:rsidRPr="00F448F7" w:rsidRDefault="00F448F7" w:rsidP="00F448F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448F7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legibility</w:t>
      </w:r>
    </w:p>
    <w:p w14:paraId="38364FAD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14E2E89E" w14:textId="705F551A" w:rsidR="00F448F7" w:rsidRPr="00F448F7" w:rsidRDefault="00F448F7" w:rsidP="00F448F7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448F7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002A4FA" w14:textId="77777777" w:rsidR="00F448F7" w:rsidRPr="00F448F7" w:rsidRDefault="00F448F7" w:rsidP="00F448F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ledʒəˈbɪləti</w:t>
      </w:r>
      <w:proofErr w:type="spellEnd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607FF1C5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</w:p>
    <w:p w14:paraId="276B0270" w14:textId="77777777" w:rsidR="00F448F7" w:rsidRPr="00F448F7" w:rsidRDefault="00F448F7" w:rsidP="00F448F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448F7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quality of being clear enough to read</w:t>
      </w:r>
    </w:p>
    <w:p w14:paraId="4F493D6E" w14:textId="77777777" w:rsidR="00F448F7" w:rsidRPr="00F448F7" w:rsidRDefault="00F448F7" w:rsidP="00F448F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This typeface has been chosen for maximum legibility.</w:t>
      </w:r>
    </w:p>
    <w:p w14:paraId="5E72544A" w14:textId="77777777" w:rsidR="00A61134" w:rsidRDefault="00A61134" w:rsidP="00A61134"/>
    <w:p w14:paraId="6318849B" w14:textId="77777777" w:rsidR="00A61134" w:rsidRDefault="00A61134" w:rsidP="00A61134"/>
    <w:p w14:paraId="33FC27F6" w14:textId="77777777" w:rsidR="00ED7EAA" w:rsidRDefault="00ED7EAA" w:rsidP="00ED7EA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comb</w:t>
      </w:r>
    </w:p>
    <w:p w14:paraId="6B95D744" w14:textId="77777777" w:rsidR="00ED7EAA" w:rsidRDefault="00ED7EAA" w:rsidP="00ED7EA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14FD511C" w14:textId="4AE99427" w:rsidR="00ED7EAA" w:rsidRPr="00E0431B" w:rsidRDefault="00ED7EAA" w:rsidP="00ED7EA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 </w:t>
      </w:r>
    </w:p>
    <w:p w14:paraId="551D5AF7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kəʊm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2378D9F" w14:textId="77777777" w:rsidR="00ED7EAA" w:rsidRDefault="00ED7EAA" w:rsidP="00ED7EAA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0840E914" w14:textId="77777777" w:rsidR="00ED7EAA" w:rsidRDefault="00D16CC9" w:rsidP="00ED7EAA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38" w:anchor="comb_pvgs_1" w:tooltip="Phrasal Verbs definition" w:history="1">
        <w:r w:rsidR="00ED7EAA">
          <w:rPr>
            <w:rStyle w:val="jumplink"/>
            <w:rFonts w:ascii="inherit" w:hAnsi="inherit"/>
            <w:color w:val="004AAC"/>
            <w:bdr w:val="none" w:sz="0" w:space="0" w:color="auto" w:frame="1"/>
          </w:rPr>
          <w:t>Phrasal Verbs</w:t>
        </w:r>
      </w:hyperlink>
    </w:p>
    <w:p w14:paraId="49CF56F9" w14:textId="6B2022F2" w:rsidR="00E0431B" w:rsidRPr="00E0431B" w:rsidRDefault="00ED7EAA" w:rsidP="00ED7EAA">
      <w:pPr>
        <w:pStyle w:val="sense"/>
        <w:numPr>
          <w:ilvl w:val="0"/>
          <w:numId w:val="26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intransitive]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search something carefully in order to find somebody/something</w:t>
      </w:r>
    </w:p>
    <w:p w14:paraId="7A4E7103" w14:textId="5C5F29B1" w:rsidR="00ED7EAA" w:rsidRDefault="00ED7EAA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9" w:tooltip="scour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scour</w:t>
        </w:r>
      </w:hyperlink>
    </w:p>
    <w:p w14:paraId="2E5283E4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 xml:space="preserve">comb </w:t>
      </w:r>
      <w:proofErr w:type="gramStart"/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something</w:t>
      </w:r>
      <w:proofErr w:type="gramEnd"/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combed the shops looking for something to wear.</w:t>
      </w:r>
    </w:p>
    <w:p w14:paraId="2E9A88C9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something for somebody/something</w:t>
      </w:r>
      <w:r>
        <w:rPr>
          <w:rFonts w:ascii="inherit" w:hAnsi="inherit"/>
          <w:i/>
          <w:iCs/>
          <w:color w:val="333333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police combed the area for clues.</w:t>
      </w:r>
    </w:p>
    <w:p w14:paraId="797E6161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through something (for somebody/something)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combed through the files for evidence of fraud.</w:t>
      </w:r>
    </w:p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1B73EF48" w14:textId="77777777" w:rsidR="00E0431B" w:rsidRDefault="00E0431B" w:rsidP="00E0431B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offset</w:t>
      </w:r>
    </w:p>
    <w:p w14:paraId="18DA3B27" w14:textId="6E37F895" w:rsidR="00E0431B" w:rsidRPr="00E0431B" w:rsidRDefault="00E0431B" w:rsidP="00E0431B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71C189E" w14:textId="77777777" w:rsidR="00E0431B" w:rsidRDefault="00E0431B" w:rsidP="00E0431B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ɔːfset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BE929E2" w14:textId="77777777" w:rsidR="00E0431B" w:rsidRDefault="00E0431B" w:rsidP="00E0431B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AF89DB1" w14:textId="77777777" w:rsidR="00E0431B" w:rsidRDefault="00E0431B" w:rsidP="00E0431B">
      <w:pPr>
        <w:pStyle w:val="sense"/>
        <w:numPr>
          <w:ilvl w:val="0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to use one cost,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payment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or situation in order to cancel or reduce the effect of another</w:t>
      </w:r>
    </w:p>
    <w:p w14:paraId="4EC659EE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Prices have risen in order to offset the increased cost of materials.</w:t>
      </w:r>
    </w:p>
    <w:p w14:paraId="2A74D601" w14:textId="77777777" w:rsidR="00E0431B" w:rsidRDefault="00E0431B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 against something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</w:p>
    <w:p w14:paraId="5F42B655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What expenses can you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offset against tax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?</w:t>
      </w:r>
    </w:p>
    <w:p w14:paraId="355BBEEE" w14:textId="1D4CDF66" w:rsidR="00A61134" w:rsidRDefault="00A61134" w:rsidP="00A61134"/>
    <w:p w14:paraId="292317CF" w14:textId="77777777" w:rsidR="005F62F1" w:rsidRDefault="005F62F1" w:rsidP="00A61134"/>
    <w:p w14:paraId="04F9EBBC" w14:textId="77777777" w:rsidR="005F62F1" w:rsidRDefault="005F62F1" w:rsidP="005F62F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stay with</w:t>
      </w:r>
    </w:p>
    <w:p w14:paraId="02D549F1" w14:textId="77777777" w:rsidR="005F62F1" w:rsidRDefault="005F62F1" w:rsidP="005F62F1">
      <w:pPr>
        <w:pStyle w:val="sense"/>
        <w:numPr>
          <w:ilvl w:val="0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[intransitive]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commit (to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stay with and completely support one person, organization, etc. or give all your time and effort to your work, an activity, etc.</w:t>
      </w:r>
    </w:p>
    <w:p w14:paraId="4B825055" w14:textId="77777777" w:rsidR="005F62F1" w:rsidRDefault="005F62F1" w:rsidP="005F62F1">
      <w:pPr>
        <w:pStyle w:val="sense"/>
        <w:numPr>
          <w:ilvl w:val="1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Why are so many men scared to commit?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say they will stay with one person)</w:t>
      </w:r>
    </w:p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66D66B3F" w14:textId="77777777" w:rsidR="00764A57" w:rsidRDefault="00764A57" w:rsidP="00764A5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mangle</w:t>
      </w:r>
    </w:p>
    <w:p w14:paraId="3CD5833D" w14:textId="6E854C7D" w:rsidR="00764A57" w:rsidRPr="00764A57" w:rsidRDefault="00764A57" w:rsidP="00764A57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61894FF" w14:textId="77777777" w:rsidR="00764A57" w:rsidRDefault="00764A57" w:rsidP="00764A57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mæŋɡl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818F2AC" w14:textId="77777777" w:rsidR="00764A57" w:rsidRDefault="00764A57" w:rsidP="00764A57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502289E0" w14:textId="77777777" w:rsid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passive]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tear or </w:t>
      </w:r>
      <w:hyperlink r:id="rId40" w:anchor="twist_sng_2" w:tooltip="twist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twist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> something so that it is badly damaged</w:t>
      </w:r>
    </w:p>
    <w:p w14:paraId="4FF52626" w14:textId="14C021F0" w:rsidR="00764A57" w:rsidRPr="00764A57" w:rsidRDefault="00764A57" w:rsidP="00764A57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Style w:val="x"/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mangled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His hand was mangled in the machine.</w:t>
      </w:r>
    </w:p>
    <w:p w14:paraId="29E2BDFE" w14:textId="77777777" w:rsidR="00764A57" w:rsidRPr="00764A57" w:rsidRDefault="00764A57" w:rsidP="00764A57">
      <w:pPr>
        <w:pStyle w:val="sense"/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</w:p>
    <w:p w14:paraId="0C54F4B0" w14:textId="75BC4489" w:rsidR="00764A57" w:rsidRP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 w:rsidRPr="00764A57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764A5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mangle something</w:t>
      </w:r>
      <w:r w:rsidRPr="00764A57">
        <w:rPr>
          <w:rFonts w:ascii="inherit" w:hAnsi="inherit"/>
          <w:color w:val="333333"/>
        </w:rPr>
        <w:t> </w:t>
      </w:r>
      <w:r w:rsidRPr="00764A57">
        <w:rPr>
          <w:rStyle w:val="def"/>
          <w:rFonts w:ascii="inherit" w:hAnsi="inherit"/>
          <w:color w:val="333333"/>
          <w:bdr w:val="none" w:sz="0" w:space="0" w:color="auto" w:frame="1"/>
        </w:rPr>
        <w:t>to change something good into something bad, for example a language or a piece of music, by saying it wrongly or playing it badly</w:t>
      </w:r>
    </w:p>
    <w:p w14:paraId="0AC54D36" w14:textId="0AD44482" w:rsidR="00764A57" w:rsidRDefault="00764A57" w:rsidP="00764A5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41" w:tooltip="ruin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ruin</w:t>
        </w:r>
      </w:hyperlink>
    </w:p>
    <w:p w14:paraId="3CD6446A" w14:textId="0DB5D8C9" w:rsidR="00A61134" w:rsidRPr="008A7551" w:rsidRDefault="00764A57" w:rsidP="00A61134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find it strange the way he mangles the English language.</w:t>
      </w:r>
    </w:p>
    <w:p w14:paraId="3C6EF8E5" w14:textId="77777777" w:rsidR="008A7551" w:rsidRDefault="008A7551" w:rsidP="008A7551">
      <w:pPr>
        <w:pStyle w:val="Heading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picture</w:t>
      </w:r>
    </w:p>
    <w:p w14:paraId="084F4F79" w14:textId="77777777" w:rsidR="008A7551" w:rsidRDefault="008A7551" w:rsidP="008A7551">
      <w:pPr>
        <w:rPr>
          <w:rFonts w:ascii="Times New Roman" w:hAnsi="Times New Roman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noun</w:t>
      </w:r>
    </w:p>
    <w:p w14:paraId="3E4DE77C" w14:textId="07F66A62" w:rsidR="008A7551" w:rsidRPr="008A7551" w:rsidRDefault="008A7551" w:rsidP="008A7551">
      <w:pPr>
        <w:shd w:val="clear" w:color="auto" w:fill="FFFFFF"/>
        <w:textAlignment w:val="baseline"/>
        <w:rPr>
          <w:rFonts w:ascii="Source Sans Pro" w:hAnsi="Source Sans Pro"/>
          <w:color w:val="333333"/>
        </w:rPr>
      </w:pPr>
      <w:hyperlink r:id="rId42" w:history="1">
        <w:r>
          <w:rPr>
            <w:rStyle w:val="ox3ksyma1"/>
            <w:rFonts w:ascii="inherit" w:hAnsi="inherit"/>
            <w:color w:val="004AAC"/>
            <w:bdr w:val="none" w:sz="0" w:space="0" w:color="auto" w:frame="1"/>
          </w:rPr>
          <w:t> </w:t>
        </w:r>
      </w:hyperlink>
      <w:hyperlink r:id="rId43" w:history="1">
        <w:r>
          <w:rPr>
            <w:rStyle w:val="opalsymbol"/>
            <w:rFonts w:ascii="inherit" w:hAnsi="inherit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S</w:t>
        </w:r>
      </w:hyperlink>
      <w:r>
        <w:rPr>
          <w:rFonts w:ascii="inherit" w:hAnsi="inherit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4DB645E1" w14:textId="77777777" w:rsidR="008A7551" w:rsidRDefault="008A7551" w:rsidP="008A7551">
      <w:pPr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pɪktʃər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</w:t>
      </w:r>
    </w:p>
    <w:p w14:paraId="030B7DD7" w14:textId="77777777" w:rsidR="00A61134" w:rsidRDefault="00A61134" w:rsidP="00A61134"/>
    <w:p w14:paraId="0B65C97A" w14:textId="77777777" w:rsidR="008A7551" w:rsidRDefault="008A7551" w:rsidP="008A755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description</w:t>
      </w:r>
    </w:p>
    <w:p w14:paraId="5AEEF3D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1C0E8A18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4" w:history="1">
        <w:r>
          <w:rPr>
            <w:rStyle w:val="ox3ksymb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4D46EDE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description that gives you an idea in your mind of what something is like</w:t>
      </w:r>
    </w:p>
    <w:p w14:paraId="14AE24AD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We've only got scraps of information, not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77C1B53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of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writer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paints a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gloomy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of the economy.</w:t>
      </w:r>
    </w:p>
    <w:p w14:paraId="5D522445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bleak/grim picture of the future</w:t>
      </w:r>
    </w:p>
    <w:p w14:paraId="33465FE1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clear/an accurate/a complete picture of these events</w:t>
      </w:r>
    </w:p>
    <w:p w14:paraId="2DD91B66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police are trying to build up a picture of what happened.</w:t>
      </w:r>
    </w:p>
    <w:p w14:paraId="7CFCD7AA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From news reports a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 emerges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of a country in crisis.</w:t>
      </w:r>
    </w:p>
    <w:p w14:paraId="0AEA9D22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TV report painted a much rosier picture of the employment situation than research shows to be the case.</w:t>
      </w:r>
    </w:p>
    <w:p w14:paraId="07627A83" w14:textId="77777777" w:rsidR="008A7551" w:rsidRDefault="008A7551" w:rsidP="008A755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lastRenderedPageBreak/>
        <w:t>mental image</w:t>
      </w:r>
    </w:p>
    <w:p w14:paraId="680298D4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6ADE16B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5" w:history="1">
        <w:r>
          <w:rPr>
            <w:rStyle w:val="ox3ksymb2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17ADAF00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(of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mental image or memory of something</w:t>
      </w:r>
    </w:p>
    <w:p w14:paraId="7D1F4067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have a vivid picture of my grandfather smiling down at me when I was very small.</w:t>
      </w:r>
    </w:p>
    <w:p w14:paraId="32F6B27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uses imagery to form mental pictures within the mind of the reader.</w:t>
      </w:r>
    </w:p>
    <w:p w14:paraId="2DDA334E" w14:textId="77777777" w:rsidR="008A7551" w:rsidRDefault="008A7551" w:rsidP="008A755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general situation</w:t>
      </w:r>
    </w:p>
    <w:p w14:paraId="26EEF0C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3798F4E4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</w:rPr>
      </w:pPr>
      <w:r>
        <w:rPr>
          <w:rStyle w:val="v"/>
          <w:rFonts w:ascii="inherit" w:hAnsi="inherit"/>
          <w:b/>
          <w:bCs/>
          <w:color w:val="1A3561"/>
          <w:bdr w:val="none" w:sz="0" w:space="0" w:color="auto" w:frame="1"/>
        </w:rPr>
        <w:t>the picture</w:t>
      </w:r>
    </w:p>
    <w:p w14:paraId="01F79172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general situation relating to somebody/something</w:t>
      </w:r>
    </w:p>
    <w:p w14:paraId="119361E3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Just a few years ago the picture was very different.</w:t>
      </w:r>
    </w:p>
    <w:p w14:paraId="5E1F000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overall picture for farming is encouraging.</w:t>
      </w:r>
    </w:p>
    <w:p w14:paraId="6C2F70D6" w14:textId="1EE1E7C5" w:rsidR="00A61134" w:rsidRPr="00256EDC" w:rsidRDefault="008A7551" w:rsidP="00A61134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The documentary was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interesting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but it didn't give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0347A549" w14:textId="77777777" w:rsidR="00256EDC" w:rsidRPr="00256EDC" w:rsidRDefault="00256EDC" w:rsidP="00256ED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256EDC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discern</w:t>
      </w:r>
    </w:p>
    <w:p w14:paraId="6E9C8B8D" w14:textId="77777777" w:rsidR="00256EDC" w:rsidRPr="00256EDC" w:rsidRDefault="00256EDC" w:rsidP="00256E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79B63B32" w14:textId="702052C1" w:rsidR="00256EDC" w:rsidRPr="00256EDC" w:rsidRDefault="00256EDC" w:rsidP="00256EDC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256ED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F09F1B6" w14:textId="77777777" w:rsidR="00256EDC" w:rsidRPr="00256EDC" w:rsidRDefault="00256EDC" w:rsidP="00256ED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dɪˈsɜːrn</w:t>
      </w:r>
      <w:proofErr w:type="spellEnd"/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B8AB966" w14:textId="77777777" w:rsidR="00256EDC" w:rsidRPr="00256EDC" w:rsidRDefault="00256EDC" w:rsidP="00256E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used in the progressive tenses</w:t>
      </w:r>
      <w:r w:rsidRPr="00256EDC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(formal)</w:t>
      </w:r>
    </w:p>
    <w:p w14:paraId="33F72F35" w14:textId="77777777" w:rsidR="00256EDC" w:rsidRPr="00256EDC" w:rsidRDefault="00256EDC" w:rsidP="00256EDC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42B9BC0A" w14:textId="77777777" w:rsidR="00256EDC" w:rsidRPr="00256EDC" w:rsidRDefault="00256EDC" w:rsidP="00256ED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know, recognize or understand something, especially something that is not obvious</w:t>
      </w:r>
    </w:p>
    <w:p w14:paraId="2CDAE417" w14:textId="6A6FA9E4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6" w:tooltip="detect definition" w:history="1">
        <w:r w:rsidRPr="00256ED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detect</w:t>
        </w:r>
      </w:hyperlink>
    </w:p>
    <w:p w14:paraId="646D060B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something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It is possible to discern </w:t>
      </w:r>
      <w:proofErr w:type="gramStart"/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number of</w:t>
      </w:r>
      <w:proofErr w:type="gramEnd"/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different techniques in her work.</w:t>
      </w:r>
    </w:p>
    <w:p w14:paraId="458DBCF8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discerned a certain coldness in their welcome.</w:t>
      </w:r>
    </w:p>
    <w:p w14:paraId="6997624A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discern how, </w:t>
      </w:r>
      <w:proofErr w:type="gramStart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whether,</w:t>
      </w:r>
      <w:proofErr w:type="gramEnd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etc</w:t>
      </w:r>
      <w:proofErr w:type="spellEnd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…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is often difficult to discern how widespread public support is.</w:t>
      </w:r>
    </w:p>
    <w:p w14:paraId="6FA295CF" w14:textId="3894E876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that…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quickly discerned that something was wrong.</w:t>
      </w:r>
    </w:p>
    <w:p w14:paraId="43A6C6AA" w14:textId="77777777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FBE74E9" w14:textId="77777777" w:rsidR="00256EDC" w:rsidRPr="00256EDC" w:rsidRDefault="00256EDC" w:rsidP="00256ED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lastRenderedPageBreak/>
        <w:t>​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something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see or hear something, usually with difficulty</w:t>
      </w:r>
    </w:p>
    <w:p w14:paraId="392B8CE9" w14:textId="5B85313A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7" w:tooltip="make out definition" w:history="1">
        <w:r w:rsidRPr="00256ED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make out</w:t>
        </w:r>
      </w:hyperlink>
    </w:p>
    <w:p w14:paraId="56C989C7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could just discern the house in the distance.</w:t>
      </w:r>
    </w:p>
    <w:p w14:paraId="0CB78DE8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clearly discern a figure walking up towards the house.</w:t>
      </w:r>
    </w:p>
    <w:p w14:paraId="7308BD12" w14:textId="77777777" w:rsidR="00A61134" w:rsidRDefault="00A61134" w:rsidP="00A61134"/>
    <w:p w14:paraId="314A5B25" w14:textId="77777777" w:rsidR="00A61134" w:rsidRDefault="00A61134" w:rsidP="00A61134"/>
    <w:p w14:paraId="388EEDAF" w14:textId="77777777" w:rsidR="00FB6EDD" w:rsidRPr="00FB6EDD" w:rsidRDefault="00FB6EDD" w:rsidP="00FB6ED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B6EDD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inconsequential</w:t>
      </w:r>
    </w:p>
    <w:p w14:paraId="5E411FE6" w14:textId="77777777" w:rsidR="00FB6EDD" w:rsidRPr="00FB6EDD" w:rsidRDefault="00FB6EDD" w:rsidP="00FB6E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B6EDD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0371A5C8" w14:textId="77777777" w:rsidR="00FB6EDD" w:rsidRPr="00FB6EDD" w:rsidRDefault="00FB6EDD" w:rsidP="00FB6EDD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B6ED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04BB97D0" w14:textId="7C5455E1" w:rsidR="00FB6EDD" w:rsidRPr="00FB6EDD" w:rsidRDefault="00FB6EDD" w:rsidP="00FB6ED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ɪnˌkɒnsɪˈkwenʃl</w:t>
      </w:r>
      <w:proofErr w:type="spellEnd"/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347C5C32" w14:textId="77777777" w:rsidR="00FB6EDD" w:rsidRPr="00FB6EDD" w:rsidRDefault="00FB6EDD" w:rsidP="00FB6EDD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important or worth considering</w:t>
      </w:r>
    </w:p>
    <w:p w14:paraId="5BA645C3" w14:textId="4A6F8CE0" w:rsidR="00FB6EDD" w:rsidRPr="00FB6EDD" w:rsidRDefault="00FB6EDD" w:rsidP="00FB6EDD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8" w:tooltip="trivial definition" w:history="1">
        <w:r w:rsidRPr="00FB6EDD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trivial</w:t>
        </w:r>
      </w:hyperlink>
    </w:p>
    <w:p w14:paraId="14CF24CE" w14:textId="77777777" w:rsidR="00FB6EDD" w:rsidRPr="00FB6EDD" w:rsidRDefault="00FB6EDD" w:rsidP="00FB6EDD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speech was full of inconsequential details.</w:t>
      </w:r>
    </w:p>
    <w:p w14:paraId="69C3B9F1" w14:textId="77777777" w:rsidR="00FB6EDD" w:rsidRPr="00FB6EDD" w:rsidRDefault="00FB6EDD" w:rsidP="00FB6EDD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inconsequential chatter</w:t>
      </w:r>
    </w:p>
    <w:p w14:paraId="14C13ADB" w14:textId="77777777" w:rsidR="00FB6EDD" w:rsidRPr="00FB6EDD" w:rsidRDefault="00FB6EDD" w:rsidP="00FB6EDD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9" w:tooltip="consequential definition" w:history="1">
        <w:r w:rsidRPr="00FB6EDD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consequential</w:t>
        </w:r>
      </w:hyperlink>
    </w:p>
    <w:p w14:paraId="0C975ACF" w14:textId="77777777" w:rsidR="00A61134" w:rsidRDefault="00A61134" w:rsidP="00A61134"/>
    <w:p w14:paraId="43151D0F" w14:textId="77777777" w:rsidR="007B607F" w:rsidRDefault="007B607F" w:rsidP="007B607F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consequential</w:t>
      </w:r>
    </w:p>
    <w:p w14:paraId="2DC89B8B" w14:textId="7359C000" w:rsidR="007B607F" w:rsidRPr="007B607F" w:rsidRDefault="007B607F" w:rsidP="007B607F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4040189" w14:textId="77777777" w:rsidR="007B607F" w:rsidRDefault="007B607F" w:rsidP="007B607F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/ˌ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kɑːnsɪˈkwenʃl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8BB96AC" w14:textId="77777777" w:rsidR="007B607F" w:rsidRDefault="007B607F" w:rsidP="007B607F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70D19EF6" w14:textId="77777777" w:rsidR="007B607F" w:rsidRPr="007B607F" w:rsidRDefault="007B607F" w:rsidP="007B607F">
      <w:pPr>
        <w:pStyle w:val="sense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happening as a result or an effect of something</w:t>
      </w:r>
    </w:p>
    <w:p w14:paraId="3F901D46" w14:textId="5527BEDA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50" w:tooltip="result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resultant</w:t>
        </w:r>
      </w:hyperlink>
    </w:p>
    <w:p w14:paraId="16BFE9A3" w14:textId="77777777" w:rsidR="007B607F" w:rsidRDefault="007B607F" w:rsidP="007B607F">
      <w:pPr>
        <w:pStyle w:val="sense"/>
        <w:numPr>
          <w:ilvl w:val="1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retirement and the consequential reduction in income</w:t>
      </w:r>
    </w:p>
    <w:p w14:paraId="5B72D892" w14:textId="77777777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 </w:t>
      </w:r>
      <w:hyperlink r:id="rId51" w:tooltip="Topic change-cause-and-effec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Change, cause and effect</w:t>
        </w:r>
        <w:r>
          <w:rPr>
            <w:rStyle w:val="topiccefr"/>
            <w:rFonts w:ascii="inherit" w:eastAsiaTheme="majorEastAsia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63C2D24A" w14:textId="77777777" w:rsidR="007B607F" w:rsidRDefault="007B607F" w:rsidP="007B607F">
      <w:pPr>
        <w:pStyle w:val="sense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important; that will have important results</w:t>
      </w:r>
    </w:p>
    <w:p w14:paraId="440A4D74" w14:textId="77777777" w:rsidR="007B607F" w:rsidRDefault="007B607F" w:rsidP="007B607F">
      <w:pPr>
        <w:pStyle w:val="sense"/>
        <w:numPr>
          <w:ilvl w:val="1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The report discusses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number of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consequential matters that are yet to be decided.</w:t>
      </w:r>
    </w:p>
    <w:p w14:paraId="5A4A3C8C" w14:textId="77777777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OPPOSITE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52" w:tooltip="inconsequential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inconsequential</w:t>
        </w:r>
      </w:hyperlink>
    </w:p>
    <w:p w14:paraId="25836BCD" w14:textId="77777777" w:rsidR="00A61134" w:rsidRDefault="00A61134" w:rsidP="00A61134"/>
    <w:p w14:paraId="3DCB5E94" w14:textId="34CC478B" w:rsidR="00A61134" w:rsidRDefault="00A61134" w:rsidP="00A61134"/>
    <w:p w14:paraId="6FF3D852" w14:textId="77777777" w:rsidR="00D16CC9" w:rsidRPr="00D16CC9" w:rsidRDefault="00D16CC9" w:rsidP="00D16CC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6CC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parallelism</w:t>
      </w:r>
    </w:p>
    <w:p w14:paraId="78BEB074" w14:textId="77777777" w:rsidR="00D16CC9" w:rsidRPr="00D16CC9" w:rsidRDefault="00D16CC9" w:rsidP="00D16C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16CC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6CC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70576FDF" w14:textId="46B79054" w:rsidR="00D16CC9" w:rsidRPr="00D16CC9" w:rsidRDefault="00D16CC9" w:rsidP="00D16CC9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6CC9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56BBED0" w14:textId="77777777" w:rsidR="00D16CC9" w:rsidRPr="00D16CC9" w:rsidRDefault="00D16CC9" w:rsidP="00D16CC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pærəlelɪzəm</w:t>
      </w:r>
      <w:proofErr w:type="spellEnd"/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18414B1" w14:textId="77777777" w:rsidR="00D16CC9" w:rsidRPr="00D16CC9" w:rsidRDefault="00D16CC9" w:rsidP="00D16C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countable]</w:t>
      </w:r>
      <w:r w:rsidRPr="00D16CC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6CC9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(formal)</w:t>
      </w:r>
    </w:p>
    <w:p w14:paraId="731AB00D" w14:textId="77777777" w:rsidR="00D16CC9" w:rsidRPr="00D16CC9" w:rsidRDefault="00D16CC9" w:rsidP="00D16CC9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6CC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being similar; a similar feature</w:t>
      </w:r>
    </w:p>
    <w:p w14:paraId="61E0D656" w14:textId="77777777" w:rsidR="00D16CC9" w:rsidRPr="00D16CC9" w:rsidRDefault="00D16CC9" w:rsidP="00D16CC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think he exaggerates the parallelism between the two cases.</w:t>
      </w:r>
    </w:p>
    <w:p w14:paraId="1BE162DC" w14:textId="309A50B7" w:rsidR="007B607F" w:rsidRDefault="007B607F" w:rsidP="00A61134"/>
    <w:p w14:paraId="2B173833" w14:textId="77777777" w:rsidR="007B607F" w:rsidRDefault="007B607F" w:rsidP="00A61134"/>
    <w:p w14:paraId="3DF83C11" w14:textId="77777777" w:rsidR="00A61134" w:rsidRDefault="00A61134" w:rsidP="00A61134"/>
    <w:p w14:paraId="77252C04" w14:textId="77777777" w:rsidR="00A61134" w:rsidRDefault="00A61134" w:rsidP="00A61134"/>
    <w:p w14:paraId="68169F78" w14:textId="77777777" w:rsidR="00A61134" w:rsidRDefault="00A61134" w:rsidP="00A61134"/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0E97"/>
    <w:multiLevelType w:val="multilevel"/>
    <w:tmpl w:val="CB0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91D"/>
    <w:multiLevelType w:val="multilevel"/>
    <w:tmpl w:val="D99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4036"/>
    <w:multiLevelType w:val="multilevel"/>
    <w:tmpl w:val="16E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69F"/>
    <w:multiLevelType w:val="multilevel"/>
    <w:tmpl w:val="D288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C3C5F"/>
    <w:multiLevelType w:val="multilevel"/>
    <w:tmpl w:val="B07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50C6A"/>
    <w:multiLevelType w:val="multilevel"/>
    <w:tmpl w:val="F2E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371A8"/>
    <w:multiLevelType w:val="multilevel"/>
    <w:tmpl w:val="1250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C2B6F"/>
    <w:multiLevelType w:val="multilevel"/>
    <w:tmpl w:val="E47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942C1"/>
    <w:multiLevelType w:val="multilevel"/>
    <w:tmpl w:val="2A9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D784F"/>
    <w:multiLevelType w:val="multilevel"/>
    <w:tmpl w:val="9BA8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E563C"/>
    <w:multiLevelType w:val="multilevel"/>
    <w:tmpl w:val="ECD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2875F9"/>
    <w:multiLevelType w:val="multilevel"/>
    <w:tmpl w:val="5B5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860E55"/>
    <w:multiLevelType w:val="multilevel"/>
    <w:tmpl w:val="1E2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A918F7"/>
    <w:multiLevelType w:val="multilevel"/>
    <w:tmpl w:val="D9C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47BC6"/>
    <w:multiLevelType w:val="multilevel"/>
    <w:tmpl w:val="6B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057A8A"/>
    <w:multiLevelType w:val="multilevel"/>
    <w:tmpl w:val="A20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A1CD7"/>
    <w:multiLevelType w:val="multilevel"/>
    <w:tmpl w:val="1B5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37FD7"/>
    <w:multiLevelType w:val="multilevel"/>
    <w:tmpl w:val="5AB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A15AA4"/>
    <w:multiLevelType w:val="multilevel"/>
    <w:tmpl w:val="13C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AF0FE7"/>
    <w:multiLevelType w:val="multilevel"/>
    <w:tmpl w:val="ADC2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A515DE"/>
    <w:multiLevelType w:val="multilevel"/>
    <w:tmpl w:val="5AAA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6C75B9"/>
    <w:multiLevelType w:val="multilevel"/>
    <w:tmpl w:val="0EE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F45273"/>
    <w:multiLevelType w:val="multilevel"/>
    <w:tmpl w:val="88CE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7A6B44"/>
    <w:multiLevelType w:val="multilevel"/>
    <w:tmpl w:val="C0A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99723C"/>
    <w:multiLevelType w:val="multilevel"/>
    <w:tmpl w:val="87D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9200D3"/>
    <w:multiLevelType w:val="multilevel"/>
    <w:tmpl w:val="946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24A9E"/>
    <w:multiLevelType w:val="multilevel"/>
    <w:tmpl w:val="9134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8"/>
  </w:num>
  <w:num w:numId="3">
    <w:abstractNumId w:val="11"/>
  </w:num>
  <w:num w:numId="4">
    <w:abstractNumId w:val="33"/>
  </w:num>
  <w:num w:numId="5">
    <w:abstractNumId w:val="0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26"/>
  </w:num>
  <w:num w:numId="11">
    <w:abstractNumId w:val="4"/>
  </w:num>
  <w:num w:numId="12">
    <w:abstractNumId w:val="2"/>
  </w:num>
  <w:num w:numId="13">
    <w:abstractNumId w:val="20"/>
  </w:num>
  <w:num w:numId="14">
    <w:abstractNumId w:val="7"/>
  </w:num>
  <w:num w:numId="15">
    <w:abstractNumId w:val="13"/>
  </w:num>
  <w:num w:numId="16">
    <w:abstractNumId w:val="1"/>
  </w:num>
  <w:num w:numId="17">
    <w:abstractNumId w:val="30"/>
  </w:num>
  <w:num w:numId="18">
    <w:abstractNumId w:val="19"/>
  </w:num>
  <w:num w:numId="19">
    <w:abstractNumId w:val="18"/>
  </w:num>
  <w:num w:numId="20">
    <w:abstractNumId w:val="23"/>
  </w:num>
  <w:num w:numId="21">
    <w:abstractNumId w:val="22"/>
  </w:num>
  <w:num w:numId="22">
    <w:abstractNumId w:val="8"/>
  </w:num>
  <w:num w:numId="23">
    <w:abstractNumId w:val="12"/>
  </w:num>
  <w:num w:numId="24">
    <w:abstractNumId w:val="17"/>
  </w:num>
  <w:num w:numId="25">
    <w:abstractNumId w:val="21"/>
  </w:num>
  <w:num w:numId="26">
    <w:abstractNumId w:val="24"/>
  </w:num>
  <w:num w:numId="27">
    <w:abstractNumId w:val="29"/>
  </w:num>
  <w:num w:numId="28">
    <w:abstractNumId w:val="14"/>
  </w:num>
  <w:num w:numId="29">
    <w:abstractNumId w:val="32"/>
  </w:num>
  <w:num w:numId="30">
    <w:abstractNumId w:val="16"/>
  </w:num>
  <w:num w:numId="31">
    <w:abstractNumId w:val="27"/>
  </w:num>
  <w:num w:numId="32">
    <w:abstractNumId w:val="10"/>
  </w:num>
  <w:num w:numId="33">
    <w:abstractNumId w:val="3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1716DD"/>
    <w:rsid w:val="001B09C1"/>
    <w:rsid w:val="00201494"/>
    <w:rsid w:val="00256EDC"/>
    <w:rsid w:val="002B2346"/>
    <w:rsid w:val="002C6686"/>
    <w:rsid w:val="0039399A"/>
    <w:rsid w:val="003B5C4F"/>
    <w:rsid w:val="004315F5"/>
    <w:rsid w:val="004E33C8"/>
    <w:rsid w:val="005F62F1"/>
    <w:rsid w:val="00620C97"/>
    <w:rsid w:val="00686373"/>
    <w:rsid w:val="007011B2"/>
    <w:rsid w:val="007349CA"/>
    <w:rsid w:val="00764A57"/>
    <w:rsid w:val="00764BE2"/>
    <w:rsid w:val="007737A0"/>
    <w:rsid w:val="007A5E8C"/>
    <w:rsid w:val="007B47C9"/>
    <w:rsid w:val="007B607F"/>
    <w:rsid w:val="007E2B24"/>
    <w:rsid w:val="008620E1"/>
    <w:rsid w:val="008A7551"/>
    <w:rsid w:val="00A61134"/>
    <w:rsid w:val="00B1508A"/>
    <w:rsid w:val="00BB42C4"/>
    <w:rsid w:val="00C0253F"/>
    <w:rsid w:val="00CA5351"/>
    <w:rsid w:val="00D16CC9"/>
    <w:rsid w:val="00D178B6"/>
    <w:rsid w:val="00D40E41"/>
    <w:rsid w:val="00D61C37"/>
    <w:rsid w:val="00D93FE6"/>
    <w:rsid w:val="00DB7D99"/>
    <w:rsid w:val="00DF0035"/>
    <w:rsid w:val="00E0431B"/>
    <w:rsid w:val="00E3736F"/>
    <w:rsid w:val="00E531F2"/>
    <w:rsid w:val="00ED7EAA"/>
    <w:rsid w:val="00EE24AA"/>
    <w:rsid w:val="00F11D95"/>
    <w:rsid w:val="00F13D9C"/>
    <w:rsid w:val="00F448F7"/>
    <w:rsid w:val="00F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1134"/>
  </w:style>
  <w:style w:type="character" w:customStyle="1" w:styleId="DateChar">
    <w:name w:val="Date Char"/>
    <w:basedOn w:val="DefaultParagraphFont"/>
    <w:link w:val="Date"/>
    <w:uiPriority w:val="99"/>
    <w:semiHidden/>
    <w:rsid w:val="00A61134"/>
  </w:style>
  <w:style w:type="character" w:customStyle="1" w:styleId="Heading1Char">
    <w:name w:val="Heading 1 Char"/>
    <w:basedOn w:val="DefaultParagraphFont"/>
    <w:link w:val="Heading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A61134"/>
  </w:style>
  <w:style w:type="character" w:customStyle="1" w:styleId="phonetics">
    <w:name w:val="phonetics"/>
    <w:basedOn w:val="DefaultParagraphFont"/>
    <w:rsid w:val="00A61134"/>
  </w:style>
  <w:style w:type="character" w:customStyle="1" w:styleId="phon">
    <w:name w:val="phon"/>
    <w:basedOn w:val="DefaultParagraphFont"/>
    <w:rsid w:val="00A61134"/>
  </w:style>
  <w:style w:type="paragraph" w:customStyle="1" w:styleId="sense">
    <w:name w:val="sense"/>
    <w:basedOn w:val="Normal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DefaultParagraphFont"/>
    <w:rsid w:val="00A61134"/>
  </w:style>
  <w:style w:type="character" w:customStyle="1" w:styleId="sensetop">
    <w:name w:val="sensetop"/>
    <w:basedOn w:val="DefaultParagraphFont"/>
    <w:rsid w:val="00A61134"/>
  </w:style>
  <w:style w:type="character" w:customStyle="1" w:styleId="v-g">
    <w:name w:val="v-g"/>
    <w:basedOn w:val="DefaultParagraphFont"/>
    <w:rsid w:val="00A61134"/>
  </w:style>
  <w:style w:type="character" w:customStyle="1" w:styleId="labels">
    <w:name w:val="labels"/>
    <w:basedOn w:val="DefaultParagraphFont"/>
    <w:rsid w:val="00A61134"/>
  </w:style>
  <w:style w:type="character" w:customStyle="1" w:styleId="v">
    <w:name w:val="v"/>
    <w:basedOn w:val="DefaultParagraphFont"/>
    <w:rsid w:val="00A61134"/>
  </w:style>
  <w:style w:type="character" w:customStyle="1" w:styleId="grammar">
    <w:name w:val="grammar"/>
    <w:basedOn w:val="DefaultParagraphFont"/>
    <w:rsid w:val="00A61134"/>
  </w:style>
  <w:style w:type="character" w:customStyle="1" w:styleId="def">
    <w:name w:val="def"/>
    <w:basedOn w:val="DefaultParagraphFont"/>
    <w:rsid w:val="00A61134"/>
  </w:style>
  <w:style w:type="character" w:customStyle="1" w:styleId="x">
    <w:name w:val="x"/>
    <w:basedOn w:val="DefaultParagraphFont"/>
    <w:rsid w:val="00A61134"/>
  </w:style>
  <w:style w:type="character" w:customStyle="1" w:styleId="cf">
    <w:name w:val="cf"/>
    <w:basedOn w:val="DefaultParagraphFont"/>
    <w:rsid w:val="00A61134"/>
  </w:style>
  <w:style w:type="character" w:customStyle="1" w:styleId="boxtitle">
    <w:name w:val="box_title"/>
    <w:basedOn w:val="DefaultParagraphFont"/>
    <w:rsid w:val="003B5C4F"/>
  </w:style>
  <w:style w:type="paragraph" w:styleId="NormalWeb">
    <w:name w:val="Normal (Web)"/>
    <w:basedOn w:val="Normal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C4F"/>
    <w:rPr>
      <w:b/>
      <w:bCs/>
    </w:rPr>
  </w:style>
  <w:style w:type="paragraph" w:styleId="ListParagraph">
    <w:name w:val="List Paragraph"/>
    <w:basedOn w:val="Normal"/>
    <w:uiPriority w:val="34"/>
    <w:qFormat/>
    <w:rsid w:val="003B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DefaultParagraphFont"/>
    <w:rsid w:val="00C0253F"/>
  </w:style>
  <w:style w:type="character" w:customStyle="1" w:styleId="prefix">
    <w:name w:val="prefix"/>
    <w:basedOn w:val="DefaultParagraphFont"/>
    <w:rsid w:val="00C0253F"/>
  </w:style>
  <w:style w:type="character" w:customStyle="1" w:styleId="xh">
    <w:name w:val="xh"/>
    <w:basedOn w:val="DefaultParagraphFont"/>
    <w:rsid w:val="00C0253F"/>
  </w:style>
  <w:style w:type="character" w:customStyle="1" w:styleId="cl">
    <w:name w:val="cl"/>
    <w:basedOn w:val="DefaultParagraphFont"/>
    <w:rsid w:val="00C0253F"/>
  </w:style>
  <w:style w:type="character" w:customStyle="1" w:styleId="gloss">
    <w:name w:val="gloss"/>
    <w:basedOn w:val="DefaultParagraphFont"/>
    <w:rsid w:val="00C0253F"/>
  </w:style>
  <w:style w:type="character" w:customStyle="1" w:styleId="ox3ksyma1">
    <w:name w:val="ox3ksym_a1"/>
    <w:basedOn w:val="DefaultParagraphFont"/>
    <w:rsid w:val="00C0253F"/>
  </w:style>
  <w:style w:type="character" w:customStyle="1" w:styleId="inflectedform">
    <w:name w:val="inflected_form"/>
    <w:basedOn w:val="DefaultParagraphFont"/>
    <w:rsid w:val="00C0253F"/>
  </w:style>
  <w:style w:type="character" w:styleId="Hyperlink">
    <w:name w:val="Hyperlink"/>
    <w:basedOn w:val="DefaultParagraphFont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DefaultParagraphFont"/>
    <w:rsid w:val="00D61C37"/>
  </w:style>
  <w:style w:type="character" w:customStyle="1" w:styleId="hw">
    <w:name w:val="hw"/>
    <w:basedOn w:val="DefaultParagraphFont"/>
    <w:rsid w:val="00E3736F"/>
  </w:style>
  <w:style w:type="character" w:customStyle="1" w:styleId="lml--5">
    <w:name w:val="lml--5"/>
    <w:basedOn w:val="DefaultParagraphFont"/>
    <w:rsid w:val="00E3736F"/>
  </w:style>
  <w:style w:type="character" w:customStyle="1" w:styleId="ddivide">
    <w:name w:val="ddivide"/>
    <w:basedOn w:val="DefaultParagraphFont"/>
    <w:rsid w:val="00E3736F"/>
  </w:style>
  <w:style w:type="character" w:customStyle="1" w:styleId="domain">
    <w:name w:val="domain"/>
    <w:basedOn w:val="DefaultParagraphFont"/>
    <w:rsid w:val="00E3736F"/>
  </w:style>
  <w:style w:type="character" w:customStyle="1" w:styleId="usage">
    <w:name w:val="usage"/>
    <w:basedOn w:val="DefaultParagraphFont"/>
    <w:rsid w:val="00E3736F"/>
  </w:style>
  <w:style w:type="character" w:customStyle="1" w:styleId="region">
    <w:name w:val="region"/>
    <w:basedOn w:val="DefaultParagraphFont"/>
    <w:rsid w:val="00E3736F"/>
  </w:style>
  <w:style w:type="character" w:customStyle="1" w:styleId="daud">
    <w:name w:val="daud"/>
    <w:basedOn w:val="DefaultParagraphFont"/>
    <w:rsid w:val="00E3736F"/>
  </w:style>
  <w:style w:type="character" w:customStyle="1" w:styleId="pron">
    <w:name w:val="pron"/>
    <w:basedOn w:val="DefaultParagraphFont"/>
    <w:rsid w:val="00E3736F"/>
  </w:style>
  <w:style w:type="character" w:customStyle="1" w:styleId="ipa">
    <w:name w:val="ipa"/>
    <w:basedOn w:val="DefaultParagraphFont"/>
    <w:rsid w:val="00E3736F"/>
  </w:style>
  <w:style w:type="character" w:customStyle="1" w:styleId="eg">
    <w:name w:val="eg"/>
    <w:basedOn w:val="DefaultParagraphFont"/>
    <w:rsid w:val="00E3736F"/>
  </w:style>
  <w:style w:type="character" w:customStyle="1" w:styleId="pv">
    <w:name w:val="pv"/>
    <w:basedOn w:val="DefaultParagraphFont"/>
    <w:rsid w:val="00DB7D99"/>
  </w:style>
  <w:style w:type="character" w:customStyle="1" w:styleId="ox3ksyma2">
    <w:name w:val="ox3ksym_a2"/>
    <w:basedOn w:val="DefaultParagraphFont"/>
    <w:rsid w:val="004315F5"/>
  </w:style>
  <w:style w:type="character" w:customStyle="1" w:styleId="gram">
    <w:name w:val="gram"/>
    <w:basedOn w:val="DefaultParagraphFont"/>
    <w:rsid w:val="00620C97"/>
  </w:style>
  <w:style w:type="character" w:customStyle="1" w:styleId="gc">
    <w:name w:val="gc"/>
    <w:basedOn w:val="DefaultParagraphFont"/>
    <w:rsid w:val="00620C97"/>
  </w:style>
  <w:style w:type="character" w:customStyle="1" w:styleId="sp">
    <w:name w:val="sp"/>
    <w:basedOn w:val="DefaultParagraphFont"/>
    <w:rsid w:val="00620C97"/>
  </w:style>
  <w:style w:type="character" w:customStyle="1" w:styleId="sep">
    <w:name w:val="sep"/>
    <w:basedOn w:val="DefaultParagraphFont"/>
    <w:rsid w:val="00620C97"/>
  </w:style>
  <w:style w:type="character" w:customStyle="1" w:styleId="pvarr">
    <w:name w:val="pvarr"/>
    <w:basedOn w:val="DefaultParagraphFont"/>
    <w:rsid w:val="007737A0"/>
  </w:style>
  <w:style w:type="character" w:customStyle="1" w:styleId="ndv">
    <w:name w:val="ndv"/>
    <w:basedOn w:val="DefaultParagraphFont"/>
    <w:rsid w:val="001716DD"/>
  </w:style>
  <w:style w:type="character" w:customStyle="1" w:styleId="topic-g">
    <w:name w:val="topic-g"/>
    <w:basedOn w:val="DefaultParagraphFont"/>
    <w:rsid w:val="001716DD"/>
  </w:style>
  <w:style w:type="character" w:customStyle="1" w:styleId="topicname">
    <w:name w:val="topic_name"/>
    <w:basedOn w:val="DefaultParagraphFont"/>
    <w:rsid w:val="001716DD"/>
  </w:style>
  <w:style w:type="character" w:customStyle="1" w:styleId="topiccefr">
    <w:name w:val="topic_cefr"/>
    <w:basedOn w:val="DefaultParagraphFont"/>
    <w:rsid w:val="001716DD"/>
  </w:style>
  <w:style w:type="character" w:customStyle="1" w:styleId="opalsymbol">
    <w:name w:val="opal_symbol"/>
    <w:basedOn w:val="DefaultParagraphFont"/>
    <w:rsid w:val="00D178B6"/>
  </w:style>
  <w:style w:type="character" w:customStyle="1" w:styleId="jumplinks">
    <w:name w:val="jumplinks"/>
    <w:basedOn w:val="DefaultParagraphFont"/>
    <w:rsid w:val="00ED7EAA"/>
  </w:style>
  <w:style w:type="character" w:customStyle="1" w:styleId="jumplink">
    <w:name w:val="jumplink"/>
    <w:basedOn w:val="DefaultParagraphFont"/>
    <w:rsid w:val="00ED7EAA"/>
  </w:style>
  <w:style w:type="character" w:customStyle="1" w:styleId="dh">
    <w:name w:val="dh"/>
    <w:basedOn w:val="DefaultParagraphFont"/>
    <w:rsid w:val="00ED7EAA"/>
  </w:style>
  <w:style w:type="character" w:customStyle="1" w:styleId="ox3ksymb1">
    <w:name w:val="ox3ksym_b1"/>
    <w:basedOn w:val="DefaultParagraphFont"/>
    <w:rsid w:val="008A7551"/>
  </w:style>
  <w:style w:type="character" w:customStyle="1" w:styleId="ox3ksymb2">
    <w:name w:val="ox3ksym_b2"/>
    <w:basedOn w:val="DefaultParagraphFont"/>
    <w:rsid w:val="008A7551"/>
  </w:style>
  <w:style w:type="character" w:customStyle="1" w:styleId="use">
    <w:name w:val="use"/>
    <w:basedOn w:val="DefaultParagraphFont"/>
    <w:rsid w:val="0025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66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8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742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9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3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45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00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5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8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43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8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13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25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0427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9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9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2009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27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3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6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630622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537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98545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30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974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32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470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560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5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5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0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813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7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7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73569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2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4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47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3865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1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1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477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83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12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51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6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374766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9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13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77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38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21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89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0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2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894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70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7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8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0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39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66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75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08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5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5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128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96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1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4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27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98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02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53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1143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92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hyperlink" Target="https://www.oxfordlearnersdictionaries.com/definition/english/restrain" TargetMode="External"/><Relationship Id="rId26" Type="http://schemas.openxmlformats.org/officeDocument/2006/relationships/hyperlink" Target="https://www.oxfordlearnersdictionaries.com/definition/english/justifiable" TargetMode="External"/><Relationship Id="rId39" Type="http://schemas.openxmlformats.org/officeDocument/2006/relationships/hyperlink" Target="https://www.oxfordlearnersdictionaries.com/definition/english/scour" TargetMode="External"/><Relationship Id="rId21" Type="http://schemas.openxmlformats.org/officeDocument/2006/relationships/hyperlink" Target="https://dictionary.cambridge.org/us/dictionary/english/multiply" TargetMode="External"/><Relationship Id="rId34" Type="http://schemas.openxmlformats.org/officeDocument/2006/relationships/hyperlink" Target="https://www.oxfordlearnersdictionaries.com/wordlists/oxford3000-5000?dataset=english&amp;list=ox3000&amp;level=a2" TargetMode="External"/><Relationship Id="rId42" Type="http://schemas.openxmlformats.org/officeDocument/2006/relationships/hyperlink" Target="https://www.oxfordlearnersdictionaries.com/wordlists/oxford3000-5000?dataset=english&amp;list=ox3000&amp;level=a1" TargetMode="External"/><Relationship Id="rId47" Type="http://schemas.openxmlformats.org/officeDocument/2006/relationships/hyperlink" Target="https://www.oxfordlearnersdictionaries.com/definition/english/make-out" TargetMode="External"/><Relationship Id="rId50" Type="http://schemas.openxmlformats.org/officeDocument/2006/relationships/hyperlink" Target="https://www.oxfordlearnersdictionaries.com/definition/english/resultant" TargetMode="Externa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29" Type="http://schemas.openxmlformats.org/officeDocument/2006/relationships/hyperlink" Target="https://www.oxfordlearnersdictionaries.com/definition/english/illegitimate" TargetMode="External"/><Relationship Id="rId11" Type="http://schemas.openxmlformats.org/officeDocument/2006/relationships/hyperlink" Target="https://dictionary.cambridge.org/us/dictionary/english/working" TargetMode="External"/><Relationship Id="rId24" Type="http://schemas.openxmlformats.org/officeDocument/2006/relationships/hyperlink" Target="https://www.oxfordlearnersdictionaries.com/wordlists/oxford3000-5000?dataset=english&amp;list=ox5000&amp;level=c1" TargetMode="External"/><Relationship Id="rId32" Type="http://schemas.openxmlformats.org/officeDocument/2006/relationships/hyperlink" Target="https://www.oxfordlearnersdictionaries.com/topic/the-environment?level=c2" TargetMode="External"/><Relationship Id="rId37" Type="http://schemas.openxmlformats.org/officeDocument/2006/relationships/hyperlink" Target="https://www.oxfordlearnersdictionaries.com/definition/english/unproblematic" TargetMode="External"/><Relationship Id="rId40" Type="http://schemas.openxmlformats.org/officeDocument/2006/relationships/hyperlink" Target="https://www.oxfordlearnersdictionaries.com/definition/english/twist_1" TargetMode="External"/><Relationship Id="rId45" Type="http://schemas.openxmlformats.org/officeDocument/2006/relationships/hyperlink" Target="https://www.oxfordlearnersdictionaries.com/wordlists/oxford3000-5000?dataset=english&amp;list=ox3000&amp;level=b2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0" Type="http://schemas.openxmlformats.org/officeDocument/2006/relationships/hyperlink" Target="https://dictionary.cambridge.org/us/dictionary/english/technology" TargetMode="External"/><Relationship Id="rId19" Type="http://schemas.openxmlformats.org/officeDocument/2006/relationships/hyperlink" Target="https://dictionary.cambridge.org/us/help/codes.html" TargetMode="External"/><Relationship Id="rId31" Type="http://schemas.openxmlformats.org/officeDocument/2006/relationships/hyperlink" Target="https://www.oxfordlearnersdictionaries.com/definition/english/radioactive" TargetMode="External"/><Relationship Id="rId44" Type="http://schemas.openxmlformats.org/officeDocument/2006/relationships/hyperlink" Target="https://www.oxfordlearnersdictionaries.com/wordlists/oxford3000-5000?dataset=english&amp;list=ox3000&amp;level=b1" TargetMode="External"/><Relationship Id="rId52" Type="http://schemas.openxmlformats.org/officeDocument/2006/relationships/hyperlink" Target="https://www.oxfordlearnersdictionaries.com/definition/english/inconsequent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Relationship Id="rId22" Type="http://schemas.openxmlformats.org/officeDocument/2006/relationships/hyperlink" Target="https://dictionary.cambridge.org/us/dictionary/english/number" TargetMode="External"/><Relationship Id="rId27" Type="http://schemas.openxmlformats.org/officeDocument/2006/relationships/hyperlink" Target="https://www.oxfordlearnersdictionaries.com/wordlists/oxford3000-5000?dataset=english&amp;list=ox5000&amp;level=c1" TargetMode="External"/><Relationship Id="rId30" Type="http://schemas.openxmlformats.org/officeDocument/2006/relationships/hyperlink" Target="https://www.oxfordlearnersdictionaries.com/definition/english/set-aside_2" TargetMode="External"/><Relationship Id="rId35" Type="http://schemas.openxmlformats.org/officeDocument/2006/relationships/hyperlink" Target="https://www.oxfordlearnersdictionaries.com/wordlists/oxford3000-5000?dataset=english&amp;list=ox5000&amp;level=c1" TargetMode="External"/><Relationship Id="rId43" Type="http://schemas.openxmlformats.org/officeDocument/2006/relationships/hyperlink" Target="https://www.oxfordlearnersdictionaries.com/wordlists/opal?dataset=english&amp;list=opal_spoken&amp;level=sublist_4" TargetMode="External"/><Relationship Id="rId48" Type="http://schemas.openxmlformats.org/officeDocument/2006/relationships/hyperlink" Target="https://www.oxfordlearnersdictionaries.com/definition/english/trivial" TargetMode="External"/><Relationship Id="rId8" Type="http://schemas.openxmlformats.org/officeDocument/2006/relationships/hyperlink" Target="https://www.oxfordlearnersdictionaries.com/wordlists/oxford3000-5000?dataset=english&amp;list=ox5000&amp;level=c1" TargetMode="External"/><Relationship Id="rId51" Type="http://schemas.openxmlformats.org/officeDocument/2006/relationships/hyperlink" Target="https://www.oxfordlearnersdictionaries.com/topic/change-cause-and-effect?level=c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hyperlink" Target="https://www.oxfordlearnersdictionaries.com/definition/english/unknown_1" TargetMode="External"/><Relationship Id="rId25" Type="http://schemas.openxmlformats.org/officeDocument/2006/relationships/hyperlink" Target="https://www.oxfordlearnersdictionaries.com/definition/english/valid" TargetMode="External"/><Relationship Id="rId33" Type="http://schemas.openxmlformats.org/officeDocument/2006/relationships/hyperlink" Target="https://www.oxfordlearnersdictionaries.com/definition/english/irrelevant" TargetMode="External"/><Relationship Id="rId38" Type="http://schemas.openxmlformats.org/officeDocument/2006/relationships/hyperlink" Target="https://www.oxfordlearnersdictionaries.com/definition/english/comb_2" TargetMode="External"/><Relationship Id="rId46" Type="http://schemas.openxmlformats.org/officeDocument/2006/relationships/hyperlink" Target="https://www.oxfordlearnersdictionaries.com/definition/english/detect" TargetMode="External"/><Relationship Id="rId20" Type="http://schemas.openxmlformats.org/officeDocument/2006/relationships/hyperlink" Target="https://dictionary.cambridge.org/us/dictionary/english/number" TargetMode="External"/><Relationship Id="rId41" Type="http://schemas.openxmlformats.org/officeDocument/2006/relationships/hyperlink" Target="https://www.oxfordlearnersdictionaries.com/definition/english/ruin_1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5" Type="http://schemas.openxmlformats.org/officeDocument/2006/relationships/hyperlink" Target="https://dictionary.cambridge.org/us/dictionary/english/monitor" TargetMode="External"/><Relationship Id="rId23" Type="http://schemas.openxmlformats.org/officeDocument/2006/relationships/hyperlink" Target="https://dictionary.cambridge.org/us/dictionary/english/result" TargetMode="External"/><Relationship Id="rId28" Type="http://schemas.openxmlformats.org/officeDocument/2006/relationships/hyperlink" Target="https://www.oxfordlearnersdictionaries.com/definition/english/legal" TargetMode="External"/><Relationship Id="rId36" Type="http://schemas.openxmlformats.org/officeDocument/2006/relationships/hyperlink" Target="https://www.oxfordlearnersdictionaries.com/wordlists/opal?dataset=english&amp;list=opal_written&amp;level=sublist_10" TargetMode="External"/><Relationship Id="rId49" Type="http://schemas.openxmlformats.org/officeDocument/2006/relationships/hyperlink" Target="https://www.oxfordlearnersdictionaries.com/definition/english/consequen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66</Pages>
  <Words>2776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41</cp:revision>
  <dcterms:created xsi:type="dcterms:W3CDTF">2021-11-16T01:38:00Z</dcterms:created>
  <dcterms:modified xsi:type="dcterms:W3CDTF">2021-11-19T08:17:00Z</dcterms:modified>
</cp:coreProperties>
</file>