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BB77" w14:textId="48F8E90C" w:rsidR="00715C67" w:rsidRDefault="006676E7">
      <w:r w:rsidRPr="006676E7">
        <w:drawing>
          <wp:inline distT="0" distB="0" distL="0" distR="0" wp14:anchorId="10114D4D" wp14:editId="352BDDAC">
            <wp:extent cx="5943600" cy="2773680"/>
            <wp:effectExtent l="0" t="0" r="0" b="7620"/>
            <wp:docPr id="2026371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11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4D"/>
    <w:rsid w:val="006676E7"/>
    <w:rsid w:val="00715C67"/>
    <w:rsid w:val="00A31103"/>
    <w:rsid w:val="00C0064D"/>
    <w:rsid w:val="00D12A1C"/>
    <w:rsid w:val="00E04B44"/>
    <w:rsid w:val="00F2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0D13"/>
  <w15:chartTrackingRefBased/>
  <w15:docId w15:val="{9AB2D6FD-D851-45B1-BFAC-7D0BF10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</dc:creator>
  <cp:keywords/>
  <dc:description/>
  <cp:lastModifiedBy>Michaela H</cp:lastModifiedBy>
  <cp:revision>3</cp:revision>
  <dcterms:created xsi:type="dcterms:W3CDTF">2024-01-10T21:00:00Z</dcterms:created>
  <dcterms:modified xsi:type="dcterms:W3CDTF">2024-01-10T21:01:00Z</dcterms:modified>
</cp:coreProperties>
</file>