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549"/>
        <w:tblW w:w="7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984"/>
        <w:gridCol w:w="5199"/>
      </w:tblGrid>
      <w:tr w:rsidR="004050B0" w14:paraId="6E1243C3" w14:textId="77777777" w:rsidTr="004050B0">
        <w:trPr>
          <w:trHeight w:val="603"/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7E404C7C" w14:textId="77777777" w:rsidR="004050B0" w:rsidRDefault="004050B0" w:rsidP="004050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03C33021" w14:textId="77777777" w:rsidR="004050B0" w:rsidRDefault="004050B0" w:rsidP="004050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721A17DC" w14:textId="77777777" w:rsidR="004050B0" w:rsidRDefault="004050B0" w:rsidP="004050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</w:tr>
      <w:tr w:rsidR="004050B0" w14:paraId="76CE9F79" w14:textId="77777777" w:rsidTr="004050B0">
        <w:trPr>
          <w:trHeight w:val="50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E7EF5" w14:textId="77777777" w:rsidR="004050B0" w:rsidRDefault="004050B0" w:rsidP="004050B0">
            <w:pPr>
              <w:spacing w:after="0"/>
              <w:jc w:val="center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9653B" w14:textId="77777777" w:rsidR="004050B0" w:rsidRDefault="004050B0" w:rsidP="004050B0">
            <w:pPr>
              <w:spacing w:after="0" w:line="360" w:lineRule="auto"/>
              <w:jc w:val="both"/>
            </w:pPr>
            <w:r>
              <w:t>Konsumen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D5550" w14:textId="77777777" w:rsidR="004050B0" w:rsidRDefault="004050B0" w:rsidP="004050B0">
            <w:pPr>
              <w:spacing w:after="0" w:line="360" w:lineRule="auto"/>
              <w:jc w:val="both"/>
            </w:pPr>
            <w:r>
              <w:t xml:space="preserve">Merupakan Aktor yang melakukan semua fungsionalitas yang ada pada aplikasi </w:t>
            </w:r>
            <w:r>
              <w:rPr>
                <w:rFonts w:cs="Calibri"/>
              </w:rPr>
              <w:t>UMKM MarketPlace Modul Konsumen, seperti registrasi akun, melakukan pemesanan produk dan lain-lain.</w:t>
            </w:r>
          </w:p>
        </w:tc>
      </w:tr>
    </w:tbl>
    <w:p w14:paraId="5F9A1303" w14:textId="786F4A8E" w:rsidR="00921292" w:rsidRDefault="00921292" w:rsidP="004050B0"/>
    <w:p w14:paraId="61BBDE81" w14:textId="34759EBB" w:rsidR="00E80D27" w:rsidRDefault="00E80D27"/>
    <w:p w14:paraId="1F5733CB" w14:textId="6F6AADA3" w:rsidR="00E80D27" w:rsidRDefault="00E80D27"/>
    <w:p w14:paraId="6A943D93" w14:textId="540B17E1" w:rsidR="00E80D27" w:rsidRDefault="00E80D27"/>
    <w:p w14:paraId="489FE6A8" w14:textId="3960A5A8" w:rsidR="00E80D27" w:rsidRDefault="00E80D27"/>
    <w:tbl>
      <w:tblPr>
        <w:tblpPr w:leftFromText="180" w:rightFromText="180" w:vertAnchor="text" w:horzAnchor="margin" w:tblpY="361"/>
        <w:tblW w:w="7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2004"/>
        <w:gridCol w:w="5184"/>
      </w:tblGrid>
      <w:tr w:rsidR="004050B0" w14:paraId="65D083D0" w14:textId="77777777" w:rsidTr="004050B0">
        <w:trPr>
          <w:trHeight w:val="534"/>
          <w:tblHeader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center"/>
            <w:hideMark/>
          </w:tcPr>
          <w:p w14:paraId="7F83F5F0" w14:textId="77777777" w:rsidR="004050B0" w:rsidRDefault="004050B0" w:rsidP="004050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center"/>
            <w:hideMark/>
          </w:tcPr>
          <w:p w14:paraId="047EEA4F" w14:textId="77777777" w:rsidR="004050B0" w:rsidRDefault="004050B0" w:rsidP="004050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Usecase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center"/>
            <w:hideMark/>
          </w:tcPr>
          <w:p w14:paraId="13EF7E64" w14:textId="77777777" w:rsidR="004050B0" w:rsidRDefault="004050B0" w:rsidP="004050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</w:tr>
      <w:tr w:rsidR="004050B0" w14:paraId="6727AFE1" w14:textId="77777777" w:rsidTr="004050B0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B954" w14:textId="77777777" w:rsidR="004050B0" w:rsidRDefault="004050B0" w:rsidP="004050B0">
            <w:pPr>
              <w:spacing w:after="0" w:line="360" w:lineRule="auto"/>
              <w:jc w:val="center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7B2C" w14:textId="77777777" w:rsidR="004050B0" w:rsidRDefault="004050B0" w:rsidP="004050B0">
            <w:pPr>
              <w:spacing w:after="0" w:line="360" w:lineRule="auto"/>
              <w:jc w:val="both"/>
            </w:pPr>
            <w:r>
              <w:t>Registrasi Konsumen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10E8A" w14:textId="77777777" w:rsidR="004050B0" w:rsidRDefault="004050B0" w:rsidP="004050B0">
            <w:pPr>
              <w:spacing w:after="0" w:line="360" w:lineRule="auto"/>
              <w:jc w:val="both"/>
            </w:pPr>
            <w:r>
              <w:rPr>
                <w:rFonts w:asciiTheme="minorHAnsi" w:hAnsiTheme="minorHAnsi" w:cstheme="minorHAnsi"/>
                <w:color w:val="000000" w:themeColor="text1"/>
              </w:rPr>
              <w:t>Usecase untuk menambahkan akun atau data pengguna aplikasi melalui procedure yang berlaku.</w:t>
            </w:r>
          </w:p>
        </w:tc>
      </w:tr>
      <w:tr w:rsidR="004050B0" w14:paraId="0C04872D" w14:textId="77777777" w:rsidTr="004050B0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32C38" w14:textId="77777777" w:rsidR="004050B0" w:rsidRDefault="004050B0" w:rsidP="004050B0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4463F" w14:textId="77777777" w:rsidR="004050B0" w:rsidRDefault="004050B0" w:rsidP="004050B0">
            <w:pPr>
              <w:spacing w:after="0" w:line="360" w:lineRule="auto"/>
              <w:jc w:val="both"/>
            </w:pPr>
            <w:r>
              <w:t>Login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B9ED" w14:textId="77777777" w:rsidR="004050B0" w:rsidRDefault="004050B0" w:rsidP="004050B0">
            <w:pPr>
              <w:spacing w:after="0" w:line="36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Usecase untuk mengautentikasi user sebelum memasuki aplikasi.</w:t>
            </w:r>
          </w:p>
        </w:tc>
      </w:tr>
      <w:tr w:rsidR="004050B0" w14:paraId="0C8ABFB5" w14:textId="77777777" w:rsidTr="004050B0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872A" w14:textId="77777777" w:rsidR="004050B0" w:rsidRDefault="004050B0" w:rsidP="004050B0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82A7A" w14:textId="77777777" w:rsidR="004050B0" w:rsidRDefault="004050B0" w:rsidP="004050B0">
            <w:pPr>
              <w:spacing w:after="0" w:line="360" w:lineRule="auto"/>
              <w:jc w:val="both"/>
            </w:pPr>
            <w:r>
              <w:t>Kelola Profil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26A73" w14:textId="77777777" w:rsidR="004050B0" w:rsidRDefault="004050B0" w:rsidP="004050B0">
            <w:pPr>
              <w:spacing w:after="0" w:line="360" w:lineRule="auto"/>
              <w:jc w:val="both"/>
            </w:pPr>
            <w:r>
              <w:rPr>
                <w:rFonts w:asciiTheme="minorHAnsi" w:hAnsiTheme="minorHAnsi" w:cstheme="minorHAnsi"/>
                <w:color w:val="000000" w:themeColor="text1"/>
              </w:rPr>
              <w:t>Usecase untuk mengelola profile konsumen seperti edit data profil dan reset katasandi.</w:t>
            </w:r>
          </w:p>
        </w:tc>
      </w:tr>
      <w:tr w:rsidR="004050B0" w14:paraId="13F55F83" w14:textId="77777777" w:rsidTr="004050B0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93508" w14:textId="77777777" w:rsidR="004050B0" w:rsidRDefault="004050B0" w:rsidP="004050B0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492D" w14:textId="77777777" w:rsidR="004050B0" w:rsidRDefault="004050B0" w:rsidP="004050B0">
            <w:pPr>
              <w:spacing w:after="0" w:line="360" w:lineRule="auto"/>
              <w:jc w:val="both"/>
            </w:pPr>
            <w:r>
              <w:t>Lihat Produk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11F2" w14:textId="77777777" w:rsidR="004050B0" w:rsidRDefault="004050B0" w:rsidP="004050B0">
            <w:pPr>
              <w:spacing w:after="0" w:line="360" w:lineRule="auto"/>
              <w:jc w:val="both"/>
            </w:pPr>
            <w:r>
              <w:rPr>
                <w:rFonts w:asciiTheme="minorHAnsi" w:hAnsiTheme="minorHAnsi" w:cstheme="minorHAnsi"/>
                <w:color w:val="000000" w:themeColor="text1"/>
              </w:rPr>
              <w:t>Usecase yang menampilkan informasi list semua produk UMKM yang dijual di UMKM Marketplace</w:t>
            </w:r>
          </w:p>
        </w:tc>
      </w:tr>
      <w:tr w:rsidR="004050B0" w14:paraId="1953068E" w14:textId="77777777" w:rsidTr="004050B0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DDBF6" w14:textId="77777777" w:rsidR="004050B0" w:rsidRDefault="004050B0" w:rsidP="004050B0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C4F1F" w14:textId="77777777" w:rsidR="004050B0" w:rsidRDefault="004050B0" w:rsidP="004050B0">
            <w:pPr>
              <w:spacing w:after="0" w:line="360" w:lineRule="auto"/>
              <w:jc w:val="both"/>
            </w:pPr>
            <w:r>
              <w:t>Kelola keranjang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4418A" w14:textId="77777777" w:rsidR="004050B0" w:rsidRDefault="004050B0" w:rsidP="004050B0">
            <w:pPr>
              <w:spacing w:after="0" w:line="36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Usecase untuk mengelola keranjang konsumen seperti tambah, hapus, update item keranjang.</w:t>
            </w:r>
          </w:p>
        </w:tc>
      </w:tr>
      <w:tr w:rsidR="004050B0" w14:paraId="31A01D2C" w14:textId="77777777" w:rsidTr="004050B0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F2AA3" w14:textId="77777777" w:rsidR="004050B0" w:rsidRDefault="004050B0" w:rsidP="004050B0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379C5" w14:textId="77777777" w:rsidR="004050B0" w:rsidRDefault="004050B0" w:rsidP="004050B0">
            <w:pPr>
              <w:spacing w:after="0" w:line="360" w:lineRule="auto"/>
              <w:jc w:val="both"/>
            </w:pPr>
            <w:r>
              <w:t>Pilih Produk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4A24" w14:textId="77777777" w:rsidR="004050B0" w:rsidRDefault="004050B0" w:rsidP="004050B0">
            <w:pPr>
              <w:spacing w:after="0" w:line="36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Usecase untuk melakukan pemesanan atau melakukan transaksi terhadap produk yang dipilih.</w:t>
            </w:r>
          </w:p>
        </w:tc>
      </w:tr>
      <w:tr w:rsidR="004050B0" w14:paraId="60C3AB1A" w14:textId="77777777" w:rsidTr="004050B0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BEF82" w14:textId="77777777" w:rsidR="004050B0" w:rsidRDefault="004050B0" w:rsidP="004050B0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035DB" w14:textId="77777777" w:rsidR="004050B0" w:rsidRDefault="004050B0" w:rsidP="004050B0">
            <w:pPr>
              <w:spacing w:after="0" w:line="360" w:lineRule="auto"/>
              <w:jc w:val="both"/>
            </w:pPr>
            <w:r>
              <w:t>Kelola pengiriman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CE0D" w14:textId="10EEEAA2" w:rsidR="004050B0" w:rsidRDefault="004050B0" w:rsidP="004050B0">
            <w:pPr>
              <w:spacing w:after="0" w:line="360" w:lineRule="auto"/>
              <w:jc w:val="both"/>
            </w:pPr>
            <w:r>
              <w:t>Usecase untuk mengelola jenis</w:t>
            </w:r>
            <w:r w:rsidR="00440480">
              <w:t xml:space="preserve"> </w:t>
            </w:r>
            <w:r>
              <w:t xml:space="preserve"> pengiriman yang akan digunakan oleh user</w:t>
            </w:r>
            <w:r w:rsidR="00440480">
              <w:t xml:space="preserve"> seperti memilih jasa pengiriman</w:t>
            </w:r>
            <w:bookmarkStart w:id="0" w:name="_GoBack"/>
            <w:bookmarkEnd w:id="0"/>
          </w:p>
        </w:tc>
      </w:tr>
      <w:tr w:rsidR="004050B0" w14:paraId="6413DE79" w14:textId="77777777" w:rsidTr="004050B0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7F13E" w14:textId="77777777" w:rsidR="004050B0" w:rsidRDefault="004050B0" w:rsidP="004050B0">
            <w:pPr>
              <w:spacing w:after="0" w:line="360" w:lineRule="auto"/>
              <w:jc w:val="center"/>
            </w:pPr>
            <w:r>
              <w:t>8.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EA778" w14:textId="77777777" w:rsidR="004050B0" w:rsidRDefault="004050B0" w:rsidP="004050B0">
            <w:pPr>
              <w:spacing w:after="0" w:line="360" w:lineRule="auto"/>
              <w:jc w:val="both"/>
            </w:pPr>
            <w:r>
              <w:t>Pembayaran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9F87" w14:textId="77777777" w:rsidR="004050B0" w:rsidRDefault="004050B0" w:rsidP="004050B0">
            <w:pPr>
              <w:spacing w:after="0" w:line="360" w:lineRule="auto"/>
              <w:jc w:val="both"/>
            </w:pPr>
            <w:r>
              <w:rPr>
                <w:rFonts w:asciiTheme="minorHAnsi" w:hAnsiTheme="minorHAnsi" w:cstheme="minorHAnsi"/>
                <w:color w:val="000000" w:themeColor="text1"/>
              </w:rPr>
              <w:t>Usecase untuk pemilihan metode pembayaran dan deskripsi pembayaran pesanan.</w:t>
            </w:r>
          </w:p>
        </w:tc>
      </w:tr>
      <w:tr w:rsidR="004050B0" w14:paraId="34ED84AE" w14:textId="77777777" w:rsidTr="004050B0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ABF64" w14:textId="77777777" w:rsidR="004050B0" w:rsidRDefault="004050B0" w:rsidP="004050B0">
            <w:pPr>
              <w:spacing w:after="0" w:line="360" w:lineRule="auto"/>
              <w:jc w:val="center"/>
            </w:pPr>
            <w:r>
              <w:t>9.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D4DB2" w14:textId="77777777" w:rsidR="004050B0" w:rsidRDefault="004050B0" w:rsidP="004050B0">
            <w:pPr>
              <w:spacing w:after="0" w:line="360" w:lineRule="auto"/>
              <w:jc w:val="both"/>
            </w:pPr>
            <w:r>
              <w:t>Cetak Invoice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94DB" w14:textId="77777777" w:rsidR="004050B0" w:rsidRPr="004050B0" w:rsidRDefault="004050B0" w:rsidP="004050B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050B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Usecase untuk melakukan pencetakan invoice pesanan atau transaksi.</w:t>
            </w:r>
          </w:p>
        </w:tc>
      </w:tr>
      <w:tr w:rsidR="004050B0" w14:paraId="6B7987F7" w14:textId="77777777" w:rsidTr="004050B0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7C913" w14:textId="77777777" w:rsidR="004050B0" w:rsidRDefault="004050B0" w:rsidP="004050B0">
            <w:pPr>
              <w:spacing w:after="0" w:line="360" w:lineRule="auto"/>
              <w:jc w:val="center"/>
            </w:pPr>
            <w:r>
              <w:t xml:space="preserve">10.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9AAC8" w14:textId="77777777" w:rsidR="004050B0" w:rsidRDefault="004050B0" w:rsidP="004050B0">
            <w:pPr>
              <w:spacing w:after="0" w:line="360" w:lineRule="auto"/>
              <w:jc w:val="both"/>
            </w:pPr>
            <w:r>
              <w:t>Melihat pelacakan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97C12" w14:textId="77777777" w:rsidR="004050B0" w:rsidRDefault="004050B0" w:rsidP="004050B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Usecase untuk melihat lokasi atau kabar terkini produk yang telah dibeli</w:t>
            </w:r>
          </w:p>
        </w:tc>
      </w:tr>
      <w:tr w:rsidR="004050B0" w14:paraId="6236E8F8" w14:textId="77777777" w:rsidTr="004050B0"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0F3C" w14:textId="77777777" w:rsidR="004050B0" w:rsidRDefault="004050B0" w:rsidP="004050B0">
            <w:pPr>
              <w:spacing w:after="0" w:line="360" w:lineRule="auto"/>
              <w:jc w:val="center"/>
            </w:pPr>
            <w:r>
              <w:t>11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380E" w14:textId="77777777" w:rsidR="004050B0" w:rsidRDefault="004050B0" w:rsidP="004050B0">
            <w:pPr>
              <w:spacing w:after="0" w:line="360" w:lineRule="auto"/>
              <w:jc w:val="both"/>
            </w:pPr>
            <w:r>
              <w:t>Mengisi Ulasan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40F6" w14:textId="77777777" w:rsidR="004050B0" w:rsidRDefault="004050B0" w:rsidP="004050B0">
            <w:pPr>
              <w:pStyle w:val="NormalWeb"/>
              <w:tabs>
                <w:tab w:val="left" w:pos="1548"/>
              </w:tabs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Usecase untuk melakukan pengisian ulasan atau kepuasan produk yang telah dibeli oleh konsumen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</w:p>
        </w:tc>
      </w:tr>
    </w:tbl>
    <w:p w14:paraId="4BBFE3B7" w14:textId="1B8FBA7A" w:rsidR="00E80D27" w:rsidRDefault="00E80D27"/>
    <w:p w14:paraId="11261693" w14:textId="77B75CC9" w:rsidR="00E80D27" w:rsidRDefault="00E80D27" w:rsidP="004050B0"/>
    <w:p w14:paraId="000EB5AA" w14:textId="62DD3A4F" w:rsidR="00E80D27" w:rsidRDefault="00E80D27" w:rsidP="00E80D27"/>
    <w:p w14:paraId="5C12D7D1" w14:textId="59EE5513" w:rsidR="00F261F9" w:rsidRDefault="00F261F9" w:rsidP="00E80D27"/>
    <w:p w14:paraId="2742A62D" w14:textId="42EDD1E2" w:rsidR="00F261F9" w:rsidRDefault="00F261F9" w:rsidP="00E80D27"/>
    <w:p w14:paraId="38999428" w14:textId="76D5A030" w:rsidR="00F261F9" w:rsidRDefault="00F261F9" w:rsidP="00E80D27"/>
    <w:p w14:paraId="7C6F5396" w14:textId="55E68EF6" w:rsidR="00F261F9" w:rsidRDefault="00F261F9" w:rsidP="00E80D27"/>
    <w:p w14:paraId="09075BBF" w14:textId="7A5762D5" w:rsidR="00F261F9" w:rsidRDefault="00F261F9" w:rsidP="00E80D27"/>
    <w:p w14:paraId="05778B48" w14:textId="5626ED0C" w:rsidR="00F261F9" w:rsidRDefault="00F261F9" w:rsidP="00E80D27"/>
    <w:p w14:paraId="2E60BF6D" w14:textId="509C78CF" w:rsidR="00F261F9" w:rsidRDefault="00F261F9" w:rsidP="00E80D27"/>
    <w:p w14:paraId="1DD39097" w14:textId="585EC034" w:rsidR="00F261F9" w:rsidRDefault="00F261F9" w:rsidP="00E80D27"/>
    <w:p w14:paraId="46007271" w14:textId="1A3333F1" w:rsidR="00F261F9" w:rsidRDefault="00F261F9" w:rsidP="00E80D27"/>
    <w:p w14:paraId="395C64B1" w14:textId="288FA05C" w:rsidR="00F261F9" w:rsidRDefault="00F261F9" w:rsidP="00E80D27"/>
    <w:p w14:paraId="2907BCE5" w14:textId="28E65E02" w:rsidR="00F261F9" w:rsidRDefault="00F261F9" w:rsidP="00E80D27"/>
    <w:p w14:paraId="28B12AC6" w14:textId="2FC2C2AD" w:rsidR="00F261F9" w:rsidRDefault="00F261F9" w:rsidP="00E80D27"/>
    <w:p w14:paraId="5DB32B08" w14:textId="3D86B6FC" w:rsidR="00F261F9" w:rsidRDefault="00F261F9" w:rsidP="00E80D27"/>
    <w:p w14:paraId="7426BCA8" w14:textId="0D207471" w:rsidR="00F261F9" w:rsidRDefault="00F261F9" w:rsidP="00E80D27"/>
    <w:p w14:paraId="311FCCD2" w14:textId="2C016FDA" w:rsidR="00F261F9" w:rsidRDefault="00F261F9" w:rsidP="00E80D27"/>
    <w:p w14:paraId="4E2CD6AF" w14:textId="2934E545" w:rsidR="00F261F9" w:rsidRDefault="00F261F9" w:rsidP="00E80D27"/>
    <w:p w14:paraId="6D4C5EE8" w14:textId="25E1D821" w:rsidR="00F261F9" w:rsidRDefault="00F261F9" w:rsidP="00E80D27"/>
    <w:p w14:paraId="642D288D" w14:textId="33799CC3" w:rsidR="00F261F9" w:rsidRDefault="00F261F9" w:rsidP="00E80D27"/>
    <w:p w14:paraId="5B7FC220" w14:textId="4F4724EF" w:rsidR="00F261F9" w:rsidRDefault="00F261F9" w:rsidP="00E80D27"/>
    <w:p w14:paraId="7760C075" w14:textId="55C44E53" w:rsidR="00F261F9" w:rsidRDefault="00F261F9" w:rsidP="00E80D27"/>
    <w:p w14:paraId="66FDAFE0" w14:textId="6289201A" w:rsidR="00F261F9" w:rsidRDefault="00F261F9" w:rsidP="00E80D27"/>
    <w:p w14:paraId="41A17C5B" w14:textId="5A226079" w:rsidR="00F261F9" w:rsidRDefault="00F261F9" w:rsidP="00F261F9">
      <w:pPr>
        <w:pStyle w:val="ListParagraph"/>
        <w:numPr>
          <w:ilvl w:val="0"/>
          <w:numId w:val="3"/>
        </w:numPr>
      </w:pPr>
      <w:r>
        <w:lastRenderedPageBreak/>
        <w:t>Register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7"/>
        <w:gridCol w:w="3734"/>
      </w:tblGrid>
      <w:tr w:rsidR="00F261F9" w14:paraId="0017AE1F" w14:textId="77777777" w:rsidTr="00F261F9"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88FB70B" w14:textId="77777777" w:rsidR="00F261F9" w:rsidRDefault="00F261F9">
            <w:pPr>
              <w:spacing w:after="0" w:line="360" w:lineRule="auto"/>
              <w:jc w:val="center"/>
            </w:pPr>
            <w:r>
              <w:t>Aksi Aktor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C6DEC86" w14:textId="77777777" w:rsidR="00F261F9" w:rsidRDefault="00F261F9">
            <w:pPr>
              <w:spacing w:after="0" w:line="360" w:lineRule="auto"/>
              <w:jc w:val="center"/>
            </w:pPr>
            <w:r>
              <w:t>Reaksi Sistem</w:t>
            </w:r>
          </w:p>
        </w:tc>
      </w:tr>
      <w:tr w:rsidR="00F261F9" w14:paraId="39C98F91" w14:textId="77777777" w:rsidTr="00F261F9"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7BC8" w14:textId="77777777" w:rsidR="00F261F9" w:rsidRDefault="00F261F9" w:rsidP="00F261F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Memasukan email 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7B0D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67ECCB8D" w14:textId="77777777" w:rsidTr="00F261F9"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9275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          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51BD" w14:textId="77777777" w:rsidR="00F261F9" w:rsidRDefault="00F261F9" w:rsidP="00F261F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Sistem akan mengirim konfirmasi melalui email</w:t>
            </w:r>
          </w:p>
        </w:tc>
      </w:tr>
      <w:tr w:rsidR="00F261F9" w14:paraId="439FEC71" w14:textId="77777777" w:rsidTr="00F261F9"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BEDC" w14:textId="77777777" w:rsidR="00F261F9" w:rsidRDefault="00F261F9" w:rsidP="00F261F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Memverifikasi email dengan menekan link yang dikirim sistem melalui email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C135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7F22AC42" w14:textId="77777777" w:rsidTr="00F261F9"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E81E4" w14:textId="77777777" w:rsidR="00F261F9" w:rsidRDefault="00F261F9" w:rsidP="00F261F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Mengisi biodata lengkap konsumen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F5AD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1CD1F7E7" w14:textId="77777777" w:rsidTr="00F261F9"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6BF1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E215" w14:textId="77777777" w:rsidR="00F261F9" w:rsidRDefault="00F261F9" w:rsidP="00F261F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Registrasi berhasil dan kembali ke halaman utama</w:t>
            </w:r>
          </w:p>
        </w:tc>
      </w:tr>
    </w:tbl>
    <w:p w14:paraId="18E76220" w14:textId="09133D50" w:rsidR="00F261F9" w:rsidRDefault="00F261F9" w:rsidP="00E80D27"/>
    <w:p w14:paraId="0B208344" w14:textId="4515386C" w:rsidR="00F261F9" w:rsidRDefault="00F261F9" w:rsidP="00F261F9">
      <w:pPr>
        <w:pStyle w:val="ListParagraph"/>
        <w:numPr>
          <w:ilvl w:val="0"/>
          <w:numId w:val="3"/>
        </w:numPr>
      </w:pPr>
      <w:r>
        <w:t>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3744"/>
      </w:tblGrid>
      <w:tr w:rsidR="00F261F9" w14:paraId="34F4A9E3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79587063" w14:textId="77777777" w:rsidR="00F261F9" w:rsidRDefault="00F261F9">
            <w:pPr>
              <w:spacing w:after="0" w:line="360" w:lineRule="auto"/>
              <w:jc w:val="center"/>
            </w:pPr>
            <w:r>
              <w:t>Aksi Aktor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50DC7801" w14:textId="77777777" w:rsidR="00F261F9" w:rsidRDefault="00F261F9">
            <w:pPr>
              <w:spacing w:after="0" w:line="360" w:lineRule="auto"/>
              <w:jc w:val="center"/>
            </w:pPr>
            <w:r>
              <w:t>Reaksi Sistem</w:t>
            </w:r>
          </w:p>
        </w:tc>
      </w:tr>
      <w:tr w:rsidR="00F261F9" w14:paraId="6312C478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360B" w14:textId="77777777" w:rsidR="00F261F9" w:rsidRDefault="00F261F9" w:rsidP="00F261F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Aktor menginputkan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username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password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0FE6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0D8549C7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8083B" w14:textId="77777777" w:rsidR="00F261F9" w:rsidRDefault="00F261F9" w:rsidP="00F261F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Menekan tombol MASUK / LOGIN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BB10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17C80644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1F86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356A" w14:textId="77777777" w:rsidR="00F261F9" w:rsidRDefault="00F261F9" w:rsidP="00F261F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Sistem memvalidasi </w:t>
            </w:r>
            <w:r>
              <w:rPr>
                <w:i/>
              </w:rPr>
              <w:t xml:space="preserve">email </w:t>
            </w:r>
            <w:r>
              <w:t xml:space="preserve">dan </w:t>
            </w:r>
            <w:r>
              <w:rPr>
                <w:i/>
              </w:rPr>
              <w:t>password.</w:t>
            </w:r>
          </w:p>
        </w:tc>
      </w:tr>
      <w:tr w:rsidR="00F261F9" w14:paraId="0FD6FE79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219D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65BE" w14:textId="77777777" w:rsidR="00F261F9" w:rsidRDefault="00F261F9" w:rsidP="00F261F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Sistem akan me </w:t>
            </w:r>
            <w:r>
              <w:rPr>
                <w:rFonts w:ascii="Calibri" w:hAnsi="Calibri" w:cs="Calibri"/>
                <w:i/>
                <w:sz w:val="22"/>
                <w:szCs w:val="22"/>
              </w:rPr>
              <w:t>redirect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ke halaman utama</w:t>
            </w:r>
          </w:p>
        </w:tc>
      </w:tr>
    </w:tbl>
    <w:p w14:paraId="4223EE38" w14:textId="3200B343" w:rsidR="00F261F9" w:rsidRDefault="00F261F9" w:rsidP="00F261F9"/>
    <w:p w14:paraId="6385D33A" w14:textId="7CD65203" w:rsidR="00F261F9" w:rsidRDefault="00F261F9" w:rsidP="00F261F9">
      <w:pPr>
        <w:pStyle w:val="ListParagraph"/>
        <w:numPr>
          <w:ilvl w:val="0"/>
          <w:numId w:val="3"/>
        </w:numPr>
      </w:pPr>
      <w:r>
        <w:t>Kelola Profil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3744"/>
      </w:tblGrid>
      <w:tr w:rsidR="00F261F9" w14:paraId="5DDD878C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20054C23" w14:textId="77777777" w:rsidR="00F261F9" w:rsidRDefault="00F261F9">
            <w:pPr>
              <w:spacing w:after="0" w:line="360" w:lineRule="auto"/>
              <w:jc w:val="center"/>
            </w:pPr>
            <w:r>
              <w:t>Aksi Aktor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06469C0E" w14:textId="77777777" w:rsidR="00F261F9" w:rsidRDefault="00F261F9">
            <w:pPr>
              <w:spacing w:after="0" w:line="360" w:lineRule="auto"/>
              <w:jc w:val="center"/>
            </w:pPr>
            <w:r>
              <w:t>Reaksi Sistem</w:t>
            </w:r>
          </w:p>
        </w:tc>
      </w:tr>
      <w:tr w:rsidR="00F261F9" w14:paraId="63FFBEF7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5E41F" w14:textId="77777777" w:rsidR="00F261F9" w:rsidRDefault="00F261F9" w:rsidP="00F261F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Menekan aksi edit data profil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4011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536EED33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DEE0F" w14:textId="77777777" w:rsidR="00F261F9" w:rsidRDefault="00F261F9" w:rsidP="00F261F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Menginputkan perubahan data yang hendak di edit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979A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1F05DBF7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99EA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37E6D" w14:textId="77777777" w:rsidR="00F261F9" w:rsidRDefault="00F261F9" w:rsidP="00F261F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Mengupdapdate data pada database sistem       </w:t>
            </w:r>
          </w:p>
        </w:tc>
      </w:tr>
      <w:tr w:rsidR="00F261F9" w14:paraId="430001D9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4755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14EFC" w14:textId="77777777" w:rsidR="00F261F9" w:rsidRDefault="00F261F9" w:rsidP="00F261F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Dan muncul notifikasi proses edit berhasil</w:t>
            </w:r>
          </w:p>
        </w:tc>
      </w:tr>
      <w:tr w:rsidR="00F261F9" w14:paraId="5673CBD1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5AD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D9181" w14:textId="77777777" w:rsidR="00F261F9" w:rsidRDefault="00F261F9" w:rsidP="00F261F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Kembali ke halaman edit profil</w:t>
            </w:r>
          </w:p>
        </w:tc>
      </w:tr>
      <w:tr w:rsidR="00F261F9" w14:paraId="543EBB21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EF57B" w14:textId="77777777" w:rsidR="00F261F9" w:rsidRDefault="00F261F9" w:rsidP="00F261F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Menekan aksi reset katasandi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4061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66FA9C14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DBE6E" w14:textId="77777777" w:rsidR="00F261F9" w:rsidRDefault="00F261F9" w:rsidP="00F261F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Memasukan katasandi lama, dan kata sandi baru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227C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48DA26C7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8B79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D837E" w14:textId="77777777" w:rsidR="00F261F9" w:rsidRDefault="00F261F9" w:rsidP="00F261F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Muncul notifikasi reset katasandi berhasil</w:t>
            </w:r>
          </w:p>
        </w:tc>
      </w:tr>
      <w:tr w:rsidR="00F261F9" w14:paraId="3CFF3A0C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8E5C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8591A" w14:textId="77777777" w:rsidR="00F261F9" w:rsidRDefault="00F261F9" w:rsidP="00F261F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Kembali ke halaman edit profil</w:t>
            </w:r>
          </w:p>
        </w:tc>
      </w:tr>
    </w:tbl>
    <w:p w14:paraId="5FE9E050" w14:textId="23518F79" w:rsidR="00F261F9" w:rsidRDefault="00F261F9" w:rsidP="00F261F9">
      <w:pPr>
        <w:pStyle w:val="ListParagraph"/>
      </w:pPr>
    </w:p>
    <w:p w14:paraId="76F005F3" w14:textId="395B477E" w:rsidR="00F261F9" w:rsidRDefault="00F261F9" w:rsidP="00F261F9">
      <w:pPr>
        <w:pStyle w:val="ListParagraph"/>
        <w:numPr>
          <w:ilvl w:val="0"/>
          <w:numId w:val="3"/>
        </w:numPr>
      </w:pPr>
      <w:r>
        <w:t>Lihat Produk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3744"/>
      </w:tblGrid>
      <w:tr w:rsidR="00F261F9" w14:paraId="5E810212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71212932" w14:textId="77777777" w:rsidR="00F261F9" w:rsidRDefault="00F261F9">
            <w:pPr>
              <w:spacing w:after="0" w:line="360" w:lineRule="auto"/>
              <w:jc w:val="center"/>
            </w:pPr>
            <w:r>
              <w:t>Aksi Aktor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20364EFD" w14:textId="77777777" w:rsidR="00F261F9" w:rsidRDefault="00F261F9">
            <w:pPr>
              <w:spacing w:after="0" w:line="360" w:lineRule="auto"/>
              <w:jc w:val="center"/>
            </w:pPr>
            <w:r>
              <w:t>Reaksi Sistem</w:t>
            </w:r>
          </w:p>
        </w:tc>
      </w:tr>
      <w:tr w:rsidR="00F261F9" w14:paraId="31DDBC47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9554B" w14:textId="3EC78FEF" w:rsidR="00F261F9" w:rsidRDefault="00F261F9" w:rsidP="00F261F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Masuk ke halaman list menu 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produk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CF2D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3E7D5B30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BBD9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F3553" w14:textId="53AADC86" w:rsidR="00F261F9" w:rsidRDefault="00F261F9" w:rsidP="00F261F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Menampilkan list 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produk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yang terdapat di aplikasi 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UMKM</w:t>
            </w:r>
          </w:p>
        </w:tc>
      </w:tr>
    </w:tbl>
    <w:p w14:paraId="0AF9E8CE" w14:textId="6FD6F7F1" w:rsidR="00F261F9" w:rsidRDefault="00F261F9" w:rsidP="00F261F9">
      <w:pPr>
        <w:pStyle w:val="ListParagraph"/>
      </w:pPr>
    </w:p>
    <w:p w14:paraId="5B15A181" w14:textId="1FA5BA80" w:rsidR="00F261F9" w:rsidRDefault="00F261F9" w:rsidP="00F261F9">
      <w:pPr>
        <w:pStyle w:val="ListParagraph"/>
        <w:numPr>
          <w:ilvl w:val="0"/>
          <w:numId w:val="3"/>
        </w:numPr>
      </w:pPr>
      <w:r>
        <w:t>Kelola keranjang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3744"/>
      </w:tblGrid>
      <w:tr w:rsidR="00F261F9" w14:paraId="270DE0D9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66218D76" w14:textId="77777777" w:rsidR="00F261F9" w:rsidRDefault="00F261F9">
            <w:pPr>
              <w:spacing w:after="0" w:line="360" w:lineRule="auto"/>
              <w:jc w:val="center"/>
            </w:pPr>
            <w:r>
              <w:t>Aksi Aktor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303CC993" w14:textId="77777777" w:rsidR="00F261F9" w:rsidRDefault="00F261F9">
            <w:pPr>
              <w:spacing w:after="0" w:line="360" w:lineRule="auto"/>
              <w:jc w:val="center"/>
            </w:pPr>
            <w:r>
              <w:t>Reaksi Sistem</w:t>
            </w:r>
          </w:p>
        </w:tc>
      </w:tr>
      <w:tr w:rsidR="00F261F9" w14:paraId="34F69C37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7B381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1.  Klik tombol “tambah ke keranjang”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516D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2FA0D955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A6BF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0D324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2. Muncul pop up keranjang, dan item masuk ke keranjang.</w:t>
            </w:r>
          </w:p>
        </w:tc>
      </w:tr>
      <w:tr w:rsidR="00F261F9" w14:paraId="528DAF20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E4FC5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3. Menambah atau mengurangi jumlah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713C1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7ED1523E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3A90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77B49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4. Menghitung kembali subtotal dengan jumlah yang baru.</w:t>
            </w:r>
          </w:p>
        </w:tc>
      </w:tr>
      <w:tr w:rsidR="00F261F9" w14:paraId="144CF08E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D139A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5. Klik tombol hapus item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D730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255ED19B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4030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C7203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6.Item dihapus dan menghitung kembali subtotal dengan sisa item.</w:t>
            </w:r>
          </w:p>
        </w:tc>
      </w:tr>
    </w:tbl>
    <w:p w14:paraId="33F07AF2" w14:textId="143A4670" w:rsidR="00F261F9" w:rsidRDefault="00F261F9" w:rsidP="00F261F9">
      <w:pPr>
        <w:pStyle w:val="ListParagraph"/>
      </w:pPr>
    </w:p>
    <w:p w14:paraId="1AACE85E" w14:textId="77777777" w:rsidR="00F261F9" w:rsidRDefault="00F261F9" w:rsidP="00F261F9">
      <w:pPr>
        <w:pStyle w:val="ListParagraph"/>
      </w:pPr>
    </w:p>
    <w:p w14:paraId="260E9A14" w14:textId="23ED20F2" w:rsidR="00F261F9" w:rsidRDefault="00F261F9" w:rsidP="00F261F9">
      <w:pPr>
        <w:pStyle w:val="ListParagraph"/>
        <w:numPr>
          <w:ilvl w:val="0"/>
          <w:numId w:val="3"/>
        </w:numPr>
      </w:pPr>
      <w:r>
        <w:lastRenderedPageBreak/>
        <w:t>Pilih Produk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3744"/>
      </w:tblGrid>
      <w:tr w:rsidR="00F261F9" w14:paraId="1ED5F679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1939B647" w14:textId="77777777" w:rsidR="00F261F9" w:rsidRDefault="00F261F9">
            <w:pPr>
              <w:spacing w:after="0" w:line="360" w:lineRule="auto"/>
              <w:jc w:val="center"/>
            </w:pPr>
            <w:r>
              <w:t>Aksi Aktor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5612806F" w14:textId="77777777" w:rsidR="00F261F9" w:rsidRDefault="00F261F9">
            <w:pPr>
              <w:spacing w:after="0" w:line="360" w:lineRule="auto"/>
              <w:jc w:val="center"/>
            </w:pPr>
            <w:r>
              <w:t>Reaksi Sistem</w:t>
            </w:r>
          </w:p>
        </w:tc>
      </w:tr>
      <w:tr w:rsidR="00F261F9" w14:paraId="71522902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D32C3" w14:textId="52763653" w:rsidR="00F261F9" w:rsidRDefault="00F261F9" w:rsidP="00F261F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Memilih 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produk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jumlah menu yang ingin di pesan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1C29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7B469C8D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C22F1" w14:textId="77777777" w:rsidR="00F261F9" w:rsidRDefault="00F261F9" w:rsidP="00F261F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Mengisi biodata dan data-data tentang pemesanan lainnya.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6313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261F9" w14:paraId="7E53985D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C675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A4C72" w14:textId="77777777" w:rsidR="00F261F9" w:rsidRDefault="00F261F9" w:rsidP="00F261F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Muncul </w:t>
            </w:r>
            <w:r>
              <w:rPr>
                <w:rFonts w:ascii="Calibri" w:hAnsi="Calibri" w:cs="Calibri"/>
                <w:i/>
                <w:color w:val="000000" w:themeColor="text1"/>
                <w:sz w:val="22"/>
                <w:szCs w:val="22"/>
              </w:rPr>
              <w:t>notifikasi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pesanan berhasil dibuat</w:t>
            </w:r>
          </w:p>
        </w:tc>
      </w:tr>
      <w:tr w:rsidR="00F261F9" w14:paraId="265A6F3A" w14:textId="77777777" w:rsidTr="00F261F9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17A7" w14:textId="77777777" w:rsidR="00F261F9" w:rsidRDefault="00F261F9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D42DA" w14:textId="4859AD3E" w:rsidR="00F261F9" w:rsidRDefault="00F261F9" w:rsidP="00F261F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Lanjut ke halaman </w:t>
            </w:r>
            <w:r w:rsidR="00B36BC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pengiriman barang</w:t>
            </w:r>
          </w:p>
        </w:tc>
      </w:tr>
    </w:tbl>
    <w:p w14:paraId="51A63CCB" w14:textId="6BF7BA24" w:rsidR="00F261F9" w:rsidRDefault="00F261F9" w:rsidP="00F261F9">
      <w:pPr>
        <w:pStyle w:val="ListParagraph"/>
      </w:pPr>
    </w:p>
    <w:p w14:paraId="19ACEA9F" w14:textId="4F304878" w:rsidR="00EB6524" w:rsidRDefault="00EB6524" w:rsidP="00EB6524">
      <w:pPr>
        <w:pStyle w:val="ListParagraph"/>
        <w:numPr>
          <w:ilvl w:val="0"/>
          <w:numId w:val="3"/>
        </w:numPr>
      </w:pPr>
      <w:r>
        <w:t>Kelola pengiriman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3744"/>
      </w:tblGrid>
      <w:tr w:rsidR="00EB6524" w14:paraId="7C5144B3" w14:textId="77777777" w:rsidTr="00C75AE5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111C72BA" w14:textId="77777777" w:rsidR="00EB6524" w:rsidRDefault="00EB6524" w:rsidP="00C75AE5">
            <w:pPr>
              <w:spacing w:after="0" w:line="360" w:lineRule="auto"/>
              <w:jc w:val="center"/>
            </w:pPr>
            <w:r>
              <w:t>Aksi Aktor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0B69FE66" w14:textId="77777777" w:rsidR="00EB6524" w:rsidRDefault="00EB6524" w:rsidP="00C75AE5">
            <w:pPr>
              <w:spacing w:after="0" w:line="360" w:lineRule="auto"/>
              <w:jc w:val="center"/>
            </w:pPr>
            <w:r>
              <w:t>Reaksi Sistem</w:t>
            </w:r>
          </w:p>
        </w:tc>
      </w:tr>
      <w:tr w:rsidR="00EB6524" w14:paraId="557DBE02" w14:textId="77777777" w:rsidTr="00C75AE5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58954" w14:textId="7E83E199" w:rsidR="00EB6524" w:rsidRDefault="00EB6524" w:rsidP="00EB6524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308F" w14:textId="0075554B" w:rsidR="00EB6524" w:rsidRDefault="00EB6524" w:rsidP="00EB652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Menampilkan berbagai macam jasa pengiriman</w:t>
            </w:r>
          </w:p>
        </w:tc>
      </w:tr>
      <w:tr w:rsidR="00EB6524" w14:paraId="3E73A360" w14:textId="77777777" w:rsidTr="00C75AE5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2752" w14:textId="3BC2B7F1" w:rsidR="00EB6524" w:rsidRDefault="00EB6524" w:rsidP="00EB652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milih jasa pengiriman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yang tersedia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5167" w14:textId="77777777" w:rsidR="00EB6524" w:rsidRDefault="00EB6524" w:rsidP="00C75AE5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EB6524" w14:paraId="061A67DF" w14:textId="77777777" w:rsidTr="00C75AE5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743C" w14:textId="77777777" w:rsidR="00EB6524" w:rsidRDefault="00EB6524" w:rsidP="00C75AE5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2440" w14:textId="2AC4C3C5" w:rsidR="00EB6524" w:rsidRDefault="00EB6524" w:rsidP="00EB652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Lanjut ke halaman pembayaran</w:t>
            </w:r>
          </w:p>
        </w:tc>
      </w:tr>
    </w:tbl>
    <w:p w14:paraId="0A58F0D9" w14:textId="59971416" w:rsidR="00EB6524" w:rsidRDefault="00EB6524" w:rsidP="00EB6524">
      <w:pPr>
        <w:pStyle w:val="ListParagraph"/>
      </w:pPr>
    </w:p>
    <w:p w14:paraId="13EA80B0" w14:textId="0CB1C3DA" w:rsidR="00EB6524" w:rsidRDefault="00EB6524" w:rsidP="00EB6524">
      <w:pPr>
        <w:pStyle w:val="ListParagraph"/>
        <w:numPr>
          <w:ilvl w:val="0"/>
          <w:numId w:val="3"/>
        </w:numPr>
      </w:pPr>
      <w:r>
        <w:t>Pembayaran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3744"/>
      </w:tblGrid>
      <w:tr w:rsidR="00EB6524" w14:paraId="3AF24815" w14:textId="77777777" w:rsidTr="00EB6524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404B1A03" w14:textId="77777777" w:rsidR="00EB6524" w:rsidRDefault="00EB6524">
            <w:pPr>
              <w:spacing w:after="0" w:line="360" w:lineRule="auto"/>
              <w:jc w:val="center"/>
            </w:pPr>
            <w:r>
              <w:t>Aksi Aktor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1C31BB7C" w14:textId="77777777" w:rsidR="00EB6524" w:rsidRDefault="00EB6524">
            <w:pPr>
              <w:spacing w:after="0" w:line="360" w:lineRule="auto"/>
              <w:jc w:val="center"/>
            </w:pPr>
            <w:r>
              <w:t>Reaksi Sistem</w:t>
            </w:r>
          </w:p>
        </w:tc>
      </w:tr>
      <w:tr w:rsidR="00EB6524" w14:paraId="1C9C3E2E" w14:textId="77777777" w:rsidTr="00EB6524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424C4" w14:textId="77777777" w:rsidR="00EB6524" w:rsidRDefault="00EB6524" w:rsidP="00EB652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Memilih metode pembayaran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CEC" w14:textId="77777777" w:rsidR="00EB6524" w:rsidRDefault="00EB6524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EB6524" w14:paraId="22B7D6E0" w14:textId="77777777" w:rsidTr="00EB6524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A3963" w14:textId="77777777" w:rsidR="00EB6524" w:rsidRDefault="00EB6524" w:rsidP="00EB652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Memilih bank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5A29" w14:textId="77777777" w:rsidR="00EB6524" w:rsidRDefault="00EB6524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EB6524" w14:paraId="0F86067C" w14:textId="77777777" w:rsidTr="00EB6524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0C25" w14:textId="77777777" w:rsidR="00EB6524" w:rsidRDefault="00EB6524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A6D4" w14:textId="77777777" w:rsidR="00EB6524" w:rsidRDefault="00EB6524" w:rsidP="00EB652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Mengeluarkan deskripsi pembayaran berdasarkan bank yang dipilih</w:t>
            </w:r>
          </w:p>
        </w:tc>
      </w:tr>
    </w:tbl>
    <w:p w14:paraId="1AB349FB" w14:textId="3D311B7A" w:rsidR="00EB6524" w:rsidRDefault="00EB6524" w:rsidP="00EB6524">
      <w:pPr>
        <w:pStyle w:val="ListParagraph"/>
      </w:pPr>
    </w:p>
    <w:p w14:paraId="7AC3858B" w14:textId="39E720C1" w:rsidR="00B93245" w:rsidRDefault="00B93245" w:rsidP="00B93245">
      <w:pPr>
        <w:pStyle w:val="ListParagraph"/>
      </w:pPr>
    </w:p>
    <w:p w14:paraId="72E05E4F" w14:textId="248EE081" w:rsidR="00B93245" w:rsidRDefault="00B93245" w:rsidP="00B93245">
      <w:pPr>
        <w:pStyle w:val="ListParagraph"/>
      </w:pPr>
    </w:p>
    <w:p w14:paraId="18478C9B" w14:textId="0BE9E4B0" w:rsidR="00B93245" w:rsidRDefault="00B93245" w:rsidP="00B93245">
      <w:pPr>
        <w:pStyle w:val="ListParagraph"/>
      </w:pPr>
    </w:p>
    <w:p w14:paraId="26F6E744" w14:textId="6912DF70" w:rsidR="00B93245" w:rsidRDefault="00B93245" w:rsidP="00B93245">
      <w:pPr>
        <w:pStyle w:val="ListParagraph"/>
      </w:pPr>
    </w:p>
    <w:p w14:paraId="1412AD52" w14:textId="77777777" w:rsidR="00B93245" w:rsidRDefault="00B93245" w:rsidP="00B93245">
      <w:pPr>
        <w:pStyle w:val="ListParagraph"/>
      </w:pPr>
    </w:p>
    <w:p w14:paraId="1FF7E6BF" w14:textId="4D2E0D5D" w:rsidR="001163B4" w:rsidRDefault="001163B4" w:rsidP="001163B4">
      <w:pPr>
        <w:pStyle w:val="ListParagraph"/>
        <w:numPr>
          <w:ilvl w:val="0"/>
          <w:numId w:val="3"/>
        </w:numPr>
      </w:pPr>
      <w:r>
        <w:lastRenderedPageBreak/>
        <w:t>Melihat pelacakan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3744"/>
      </w:tblGrid>
      <w:tr w:rsidR="001163B4" w14:paraId="34DE53BA" w14:textId="77777777" w:rsidTr="001163B4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4DE94CA7" w14:textId="77777777" w:rsidR="001163B4" w:rsidRDefault="001163B4">
            <w:pPr>
              <w:spacing w:after="0" w:line="360" w:lineRule="auto"/>
              <w:jc w:val="center"/>
            </w:pPr>
            <w:r>
              <w:t>Aksi Aktor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0A2E7F82" w14:textId="77777777" w:rsidR="001163B4" w:rsidRDefault="001163B4">
            <w:pPr>
              <w:spacing w:after="0" w:line="360" w:lineRule="auto"/>
              <w:jc w:val="center"/>
            </w:pPr>
            <w:r>
              <w:t>Reaksi Sistem</w:t>
            </w:r>
          </w:p>
        </w:tc>
      </w:tr>
      <w:tr w:rsidR="001163B4" w14:paraId="2EC1E998" w14:textId="77777777" w:rsidTr="001163B4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ED492" w14:textId="22C12148" w:rsidR="001163B4" w:rsidRDefault="001163B4" w:rsidP="001163B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Menekan </w:t>
            </w:r>
            <w:r w:rsidR="0041167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menu</w:t>
            </w:r>
            <w:r w:rsidR="00364A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tracking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C241" w14:textId="77777777" w:rsidR="001163B4" w:rsidRDefault="001163B4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1163B4" w14:paraId="559F86FE" w14:textId="77777777" w:rsidTr="001163B4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259D" w14:textId="77777777" w:rsidR="001163B4" w:rsidRDefault="001163B4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ED71E" w14:textId="06E7120E" w:rsidR="001163B4" w:rsidRDefault="005E58B5" w:rsidP="001163B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Menampilkan lokasi terkini produk yang dibeli</w:t>
            </w:r>
          </w:p>
        </w:tc>
      </w:tr>
    </w:tbl>
    <w:p w14:paraId="02B7BA32" w14:textId="75D96709" w:rsidR="001163B4" w:rsidRDefault="001163B4" w:rsidP="001163B4">
      <w:pPr>
        <w:pStyle w:val="ListParagraph"/>
      </w:pPr>
    </w:p>
    <w:p w14:paraId="3052BA22" w14:textId="3BC9811E" w:rsidR="004A22BA" w:rsidRDefault="004A22BA" w:rsidP="004A22BA">
      <w:pPr>
        <w:pStyle w:val="ListParagraph"/>
        <w:numPr>
          <w:ilvl w:val="0"/>
          <w:numId w:val="3"/>
        </w:numPr>
      </w:pPr>
      <w:r>
        <w:t>Cetak invoice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3744"/>
      </w:tblGrid>
      <w:tr w:rsidR="004A22BA" w14:paraId="39B74836" w14:textId="77777777" w:rsidTr="004A22BA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2E19BF1F" w14:textId="77777777" w:rsidR="004A22BA" w:rsidRDefault="004A22BA">
            <w:pPr>
              <w:spacing w:after="0" w:line="360" w:lineRule="auto"/>
              <w:jc w:val="center"/>
            </w:pPr>
            <w:r>
              <w:t>Aksi Aktor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2CC5C22F" w14:textId="77777777" w:rsidR="004A22BA" w:rsidRDefault="004A22BA">
            <w:pPr>
              <w:spacing w:after="0" w:line="360" w:lineRule="auto"/>
              <w:jc w:val="center"/>
            </w:pPr>
            <w:r>
              <w:t>Reaksi Sistem</w:t>
            </w:r>
          </w:p>
        </w:tc>
      </w:tr>
      <w:tr w:rsidR="004A22BA" w14:paraId="0473F8BC" w14:textId="77777777" w:rsidTr="004A22BA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A0FDE" w14:textId="77777777" w:rsidR="004A22BA" w:rsidRDefault="004A22BA" w:rsidP="004A22BA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Menekan tombol cetak invoice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7FBA" w14:textId="77777777" w:rsidR="004A22BA" w:rsidRDefault="004A22BA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4A22BA" w14:paraId="65DBFE5F" w14:textId="77777777" w:rsidTr="004A22BA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08EE" w14:textId="77777777" w:rsidR="004A22BA" w:rsidRDefault="004A22BA">
            <w:pPr>
              <w:pStyle w:val="NormalWeb"/>
              <w:spacing w:before="0" w:beforeAutospacing="0" w:after="0" w:afterAutospacing="0" w:line="360" w:lineRule="auto"/>
              <w:ind w:left="72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7AFD" w14:textId="77777777" w:rsidR="004A22BA" w:rsidRDefault="004A22BA" w:rsidP="004A22BA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Mencetak </w:t>
            </w:r>
            <w:r>
              <w:rPr>
                <w:rFonts w:ascii="Calibri" w:hAnsi="Calibri" w:cs="Calibri"/>
                <w:i/>
                <w:color w:val="000000" w:themeColor="text1"/>
                <w:sz w:val="22"/>
                <w:szCs w:val="22"/>
              </w:rPr>
              <w:t>invoice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ke konsumen berupa </w:t>
            </w:r>
            <w:r>
              <w:rPr>
                <w:rFonts w:ascii="Calibri" w:hAnsi="Calibri" w:cs="Calibri"/>
                <w:i/>
                <w:color w:val="000000" w:themeColor="text1"/>
                <w:sz w:val="22"/>
                <w:szCs w:val="22"/>
              </w:rPr>
              <w:t>file pdf</w:t>
            </w:r>
          </w:p>
        </w:tc>
      </w:tr>
    </w:tbl>
    <w:p w14:paraId="3C6B2A46" w14:textId="15F38CF3" w:rsidR="004A22BA" w:rsidRDefault="004A22BA" w:rsidP="004A22BA">
      <w:pPr>
        <w:pStyle w:val="ListParagraph"/>
      </w:pPr>
    </w:p>
    <w:p w14:paraId="3B72F7CE" w14:textId="735C7D4E" w:rsidR="004A22BA" w:rsidRDefault="00AB50EA" w:rsidP="004A22BA">
      <w:pPr>
        <w:pStyle w:val="ListParagraph"/>
        <w:numPr>
          <w:ilvl w:val="0"/>
          <w:numId w:val="3"/>
        </w:numPr>
      </w:pPr>
      <w:r>
        <w:t>Mengisi ulasan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3744"/>
      </w:tblGrid>
      <w:tr w:rsidR="00AB50EA" w14:paraId="7EE348D8" w14:textId="77777777" w:rsidTr="00AB50EA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317B83C3" w14:textId="77777777" w:rsidR="00AB50EA" w:rsidRDefault="00AB50EA">
            <w:pPr>
              <w:spacing w:after="0" w:line="360" w:lineRule="auto"/>
              <w:jc w:val="center"/>
            </w:pPr>
            <w:r>
              <w:t>Aksi Aktor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6A7AAA47" w14:textId="77777777" w:rsidR="00AB50EA" w:rsidRDefault="00AB50EA">
            <w:pPr>
              <w:spacing w:after="0" w:line="360" w:lineRule="auto"/>
              <w:jc w:val="center"/>
            </w:pPr>
            <w:r>
              <w:t>Reaksi Sistem</w:t>
            </w:r>
          </w:p>
        </w:tc>
      </w:tr>
      <w:tr w:rsidR="00AB50EA" w14:paraId="7A8772A6" w14:textId="77777777" w:rsidTr="00AB50EA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E8B9D" w14:textId="59C7CB53" w:rsidR="00AB50EA" w:rsidRDefault="00AB50EA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1.  Menekan </w:t>
            </w:r>
            <w:r w:rsidR="007906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menu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isi </w:t>
            </w:r>
            <w:r w:rsidR="00B36A4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ulasan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EFDB2" w14:textId="77777777" w:rsidR="00AB50EA" w:rsidRDefault="00AB50EA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AB50EA" w14:paraId="07C759A4" w14:textId="77777777" w:rsidTr="00AB50EA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6341B" w14:textId="3068791C" w:rsidR="00AB50EA" w:rsidRDefault="00AB50EA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2. input </w:t>
            </w:r>
            <w:r w:rsidR="00C933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ulasan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B591" w14:textId="77777777" w:rsidR="00AB50EA" w:rsidRDefault="00AB50EA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AB50EA" w14:paraId="19124255" w14:textId="77777777" w:rsidTr="00AB50EA"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9384" w14:textId="77777777" w:rsidR="00AB50EA" w:rsidRDefault="00AB50EA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5E581" w14:textId="4B5D8385" w:rsidR="00AB50EA" w:rsidRDefault="00AB50EA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3. Muncul notifikasi </w:t>
            </w:r>
            <w:r w:rsidR="008F318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ulasan 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berhasil di input</w:t>
            </w:r>
          </w:p>
        </w:tc>
      </w:tr>
    </w:tbl>
    <w:p w14:paraId="3E3FFCC4" w14:textId="77777777" w:rsidR="00AB50EA" w:rsidRDefault="00AB50EA" w:rsidP="00AB50EA">
      <w:pPr>
        <w:pStyle w:val="ListParagraph"/>
      </w:pPr>
    </w:p>
    <w:sectPr w:rsidR="00AB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82645" w14:textId="77777777" w:rsidR="00C9450B" w:rsidRDefault="00C9450B" w:rsidP="00E80D27">
      <w:pPr>
        <w:spacing w:after="0" w:line="240" w:lineRule="auto"/>
      </w:pPr>
      <w:r>
        <w:separator/>
      </w:r>
    </w:p>
  </w:endnote>
  <w:endnote w:type="continuationSeparator" w:id="0">
    <w:p w14:paraId="45A55721" w14:textId="77777777" w:rsidR="00C9450B" w:rsidRDefault="00C9450B" w:rsidP="00E80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A8645" w14:textId="77777777" w:rsidR="00C9450B" w:rsidRDefault="00C9450B" w:rsidP="00E80D27">
      <w:pPr>
        <w:spacing w:after="0" w:line="240" w:lineRule="auto"/>
      </w:pPr>
      <w:r>
        <w:separator/>
      </w:r>
    </w:p>
  </w:footnote>
  <w:footnote w:type="continuationSeparator" w:id="0">
    <w:p w14:paraId="7962BFC7" w14:textId="77777777" w:rsidR="00C9450B" w:rsidRDefault="00C9450B" w:rsidP="00E80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298C"/>
    <w:multiLevelType w:val="hybridMultilevel"/>
    <w:tmpl w:val="4C32A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6DAC"/>
    <w:multiLevelType w:val="hybridMultilevel"/>
    <w:tmpl w:val="8930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8C0"/>
    <w:multiLevelType w:val="hybridMultilevel"/>
    <w:tmpl w:val="39C0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87B31"/>
    <w:multiLevelType w:val="hybridMultilevel"/>
    <w:tmpl w:val="3670CDB2"/>
    <w:lvl w:ilvl="0" w:tplc="248084A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559BB"/>
    <w:multiLevelType w:val="hybridMultilevel"/>
    <w:tmpl w:val="39C0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66BBC"/>
    <w:multiLevelType w:val="hybridMultilevel"/>
    <w:tmpl w:val="4FEEF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E38BD"/>
    <w:multiLevelType w:val="hybridMultilevel"/>
    <w:tmpl w:val="385C6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F6CEC"/>
    <w:multiLevelType w:val="hybridMultilevel"/>
    <w:tmpl w:val="FA76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D0ACA"/>
    <w:multiLevelType w:val="hybridMultilevel"/>
    <w:tmpl w:val="42ECA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123DC"/>
    <w:multiLevelType w:val="hybridMultilevel"/>
    <w:tmpl w:val="D6BC9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D04DF"/>
    <w:multiLevelType w:val="hybridMultilevel"/>
    <w:tmpl w:val="D6BC9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27"/>
    <w:rsid w:val="000C4636"/>
    <w:rsid w:val="001163B4"/>
    <w:rsid w:val="00364AB0"/>
    <w:rsid w:val="003A4450"/>
    <w:rsid w:val="004050B0"/>
    <w:rsid w:val="00411676"/>
    <w:rsid w:val="00440480"/>
    <w:rsid w:val="004A22BA"/>
    <w:rsid w:val="005E58B5"/>
    <w:rsid w:val="0077298C"/>
    <w:rsid w:val="00790644"/>
    <w:rsid w:val="008F3189"/>
    <w:rsid w:val="00921292"/>
    <w:rsid w:val="009D59C5"/>
    <w:rsid w:val="00AB50EA"/>
    <w:rsid w:val="00B36A42"/>
    <w:rsid w:val="00B36BC1"/>
    <w:rsid w:val="00B93245"/>
    <w:rsid w:val="00C93370"/>
    <w:rsid w:val="00C9450B"/>
    <w:rsid w:val="00D1044B"/>
    <w:rsid w:val="00DF105F"/>
    <w:rsid w:val="00E80D27"/>
    <w:rsid w:val="00EB6524"/>
    <w:rsid w:val="00F2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BECA"/>
  <w15:chartTrackingRefBased/>
  <w15:docId w15:val="{E4DDE2DC-E4AB-409A-AC6F-90DEC81E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27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D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0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D27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E80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0D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F261F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yusuf</dc:creator>
  <cp:keywords/>
  <dc:description/>
  <cp:lastModifiedBy>rafif yusuf</cp:lastModifiedBy>
  <cp:revision>22</cp:revision>
  <dcterms:created xsi:type="dcterms:W3CDTF">2020-03-11T16:38:00Z</dcterms:created>
  <dcterms:modified xsi:type="dcterms:W3CDTF">2020-03-11T17:34:00Z</dcterms:modified>
</cp:coreProperties>
</file>