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69D0" w14:textId="418EDD54" w:rsidR="00CE75A4" w:rsidRPr="003E51EA" w:rsidRDefault="000E67FA" w:rsidP="000E67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51EA">
        <w:rPr>
          <w:rFonts w:ascii="Times New Roman" w:hAnsi="Times New Roman" w:cs="Times New Roman"/>
          <w:b/>
          <w:bCs/>
          <w:sz w:val="36"/>
          <w:szCs w:val="36"/>
        </w:rPr>
        <w:t>Sorting Algorithms</w:t>
      </w:r>
    </w:p>
    <w:p w14:paraId="1BD8A524" w14:textId="3714A480" w:rsidR="006B6729" w:rsidRPr="006B6729" w:rsidRDefault="000E67FA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E51EA">
        <w:rPr>
          <w:rFonts w:ascii="Times New Roman" w:hAnsi="Times New Roman" w:cs="Times New Roman"/>
          <w:b/>
          <w:bCs/>
          <w:sz w:val="32"/>
          <w:szCs w:val="32"/>
        </w:rPr>
        <w:t>Bubble Sort</w:t>
      </w:r>
    </w:p>
    <w:p w14:paraId="1B2E86B3" w14:textId="65C2642C" w:rsidR="003E51EA" w:rsidRP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Bubble sort is an easy-to-understand algorithm. It goes through a list multiple times, comparing each pair of adjacent numbers and moves the bigger one to the right. It keeps doing this until all elements are in order.</w:t>
      </w:r>
    </w:p>
    <w:p w14:paraId="0FEA0861" w14:textId="33530760" w:rsidR="003E51EA" w:rsidRDefault="003E51EA" w:rsidP="003E51E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E51EA">
        <w:rPr>
          <w:rFonts w:ascii="Times New Roman" w:hAnsi="Times New Roman" w:cs="Times New Roman"/>
          <w:sz w:val="28"/>
          <w:szCs w:val="28"/>
        </w:rPr>
        <w:t>Even though it looks simply, it’s not very efficient because it takes more time, especially for bigger lists.</w:t>
      </w:r>
    </w:p>
    <w:p w14:paraId="1C2AC73B" w14:textId="73CB8409" w:rsidR="003E51EA" w:rsidRDefault="0025713A" w:rsidP="003E51E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1AC94487" w14:textId="45C718FF" w:rsidR="003E51EA" w:rsidRDefault="003E51EA" w:rsidP="003E51E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Worst Case:</w:t>
      </w:r>
      <w:r w:rsidR="0025713A">
        <w:rPr>
          <w:rFonts w:ascii="Times New Roman" w:hAnsi="Times New Roman" w:cs="Times New Roman"/>
          <w:sz w:val="28"/>
          <w:szCs w:val="28"/>
        </w:rPr>
        <w:t xml:space="preserve">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 w:rsidR="0025713A">
        <w:rPr>
          <w:rFonts w:ascii="Times New Roman" w:hAnsi="Times New Roman" w:cs="Times New Roman"/>
          <w:sz w:val="28"/>
          <w:szCs w:val="28"/>
        </w:rPr>
        <w:t>(</w:t>
      </w:r>
      <w:r w:rsidR="0025713A" w:rsidRPr="0025713A">
        <w:rPr>
          <w:rFonts w:ascii="Times New Roman" w:hAnsi="Times New Roman" w:cs="Times New Roman"/>
          <w:sz w:val="28"/>
          <w:szCs w:val="28"/>
        </w:rPr>
        <w:t>n</w:t>
      </w:r>
      <w:r w:rsidR="0025713A">
        <w:rPr>
          <w:rFonts w:ascii="Times New Roman" w:hAnsi="Times New Roman" w:cs="Times New Roman"/>
          <w:sz w:val="28"/>
          <w:szCs w:val="28"/>
        </w:rPr>
        <w:t>^2)</w:t>
      </w:r>
      <w:r w:rsidR="00A6254B">
        <w:rPr>
          <w:rFonts w:ascii="Times New Roman" w:hAnsi="Times New Roman" w:cs="Times New Roman"/>
          <w:sz w:val="28"/>
          <w:szCs w:val="28"/>
        </w:rPr>
        <w:t xml:space="preserve"> =&gt; Array is </w:t>
      </w:r>
      <w:r w:rsidR="006512E8">
        <w:rPr>
          <w:rFonts w:ascii="Times New Roman" w:hAnsi="Times New Roman" w:cs="Times New Roman"/>
          <w:sz w:val="28"/>
          <w:szCs w:val="28"/>
        </w:rPr>
        <w:t>the largest</w:t>
      </w:r>
    </w:p>
    <w:p w14:paraId="7E4964A7" w14:textId="0BB26173" w:rsidR="00A6254B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(n^2) =&gt; Random</w:t>
      </w:r>
      <w:r w:rsidR="0065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array</w:t>
      </w:r>
    </w:p>
    <w:p w14:paraId="17B25909" w14:textId="26AD3EB0" w:rsidR="00A6254B" w:rsidRPr="003E51EA" w:rsidRDefault="00A6254B" w:rsidP="00A6254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 =&gt; Array is already in order</w:t>
      </w:r>
    </w:p>
    <w:p w14:paraId="579E696B" w14:textId="47953FC1" w:rsidR="006B6729" w:rsidRDefault="00217ACC" w:rsidP="006B6729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217A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9FB753" wp14:editId="2D2B6179">
            <wp:extent cx="2734057" cy="762106"/>
            <wp:effectExtent l="0" t="0" r="9525" b="0"/>
            <wp:docPr id="1925214207" name="Resim 1" descr="metin, yazı tipi, ekran görüntüsü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4207" name="Resim 1" descr="metin, yazı tipi, ekran görüntüsü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CBD" w14:textId="5F48857A" w:rsidR="006B6729" w:rsidRDefault="006B6729" w:rsidP="006B672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 Sort</w:t>
      </w:r>
    </w:p>
    <w:p w14:paraId="2BC60417" w14:textId="1E3A6928" w:rsidR="006B6729" w:rsidRDefault="000F26E3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1A405C">
        <w:rPr>
          <w:rFonts w:ascii="Times New Roman" w:hAnsi="Times New Roman" w:cs="Times New Roman"/>
          <w:sz w:val="28"/>
          <w:szCs w:val="28"/>
        </w:rPr>
        <w:t>Insertion sort scans the array from left to right and insert each value into</w:t>
      </w:r>
      <w:r w:rsidR="001A405C" w:rsidRPr="001A405C">
        <w:rPr>
          <w:rFonts w:ascii="Times New Roman" w:hAnsi="Times New Roman" w:cs="Times New Roman"/>
          <w:sz w:val="28"/>
          <w:szCs w:val="28"/>
        </w:rPr>
        <w:t xml:space="preserve"> </w:t>
      </w:r>
      <w:r w:rsidRPr="001A405C">
        <w:rPr>
          <w:rFonts w:ascii="Times New Roman" w:hAnsi="Times New Roman" w:cs="Times New Roman"/>
          <w:sz w:val="28"/>
          <w:szCs w:val="28"/>
        </w:rPr>
        <w:t>correct position. Each new value is compered with the previous value and inserted into correct position.</w:t>
      </w:r>
    </w:p>
    <w:p w14:paraId="0758E7B8" w14:textId="78FFE5E5" w:rsidR="001A405C" w:rsidRDefault="001A405C" w:rsidP="001A4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better than bubble sort. But its not efficient for big list like bubble sort.</w:t>
      </w:r>
    </w:p>
    <w:p w14:paraId="62C1654C" w14:textId="4EC8C84C" w:rsidR="00D7406C" w:rsidRDefault="00D7406C" w:rsidP="00D74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Big-O Notation</w:t>
      </w:r>
    </w:p>
    <w:p w14:paraId="1CF7A393" w14:textId="7A45EE2E" w:rsidR="007A7DFD" w:rsidRDefault="00D7406C" w:rsidP="007A7DF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7DFD">
        <w:rPr>
          <w:rFonts w:ascii="Times New Roman" w:hAnsi="Times New Roman" w:cs="Times New Roman"/>
          <w:sz w:val="28"/>
          <w:szCs w:val="28"/>
        </w:rPr>
        <w:t>Worst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 w:rsidR="007A7DFD">
        <w:rPr>
          <w:rFonts w:ascii="Times New Roman" w:hAnsi="Times New Roman" w:cs="Times New Roman"/>
          <w:sz w:val="28"/>
          <w:szCs w:val="28"/>
        </w:rPr>
        <w:t>(</w:t>
      </w:r>
      <w:r w:rsidR="007A7DFD" w:rsidRPr="0025713A">
        <w:rPr>
          <w:rFonts w:ascii="Times New Roman" w:hAnsi="Times New Roman" w:cs="Times New Roman"/>
          <w:sz w:val="28"/>
          <w:szCs w:val="28"/>
        </w:rPr>
        <w:t>n</w:t>
      </w:r>
      <w:r w:rsidR="007A7DFD">
        <w:rPr>
          <w:rFonts w:ascii="Times New Roman" w:hAnsi="Times New Roman" w:cs="Times New Roman"/>
          <w:sz w:val="28"/>
          <w:szCs w:val="28"/>
        </w:rPr>
        <w:t xml:space="preserve">^2) =&gt; </w:t>
      </w:r>
      <w:r w:rsidR="006512E8">
        <w:rPr>
          <w:rFonts w:ascii="Times New Roman" w:hAnsi="Times New Roman" w:cs="Times New Roman"/>
          <w:sz w:val="28"/>
          <w:szCs w:val="28"/>
        </w:rPr>
        <w:t>Array is the largest</w:t>
      </w:r>
    </w:p>
    <w:p w14:paraId="634AEDAE" w14:textId="50DB12F8" w:rsidR="007A7DFD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(n^2) =&gt; Random array</w:t>
      </w:r>
    </w:p>
    <w:p w14:paraId="4C8D1DA7" w14:textId="7F739007" w:rsidR="007A7DFD" w:rsidRPr="003E51EA" w:rsidRDefault="007A7DFD" w:rsidP="007A7D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 =&gt; Array is already in order</w:t>
      </w:r>
    </w:p>
    <w:p w14:paraId="4A90CD23" w14:textId="75505361" w:rsidR="00D7406C" w:rsidRDefault="007A7DFD" w:rsidP="007A7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7D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B9A44" wp14:editId="263CF2D5">
            <wp:extent cx="2896004" cy="790685"/>
            <wp:effectExtent l="0" t="0" r="0" b="9525"/>
            <wp:docPr id="56245193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193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1CEF" w14:textId="3226AD23" w:rsidR="007A7DFD" w:rsidRDefault="007A7DFD" w:rsidP="003A78DB">
      <w:pPr>
        <w:rPr>
          <w:rFonts w:ascii="Times New Roman" w:hAnsi="Times New Roman" w:cs="Times New Roman"/>
          <w:sz w:val="28"/>
          <w:szCs w:val="28"/>
        </w:rPr>
      </w:pPr>
    </w:p>
    <w:p w14:paraId="71DE1010" w14:textId="77777777" w:rsidR="003A78DB" w:rsidRDefault="003A78DB" w:rsidP="003A78DB">
      <w:pPr>
        <w:rPr>
          <w:rFonts w:ascii="Times New Roman" w:hAnsi="Times New Roman" w:cs="Times New Roman"/>
          <w:sz w:val="28"/>
          <w:szCs w:val="28"/>
        </w:rPr>
      </w:pPr>
    </w:p>
    <w:p w14:paraId="7F2B2945" w14:textId="77777777" w:rsidR="003A78DB" w:rsidRDefault="003A78DB" w:rsidP="003A78DB">
      <w:pPr>
        <w:rPr>
          <w:rFonts w:ascii="Times New Roman" w:hAnsi="Times New Roman" w:cs="Times New Roman"/>
          <w:sz w:val="28"/>
          <w:szCs w:val="28"/>
        </w:rPr>
      </w:pPr>
    </w:p>
    <w:p w14:paraId="3590013B" w14:textId="4DDC448D" w:rsidR="003A78DB" w:rsidRDefault="003A78DB" w:rsidP="003A78D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Merge Sort</w:t>
      </w:r>
    </w:p>
    <w:p w14:paraId="7D13F2E3" w14:textId="3D5AAEFF" w:rsidR="003A78DB" w:rsidRDefault="003A78DB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sort is a divide and conquer algorithm. It works dividing to array</w:t>
      </w:r>
      <w:r w:rsidR="00341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into smaller parts and then merging them. It splits to array into two halves, after that recursively sorts to halves. </w:t>
      </w:r>
      <w:r w:rsidR="00341317">
        <w:rPr>
          <w:rFonts w:ascii="Times New Roman" w:hAnsi="Times New Roman" w:cs="Times New Roman"/>
          <w:sz w:val="28"/>
          <w:szCs w:val="28"/>
        </w:rPr>
        <w:t>Finally,</w:t>
      </w:r>
      <w:r>
        <w:rPr>
          <w:rFonts w:ascii="Times New Roman" w:hAnsi="Times New Roman" w:cs="Times New Roman"/>
          <w:sz w:val="28"/>
          <w:szCs w:val="28"/>
        </w:rPr>
        <w:t xml:space="preserve"> it merges t</w:t>
      </w:r>
      <w:r w:rsidR="00341317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sorted halves </w:t>
      </w:r>
      <w:r w:rsidR="00341317">
        <w:rPr>
          <w:rFonts w:ascii="Times New Roman" w:hAnsi="Times New Roman" w:cs="Times New Roman"/>
          <w:sz w:val="28"/>
          <w:szCs w:val="28"/>
        </w:rPr>
        <w:t xml:space="preserve">to single sorted array. </w:t>
      </w:r>
    </w:p>
    <w:p w14:paraId="7F6FE21D" w14:textId="4878A1B7" w:rsidR="00341317" w:rsidRDefault="00341317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for large dataset. But not for small datasets. Because requires to extra space for all time.</w:t>
      </w:r>
    </w:p>
    <w:p w14:paraId="0F185BB1" w14:textId="77777777" w:rsidR="00341317" w:rsidRDefault="00341317" w:rsidP="00341317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Big-O Notation</w:t>
      </w:r>
    </w:p>
    <w:p w14:paraId="34825AFC" w14:textId="6A00B5D5" w:rsidR="00341317" w:rsidRDefault="00341317" w:rsidP="0034131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Worst Case: </w:t>
      </w:r>
      <w:r>
        <w:rPr>
          <w:rFonts w:ascii="Times New Roman" w:hAnsi="Times New Roman" w:cs="Times New Roman"/>
          <w:sz w:val="28"/>
          <w:szCs w:val="28"/>
        </w:rPr>
        <w:t>O (n log n</w:t>
      </w:r>
      <w:r>
        <w:rPr>
          <w:rFonts w:ascii="Times New Roman" w:hAnsi="Times New Roman" w:cs="Times New Roman"/>
          <w:sz w:val="28"/>
          <w:szCs w:val="28"/>
        </w:rPr>
        <w:t xml:space="preserve">) =&gt; </w:t>
      </w:r>
      <w:r w:rsidR="006512E8">
        <w:rPr>
          <w:rFonts w:ascii="Times New Roman" w:hAnsi="Times New Roman" w:cs="Times New Roman"/>
          <w:sz w:val="28"/>
          <w:szCs w:val="28"/>
        </w:rPr>
        <w:t>Array is the largest</w:t>
      </w:r>
    </w:p>
    <w:p w14:paraId="07E94C8B" w14:textId="6EDCFA98" w:rsidR="00341317" w:rsidRDefault="0034131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Case: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 log n) =&gt; Random array</w:t>
      </w:r>
    </w:p>
    <w:p w14:paraId="1C2A1F8E" w14:textId="2E8685F1" w:rsidR="00341317" w:rsidRPr="003E51EA" w:rsidRDefault="00341317" w:rsidP="003413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Case: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 log n) =&gt; Array is already in order</w:t>
      </w:r>
    </w:p>
    <w:p w14:paraId="0A0D974E" w14:textId="77777777" w:rsidR="00341317" w:rsidRPr="003A78DB" w:rsidRDefault="00341317" w:rsidP="00341317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6802879" w14:textId="732D2EFC" w:rsidR="007A7DFD" w:rsidRPr="00D7406C" w:rsidRDefault="007A7DFD" w:rsidP="007A7DFD">
      <w:pPr>
        <w:rPr>
          <w:rFonts w:ascii="Times New Roman" w:hAnsi="Times New Roman" w:cs="Times New Roman"/>
          <w:sz w:val="28"/>
          <w:szCs w:val="28"/>
        </w:rPr>
      </w:pPr>
    </w:p>
    <w:sectPr w:rsidR="007A7DFD" w:rsidRPr="00D74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E65"/>
    <w:multiLevelType w:val="hybridMultilevel"/>
    <w:tmpl w:val="20941AEA"/>
    <w:lvl w:ilvl="0" w:tplc="CB9E0CC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5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F"/>
    <w:rsid w:val="00030E42"/>
    <w:rsid w:val="000E67FA"/>
    <w:rsid w:val="000F26E3"/>
    <w:rsid w:val="001A405C"/>
    <w:rsid w:val="00217ACC"/>
    <w:rsid w:val="0025713A"/>
    <w:rsid w:val="0031512F"/>
    <w:rsid w:val="00341317"/>
    <w:rsid w:val="003A78DB"/>
    <w:rsid w:val="003E51EA"/>
    <w:rsid w:val="005A5BB8"/>
    <w:rsid w:val="006512E8"/>
    <w:rsid w:val="006B6729"/>
    <w:rsid w:val="00725FF3"/>
    <w:rsid w:val="007A7DFD"/>
    <w:rsid w:val="008A2D06"/>
    <w:rsid w:val="00A6254B"/>
    <w:rsid w:val="00B96077"/>
    <w:rsid w:val="00CE75A4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DE23"/>
  <w15:chartTrackingRefBased/>
  <w15:docId w15:val="{B5CF03F8-4251-4790-9B77-2CF2B21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17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51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51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51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51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51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51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51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51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51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51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5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1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11</cp:revision>
  <dcterms:created xsi:type="dcterms:W3CDTF">2025-02-22T12:03:00Z</dcterms:created>
  <dcterms:modified xsi:type="dcterms:W3CDTF">2025-03-01T10:31:00Z</dcterms:modified>
</cp:coreProperties>
</file>