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DOCX conversion verified</w:t>
      </w:r>
    </w:p>
  </w:body>
</w:document>
</file>