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9571D" w14:textId="459E7892" w:rsidR="00634D5C" w:rsidRPr="00F575D0" w:rsidRDefault="009C2B8C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ZVAISH_OOPS_METHODS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ZVAISH_OOPS_METHODS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#1 Use of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class-data 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methods 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NUM = NUM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START-OF-SELECTION. "without start of selection object is not created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data: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 "error comes in this line that statmt is not accessible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c1=&gt;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******************#2 different ways of calling the METHOD with one parameter.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v1 type I value '10'.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methods: M1 importing I_input1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c2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v1 = v1 + I_input1.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I_input1 = 8. "cannot be modifies as it is reference 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v1.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data: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-&gt;M1( 10 ).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 EXPORTING I_input1 = '90'.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I_input1 = 10 ).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-&gt;M1( 30 ).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#3 import parameters passed by ref.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I_input1 type I  VALUE(input2)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INPUT2 = 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 'input 2 value is', 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 exporting I_input1 = 10 input2 = 60.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#4 use of EXPORT AND CHANGING PARAMETERS OF 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'A01'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>
        <w:rPr>
          <w:rStyle w:val="l0s331"/>
        </w:rPr>
        <w:t>'0.2'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'A02'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>
        <w:rPr>
          <w:rStyle w:val="l0s331"/>
        </w:rPr>
        <w:t>'0.1'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>
        <w:rPr>
          <w:rStyle w:val="l0s331"/>
        </w:rPr>
        <w:t>'0.15'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'Before method call, salary and tax are'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salary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lv_salary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'After method call, salary and tax are'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#5 use of returning parameters in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num1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 num2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RETURNING VALUE(result)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EXCEPTIONS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num1 LT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message i007(zvaish_messages) with 'value should be more than 20' raising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num2 = num1 + 10.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result = 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-&gt;m1( 10 )  "is it only for just sending values.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call method :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 num1 =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receiving result =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***********#6 STATIC METHODS can </w:t>
      </w:r>
      <w:proofErr w:type="spellStart"/>
      <w:r>
        <w:rPr>
          <w:rStyle w:val="l0s311"/>
        </w:rPr>
        <w:t>on;y</w:t>
      </w:r>
      <w:proofErr w:type="spellEnd"/>
      <w:r>
        <w:rPr>
          <w:rStyle w:val="l0s311"/>
        </w:rPr>
        <w:t> use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class-data: </w:t>
      </w:r>
      <w:proofErr w:type="spellStart"/>
      <w:r>
        <w:rPr>
          <w:rStyle w:val="l0s311"/>
        </w:rPr>
        <w:t>stnum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data: </w:t>
      </w:r>
      <w:proofErr w:type="spellStart"/>
      <w:r>
        <w:rPr>
          <w:rStyle w:val="l0s311"/>
        </w:rPr>
        <w:t>insnum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class-methods: 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methods: 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method 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write: </w:t>
      </w:r>
      <w:proofErr w:type="spellStart"/>
      <w:r>
        <w:rPr>
          <w:rStyle w:val="l0s311"/>
        </w:rPr>
        <w:t>stnum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write: </w:t>
      </w:r>
      <w:proofErr w:type="spellStart"/>
      <w:r>
        <w:rPr>
          <w:rStyle w:val="l0s311"/>
        </w:rPr>
        <w:t>insnum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method 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write : </w:t>
      </w:r>
      <w:proofErr w:type="spellStart"/>
      <w:r>
        <w:rPr>
          <w:rStyle w:val="l0s311"/>
        </w:rPr>
        <w:t>stnum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write: </w:t>
      </w:r>
      <w:proofErr w:type="spellStart"/>
      <w:r>
        <w:rPr>
          <w:rStyle w:val="l0s311"/>
        </w:rPr>
        <w:t>insnum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call method c1=&gt;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*************#7 EXCEPTION RAISING**********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 M1 importing num1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exporting num2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returning VALUE(result)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exceptions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num1 LT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message w007(zvaish_messages) with 'num shoulb be more than 10' raising e1.     "in message class 007 has &amp; that is we can dynamically use that field and insert our own messages suchnas exception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num2 = num1 *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*result = 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PARAMETERS: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 exporting num1 = </w:t>
      </w:r>
      <w:proofErr w:type="spellStart"/>
      <w:r>
        <w:rPr>
          <w:rStyle w:val="l0s311"/>
        </w:rPr>
        <w:t>p_no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receiving result =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'unable to calculate'.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</w:p>
    <w:sectPr w:rsidR="00634D5C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634D5C"/>
    <w:rsid w:val="00780361"/>
    <w:rsid w:val="009C2B8C"/>
    <w:rsid w:val="00C31803"/>
    <w:rsid w:val="00D20795"/>
    <w:rsid w:val="00D358B5"/>
    <w:rsid w:val="00D371EA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2024-05-11T06:09:00Z</dcterms:created>
  <dcterms:modified xsi:type="dcterms:W3CDTF">2024-05-11T06:09:00Z</dcterms:modified>
</cp:coreProperties>
</file>