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1A85" w14:textId="7BED1459" w:rsidR="000D5F20" w:rsidRDefault="0009702A" w:rsidP="000D5F20">
      <w:pPr>
        <w:pStyle w:val="ListParagraph"/>
        <w:numPr>
          <w:ilvl w:val="0"/>
          <w:numId w:val="1"/>
        </w:numPr>
      </w:pPr>
      <w:r>
        <w:t>b</w:t>
      </w:r>
    </w:p>
    <w:p w14:paraId="5132851B" w14:textId="73BDC618" w:rsidR="0009702A" w:rsidRDefault="0009702A" w:rsidP="000D5F20">
      <w:pPr>
        <w:pStyle w:val="ListParagraph"/>
        <w:numPr>
          <w:ilvl w:val="0"/>
          <w:numId w:val="1"/>
        </w:numPr>
      </w:pPr>
      <w:r>
        <w:t>2</w:t>
      </w:r>
    </w:p>
    <w:p w14:paraId="52658592" w14:textId="44475C02" w:rsidR="000C2931" w:rsidRDefault="000C2931" w:rsidP="000D5F20">
      <w:pPr>
        <w:pStyle w:val="ListParagraph"/>
        <w:numPr>
          <w:ilvl w:val="0"/>
          <w:numId w:val="1"/>
        </w:numPr>
      </w:pPr>
      <w:r>
        <w:t>C</w:t>
      </w:r>
    </w:p>
    <w:p w14:paraId="3AFE0473" w14:textId="008EF8FA" w:rsidR="000C2931" w:rsidRDefault="000C2931" w:rsidP="000D5F20">
      <w:pPr>
        <w:pStyle w:val="ListParagraph"/>
        <w:numPr>
          <w:ilvl w:val="0"/>
          <w:numId w:val="1"/>
        </w:numPr>
      </w:pPr>
      <w:r>
        <w:t>A</w:t>
      </w:r>
    </w:p>
    <w:p w14:paraId="72EB326E" w14:textId="57A6BD53" w:rsidR="000C2931" w:rsidRDefault="000C2931" w:rsidP="000D5F20">
      <w:pPr>
        <w:pStyle w:val="ListParagraph"/>
        <w:numPr>
          <w:ilvl w:val="0"/>
          <w:numId w:val="1"/>
        </w:numPr>
      </w:pPr>
      <w:r>
        <w:t>6</w:t>
      </w:r>
    </w:p>
    <w:p w14:paraId="32BA049A" w14:textId="7E7ABD09" w:rsidR="002F3D00" w:rsidRDefault="002F3D00" w:rsidP="000D5F20">
      <w:pPr>
        <w:pStyle w:val="ListParagraph"/>
        <w:numPr>
          <w:ilvl w:val="0"/>
          <w:numId w:val="1"/>
        </w:numPr>
      </w:pPr>
      <w:r>
        <w:t>D</w:t>
      </w:r>
    </w:p>
    <w:p w14:paraId="500D0A36" w14:textId="7FE2D3D0" w:rsidR="002F3D00" w:rsidRDefault="002F3D00" w:rsidP="000D5F20">
      <w:pPr>
        <w:pStyle w:val="ListParagraph"/>
        <w:numPr>
          <w:ilvl w:val="0"/>
          <w:numId w:val="1"/>
        </w:numPr>
      </w:pPr>
      <w:r>
        <w:t>B</w:t>
      </w:r>
    </w:p>
    <w:p w14:paraId="5A3B8FE5" w14:textId="4B20E27D" w:rsidR="002F3D00" w:rsidRDefault="002F3D00" w:rsidP="000D5F20">
      <w:pPr>
        <w:pStyle w:val="ListParagraph"/>
        <w:numPr>
          <w:ilvl w:val="0"/>
          <w:numId w:val="1"/>
        </w:numPr>
      </w:pPr>
      <w:r>
        <w:t>C</w:t>
      </w:r>
    </w:p>
    <w:p w14:paraId="77E4FC0A" w14:textId="02D8FB67" w:rsidR="002F3D00" w:rsidRDefault="00B27DD9" w:rsidP="000D5F20">
      <w:pPr>
        <w:pStyle w:val="ListParagraph"/>
        <w:numPr>
          <w:ilvl w:val="0"/>
          <w:numId w:val="1"/>
        </w:numPr>
      </w:pPr>
      <w:r>
        <w:t>A</w:t>
      </w:r>
    </w:p>
    <w:p w14:paraId="1733BCB3" w14:textId="56E15660" w:rsidR="00B27DD9" w:rsidRDefault="00B27DD9" w:rsidP="000D5F20">
      <w:pPr>
        <w:pStyle w:val="ListParagraph"/>
        <w:numPr>
          <w:ilvl w:val="0"/>
          <w:numId w:val="1"/>
        </w:numPr>
      </w:pPr>
      <w:r>
        <w:t>D</w:t>
      </w:r>
    </w:p>
    <w:p w14:paraId="6F857D05" w14:textId="1B648E04" w:rsidR="00B27DD9" w:rsidRDefault="00B27DD9" w:rsidP="000D5F20">
      <w:pPr>
        <w:pStyle w:val="ListParagraph"/>
        <w:numPr>
          <w:ilvl w:val="0"/>
          <w:numId w:val="1"/>
        </w:numPr>
      </w:pPr>
      <w:r>
        <w:t>C</w:t>
      </w:r>
    </w:p>
    <w:p w14:paraId="0954941B" w14:textId="312B34F2" w:rsidR="00B27DD9" w:rsidRDefault="006C4229" w:rsidP="000D5F20">
      <w:pPr>
        <w:pStyle w:val="ListParagraph"/>
        <w:numPr>
          <w:ilvl w:val="0"/>
          <w:numId w:val="1"/>
        </w:numPr>
      </w:pPr>
      <w:r>
        <w:t>B</w:t>
      </w:r>
    </w:p>
    <w:p w14:paraId="42BA3F41" w14:textId="043742E0" w:rsidR="006C4229" w:rsidRDefault="006C4229" w:rsidP="000D5F20">
      <w:pPr>
        <w:pStyle w:val="ListParagraph"/>
        <w:numPr>
          <w:ilvl w:val="0"/>
          <w:numId w:val="1"/>
        </w:numPr>
      </w:pPr>
      <w:r>
        <w:t>B</w:t>
      </w:r>
    </w:p>
    <w:p w14:paraId="22A9EF1F" w14:textId="1B7A1BD8" w:rsidR="006C4229" w:rsidRDefault="006C4229" w:rsidP="000D5F20">
      <w:pPr>
        <w:pStyle w:val="ListParagraph"/>
        <w:numPr>
          <w:ilvl w:val="0"/>
          <w:numId w:val="1"/>
        </w:numPr>
      </w:pPr>
      <w:r>
        <w:t>C</w:t>
      </w:r>
    </w:p>
    <w:p w14:paraId="2521A282" w14:textId="3978EE07" w:rsidR="006C4229" w:rsidRDefault="00476F44" w:rsidP="000D5F20">
      <w:pPr>
        <w:pStyle w:val="ListParagraph"/>
        <w:numPr>
          <w:ilvl w:val="0"/>
          <w:numId w:val="1"/>
        </w:numPr>
      </w:pPr>
      <w:r>
        <w:t>A</w:t>
      </w:r>
    </w:p>
    <w:p w14:paraId="5FD3694C" w14:textId="259C39ED" w:rsidR="00476F44" w:rsidRDefault="00476F44" w:rsidP="000D5F20">
      <w:pPr>
        <w:pStyle w:val="ListParagraph"/>
        <w:numPr>
          <w:ilvl w:val="0"/>
          <w:numId w:val="1"/>
        </w:numPr>
      </w:pPr>
      <w:r>
        <w:t>C</w:t>
      </w:r>
    </w:p>
    <w:p w14:paraId="04817B6C" w14:textId="51A350E8" w:rsidR="00476F44" w:rsidRDefault="00664F0C" w:rsidP="000D5F20">
      <w:pPr>
        <w:pStyle w:val="ListParagraph"/>
        <w:numPr>
          <w:ilvl w:val="0"/>
          <w:numId w:val="1"/>
        </w:numPr>
      </w:pPr>
      <w:r>
        <w:t>C</w:t>
      </w:r>
    </w:p>
    <w:p w14:paraId="54EC8DF3" w14:textId="7723539E" w:rsidR="00664F0C" w:rsidRDefault="00664F0C" w:rsidP="00664F0C">
      <w:r>
        <w:t>Critical thinking:</w:t>
      </w:r>
    </w:p>
    <w:p w14:paraId="214BC40B" w14:textId="7E0DABDA" w:rsidR="00664F0C" w:rsidRDefault="00664F0C" w:rsidP="00664F0C">
      <w:pPr>
        <w:pStyle w:val="ListParagraph"/>
        <w:numPr>
          <w:ilvl w:val="0"/>
          <w:numId w:val="2"/>
        </w:numPr>
      </w:pPr>
      <w:r>
        <w:t xml:space="preserve">You can find all of this information in the classes table. The output should be the same regardless of what other tables you use, as the criteria is all found within the classes table. Whether or not anyone had reserved the class doesn’t have any bearing on what time the classes are, the day, location, or length of time. </w:t>
      </w:r>
    </w:p>
    <w:p w14:paraId="3C464D85" w14:textId="56BB195B" w:rsidR="00664F0C" w:rsidRPr="00E1482D" w:rsidRDefault="00664F0C" w:rsidP="00664F0C">
      <w:pPr>
        <w:pStyle w:val="ListParagraph"/>
        <w:numPr>
          <w:ilvl w:val="0"/>
          <w:numId w:val="2"/>
        </w:numPr>
      </w:pPr>
      <w:r>
        <w:t xml:space="preserve">To answer the question of should the owner consolidate their classes I would run a query that </w:t>
      </w:r>
      <w:r w:rsidR="00D707E4">
        <w:t xml:space="preserve">started with the reservations, and check that against the locations, then decide if there is a strong enough corollary to decide on 1 location or not. You would need to know the operating costs too, so it would be hard to make a complete decision based on the </w:t>
      </w:r>
      <w:proofErr w:type="spellStart"/>
      <w:r w:rsidR="00D707E4">
        <w:t>pitfitness</w:t>
      </w:r>
      <w:proofErr w:type="spellEnd"/>
      <w:r w:rsidR="00D707E4">
        <w:t xml:space="preserve"> data available, but I would start with the reservations against the locations. </w:t>
      </w:r>
    </w:p>
    <w:sectPr w:rsidR="00664F0C" w:rsidRPr="00E1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32981"/>
    <w:multiLevelType w:val="hybridMultilevel"/>
    <w:tmpl w:val="FC6A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20B75"/>
    <w:multiLevelType w:val="hybridMultilevel"/>
    <w:tmpl w:val="17DC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2D"/>
    <w:rsid w:val="0009702A"/>
    <w:rsid w:val="000C2931"/>
    <w:rsid w:val="000D5F20"/>
    <w:rsid w:val="0026181F"/>
    <w:rsid w:val="002F3D00"/>
    <w:rsid w:val="00476F44"/>
    <w:rsid w:val="00664F0C"/>
    <w:rsid w:val="006C4229"/>
    <w:rsid w:val="00B27DD9"/>
    <w:rsid w:val="00BB6FCB"/>
    <w:rsid w:val="00D707E4"/>
    <w:rsid w:val="00D9103C"/>
    <w:rsid w:val="00E1482D"/>
    <w:rsid w:val="00E4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BD12"/>
  <w15:chartTrackingRefBased/>
  <w15:docId w15:val="{040E4594-7633-4D3F-A0DA-187FBA2E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8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4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5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3</cp:revision>
  <dcterms:created xsi:type="dcterms:W3CDTF">2022-01-29T18:54:00Z</dcterms:created>
  <dcterms:modified xsi:type="dcterms:W3CDTF">2022-01-29T19:41:00Z</dcterms:modified>
</cp:coreProperties>
</file>