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2026-09-08T00:51:18.174Z</dcterms:created>
  <dcterms:modified xsi:type="dcterms:W3CDTF">2026-09-08T00:51:18.174Z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