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CF11D9" w:rsidP="00CF11D9">
      <w:pPr>
        <w:jc w:val="center"/>
        <w:rPr>
          <w:sz w:val="22"/>
        </w:rPr>
      </w:pPr>
      <w:r>
        <w:rPr>
          <w:sz w:val="22"/>
        </w:rPr>
        <w:t>Howard-exercise-5.4-2Jun18</w:t>
      </w:r>
    </w:p>
    <w:p w:rsidR="00CF11D9" w:rsidRDefault="00CF11D9" w:rsidP="00CF11D9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771837</wp:posOffset>
            </wp:positionH>
            <wp:positionV relativeFrom="paragraph">
              <wp:posOffset>3675755</wp:posOffset>
            </wp:positionV>
            <wp:extent cx="5950761" cy="253288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6-02 20.32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61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789274</wp:posOffset>
            </wp:positionH>
            <wp:positionV relativeFrom="paragraph">
              <wp:posOffset>247088</wp:posOffset>
            </wp:positionV>
            <wp:extent cx="5952507" cy="3310128"/>
            <wp:effectExtent l="0" t="0" r="381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6-02 20.26.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07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-832329</wp:posOffset>
            </wp:positionH>
            <wp:positionV relativeFrom="paragraph">
              <wp:posOffset>207738</wp:posOffset>
            </wp:positionV>
            <wp:extent cx="1581150" cy="434403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6-02 20.25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1D9" w:rsidRPr="00CF11D9" w:rsidRDefault="00CF11D9" w:rsidP="00CF11D9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1251678</wp:posOffset>
            </wp:positionH>
            <wp:positionV relativeFrom="paragraph">
              <wp:posOffset>6083498</wp:posOffset>
            </wp:positionV>
            <wp:extent cx="4009869" cy="3227098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02 20.25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348" cy="322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11D9" w:rsidRPr="00CF11D9" w:rsidSect="00CF11D9">
      <w:pgSz w:w="12240" w:h="15840"/>
      <w:pgMar w:top="351" w:right="1440" w:bottom="2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D9"/>
    <w:rsid w:val="00090070"/>
    <w:rsid w:val="00767483"/>
    <w:rsid w:val="00A052EE"/>
    <w:rsid w:val="00CD5AFF"/>
    <w:rsid w:val="00C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22EA9D91-2744-B74B-97D3-6AF28F5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2018-06-03T02:19:00Z</dcterms:created>
  <dcterms:modified xsi:type="dcterms:W3CDTF">2018-06-03T02:52:00Z</dcterms:modified>
</cp:coreProperties>
</file>