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926" w:rsidRDefault="00E22B38">
      <w:r>
        <w:rPr>
          <w:rFonts w:eastAsia="Times New Roman"/>
          <w:noProof/>
          <w:lang w:eastAsia="es-ES"/>
        </w:rPr>
        <w:drawing>
          <wp:inline distT="0" distB="0" distL="0" distR="0">
            <wp:extent cx="5400040" cy="6782977"/>
            <wp:effectExtent l="19050" t="0" r="0" b="0"/>
            <wp:docPr id="1" name="1a95e152-e04d-472e-90b7-47fa31628106" descr="cid:7661ECE3-575A-4EF6-9578-03E71DC3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95e152-e04d-472e-90b7-47fa31628106" descr="cid:7661ECE3-575A-4EF6-9578-03E71DC34444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8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38" w:rsidRDefault="00E22B38">
      <w:r>
        <w:rPr>
          <w:rFonts w:eastAsia="Times New Roman"/>
          <w:noProof/>
          <w:lang w:eastAsia="es-ES"/>
        </w:rPr>
        <w:lastRenderedPageBreak/>
        <w:drawing>
          <wp:inline distT="0" distB="0" distL="0" distR="0">
            <wp:extent cx="5305425" cy="6924675"/>
            <wp:effectExtent l="19050" t="0" r="9525" b="0"/>
            <wp:docPr id="4" name="2c356437-c2e9-45fa-83a8-920602762768" descr="cid:6899227A-A4AF-4358-A1A4-0E4F9D4A3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356437-c2e9-45fa-83a8-920602762768" descr="cid:6899227A-A4AF-4358-A1A4-0E4F9D4A3C95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823" w:rsidRDefault="00C61823">
      <w:r>
        <w:rPr>
          <w:rFonts w:eastAsia="Times New Roman"/>
          <w:noProof/>
          <w:lang w:eastAsia="es-ES"/>
        </w:rPr>
        <w:lastRenderedPageBreak/>
        <w:drawing>
          <wp:inline distT="0" distB="0" distL="0" distR="0">
            <wp:extent cx="5305425" cy="6829425"/>
            <wp:effectExtent l="19050" t="0" r="9525" b="0"/>
            <wp:docPr id="7" name="3b53a129-0c0a-449d-94db-9025e5bcc27b" descr="cid:00D6C1B6-CD40-43B1-A8C9-972B6A5A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53a129-0c0a-449d-94db-9025e5bcc27b" descr="cid:00D6C1B6-CD40-43B1-A8C9-972B6A5A3108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823" w:rsidRDefault="00C61823">
      <w:r>
        <w:rPr>
          <w:rFonts w:eastAsia="Times New Roman"/>
          <w:noProof/>
          <w:lang w:eastAsia="es-ES"/>
        </w:rPr>
        <w:lastRenderedPageBreak/>
        <w:drawing>
          <wp:inline distT="0" distB="0" distL="0" distR="0">
            <wp:extent cx="5334000" cy="5810250"/>
            <wp:effectExtent l="19050" t="0" r="0" b="0"/>
            <wp:docPr id="10" name="9ebada21-c125-46b1-8a30-329f5dee0acd" descr="cid:B9D8CB9F-8597-43F4-8DF8-413D2E470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bada21-c125-46b1-8a30-329f5dee0acd" descr="cid:B9D8CB9F-8597-43F4-8DF8-413D2E470B59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1823" w:rsidSect="003A1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2B38"/>
    <w:rsid w:val="003A1926"/>
    <w:rsid w:val="00C61823"/>
    <w:rsid w:val="00E2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6899227A-A4AF-4358-A1A4-0E4F9D4A3C9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B9D8CB9F-8597-43F4-8DF8-413D2E470B59" TargetMode="External"/><Relationship Id="rId5" Type="http://schemas.openxmlformats.org/officeDocument/2006/relationships/image" Target="cid:7661ECE3-575A-4EF6-9578-03E71DC34444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00D6C1B6-CD40-43B1-A8C9-972B6A5A310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>Toshiba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Carvajal Salinas</dc:creator>
  <cp:lastModifiedBy>Juliana Carvajal Salinas</cp:lastModifiedBy>
  <cp:revision>2</cp:revision>
  <dcterms:created xsi:type="dcterms:W3CDTF">2012-04-26T21:55:00Z</dcterms:created>
  <dcterms:modified xsi:type="dcterms:W3CDTF">2012-04-26T21:58:00Z</dcterms:modified>
</cp:coreProperties>
</file>