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left="3244.8" w:right="2620.8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Embedded Systems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EXPERIMENT 4 </w:t>
      </w:r>
    </w:p>
    <w:p w:rsidR="00000000" w:rsidDel="00000000" w:rsidP="00000000" w:rsidRDefault="00000000" w:rsidRPr="00000000" w14:paraId="00000002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From</w:t>
      </w:r>
    </w:p>
    <w:p w:rsidR="00000000" w:rsidDel="00000000" w:rsidP="00000000" w:rsidRDefault="00000000" w:rsidRPr="00000000" w14:paraId="00000004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Name::M Husnain</w:t>
      </w:r>
    </w:p>
    <w:p w:rsidR="00000000" w:rsidDel="00000000" w:rsidP="00000000" w:rsidRDefault="00000000" w:rsidRPr="00000000" w14:paraId="00000005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Khalid</w:t>
      </w:r>
    </w:p>
    <w:p w:rsidR="00000000" w:rsidDel="00000000" w:rsidP="00000000" w:rsidRDefault="00000000" w:rsidRPr="00000000" w14:paraId="00000006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Roll No: 22l-6286</w:t>
      </w:r>
    </w:p>
    <w:p w:rsidR="00000000" w:rsidDel="00000000" w:rsidP="00000000" w:rsidRDefault="00000000" w:rsidRPr="00000000" w14:paraId="00000007">
      <w:pPr>
        <w:widowControl w:val="0"/>
        <w:spacing w:before="408" w:line="276" w:lineRule="auto"/>
        <w:ind w:left="528.0000000000001" w:right="249.6000000000015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Instructor:Muhammad Ahmad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"C:\ti\TivaWare_C_Series-2.1.4.178\inc\tm4c123gh6pm.h"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PWM1_Init(uint16_t period, uint16_t duty)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1. Enable clocks for PWM1 and Port 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SYSCTL_RCGCPWM_R |= 0x02;        // PWM Module 1 clock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SYSCTL_RCGCGPIO_R |= 0x20;       // Port F clock (bit 5)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while((SYSCTL_PRGPIO_R &amp; 0x20) == 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2. Configure PF2 for PWM (M1PWM6)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GPIO_PORTF_AFSEL_R |= 0x04;      // Enable alternate function PF2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GPIO_PORTF_PCTL_R &amp;= ~0x00000F00;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GPIO_PORTF_PCTL_R |= 0x00000500; // PF2 = M1PWM6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GPIO_PORTF_DEN_R |= (1&lt;&lt;2);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GPIO_PORTF_DIR_R |= (1&lt;&lt;2);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3. Use PWM clock divider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SYSCTL_RCC_R |= 0x00100000;        // Use PWM divider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SYSCTL_RCC_R = (SYSCTL_RCC_R &amp; ~0x000E0000) | 0x00000000; // PWM clock = system clock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4. Disable generator during configuration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PWM1_3_CTL_R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5. Set PWM period and duty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PWM1_3_LOAD_R = period - 1;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PWM1_3_CMPA_R = duty - 1;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6. Generator actions: HIGH at reload, LOW at compare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PWM1_3_GENA_R = 0x8C;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7. Enable generator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PWM1_3_CTL_R |= 0x01;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//8. Do NOT enable PWM output here — controlled in main loop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PWM1_ENABLE_R |= (1&lt;&lt;6);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PortD_Init(void)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SYSCTL_RCGCGPIO_R |= (1&lt;&lt;3);     // Enable Port D clock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while((SYSCTL_PRGPIO_R &amp; (1&lt;&lt;3)) == 0);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Unlock PD7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GPIO_PORTD_LOCK_R = 0x4C4F434B;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GPIO_PORTD_CR_R |= (1&lt;&lt;7);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PD7 input with pull-up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GPIO_PORTD_DIR_R &amp;= ~(1&lt;&lt;7);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GPIO_PORTD_DEN_R |= (1&lt;&lt;7);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GPIO_PORTD_PUR_R |= (1&lt;&lt;7)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1 kHz tone for 16 MHz clock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PWM1_Init(16000, 8000);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PortD_Init();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Button pressed ? PD7 = 0 (active LOW)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if((GPIO_PORTD_DATA_R &amp; (1&lt;&lt;7)) == 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PWM1_ENABLE_R |= (1&lt;&lt;6);   // Buzzer 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PWM1_ENABLE_R &amp;= ~(1&lt;&lt;6);  // Buzzer OFF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