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BDCCC" w14:textId="1BA185FD" w:rsidR="00A83929" w:rsidRDefault="00A13E52">
      <w:r>
        <w:t>Problem 1: DNA sequence conversion</w:t>
      </w:r>
    </w:p>
    <w:p w14:paraId="1E9E011F" w14:textId="2E9DD44F" w:rsidR="00A13E52" w:rsidRDefault="00A13E52"/>
    <w:p w14:paraId="77E6B090" w14:textId="67A5DBF3" w:rsidR="00A13E52" w:rsidRDefault="00A13E52">
      <w:r>
        <w:t>The main idea for this problem is to use &amp; operation to get first two bits of the byte data:</w:t>
      </w:r>
    </w:p>
    <w:p w14:paraId="5CA8B386" w14:textId="2A1CFE41" w:rsidR="00A13E52" w:rsidRDefault="00A13E52">
      <w:r>
        <w:rPr>
          <w:noProof/>
        </w:rPr>
        <w:drawing>
          <wp:inline distT="0" distB="0" distL="0" distR="0" wp14:anchorId="3552DF67" wp14:editId="47513973">
            <wp:extent cx="2828925" cy="272415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2828925" cy="2724150"/>
                    </a:xfrm>
                    <a:prstGeom prst="rect">
                      <a:avLst/>
                    </a:prstGeom>
                  </pic:spPr>
                </pic:pic>
              </a:graphicData>
            </a:graphic>
          </wp:inline>
        </w:drawing>
      </w:r>
    </w:p>
    <w:p w14:paraId="151C36DF" w14:textId="60F3EA31" w:rsidR="00A13E52" w:rsidRDefault="00A13E52">
      <w:r>
        <w:t>Then use &amp; operation to get the rest 6 bits of the byte data:</w:t>
      </w:r>
    </w:p>
    <w:p w14:paraId="086C4FBE" w14:textId="05C23CC1" w:rsidR="00A13E52" w:rsidRDefault="00A13E52">
      <w:r>
        <w:rPr>
          <w:noProof/>
        </w:rPr>
        <w:drawing>
          <wp:inline distT="0" distB="0" distL="0" distR="0" wp14:anchorId="07A17230" wp14:editId="57A64625">
            <wp:extent cx="2543175" cy="266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43175" cy="266700"/>
                    </a:xfrm>
                    <a:prstGeom prst="rect">
                      <a:avLst/>
                    </a:prstGeom>
                  </pic:spPr>
                </pic:pic>
              </a:graphicData>
            </a:graphic>
          </wp:inline>
        </w:drawing>
      </w:r>
    </w:p>
    <w:p w14:paraId="6CD07E50" w14:textId="20DDE7D0" w:rsidR="00A13E52" w:rsidRDefault="00A13E52"/>
    <w:p w14:paraId="7C12DF64" w14:textId="5EF070E7" w:rsidR="00A13E52" w:rsidRDefault="00A13E52">
      <w:r>
        <w:t>Some information about this problem:</w:t>
      </w:r>
    </w:p>
    <w:p w14:paraId="0587ACDB" w14:textId="77777777" w:rsidR="00C522FF" w:rsidRDefault="00A13E52" w:rsidP="00A13E52">
      <w:r>
        <w:t xml:space="preserve">1. </w:t>
      </w:r>
      <w:r w:rsidR="00C522FF">
        <w:t>DNASeqConversion.java is the source file. DNASeqConversion.class is the class file.</w:t>
      </w:r>
    </w:p>
    <w:p w14:paraId="68DE21DF" w14:textId="43DFFAF8" w:rsidR="00A13E52" w:rsidRDefault="00C522FF" w:rsidP="00A13E52">
      <w:r>
        <w:t xml:space="preserve">2. </w:t>
      </w:r>
      <w:r w:rsidR="00A13E52">
        <w:t xml:space="preserve">Please run on </w:t>
      </w:r>
      <w:r w:rsidR="00A13E52">
        <w:t>Windows OS.</w:t>
      </w:r>
    </w:p>
    <w:p w14:paraId="2CC663CB" w14:textId="16A81313" w:rsidR="00A13E52" w:rsidRDefault="00C522FF" w:rsidP="00A13E52">
      <w:r>
        <w:t>3</w:t>
      </w:r>
      <w:r w:rsidR="00A13E52">
        <w:t xml:space="preserve">. </w:t>
      </w:r>
      <w:r w:rsidR="00A13E52">
        <w:t xml:space="preserve">To make things simple, I presume the </w:t>
      </w:r>
      <w:r w:rsidR="00A13E52">
        <w:t>Input file size is normal/not too big</w:t>
      </w:r>
    </w:p>
    <w:p w14:paraId="51EF3F48" w14:textId="4D840206" w:rsidR="00A13E52" w:rsidRDefault="00C522FF" w:rsidP="00A13E52">
      <w:r>
        <w:t>4</w:t>
      </w:r>
      <w:r w:rsidR="00A13E52">
        <w:t>. Didn't use buffer</w:t>
      </w:r>
      <w:r w:rsidR="00A13E52">
        <w:t xml:space="preserve"> to process file</w:t>
      </w:r>
    </w:p>
    <w:p w14:paraId="05F66A86" w14:textId="482AB4D1" w:rsidR="00A13E52" w:rsidRDefault="00C522FF" w:rsidP="00A13E52">
      <w:r>
        <w:t>5</w:t>
      </w:r>
      <w:r w:rsidR="00A13E52">
        <w:t>. Didn't use asynchronous methods</w:t>
      </w:r>
      <w:r w:rsidR="00A13E52">
        <w:t xml:space="preserve"> to process file</w:t>
      </w:r>
    </w:p>
    <w:p w14:paraId="01A61CFA" w14:textId="07368A88" w:rsidR="00A13E52" w:rsidRDefault="00C522FF" w:rsidP="00A13E52">
      <w:r>
        <w:t>6</w:t>
      </w:r>
      <w:r w:rsidR="00A13E52">
        <w:t>. Test.txt is the input file whose content is different from the example you give me. Its content is :</w:t>
      </w:r>
    </w:p>
    <w:p w14:paraId="46F22007" w14:textId="6E67DC84" w:rsidR="00A13E52" w:rsidRDefault="00A13E52" w:rsidP="00A13E52">
      <w:r>
        <w:rPr>
          <w:noProof/>
        </w:rPr>
        <w:drawing>
          <wp:inline distT="0" distB="0" distL="0" distR="0" wp14:anchorId="2183B967" wp14:editId="556C6B39">
            <wp:extent cx="3762375" cy="1390650"/>
            <wp:effectExtent l="0" t="0" r="9525"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a:stretch>
                      <a:fillRect/>
                    </a:stretch>
                  </pic:blipFill>
                  <pic:spPr>
                    <a:xfrm>
                      <a:off x="0" y="0"/>
                      <a:ext cx="3762375" cy="1390650"/>
                    </a:xfrm>
                    <a:prstGeom prst="rect">
                      <a:avLst/>
                    </a:prstGeom>
                  </pic:spPr>
                </pic:pic>
              </a:graphicData>
            </a:graphic>
          </wp:inline>
        </w:drawing>
      </w:r>
    </w:p>
    <w:p w14:paraId="023A8F8B" w14:textId="7113F8C4" w:rsidR="00A13E52" w:rsidRDefault="00C522FF" w:rsidP="00A13E52">
      <w:r>
        <w:lastRenderedPageBreak/>
        <w:t>7. Run with the following command:</w:t>
      </w:r>
    </w:p>
    <w:p w14:paraId="263B6E91" w14:textId="1DEB9D7C" w:rsidR="00C522FF" w:rsidRDefault="00C522FF" w:rsidP="00A13E52">
      <w:r>
        <w:rPr>
          <w:noProof/>
        </w:rPr>
        <w:drawing>
          <wp:inline distT="0" distB="0" distL="0" distR="0" wp14:anchorId="10920829" wp14:editId="7BC70A85">
            <wp:extent cx="5486400" cy="14541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486400" cy="1454150"/>
                    </a:xfrm>
                    <a:prstGeom prst="rect">
                      <a:avLst/>
                    </a:prstGeom>
                  </pic:spPr>
                </pic:pic>
              </a:graphicData>
            </a:graphic>
          </wp:inline>
        </w:drawing>
      </w:r>
    </w:p>
    <w:p w14:paraId="7305599D" w14:textId="57A076BA" w:rsidR="00C522FF" w:rsidRDefault="00C522FF" w:rsidP="00A13E52"/>
    <w:p w14:paraId="41F7B05C" w14:textId="2DE0DE23" w:rsidR="00C522FF" w:rsidRDefault="00C522FF" w:rsidP="00A13E52">
      <w:r>
        <w:t>8. outputFile.txt is the output file:</w:t>
      </w:r>
    </w:p>
    <w:p w14:paraId="26B6B484" w14:textId="32E1F75C" w:rsidR="00C522FF" w:rsidRDefault="00C522FF" w:rsidP="00A13E52">
      <w:r>
        <w:rPr>
          <w:noProof/>
        </w:rPr>
        <w:drawing>
          <wp:inline distT="0" distB="0" distL="0" distR="0" wp14:anchorId="0A0AA84F" wp14:editId="55E7A641">
            <wp:extent cx="1952625" cy="340995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1952625" cy="3409950"/>
                    </a:xfrm>
                    <a:prstGeom prst="rect">
                      <a:avLst/>
                    </a:prstGeom>
                  </pic:spPr>
                </pic:pic>
              </a:graphicData>
            </a:graphic>
          </wp:inline>
        </w:drawing>
      </w:r>
    </w:p>
    <w:p w14:paraId="21DB65E8" w14:textId="5D51E7FB" w:rsidR="00C522FF" w:rsidRDefault="00C522FF" w:rsidP="00A13E52"/>
    <w:p w14:paraId="2A3D5F40" w14:textId="349C52CE" w:rsidR="00C522FF" w:rsidRDefault="00C522FF" w:rsidP="00A13E52">
      <w:r>
        <w:t>Problem 3: Algorithm</w:t>
      </w:r>
    </w:p>
    <w:p w14:paraId="6C21703D" w14:textId="1963971C" w:rsidR="00C522FF" w:rsidRDefault="0037575D" w:rsidP="00A13E52">
      <w:r>
        <w:t>Algorithm.java is the java file, Algorithm.class is the class file.</w:t>
      </w:r>
    </w:p>
    <w:p w14:paraId="1CA8D1F5" w14:textId="3270FD2C" w:rsidR="0037575D" w:rsidRDefault="00175A3A" w:rsidP="00A13E52">
      <w:r>
        <w:rPr>
          <w:noProof/>
        </w:rPr>
        <w:lastRenderedPageBreak/>
        <w:drawing>
          <wp:inline distT="0" distB="0" distL="0" distR="0" wp14:anchorId="33AD4AF1" wp14:editId="1F13FFBC">
            <wp:extent cx="5486400" cy="2851150"/>
            <wp:effectExtent l="0" t="0" r="0" b="635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5486400" cy="2851150"/>
                    </a:xfrm>
                    <a:prstGeom prst="rect">
                      <a:avLst/>
                    </a:prstGeom>
                  </pic:spPr>
                </pic:pic>
              </a:graphicData>
            </a:graphic>
          </wp:inline>
        </w:drawing>
      </w:r>
    </w:p>
    <w:p w14:paraId="62DED378" w14:textId="77777777" w:rsidR="0037575D" w:rsidRDefault="0037575D" w:rsidP="00A13E52"/>
    <w:p w14:paraId="62071E9A" w14:textId="7EBEA13C" w:rsidR="00C522FF" w:rsidRDefault="00C522FF" w:rsidP="00A13E52">
      <w:r>
        <w:t>The main idea for this problem is to first make the right boundary, then make the left boundary.</w:t>
      </w:r>
    </w:p>
    <w:p w14:paraId="319AE695" w14:textId="4D477A49" w:rsidR="00C522FF" w:rsidRDefault="00C522FF" w:rsidP="00A13E52">
      <w:r>
        <w:rPr>
          <w:rFonts w:hint="eastAsia"/>
        </w:rPr>
        <w:t>A</w:t>
      </w:r>
      <w:r>
        <w:t xml:space="preserve"> tuple is composed of Leftbound, Rightbound, sum.</w:t>
      </w:r>
      <w:r w:rsidR="00745FE3">
        <w:t xml:space="preserve"> </w:t>
      </w:r>
      <w:r>
        <w:t>For example (I,</w:t>
      </w:r>
      <w:r w:rsidR="00745FE3">
        <w:t xml:space="preserve">j,sum)  (3,3, 1.5) means </w:t>
      </w:r>
      <w:r w:rsidR="00F917BC">
        <w:t>left boundary is s</w:t>
      </w:r>
      <w:r w:rsidR="00745FE3">
        <w:t>[3]</w:t>
      </w:r>
      <w:r w:rsidR="00F917BC">
        <w:t>, right boundary is s[3], the sum is s[3] (1.5)</w:t>
      </w:r>
      <w:r w:rsidR="00745FE3">
        <w:t>.</w:t>
      </w:r>
    </w:p>
    <w:p w14:paraId="73659B63" w14:textId="1E9CAA7A" w:rsidR="00F917BC" w:rsidRDefault="00F917BC" w:rsidP="00A13E52">
      <w:r>
        <w:t>To make right boundary, we try to find some index k so that s[j+1]+s[j+2]+….s[k]&gt;0. Then we can set k as the new right boundary. Keep searching until to the end of the array of the input data, then we get the new tuple for example (3, 7, 9.8).</w:t>
      </w:r>
    </w:p>
    <w:p w14:paraId="7B44D313" w14:textId="1A62680E" w:rsidR="0037575D" w:rsidRDefault="0037575D" w:rsidP="00A13E52"/>
    <w:p w14:paraId="4C3EA725" w14:textId="7A1A5225" w:rsidR="0037575D" w:rsidRDefault="0037575D" w:rsidP="00A13E52">
      <w:r>
        <w:rPr>
          <w:noProof/>
        </w:rPr>
        <w:drawing>
          <wp:inline distT="0" distB="0" distL="0" distR="0" wp14:anchorId="5ECE50D9" wp14:editId="2C0074F7">
            <wp:extent cx="2466975" cy="1857375"/>
            <wp:effectExtent l="0" t="0" r="9525" b="9525"/>
            <wp:docPr id="6" name="Picture 6"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screen&#10;&#10;Description automatically generated with medium confidence"/>
                    <pic:cNvPicPr/>
                  </pic:nvPicPr>
                  <pic:blipFill>
                    <a:blip r:embed="rId10"/>
                    <a:stretch>
                      <a:fillRect/>
                    </a:stretch>
                  </pic:blipFill>
                  <pic:spPr>
                    <a:xfrm>
                      <a:off x="0" y="0"/>
                      <a:ext cx="2466975" cy="1857375"/>
                    </a:xfrm>
                    <a:prstGeom prst="rect">
                      <a:avLst/>
                    </a:prstGeom>
                  </pic:spPr>
                </pic:pic>
              </a:graphicData>
            </a:graphic>
          </wp:inline>
        </w:drawing>
      </w:r>
    </w:p>
    <w:p w14:paraId="3513423D" w14:textId="3EE0F8C0" w:rsidR="00F917BC" w:rsidRDefault="00F917BC" w:rsidP="00A13E52"/>
    <w:p w14:paraId="57B3A861" w14:textId="510BB87D" w:rsidR="00F917BC" w:rsidRDefault="00F917BC" w:rsidP="00A13E52">
      <w:r>
        <w:t>Similarly, we want to move the left boundary to right as possible as we can. We try to find some index k, so that s[i]+s[i+1]+….+s[k] &lt;=0, Then we can set k+1 as the new left boundary, keep searching until reach the right boundary, then we get the new tuple for example (5,7,13) which is the best optimized tuple for the original tuple (</w:t>
      </w:r>
      <w:r w:rsidR="0037575D">
        <w:t>3,3, 1.5)</w:t>
      </w:r>
    </w:p>
    <w:p w14:paraId="49B177AA" w14:textId="7B62F5D4" w:rsidR="0037575D" w:rsidRDefault="0037575D" w:rsidP="00A13E52">
      <w:r>
        <w:lastRenderedPageBreak/>
        <w:t>Then we consider the rest part of the input array, from the right boundary+1, and get a new optimized tuple which can be compared the one we get before.</w:t>
      </w:r>
    </w:p>
    <w:p w14:paraId="1E7DB390" w14:textId="3DB69044" w:rsidR="0037575D" w:rsidRDefault="0037575D" w:rsidP="00A13E52">
      <w:r>
        <w:t>Keep doing this to the end of the array.</w:t>
      </w:r>
    </w:p>
    <w:p w14:paraId="1FC957FF" w14:textId="6C9BE5C8" w:rsidR="0037575D" w:rsidRDefault="0037575D" w:rsidP="00A13E52"/>
    <w:p w14:paraId="42C12258" w14:textId="77777777" w:rsidR="00AC705A" w:rsidRDefault="0037575D" w:rsidP="00A13E52">
      <w:r>
        <w:t>For the</w:t>
      </w:r>
      <w:r w:rsidR="00AC705A">
        <w:t xml:space="preserve"> space</w:t>
      </w:r>
      <w:r>
        <w:t xml:space="preserve"> </w:t>
      </w:r>
      <w:r w:rsidR="00AC705A">
        <w:t>complexity: the main space is used to store the input data, so it’s o(n).</w:t>
      </w:r>
    </w:p>
    <w:p w14:paraId="7FA87727" w14:textId="77777777" w:rsidR="00E132F5" w:rsidRDefault="00AC705A" w:rsidP="00AC705A">
      <w:r>
        <w:t xml:space="preserve">For the time complexity: </w:t>
      </w:r>
    </w:p>
    <w:p w14:paraId="2337BD43" w14:textId="77777777" w:rsidR="00E132F5" w:rsidRDefault="00AC705A" w:rsidP="00AC705A">
      <w:r>
        <w:t xml:space="preserve">The best condition, the right boundary is at the end of the array, we search the array once to make the right boundary, then search once to make the left boundary, the complexity is 2n. </w:t>
      </w:r>
    </w:p>
    <w:p w14:paraId="71CAC3D5" w14:textId="0AC7AE34" w:rsidR="00E132F5" w:rsidRDefault="00AC705A" w:rsidP="00AC705A">
      <w:r>
        <w:t xml:space="preserve">The worst condition, each time we </w:t>
      </w:r>
      <w:r w:rsidR="00E132F5">
        <w:t>try to find an optimized tuple, we need search the rest of the array and can’t extend the right boundary.</w:t>
      </w:r>
      <w:r>
        <w:t xml:space="preserve"> </w:t>
      </w:r>
      <w:r w:rsidR="00E132F5">
        <w:t>The complexity is o(n^2)</w:t>
      </w:r>
    </w:p>
    <w:p w14:paraId="05367FC0" w14:textId="2C646B50" w:rsidR="00AC705A" w:rsidRDefault="00AC705A" w:rsidP="00AC705A">
      <w:r>
        <w:t xml:space="preserve"> </w:t>
      </w:r>
      <w:r>
        <w:t xml:space="preserve">If we do some preprocess to bind the contiguous negative/positive/zero numbers together, the efficiency </w:t>
      </w:r>
      <w:r>
        <w:t>should</w:t>
      </w:r>
      <w:r>
        <w:t xml:space="preserve"> be improved.</w:t>
      </w:r>
    </w:p>
    <w:p w14:paraId="122032BB" w14:textId="16CFA286" w:rsidR="0037575D" w:rsidRDefault="0037575D" w:rsidP="00A13E52"/>
    <w:p w14:paraId="53801AD6" w14:textId="77777777" w:rsidR="00C522FF" w:rsidRDefault="00C522FF" w:rsidP="00A13E52"/>
    <w:p w14:paraId="3E234CE2" w14:textId="77777777" w:rsidR="00C522FF" w:rsidRDefault="00C522FF" w:rsidP="00A13E52"/>
    <w:p w14:paraId="21B1A3A2" w14:textId="36DF3E37" w:rsidR="00C522FF" w:rsidRDefault="00C522FF" w:rsidP="00A13E52"/>
    <w:p w14:paraId="2D629EF2" w14:textId="3B787106" w:rsidR="00C522FF" w:rsidRDefault="00C522FF" w:rsidP="00A13E52"/>
    <w:p w14:paraId="1694B51F" w14:textId="77777777" w:rsidR="00C522FF" w:rsidRDefault="00C522FF" w:rsidP="00A13E52"/>
    <w:p w14:paraId="0227450F" w14:textId="379114EF" w:rsidR="00C522FF" w:rsidRDefault="00C522FF" w:rsidP="00A13E52"/>
    <w:p w14:paraId="53DCEF6A" w14:textId="77777777" w:rsidR="00C522FF" w:rsidRDefault="00C522FF" w:rsidP="00A13E52"/>
    <w:sectPr w:rsidR="00C522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5C1"/>
    <w:rsid w:val="00175A3A"/>
    <w:rsid w:val="0037575D"/>
    <w:rsid w:val="007245C1"/>
    <w:rsid w:val="00745FE3"/>
    <w:rsid w:val="00A13E52"/>
    <w:rsid w:val="00A83929"/>
    <w:rsid w:val="00AC705A"/>
    <w:rsid w:val="00C522FF"/>
    <w:rsid w:val="00E132F5"/>
    <w:rsid w:val="00F91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58465"/>
  <w15:chartTrackingRefBased/>
  <w15:docId w15:val="{E8DFD6FF-FDDB-41BD-99F8-B94993B3E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696801">
      <w:bodyDiv w:val="1"/>
      <w:marLeft w:val="0"/>
      <w:marRight w:val="0"/>
      <w:marTop w:val="0"/>
      <w:marBottom w:val="0"/>
      <w:divBdr>
        <w:top w:val="none" w:sz="0" w:space="0" w:color="auto"/>
        <w:left w:val="none" w:sz="0" w:space="0" w:color="auto"/>
        <w:bottom w:val="none" w:sz="0" w:space="0" w:color="auto"/>
        <w:right w:val="none" w:sz="0" w:space="0" w:color="auto"/>
      </w:divBdr>
      <w:divsChild>
        <w:div w:id="2051495628">
          <w:marLeft w:val="0"/>
          <w:marRight w:val="0"/>
          <w:marTop w:val="0"/>
          <w:marBottom w:val="0"/>
          <w:divBdr>
            <w:top w:val="none" w:sz="0" w:space="0" w:color="auto"/>
            <w:left w:val="none" w:sz="0" w:space="0" w:color="auto"/>
            <w:bottom w:val="none" w:sz="0" w:space="0" w:color="auto"/>
            <w:right w:val="none" w:sz="0" w:space="0" w:color="auto"/>
          </w:divBdr>
          <w:divsChild>
            <w:div w:id="305555440">
              <w:marLeft w:val="0"/>
              <w:marRight w:val="0"/>
              <w:marTop w:val="0"/>
              <w:marBottom w:val="0"/>
              <w:divBdr>
                <w:top w:val="none" w:sz="0" w:space="0" w:color="auto"/>
                <w:left w:val="none" w:sz="0" w:space="0" w:color="auto"/>
                <w:bottom w:val="none" w:sz="0" w:space="0" w:color="auto"/>
                <w:right w:val="none" w:sz="0" w:space="0" w:color="auto"/>
              </w:divBdr>
            </w:div>
            <w:div w:id="64374600">
              <w:marLeft w:val="0"/>
              <w:marRight w:val="0"/>
              <w:marTop w:val="0"/>
              <w:marBottom w:val="0"/>
              <w:divBdr>
                <w:top w:val="none" w:sz="0" w:space="0" w:color="auto"/>
                <w:left w:val="none" w:sz="0" w:space="0" w:color="auto"/>
                <w:bottom w:val="none" w:sz="0" w:space="0" w:color="auto"/>
                <w:right w:val="none" w:sz="0" w:space="0" w:color="auto"/>
              </w:divBdr>
            </w:div>
            <w:div w:id="808667506">
              <w:marLeft w:val="0"/>
              <w:marRight w:val="0"/>
              <w:marTop w:val="0"/>
              <w:marBottom w:val="0"/>
              <w:divBdr>
                <w:top w:val="none" w:sz="0" w:space="0" w:color="auto"/>
                <w:left w:val="none" w:sz="0" w:space="0" w:color="auto"/>
                <w:bottom w:val="none" w:sz="0" w:space="0" w:color="auto"/>
                <w:right w:val="none" w:sz="0" w:space="0" w:color="auto"/>
              </w:divBdr>
            </w:div>
            <w:div w:id="1155032895">
              <w:marLeft w:val="0"/>
              <w:marRight w:val="0"/>
              <w:marTop w:val="0"/>
              <w:marBottom w:val="0"/>
              <w:divBdr>
                <w:top w:val="none" w:sz="0" w:space="0" w:color="auto"/>
                <w:left w:val="none" w:sz="0" w:space="0" w:color="auto"/>
                <w:bottom w:val="none" w:sz="0" w:space="0" w:color="auto"/>
                <w:right w:val="none" w:sz="0" w:space="0" w:color="auto"/>
              </w:divBdr>
            </w:div>
            <w:div w:id="2009599891">
              <w:marLeft w:val="0"/>
              <w:marRight w:val="0"/>
              <w:marTop w:val="0"/>
              <w:marBottom w:val="0"/>
              <w:divBdr>
                <w:top w:val="none" w:sz="0" w:space="0" w:color="auto"/>
                <w:left w:val="none" w:sz="0" w:space="0" w:color="auto"/>
                <w:bottom w:val="none" w:sz="0" w:space="0" w:color="auto"/>
                <w:right w:val="none" w:sz="0" w:space="0" w:color="auto"/>
              </w:divBdr>
            </w:div>
            <w:div w:id="282346974">
              <w:marLeft w:val="0"/>
              <w:marRight w:val="0"/>
              <w:marTop w:val="0"/>
              <w:marBottom w:val="0"/>
              <w:divBdr>
                <w:top w:val="none" w:sz="0" w:space="0" w:color="auto"/>
                <w:left w:val="none" w:sz="0" w:space="0" w:color="auto"/>
                <w:bottom w:val="none" w:sz="0" w:space="0" w:color="auto"/>
                <w:right w:val="none" w:sz="0" w:space="0" w:color="auto"/>
              </w:divBdr>
            </w:div>
            <w:div w:id="1704404179">
              <w:marLeft w:val="0"/>
              <w:marRight w:val="0"/>
              <w:marTop w:val="0"/>
              <w:marBottom w:val="0"/>
              <w:divBdr>
                <w:top w:val="none" w:sz="0" w:space="0" w:color="auto"/>
                <w:left w:val="none" w:sz="0" w:space="0" w:color="auto"/>
                <w:bottom w:val="none" w:sz="0" w:space="0" w:color="auto"/>
                <w:right w:val="none" w:sz="0" w:space="0" w:color="auto"/>
              </w:divBdr>
            </w:div>
            <w:div w:id="1353646249">
              <w:marLeft w:val="0"/>
              <w:marRight w:val="0"/>
              <w:marTop w:val="0"/>
              <w:marBottom w:val="0"/>
              <w:divBdr>
                <w:top w:val="none" w:sz="0" w:space="0" w:color="auto"/>
                <w:left w:val="none" w:sz="0" w:space="0" w:color="auto"/>
                <w:bottom w:val="none" w:sz="0" w:space="0" w:color="auto"/>
                <w:right w:val="none" w:sz="0" w:space="0" w:color="auto"/>
              </w:divBdr>
            </w:div>
            <w:div w:id="1477868745">
              <w:marLeft w:val="0"/>
              <w:marRight w:val="0"/>
              <w:marTop w:val="0"/>
              <w:marBottom w:val="0"/>
              <w:divBdr>
                <w:top w:val="none" w:sz="0" w:space="0" w:color="auto"/>
                <w:left w:val="none" w:sz="0" w:space="0" w:color="auto"/>
                <w:bottom w:val="none" w:sz="0" w:space="0" w:color="auto"/>
                <w:right w:val="none" w:sz="0" w:space="0" w:color="auto"/>
              </w:divBdr>
            </w:div>
            <w:div w:id="1575776515">
              <w:marLeft w:val="0"/>
              <w:marRight w:val="0"/>
              <w:marTop w:val="0"/>
              <w:marBottom w:val="0"/>
              <w:divBdr>
                <w:top w:val="none" w:sz="0" w:space="0" w:color="auto"/>
                <w:left w:val="none" w:sz="0" w:space="0" w:color="auto"/>
                <w:bottom w:val="none" w:sz="0" w:space="0" w:color="auto"/>
                <w:right w:val="none" w:sz="0" w:space="0" w:color="auto"/>
              </w:divBdr>
            </w:div>
            <w:div w:id="413941149">
              <w:marLeft w:val="0"/>
              <w:marRight w:val="0"/>
              <w:marTop w:val="0"/>
              <w:marBottom w:val="0"/>
              <w:divBdr>
                <w:top w:val="none" w:sz="0" w:space="0" w:color="auto"/>
                <w:left w:val="none" w:sz="0" w:space="0" w:color="auto"/>
                <w:bottom w:val="none" w:sz="0" w:space="0" w:color="auto"/>
                <w:right w:val="none" w:sz="0" w:space="0" w:color="auto"/>
              </w:divBdr>
            </w:div>
            <w:div w:id="1223834956">
              <w:marLeft w:val="0"/>
              <w:marRight w:val="0"/>
              <w:marTop w:val="0"/>
              <w:marBottom w:val="0"/>
              <w:divBdr>
                <w:top w:val="none" w:sz="0" w:space="0" w:color="auto"/>
                <w:left w:val="none" w:sz="0" w:space="0" w:color="auto"/>
                <w:bottom w:val="none" w:sz="0" w:space="0" w:color="auto"/>
                <w:right w:val="none" w:sz="0" w:space="0" w:color="auto"/>
              </w:divBdr>
            </w:div>
            <w:div w:id="432945599">
              <w:marLeft w:val="0"/>
              <w:marRight w:val="0"/>
              <w:marTop w:val="0"/>
              <w:marBottom w:val="0"/>
              <w:divBdr>
                <w:top w:val="none" w:sz="0" w:space="0" w:color="auto"/>
                <w:left w:val="none" w:sz="0" w:space="0" w:color="auto"/>
                <w:bottom w:val="none" w:sz="0" w:space="0" w:color="auto"/>
                <w:right w:val="none" w:sz="0" w:space="0" w:color="auto"/>
              </w:divBdr>
            </w:div>
            <w:div w:id="197571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Haiyan</dc:creator>
  <cp:keywords/>
  <dc:description/>
  <cp:lastModifiedBy>Chen Haiyan</cp:lastModifiedBy>
  <cp:revision>3</cp:revision>
  <dcterms:created xsi:type="dcterms:W3CDTF">2022-02-21T03:20:00Z</dcterms:created>
  <dcterms:modified xsi:type="dcterms:W3CDTF">2022-02-21T04:28:00Z</dcterms:modified>
</cp:coreProperties>
</file>