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FF6C" w14:textId="77777777" w:rsidR="008A2B2D" w:rsidRPr="008A2B2D" w:rsidRDefault="008A2B2D" w:rsidP="008A2B2D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8A2B2D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mybatis</w:t>
        </w:r>
        <w:r w:rsidRPr="008A2B2D">
          <w:rPr>
            <w:rFonts w:ascii="Verdana" w:eastAsia="宋体" w:hAnsi="Verdana" w:cs="宋体"/>
            <w:b/>
            <w:bCs/>
            <w:color w:val="AA7A53"/>
            <w:kern w:val="36"/>
            <w:szCs w:val="21"/>
            <w:u w:val="single"/>
          </w:rPr>
          <w:t>逆向工程之生成文件解释</w:t>
        </w:r>
      </w:hyperlink>
    </w:p>
    <w:p w14:paraId="6CE69D3C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</w:t>
      </w:r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mapper</w:t>
      </w:r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接口中的方法解析</w:t>
      </w:r>
    </w:p>
    <w:p w14:paraId="662B002E" w14:textId="77777777" w:rsidR="008A2B2D" w:rsidRPr="008A2B2D" w:rsidRDefault="008A2B2D" w:rsidP="008A2B2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mapper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接口中的函数及方法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  <w:gridCol w:w="2340"/>
      </w:tblGrid>
      <w:tr w:rsidR="008A2B2D" w:rsidRPr="008A2B2D" w14:paraId="0B5BDC27" w14:textId="77777777" w:rsidTr="008A2B2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2C871" w14:textId="77777777" w:rsidR="008A2B2D" w:rsidRPr="008A2B2D" w:rsidRDefault="008A2B2D" w:rsidP="008A2B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C067D3" w14:textId="77777777" w:rsidR="008A2B2D" w:rsidRPr="008A2B2D" w:rsidRDefault="008A2B2D" w:rsidP="008A2B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功能说明</w:t>
            </w:r>
          </w:p>
        </w:tc>
      </w:tr>
      <w:tr w:rsidR="008A2B2D" w:rsidRPr="008A2B2D" w14:paraId="7E566930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9771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countByExample(UserExample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FBA786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按条件计数</w:t>
            </w:r>
          </w:p>
        </w:tc>
      </w:tr>
      <w:tr w:rsidR="008A2B2D" w:rsidRPr="008A2B2D" w14:paraId="6B29F048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E4867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deleteByPrimaryKey(Integer id)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C7BE6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按主键删除</w:t>
            </w:r>
          </w:p>
        </w:tc>
      </w:tr>
      <w:tr w:rsidR="008A2B2D" w:rsidRPr="008A2B2D" w14:paraId="0878A9DA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3F02B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deleteByExample(UserExample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17EC2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按条件查询</w:t>
            </w:r>
          </w:p>
        </w:tc>
      </w:tr>
      <w:tr w:rsidR="008A2B2D" w:rsidRPr="008A2B2D" w14:paraId="1BEB9846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8CDB7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String/Integer insert(User record)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89DD5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插入数据（返回值为ID）</w:t>
            </w:r>
          </w:p>
        </w:tc>
      </w:tr>
      <w:tr w:rsidR="008A2B2D" w:rsidRPr="008A2B2D" w14:paraId="6C6A70B3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D6922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User selectByPrimaryKey(Integer id)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F6FD91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按主键查询</w:t>
            </w:r>
          </w:p>
        </w:tc>
      </w:tr>
      <w:tr w:rsidR="008A2B2D" w:rsidRPr="008A2B2D" w14:paraId="16261C61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278BD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ListselectByExample(UserExample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ED24A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按条件查询</w:t>
            </w:r>
          </w:p>
        </w:tc>
      </w:tr>
      <w:tr w:rsidR="008A2B2D" w:rsidRPr="008A2B2D" w14:paraId="7D8D0717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B7141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ListselectByExampleWithBLOGs(UserExample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4B768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按条件查询（包括BLOB字段）。只有当数据表中的字段类型有为二进制的才会产生。</w:t>
            </w:r>
          </w:p>
        </w:tc>
      </w:tr>
      <w:tr w:rsidR="008A2B2D" w:rsidRPr="008A2B2D" w14:paraId="09D75F86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5F65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updateByPrimaryKey(User record)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9351C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按主键更新</w:t>
            </w:r>
          </w:p>
        </w:tc>
      </w:tr>
      <w:tr w:rsidR="008A2B2D" w:rsidRPr="008A2B2D" w14:paraId="07A676BF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783DD2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updateByPrimaryKeySelective(User record)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E86638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按主键更新值不为null的字段</w:t>
            </w:r>
          </w:p>
        </w:tc>
      </w:tr>
      <w:tr w:rsidR="008A2B2D" w:rsidRPr="008A2B2D" w14:paraId="2646CD95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262F5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updateByExample(User record, 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F3E28C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按条件更新</w:t>
            </w:r>
          </w:p>
        </w:tc>
      </w:tr>
      <w:tr w:rsidR="008A2B2D" w:rsidRPr="008A2B2D" w14:paraId="6FD24379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4993DD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int updateByExampleSelective(User record, UserExample example) thorws SQLException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A4AB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按条件更新值不为null的字段</w:t>
            </w:r>
          </w:p>
        </w:tc>
      </w:tr>
    </w:tbl>
    <w:p w14:paraId="70735AE3" w14:textId="77777777" w:rsidR="008A2B2D" w:rsidRPr="008A2B2D" w:rsidRDefault="008A2B2D" w:rsidP="008A2B2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1"/>
      <w:bookmarkEnd w:id="0"/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</w:t>
      </w:r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example</w:t>
      </w:r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实例解析</w:t>
      </w:r>
    </w:p>
    <w:p w14:paraId="14729FE4" w14:textId="77777777" w:rsidR="008A2B2D" w:rsidRPr="008A2B2D" w:rsidRDefault="008A2B2D" w:rsidP="008A2B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的逆向工程中会生成实例及实例对应的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example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example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用于添加条件，相当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后面的部分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xxxExample example = new xxxExample();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Criteria criteria = new Example().createCriteria();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0"/>
        <w:gridCol w:w="2830"/>
      </w:tblGrid>
      <w:tr w:rsidR="008A2B2D" w:rsidRPr="008A2B2D" w14:paraId="71B89130" w14:textId="77777777" w:rsidTr="008A2B2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CB730" w14:textId="77777777" w:rsidR="008A2B2D" w:rsidRPr="008A2B2D" w:rsidRDefault="008A2B2D" w:rsidP="008A2B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BC593F" w14:textId="77777777" w:rsidR="008A2B2D" w:rsidRPr="008A2B2D" w:rsidRDefault="008A2B2D" w:rsidP="008A2B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A2B2D" w:rsidRPr="008A2B2D" w14:paraId="2A0AE2E6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6CD55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example.setOrderByClause(“字段名 ASC”);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00920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添加升序排列条件，DESC为降序</w:t>
            </w:r>
          </w:p>
        </w:tc>
      </w:tr>
      <w:tr w:rsidR="008A2B2D" w:rsidRPr="008A2B2D" w14:paraId="368A2372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AF55F6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example.setDistinct(false)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1B85A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去除重复，boolean型，true为选择不重复的记录。</w:t>
            </w:r>
          </w:p>
        </w:tc>
      </w:tr>
      <w:tr w:rsidR="008A2B2D" w:rsidRPr="008A2B2D" w14:paraId="3A07CE58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7EA294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criteria.andXxxIsNull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30039F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添加字段xxx为null的条件</w:t>
            </w:r>
          </w:p>
        </w:tc>
      </w:tr>
      <w:tr w:rsidR="008A2B2D" w:rsidRPr="008A2B2D" w14:paraId="799B1CF7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3C8C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criteria.andXxxIsNotNull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B6193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添加字段xxx不为null的条件</w:t>
            </w:r>
          </w:p>
        </w:tc>
      </w:tr>
      <w:tr w:rsidR="008A2B2D" w:rsidRPr="008A2B2D" w14:paraId="02E0CF3D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32465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criteria.andXxxEqualTo(value)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8097D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添加xxx字段等于value条件</w:t>
            </w:r>
          </w:p>
        </w:tc>
      </w:tr>
      <w:tr w:rsidR="008A2B2D" w:rsidRPr="008A2B2D" w14:paraId="0D01880A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B0DF0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criteria.andXxxNotEqualTo(value)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25B32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添加xxx字段不等于value条件</w:t>
            </w:r>
          </w:p>
        </w:tc>
      </w:tr>
      <w:tr w:rsidR="008A2B2D" w:rsidRPr="008A2B2D" w14:paraId="56323E4E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CADF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criteria.andXxxGreaterThan(value)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3BB241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添加xxx字段大于value条件</w:t>
            </w:r>
          </w:p>
        </w:tc>
      </w:tr>
      <w:tr w:rsidR="008A2B2D" w:rsidRPr="008A2B2D" w14:paraId="2061FA5A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D163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criteria.andXxxGreaterThanOrEqualTo(value)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B358C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添加xxx字段大于等于value条件</w:t>
            </w:r>
          </w:p>
        </w:tc>
      </w:tr>
      <w:tr w:rsidR="008A2B2D" w:rsidRPr="008A2B2D" w14:paraId="2BC62617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CE14E7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criteria.andXxxLessThan(value)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04C354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添加xxx字段小于value条件</w:t>
            </w:r>
          </w:p>
        </w:tc>
      </w:tr>
      <w:tr w:rsidR="008A2B2D" w:rsidRPr="008A2B2D" w14:paraId="74719E6C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FF926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criteria.andXxxLessThanOrEqualTo(value)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61AD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添加xxx字段小于等于value条件</w:t>
            </w:r>
          </w:p>
        </w:tc>
      </w:tr>
      <w:tr w:rsidR="008A2B2D" w:rsidRPr="008A2B2D" w14:paraId="2DBFFBC2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78507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criteria.andXxxIn(List&lt;？&gt;)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737A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添加xxx字段值在List&lt;？&gt;条件</w:t>
            </w:r>
          </w:p>
        </w:tc>
      </w:tr>
      <w:tr w:rsidR="008A2B2D" w:rsidRPr="008A2B2D" w14:paraId="46E124F6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2A0A88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criteria.andXxxNotIn(List&lt;？&gt;)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2E112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添加xxx字段值不在List&lt;？&gt;条件</w:t>
            </w:r>
          </w:p>
        </w:tc>
      </w:tr>
      <w:tr w:rsidR="008A2B2D" w:rsidRPr="008A2B2D" w14:paraId="7DFA2FF2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3DEC3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criteria.andXxxLike(“%”+value+”%”)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5C02D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添加xxx字段值为value的模糊查询条件</w:t>
            </w:r>
          </w:p>
        </w:tc>
      </w:tr>
      <w:tr w:rsidR="008A2B2D" w:rsidRPr="008A2B2D" w14:paraId="65751786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E6090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criteria.andXxxNotLike(“%”+value+”%”)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B1B59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添加xxx字段值不为value的模糊查询条件</w:t>
            </w:r>
          </w:p>
        </w:tc>
      </w:tr>
      <w:tr w:rsidR="008A2B2D" w:rsidRPr="008A2B2D" w14:paraId="76ADCFAE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1459B4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criteria.andXxxBetween(value1,value2)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2290E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添加xxx字段值在value1和value2之间条件</w:t>
            </w:r>
          </w:p>
        </w:tc>
      </w:tr>
      <w:tr w:rsidR="008A2B2D" w:rsidRPr="008A2B2D" w14:paraId="21D024ED" w14:textId="77777777" w:rsidTr="008A2B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53F00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criteria.andXxxNotBetween(value1,value2)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E8EFC" w14:textId="77777777" w:rsidR="008A2B2D" w:rsidRPr="008A2B2D" w:rsidRDefault="008A2B2D" w:rsidP="008A2B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2B2D">
              <w:rPr>
                <w:rFonts w:ascii="宋体" w:eastAsia="宋体" w:hAnsi="宋体" w:cs="宋体"/>
                <w:kern w:val="0"/>
                <w:sz w:val="24"/>
                <w:szCs w:val="24"/>
              </w:rPr>
              <w:t>添加xxx字段值不在value1和value2之间条件</w:t>
            </w:r>
          </w:p>
        </w:tc>
      </w:tr>
    </w:tbl>
    <w:p w14:paraId="49256799" w14:textId="77777777" w:rsidR="008A2B2D" w:rsidRPr="008A2B2D" w:rsidRDefault="008A2B2D" w:rsidP="008A2B2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2"/>
      <w:bookmarkEnd w:id="1"/>
      <w:r w:rsidRPr="008A2B2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三、应用举例</w:t>
      </w:r>
    </w:p>
    <w:p w14:paraId="3B0427B5" w14:textId="77777777" w:rsidR="008A2B2D" w:rsidRPr="008A2B2D" w:rsidRDefault="008A2B2D" w:rsidP="008A2B2D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2" w:name="t3"/>
      <w:bookmarkEnd w:id="2"/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查询</w:t>
      </w:r>
    </w:p>
    <w:p w14:paraId="29741D67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selectByPrimaryKey()</w:t>
      </w:r>
    </w:p>
    <w:p w14:paraId="6698B94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 user = XxxMapper.selectByPrimaryKey(100); //相当于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select * from user where id = 100</w:t>
      </w:r>
    </w:p>
    <w:p w14:paraId="0C09CAB8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selectByExample() 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selectByExampleWithBLOGs()</w:t>
      </w:r>
    </w:p>
    <w:p w14:paraId="6EB29F1A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UserExample example =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new UserExample();</w:t>
      </w:r>
    </w:p>
    <w:p w14:paraId="558E935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Criteria criteria = example.createCriteria();</w:t>
      </w:r>
    </w:p>
    <w:p w14:paraId="59B85EC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criteria.andUsernameEqualTo(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"wyw");</w:t>
      </w:r>
    </w:p>
    <w:p w14:paraId="1118EC23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criteria.andUsernameIsNull();</w:t>
      </w:r>
    </w:p>
    <w:p w14:paraId="0427A72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example.setOrderByClause("username asc,email desc");</w:t>
      </w:r>
    </w:p>
    <w:p w14:paraId="00442BA2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List&lt;?&gt;list = XxxMapper.selectByExample(example);</w:t>
      </w:r>
    </w:p>
    <w:p w14:paraId="524A9CA0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user where username = </w:t>
      </w:r>
      <w:r w:rsidRPr="008A2B2D">
        <w:rPr>
          <w:rFonts w:ascii="宋体" w:eastAsia="宋体" w:hAnsi="宋体" w:cs="宋体"/>
          <w:color w:val="00B0E8"/>
          <w:kern w:val="0"/>
          <w:sz w:val="24"/>
          <w:szCs w:val="24"/>
        </w:rPr>
        <w:t>'wyw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and  username is null order by username asc,email desc</w:t>
      </w:r>
    </w:p>
    <w:p w14:paraId="13677780" w14:textId="77777777" w:rsidR="008A2B2D" w:rsidRPr="008A2B2D" w:rsidRDefault="008A2B2D" w:rsidP="008A2B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注：在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iBator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逆向工程生成的文件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XxxExample.</w:t>
      </w:r>
      <w:hyperlink r:id="rId5" w:tgtFrame="_blank" w:tooltip="Java 知识库" w:history="1">
        <w:r w:rsidRPr="008A2B2D">
          <w:rPr>
            <w:rFonts w:ascii="Verdana" w:eastAsia="宋体" w:hAnsi="Verdana" w:cs="宋体"/>
            <w:color w:val="333333"/>
            <w:kern w:val="0"/>
            <w:sz w:val="20"/>
            <w:szCs w:val="20"/>
            <w:u w:val="single"/>
          </w:rPr>
          <w:t>Java</w:t>
        </w:r>
      </w:hyperlink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中包含一个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的内部类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中的方法是定义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SQL 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后的查询条件。</w:t>
      </w:r>
    </w:p>
    <w:p w14:paraId="03603568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14:paraId="1CED8A56" w14:textId="77777777" w:rsidR="008A2B2D" w:rsidRPr="008A2B2D" w:rsidRDefault="008A2B2D" w:rsidP="008A2B2D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3" w:name="t4"/>
      <w:bookmarkEnd w:id="3"/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插入数据</w:t>
      </w:r>
    </w:p>
    <w:p w14:paraId="5FE0B784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insert()</w:t>
      </w:r>
    </w:p>
    <w:p w14:paraId="4AED3E96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 user = new User();</w:t>
      </w:r>
    </w:p>
    <w:p w14:paraId="0A86CF18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user.setId("dsfgsdfgdsfgds");</w:t>
      </w:r>
    </w:p>
    <w:p w14:paraId="70C393F2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user.setUsername("admin");</w:t>
      </w:r>
    </w:p>
    <w:p w14:paraId="1A0FAF04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user.setPassword("admin")</w:t>
      </w:r>
    </w:p>
    <w:p w14:paraId="66B9E8EB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user.setEmail("wyw@163.com");</w:t>
      </w:r>
    </w:p>
    <w:p w14:paraId="05296F9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XxxMapper.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insert(user);</w:t>
      </w:r>
    </w:p>
    <w:p w14:paraId="21ABB79F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//相当于：insert into user(ID,username,password,email) values (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'dsfgsdfgdsfgds','admin','admin','wyw@126.com');</w:t>
      </w:r>
    </w:p>
    <w:p w14:paraId="53B02394" w14:textId="77777777" w:rsidR="008A2B2D" w:rsidRPr="008A2B2D" w:rsidRDefault="008A2B2D" w:rsidP="008A2B2D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4" w:name="t5"/>
      <w:bookmarkEnd w:id="4"/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更新数据</w:t>
      </w:r>
    </w:p>
    <w:p w14:paraId="2751D649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updateByPrimaryKey()</w:t>
      </w:r>
    </w:p>
    <w:p w14:paraId="0996691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 user =new User();</w:t>
      </w:r>
    </w:p>
    <w:p w14:paraId="6A4B5905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user.setId(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"dsfgsdfgdsfgds");</w:t>
      </w:r>
    </w:p>
    <w:p w14:paraId="67A30CB3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user.setUsername("wyw");</w:t>
      </w:r>
    </w:p>
    <w:p w14:paraId="752B20D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user.setPassword("wyw");</w:t>
      </w:r>
    </w:p>
    <w:p w14:paraId="1297D4F0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user.setEmail("wyw@163.com");</w:t>
      </w:r>
    </w:p>
    <w:p w14:paraId="65D0C65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XxxMapper.updateByPrimaryKey(user);</w:t>
      </w:r>
    </w:p>
    <w:p w14:paraId="1555D891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//相当于：update user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set username=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'wyw', password='wyw', email='wyw@163.com'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id='dsfgsdfgdsfgds'</w:t>
      </w:r>
    </w:p>
    <w:p w14:paraId="1961E7CD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C0674FE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updateByPrimaryKeySelective()</w:t>
      </w:r>
    </w:p>
    <w:p w14:paraId="7EC32616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 user = new User();</w:t>
      </w:r>
    </w:p>
    <w:p w14:paraId="1F9916D3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user.setId("dsfgsdfgdsfgds");</w:t>
      </w:r>
    </w:p>
    <w:p w14:paraId="4F0D67C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user.setPassword("wyw");</w:t>
      </w:r>
    </w:p>
    <w:p w14:paraId="50542ACB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XxxMapper.updateByPrimaryKey(user);</w:t>
      </w:r>
    </w:p>
    <w:p w14:paraId="47FA893C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update user set password=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'wyw'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where id=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'dsfgsdfgdsfgds'</w:t>
      </w:r>
    </w:p>
    <w:p w14:paraId="716F9451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099D93D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updateByExample() 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updateByExampleSelective()</w:t>
      </w:r>
    </w:p>
    <w:p w14:paraId="092FF612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UserExample example = new UserExample();</w:t>
      </w:r>
    </w:p>
    <w:p w14:paraId="0FFFBC2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 criteria = example.createCriteria();</w:t>
      </w:r>
    </w:p>
    <w:p w14:paraId="60E1CCB4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criteria.andUsernameEqualTo("admin");</w:t>
      </w:r>
    </w:p>
    <w:p w14:paraId="5176F97E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 user = new User();</w:t>
      </w:r>
    </w:p>
    <w:p w14:paraId="5C4E4A63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user.setPassword("wyw");</w:t>
      </w:r>
    </w:p>
    <w:p w14:paraId="42889C38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XxxMapper.updateByPrimaryKeySelective(user,example);</w:t>
      </w:r>
    </w:p>
    <w:p w14:paraId="0DDDEB89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update user set password=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'wyw' 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where username=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'admin'</w:t>
      </w:r>
    </w:p>
    <w:p w14:paraId="15A19C6C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updateByExample()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更新所有的字段，包括字段为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的也更新，建议使用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updateByExampleSelective()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更新想更新的字段</w:t>
      </w:r>
    </w:p>
    <w:p w14:paraId="73FA90CE" w14:textId="77777777" w:rsidR="008A2B2D" w:rsidRPr="008A2B2D" w:rsidRDefault="008A2B2D" w:rsidP="008A2B2D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5" w:name="t6"/>
      <w:bookmarkEnd w:id="5"/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8A2B2D">
        <w:rPr>
          <w:rFonts w:ascii="Verdana" w:eastAsia="宋体" w:hAnsi="Verdana" w:cs="宋体"/>
          <w:b/>
          <w:bCs/>
          <w:color w:val="333333"/>
          <w:kern w:val="0"/>
          <w:szCs w:val="21"/>
        </w:rPr>
        <w:t>删除数据</w:t>
      </w:r>
    </w:p>
    <w:p w14:paraId="6E922A2A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deleteByPrimaryKey()</w:t>
      </w:r>
    </w:p>
    <w:p w14:paraId="78688CDC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XxxMapper.deleteByPrimaryKey(1);  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delete from user where id=1</w:t>
      </w:r>
    </w:p>
    <w:p w14:paraId="5DF0BAA6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354D57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deleteByExample()</w:t>
      </w:r>
    </w:p>
    <w:p w14:paraId="52E4F70B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UserExample example = new UserExample();</w:t>
      </w:r>
    </w:p>
    <w:p w14:paraId="34E64553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 criteria = example.createCriteria();</w:t>
      </w:r>
    </w:p>
    <w:p w14:paraId="00FE6350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criteria.andUsernameEqualTo("admin");</w:t>
      </w:r>
    </w:p>
    <w:p w14:paraId="3A34A59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XxxMapper.deleteByExample(example);</w:t>
      </w:r>
    </w:p>
    <w:p w14:paraId="10C16E2C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delete from user where username=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'admin'</w:t>
      </w:r>
    </w:p>
    <w:p w14:paraId="67AC4488" w14:textId="77777777" w:rsidR="008A2B2D" w:rsidRPr="008A2B2D" w:rsidRDefault="008A2B2D" w:rsidP="008A2B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数量</w:t>
      </w:r>
    </w:p>
    <w:p w14:paraId="56CDF83C" w14:textId="77777777" w:rsidR="008A2B2D" w:rsidRPr="008A2B2D" w:rsidRDefault="008A2B2D" w:rsidP="008A2B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2B2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①</w:t>
      </w:r>
      <w:r w:rsidRPr="008A2B2D">
        <w:rPr>
          <w:rFonts w:ascii="Verdana" w:eastAsia="宋体" w:hAnsi="Verdana" w:cs="宋体"/>
          <w:color w:val="000000"/>
          <w:kern w:val="0"/>
          <w:sz w:val="20"/>
          <w:szCs w:val="20"/>
        </w:rPr>
        <w:t>countByExample()</w:t>
      </w:r>
    </w:p>
    <w:p w14:paraId="36B9060A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UserExample example = new UserExample();</w:t>
      </w:r>
    </w:p>
    <w:p w14:paraId="73298B37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 criteria = example.createCriteria();</w:t>
      </w:r>
    </w:p>
    <w:p w14:paraId="1BCEB82A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criteria.andUsernameEqualTo("wyw");</w:t>
      </w:r>
    </w:p>
    <w:p w14:paraId="647BEE69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int count = XxxMapper.countByExample(example);</w:t>
      </w:r>
    </w:p>
    <w:p w14:paraId="0176131B" w14:textId="77777777" w:rsidR="008A2B2D" w:rsidRPr="008A2B2D" w:rsidRDefault="008A2B2D" w:rsidP="008A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2B2D">
        <w:rPr>
          <w:rFonts w:ascii="宋体" w:eastAsia="宋体" w:hAnsi="宋体" w:cs="宋体"/>
          <w:color w:val="000000"/>
          <w:kern w:val="0"/>
          <w:sz w:val="24"/>
          <w:szCs w:val="24"/>
        </w:rPr>
        <w:t>//相当于：</w:t>
      </w:r>
      <w:r w:rsidRPr="008A2B2D">
        <w:rPr>
          <w:rFonts w:ascii="宋体" w:eastAsia="宋体" w:hAnsi="宋体" w:cs="宋体"/>
          <w:color w:val="0000FF"/>
          <w:kern w:val="0"/>
          <w:sz w:val="24"/>
          <w:szCs w:val="24"/>
        </w:rPr>
        <w:t>select count(*) from user where username=</w:t>
      </w:r>
      <w:r w:rsidRPr="008A2B2D">
        <w:rPr>
          <w:rFonts w:ascii="宋体" w:eastAsia="宋体" w:hAnsi="宋体" w:cs="宋体"/>
          <w:color w:val="A31515"/>
          <w:kern w:val="0"/>
          <w:sz w:val="24"/>
          <w:szCs w:val="24"/>
        </w:rPr>
        <w:t>'wyw'</w:t>
      </w:r>
    </w:p>
    <w:p w14:paraId="26D1A398" w14:textId="77777777" w:rsidR="005C2373" w:rsidRDefault="005C2373">
      <w:bookmarkStart w:id="6" w:name="_GoBack"/>
      <w:bookmarkEnd w:id="6"/>
    </w:p>
    <w:sectPr w:rsidR="005C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D"/>
    <w:rsid w:val="005C2373"/>
    <w:rsid w:val="007D1DED"/>
    <w:rsid w:val="008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D1401-D6BF-474A-A52E-847298CF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9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7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" TargetMode="External"/><Relationship Id="rId4" Type="http://schemas.openxmlformats.org/officeDocument/2006/relationships/hyperlink" Target="https://www.cnblogs.com/luckypo/p/73562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俊伟</dc:creator>
  <cp:keywords/>
  <dc:description/>
  <cp:lastModifiedBy>米 俊伟</cp:lastModifiedBy>
  <cp:revision>3</cp:revision>
  <dcterms:created xsi:type="dcterms:W3CDTF">2019-11-14T09:31:00Z</dcterms:created>
  <dcterms:modified xsi:type="dcterms:W3CDTF">2019-11-14T09:31:00Z</dcterms:modified>
</cp:coreProperties>
</file>