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C78A" w14:textId="031FFB2D" w:rsidR="00A7170B" w:rsidRDefault="00497DEB" w:rsidP="000F4ECA">
      <w:pPr>
        <w:pStyle w:val="Heading1"/>
      </w:pPr>
      <w:r>
        <w:t>Functional Requirements:</w:t>
      </w:r>
    </w:p>
    <w:p w14:paraId="28599CBE" w14:textId="50F031E4" w:rsidR="00497DEB" w:rsidRDefault="00497DEB" w:rsidP="00497DEB">
      <w:pPr>
        <w:pStyle w:val="ListParagraph"/>
        <w:numPr>
          <w:ilvl w:val="0"/>
          <w:numId w:val="3"/>
        </w:numPr>
      </w:pPr>
      <w:r>
        <w:t xml:space="preserve">User should be able enter a vibe and a location and the app returns </w:t>
      </w:r>
      <w:r w:rsidR="00596A42">
        <w:t>results based on the query/</w:t>
      </w:r>
      <w:r>
        <w:t>vibe</w:t>
      </w:r>
      <w:r w:rsidR="00596A42">
        <w:t xml:space="preserve"> close to</w:t>
      </w:r>
      <w:r>
        <w:t xml:space="preserve"> the location</w:t>
      </w:r>
    </w:p>
    <w:p w14:paraId="293A6BB9" w14:textId="77777777" w:rsidR="00596A42" w:rsidRDefault="00596A42" w:rsidP="00497DEB">
      <w:pPr>
        <w:pStyle w:val="ListParagraph"/>
        <w:numPr>
          <w:ilvl w:val="0"/>
          <w:numId w:val="3"/>
        </w:numPr>
      </w:pPr>
      <w:r>
        <w:t>App should return least popular places when toggle is on</w:t>
      </w:r>
    </w:p>
    <w:p w14:paraId="478ADC09" w14:textId="4143666F" w:rsidR="00596A42" w:rsidRDefault="00596A42" w:rsidP="00497DEB">
      <w:pPr>
        <w:pStyle w:val="ListParagraph"/>
        <w:numPr>
          <w:ilvl w:val="0"/>
          <w:numId w:val="3"/>
        </w:numPr>
      </w:pPr>
      <w:r>
        <w:t>User should be able to turn off toggle and the app returns the top places – like any google search</w:t>
      </w:r>
    </w:p>
    <w:p w14:paraId="14F5A019" w14:textId="52019288" w:rsidR="00596A42" w:rsidRDefault="00596A42" w:rsidP="00497DEB">
      <w:pPr>
        <w:pStyle w:val="ListParagraph"/>
        <w:numPr>
          <w:ilvl w:val="0"/>
          <w:numId w:val="3"/>
        </w:numPr>
      </w:pPr>
      <w:r>
        <w:t>User should be able to save places they haven’t visited and would like to visit</w:t>
      </w:r>
    </w:p>
    <w:p w14:paraId="620F6F9B" w14:textId="2E021B79" w:rsidR="00596A42" w:rsidRDefault="00596A42" w:rsidP="00497DEB">
      <w:pPr>
        <w:pStyle w:val="ListParagraph"/>
        <w:numPr>
          <w:ilvl w:val="0"/>
          <w:numId w:val="3"/>
        </w:numPr>
      </w:pPr>
      <w:r>
        <w:t>User should be able to provide feedback on the place they visited</w:t>
      </w:r>
    </w:p>
    <w:p w14:paraId="5EE64111" w14:textId="0DAED9A6" w:rsidR="00596A42" w:rsidRDefault="00596A42" w:rsidP="00497DEB">
      <w:pPr>
        <w:pStyle w:val="ListParagraph"/>
        <w:numPr>
          <w:ilvl w:val="0"/>
          <w:numId w:val="3"/>
        </w:numPr>
      </w:pPr>
      <w:r>
        <w:t>If – location is turned on and the app can track location, it can mark the place as visited when it notices the user is in that location</w:t>
      </w:r>
    </w:p>
    <w:p w14:paraId="493A1A25" w14:textId="3985CEEA" w:rsidR="00596A42" w:rsidRDefault="00596A42" w:rsidP="000F4ECA">
      <w:pPr>
        <w:pStyle w:val="Heading1"/>
      </w:pPr>
      <w:r>
        <w:t>Non-functional requirements:</w:t>
      </w:r>
    </w:p>
    <w:p w14:paraId="3D0BBB4A" w14:textId="128B5B06" w:rsidR="00596A42" w:rsidRDefault="00596A42" w:rsidP="00596A42">
      <w:pPr>
        <w:pStyle w:val="ListParagraph"/>
        <w:numPr>
          <w:ilvl w:val="0"/>
          <w:numId w:val="4"/>
        </w:numPr>
      </w:pPr>
      <w:r>
        <w:t>Availability &gt; Consistency</w:t>
      </w:r>
    </w:p>
    <w:p w14:paraId="09E49442" w14:textId="508AC423" w:rsidR="00596A42" w:rsidRDefault="00596A42" w:rsidP="00596A42">
      <w:pPr>
        <w:pStyle w:val="ListParagraph"/>
        <w:numPr>
          <w:ilvl w:val="0"/>
          <w:numId w:val="4"/>
        </w:numPr>
      </w:pPr>
      <w:r>
        <w:t>Low latency – results returned should be immediate</w:t>
      </w:r>
      <w:r w:rsidR="000F4ECA">
        <w:t xml:space="preserve"> &lt;300ms.</w:t>
      </w:r>
    </w:p>
    <w:p w14:paraId="059AD2A1" w14:textId="46C6F1B4" w:rsidR="00596A42" w:rsidRDefault="000F4ECA" w:rsidP="00596A42">
      <w:pPr>
        <w:pStyle w:val="ListParagraph"/>
        <w:numPr>
          <w:ilvl w:val="0"/>
          <w:numId w:val="4"/>
        </w:numPr>
      </w:pPr>
      <w:r>
        <w:t>Storage – saved places should not be lost; saved ratings should be accurate.</w:t>
      </w:r>
    </w:p>
    <w:p w14:paraId="60D213D5" w14:textId="3E06B7D7" w:rsidR="000F4ECA" w:rsidRDefault="000F4ECA" w:rsidP="00596A42">
      <w:pPr>
        <w:pStyle w:val="ListParagraph"/>
        <w:numPr>
          <w:ilvl w:val="0"/>
          <w:numId w:val="4"/>
        </w:numPr>
      </w:pPr>
      <w:r>
        <w:t>Recommendation algorithm should make itself better by signals like (did the user save a place, did they maybe linger on it, did they actually visit (location) – rank these qualities’ weights).</w:t>
      </w:r>
    </w:p>
    <w:p w14:paraId="09A2CBC5" w14:textId="1296A5A1" w:rsidR="000F4ECA" w:rsidRDefault="000F4ECA" w:rsidP="000F4ECA">
      <w:pPr>
        <w:pStyle w:val="Heading1"/>
      </w:pPr>
      <w:r>
        <w:t>The Setup:</w:t>
      </w:r>
    </w:p>
    <w:p w14:paraId="35BE3C91" w14:textId="4ED0E0A4" w:rsidR="000F4ECA" w:rsidRDefault="000F4ECA" w:rsidP="000F4ECA">
      <w:pPr>
        <w:pStyle w:val="Heading2"/>
      </w:pPr>
      <w:r>
        <w:t>Core entities:</w:t>
      </w:r>
    </w:p>
    <w:p w14:paraId="3F85198C" w14:textId="4AB1D794" w:rsidR="000F4ECA" w:rsidRDefault="000F4ECA" w:rsidP="000F4ECA">
      <w:pPr>
        <w:pStyle w:val="ListParagraph"/>
        <w:numPr>
          <w:ilvl w:val="0"/>
          <w:numId w:val="5"/>
        </w:numPr>
      </w:pPr>
      <w:r>
        <w:t>User</w:t>
      </w:r>
    </w:p>
    <w:p w14:paraId="38B7A6E3" w14:textId="48022AE6" w:rsidR="000F4ECA" w:rsidRDefault="000F4ECA" w:rsidP="000F4ECA">
      <w:pPr>
        <w:pStyle w:val="ListParagraph"/>
        <w:numPr>
          <w:ilvl w:val="0"/>
          <w:numId w:val="5"/>
        </w:numPr>
      </w:pPr>
      <w:r>
        <w:t>Recommendation engine</w:t>
      </w:r>
    </w:p>
    <w:p w14:paraId="788ECC4D" w14:textId="668C8847" w:rsidR="000F4ECA" w:rsidRDefault="000F4ECA" w:rsidP="000F4ECA">
      <w:pPr>
        <w:pStyle w:val="ListParagraph"/>
        <w:numPr>
          <w:ilvl w:val="0"/>
          <w:numId w:val="5"/>
        </w:numPr>
      </w:pPr>
      <w:r>
        <w:t>Place</w:t>
      </w:r>
    </w:p>
    <w:p w14:paraId="3007FAD7" w14:textId="0BF5B51F" w:rsidR="000F4ECA" w:rsidRDefault="000F4ECA" w:rsidP="000F4ECA">
      <w:pPr>
        <w:pStyle w:val="Heading2"/>
      </w:pPr>
      <w:r>
        <w:t>API:</w:t>
      </w:r>
    </w:p>
    <w:p w14:paraId="59E13005" w14:textId="3EE79CA9" w:rsidR="000F4ECA" w:rsidRDefault="00324130" w:rsidP="000F4ECA">
      <w:pPr>
        <w:pStyle w:val="ListParagraph"/>
        <w:numPr>
          <w:ilvl w:val="0"/>
          <w:numId w:val="5"/>
        </w:numPr>
      </w:pPr>
      <w:r>
        <w:t>Search Places</w:t>
      </w:r>
      <w:r w:rsidR="00195F0A">
        <w:t xml:space="preserve"> (GET /places/{vibe})</w:t>
      </w:r>
    </w:p>
    <w:p w14:paraId="46530CAC" w14:textId="2C173368" w:rsidR="00195F0A" w:rsidRDefault="00195F0A" w:rsidP="000F4ECA">
      <w:pPr>
        <w:pStyle w:val="ListParagraph"/>
        <w:numPr>
          <w:ilvl w:val="0"/>
          <w:numId w:val="5"/>
        </w:numPr>
      </w:pPr>
      <w:r>
        <w:t xml:space="preserve">Save </w:t>
      </w:r>
      <w:proofErr w:type="gramStart"/>
      <w:r>
        <w:t>Places  (</w:t>
      </w:r>
      <w:proofErr w:type="gramEnd"/>
      <w:r>
        <w:t>POST /user/list &lt;place&gt;)</w:t>
      </w:r>
    </w:p>
    <w:p w14:paraId="7683BDF1" w14:textId="389D0C5D" w:rsidR="00195F0A" w:rsidRDefault="00195F0A" w:rsidP="000F4ECA">
      <w:pPr>
        <w:pStyle w:val="ListParagraph"/>
        <w:numPr>
          <w:ilvl w:val="0"/>
          <w:numId w:val="5"/>
        </w:numPr>
      </w:pPr>
      <w:r>
        <w:t>Recommendation Engine (??)</w:t>
      </w:r>
    </w:p>
    <w:p w14:paraId="47F9F01F" w14:textId="77777777" w:rsidR="00195F0A" w:rsidRDefault="00195F0A" w:rsidP="00CD70B0"/>
    <w:p w14:paraId="7E194A30" w14:textId="6507B86F" w:rsidR="00CD70B0" w:rsidRDefault="00CD70B0" w:rsidP="00CD70B0">
      <w:pPr>
        <w:pStyle w:val="Heading2"/>
      </w:pPr>
      <w:r>
        <w:lastRenderedPageBreak/>
        <w:t>High level design:</w:t>
      </w:r>
    </w:p>
    <w:p w14:paraId="269C5874" w14:textId="539931F3" w:rsidR="00CD70B0" w:rsidRDefault="00CD70B0" w:rsidP="00CD70B0">
      <w:r>
        <w:rPr>
          <w:noProof/>
        </w:rPr>
        <w:drawing>
          <wp:inline distT="0" distB="0" distL="0" distR="0" wp14:anchorId="6ED2280F" wp14:editId="0652849B">
            <wp:extent cx="5943600" cy="2945130"/>
            <wp:effectExtent l="0" t="0" r="0" b="7620"/>
            <wp:docPr id="75652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458B" w14:textId="77777777" w:rsidR="00712575" w:rsidRDefault="00712575" w:rsidP="00CD70B0"/>
    <w:p w14:paraId="537AB98A" w14:textId="7FB5E91B" w:rsidR="00712575" w:rsidRDefault="00712575" w:rsidP="00712575">
      <w:pPr>
        <w:pStyle w:val="Heading2"/>
      </w:pPr>
      <w:r>
        <w:t>Database Schema:</w:t>
      </w:r>
    </w:p>
    <w:p w14:paraId="01B32384" w14:textId="3A1C25E3" w:rsidR="00712575" w:rsidRDefault="00712575" w:rsidP="00712575">
      <w:proofErr w:type="gramStart"/>
      <w:r>
        <w:t>Database :</w:t>
      </w:r>
      <w:proofErr w:type="gramEnd"/>
      <w:r>
        <w:t xml:space="preserve"> Postgres</w:t>
      </w:r>
    </w:p>
    <w:p w14:paraId="5F13D21D" w14:textId="3E806C00" w:rsidR="00712575" w:rsidRDefault="00712575" w:rsidP="00712575">
      <w:proofErr w:type="gramStart"/>
      <w:r>
        <w:t>Tables :</w:t>
      </w:r>
      <w:proofErr w:type="gramEnd"/>
      <w:r>
        <w:t xml:space="preserve"> Places, </w:t>
      </w:r>
      <w:proofErr w:type="gramStart"/>
      <w:r>
        <w:t>Users</w:t>
      </w:r>
      <w:r w:rsidR="00924FA9">
        <w:t>,  User</w:t>
      </w:r>
      <w:proofErr w:type="gramEnd"/>
      <w:r w:rsidR="00924FA9">
        <w:t xml:space="preserve"> feedback, </w:t>
      </w:r>
      <w:proofErr w:type="gramStart"/>
      <w:r w:rsidR="00924FA9">
        <w:t>Lesser known</w:t>
      </w:r>
      <w:proofErr w:type="gramEnd"/>
      <w:r w:rsidR="00924FA9">
        <w:t xml:space="preserve"> places</w:t>
      </w:r>
    </w:p>
    <w:p w14:paraId="4CB01583" w14:textId="77777777" w:rsidR="00924FA9" w:rsidRDefault="00924FA9" w:rsidP="00712575"/>
    <w:p w14:paraId="28609FF9" w14:textId="17938B7D" w:rsidR="00924FA9" w:rsidRDefault="00924FA9" w:rsidP="00924FA9">
      <w:pPr>
        <w:pStyle w:val="Heading2"/>
      </w:pPr>
      <w:r>
        <w:t>Backend:</w:t>
      </w:r>
    </w:p>
    <w:p w14:paraId="49786031" w14:textId="3F6CEAFB" w:rsidR="00924FA9" w:rsidRDefault="00924FA9" w:rsidP="00924FA9">
      <w:pPr>
        <w:pStyle w:val="ListParagraph"/>
        <w:numPr>
          <w:ilvl w:val="0"/>
          <w:numId w:val="5"/>
        </w:numPr>
      </w:pPr>
      <w:r>
        <w:t>Recommendation Engine</w:t>
      </w:r>
    </w:p>
    <w:p w14:paraId="42F70803" w14:textId="18A1D8EE" w:rsidR="00924FA9" w:rsidRDefault="00924FA9" w:rsidP="00924FA9">
      <w:pPr>
        <w:pStyle w:val="ListParagraph"/>
        <w:numPr>
          <w:ilvl w:val="0"/>
          <w:numId w:val="5"/>
        </w:numPr>
      </w:pPr>
      <w:proofErr w:type="gramStart"/>
      <w:r>
        <w:t>Lesser known</w:t>
      </w:r>
      <w:proofErr w:type="gramEnd"/>
      <w:r>
        <w:t xml:space="preserve"> places:</w:t>
      </w:r>
    </w:p>
    <w:p w14:paraId="27B32BFD" w14:textId="77777777" w:rsidR="00924FA9" w:rsidRPr="00924FA9" w:rsidRDefault="00924FA9" w:rsidP="00924FA9">
      <w:pPr>
        <w:pStyle w:val="ListParagraph"/>
        <w:numPr>
          <w:ilvl w:val="1"/>
          <w:numId w:val="5"/>
        </w:numPr>
      </w:pPr>
    </w:p>
    <w:sectPr w:rsidR="00924FA9" w:rsidRPr="00924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BC8"/>
    <w:multiLevelType w:val="hybridMultilevel"/>
    <w:tmpl w:val="8FCE40D2"/>
    <w:lvl w:ilvl="0" w:tplc="42CABA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12083"/>
    <w:multiLevelType w:val="hybridMultilevel"/>
    <w:tmpl w:val="95869FD0"/>
    <w:lvl w:ilvl="0" w:tplc="088056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D5094"/>
    <w:multiLevelType w:val="hybridMultilevel"/>
    <w:tmpl w:val="43826576"/>
    <w:lvl w:ilvl="0" w:tplc="F52065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DF1876"/>
    <w:multiLevelType w:val="hybridMultilevel"/>
    <w:tmpl w:val="7446F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529C0"/>
    <w:multiLevelType w:val="hybridMultilevel"/>
    <w:tmpl w:val="F2D8C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333134">
    <w:abstractNumId w:val="0"/>
  </w:num>
  <w:num w:numId="2" w16cid:durableId="755638907">
    <w:abstractNumId w:val="2"/>
  </w:num>
  <w:num w:numId="3" w16cid:durableId="1695812461">
    <w:abstractNumId w:val="4"/>
  </w:num>
  <w:num w:numId="4" w16cid:durableId="380521047">
    <w:abstractNumId w:val="3"/>
  </w:num>
  <w:num w:numId="5" w16cid:durableId="195567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0B"/>
    <w:rsid w:val="000F4ECA"/>
    <w:rsid w:val="00195F0A"/>
    <w:rsid w:val="00324130"/>
    <w:rsid w:val="00497DEB"/>
    <w:rsid w:val="00596A42"/>
    <w:rsid w:val="00712575"/>
    <w:rsid w:val="00924FA9"/>
    <w:rsid w:val="00A7170B"/>
    <w:rsid w:val="00C44719"/>
    <w:rsid w:val="00C516C9"/>
    <w:rsid w:val="00CD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7BCA"/>
  <w15:chartTrackingRefBased/>
  <w15:docId w15:val="{73438CAC-B998-4BA4-8FE3-6C2971C4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5447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</dc:creator>
  <cp:keywords/>
  <dc:description/>
  <cp:lastModifiedBy>R M</cp:lastModifiedBy>
  <cp:revision>1</cp:revision>
  <dcterms:created xsi:type="dcterms:W3CDTF">2026-09-28T06:30:00Z</dcterms:created>
  <dcterms:modified xsi:type="dcterms:W3CDTF">2026-10-12T00:25:00Z</dcterms:modified>
</cp:coreProperties>
</file>