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2C1E0" w14:textId="77777777" w:rsidR="001F7B5D" w:rsidRDefault="004E63AC">
      <w:pPr>
        <w:pStyle w:val="1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Docker</w:t>
      </w:r>
    </w:p>
    <w:p w14:paraId="3BA45663" w14:textId="77777777" w:rsidR="001F7B5D" w:rsidRDefault="004E63AC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概念</w:t>
      </w:r>
    </w:p>
    <w:p w14:paraId="2A92EDA8" w14:textId="77777777" w:rsidR="001F7B5D" w:rsidRDefault="004E63AC">
      <w:pPr>
        <w:pStyle w:val="3"/>
        <w:numPr>
          <w:ilvl w:val="1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镜像</w:t>
      </w:r>
    </w:p>
    <w:p w14:paraId="61B409C4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用于创建容器的只读模板。</w:t>
      </w:r>
    </w:p>
    <w:p w14:paraId="52E785D5" w14:textId="77777777" w:rsidR="001F7B5D" w:rsidRDefault="004E63AC">
      <w:pPr>
        <w:pStyle w:val="3"/>
        <w:numPr>
          <w:ilvl w:val="1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容器</w:t>
      </w:r>
    </w:p>
    <w:p w14:paraId="17063039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简易版Linux系统环境与应用程序打包而成的盒子。</w:t>
      </w:r>
    </w:p>
    <w:p w14:paraId="6374A723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基于镜像创建，启动时在镜像的最上层创建一个可写层。</w:t>
      </w:r>
    </w:p>
    <w:p w14:paraId="0D3CDEE8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容器是无状态的，不会保存至原有镜像，需要基于该容器重新构建一个镜像。</w:t>
      </w:r>
    </w:p>
    <w:p w14:paraId="7340210D" w14:textId="77777777" w:rsidR="001F7B5D" w:rsidRDefault="004E63AC">
      <w:pPr>
        <w:pStyle w:val="3"/>
        <w:numPr>
          <w:ilvl w:val="1"/>
          <w:numId w:val="2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仓库</w:t>
      </w:r>
    </w:p>
    <w:p w14:paraId="7E40E774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默认使用DockerHub仓库，概念类似于Github，但服务器在国外，上传下载速度慢。</w:t>
      </w:r>
    </w:p>
    <w:p w14:paraId="1AFC5789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可使用第三方云平台作为仓库，如</w:t>
      </w:r>
      <w:hyperlink r:id="rId8" w:history="1">
        <w:r>
          <w:rPr>
            <w:rStyle w:val="a4"/>
            <w:rFonts w:ascii="楷体" w:eastAsia="楷体" w:hAnsi="楷体" w:hint="eastAsia"/>
          </w:rPr>
          <w:t>阿里云</w:t>
        </w:r>
      </w:hyperlink>
      <w:r>
        <w:rPr>
          <w:rFonts w:ascii="楷体" w:eastAsia="楷体" w:hAnsi="楷体" w:hint="eastAsia"/>
        </w:rPr>
        <w:t>。</w:t>
      </w:r>
    </w:p>
    <w:p w14:paraId="5DB6E920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drawing>
          <wp:inline distT="0" distB="0" distL="114300" distR="114300" wp14:anchorId="1773447C" wp14:editId="3C171A1F">
            <wp:extent cx="5263515" cy="2417445"/>
            <wp:effectExtent l="0" t="0" r="13335" b="1905"/>
            <wp:docPr id="1" name="图片 1" descr="a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l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5FF8" w14:textId="77777777" w:rsidR="001F7B5D" w:rsidRDefault="004E63AC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安装Docker</w:t>
      </w:r>
    </w:p>
    <w:p w14:paraId="07E083CA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2.1 Centos7下安装Docker</w:t>
      </w:r>
    </w:p>
    <w:p w14:paraId="4B2C95ED" w14:textId="77777777" w:rsidR="001F7B5D" w:rsidRDefault="004E63AC">
      <w:pPr>
        <w:pStyle w:val="HTML"/>
        <w:widowControl/>
        <w:rPr>
          <w:rStyle w:val="a3"/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1.centos7安装docker ce</w:t>
      </w:r>
    </w:p>
    <w:p w14:paraId="0880921F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lastRenderedPageBreak/>
        <w:t xml:space="preserve">  </w:t>
      </w:r>
      <w:r>
        <w:rPr>
          <w:rFonts w:ascii="楷体" w:eastAsia="楷体" w:hAnsi="楷体" w:cs="楷体"/>
          <w:color w:val="008000"/>
          <w:sz w:val="21"/>
          <w:szCs w:val="21"/>
        </w:rPr>
        <w:t># 安装依赖包</w:t>
      </w:r>
    </w:p>
    <w:p w14:paraId="47726DC0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 yum install -y yum-utils device-mapper-persistent-data lvm2</w:t>
      </w:r>
    </w:p>
    <w:p w14:paraId="0BE94B53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8000"/>
          <w:sz w:val="21"/>
          <w:szCs w:val="21"/>
        </w:rPr>
        <w:t># 添加软件源</w:t>
      </w:r>
    </w:p>
    <w:p w14:paraId="0FFB6A33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 yum-config-manager --add-repo https://mirrors.ustc.edu.cn/docker-ce/linux/centos/docker-ce.repo</w:t>
      </w:r>
    </w:p>
    <w:p w14:paraId="3B25DF19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8000"/>
          <w:sz w:val="21"/>
          <w:szCs w:val="21"/>
        </w:rPr>
        <w:t># 更新缓存/安装docker ce</w:t>
      </w:r>
      <w:r>
        <w:rPr>
          <w:rFonts w:ascii="楷体" w:eastAsia="楷体" w:hAnsi="楷体" w:cs="楷体"/>
          <w:color w:val="000000"/>
          <w:sz w:val="21"/>
          <w:szCs w:val="21"/>
        </w:rPr>
        <w:t xml:space="preserve"> </w:t>
      </w:r>
    </w:p>
    <w:p w14:paraId="36ECA13E" w14:textId="77777777" w:rsidR="001F7B5D" w:rsidRDefault="004E63AC">
      <w:pPr>
        <w:pStyle w:val="HTML"/>
        <w:widowControl/>
        <w:ind w:firstLineChars="100" w:firstLine="210"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 yum makecache fast</w:t>
      </w:r>
    </w:p>
    <w:p w14:paraId="2EF2953A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 yum install docker-ce</w:t>
      </w:r>
    </w:p>
    <w:p w14:paraId="2B539369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2.启动docker ce</w:t>
      </w:r>
    </w:p>
    <w:p w14:paraId="404AE59B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 systemctl enable docker</w:t>
      </w:r>
    </w:p>
    <w:p w14:paraId="14574992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 systemctl start docker</w:t>
      </w:r>
    </w:p>
    <w:p w14:paraId="73AE2CD8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3.将docker加入用户组</w:t>
      </w:r>
    </w:p>
    <w:p w14:paraId="7BFB4D41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 groupadd docker</w:t>
      </w:r>
    </w:p>
    <w:p w14:paraId="72CFC14E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0000"/>
          <w:sz w:val="21"/>
          <w:szCs w:val="21"/>
          <w:u w:val="single"/>
        </w:rPr>
        <w:t>sudo usermod -aG docker $USER</w:t>
      </w:r>
    </w:p>
    <w:p w14:paraId="2737AF92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</w:rPr>
      </w:pPr>
      <w:r>
        <w:rPr>
          <w:rStyle w:val="a3"/>
          <w:rFonts w:ascii="楷体" w:eastAsia="楷体" w:hAnsi="楷体" w:cs="楷体"/>
          <w:color w:val="000000"/>
          <w:sz w:val="21"/>
          <w:szCs w:val="21"/>
        </w:rPr>
        <w:t>4.测试docker</w:t>
      </w:r>
    </w:p>
    <w:p w14:paraId="1E572C9D" w14:textId="77777777" w:rsidR="001F7B5D" w:rsidRDefault="004E63AC">
      <w:pPr>
        <w:pStyle w:val="HTML"/>
        <w:widowControl/>
        <w:rPr>
          <w:rFonts w:ascii="楷体" w:eastAsia="楷体" w:hAnsi="楷体" w:cs="楷体" w:hint="default"/>
          <w:color w:val="000000"/>
          <w:sz w:val="21"/>
          <w:szCs w:val="21"/>
          <w:u w:val="single"/>
        </w:rPr>
      </w:pPr>
      <w:r>
        <w:rPr>
          <w:rFonts w:ascii="楷体" w:eastAsia="楷体" w:hAnsi="楷体" w:cs="楷体"/>
          <w:color w:val="000000"/>
          <w:sz w:val="21"/>
          <w:szCs w:val="21"/>
        </w:rPr>
        <w:t xml:space="preserve">  </w:t>
      </w:r>
      <w:r>
        <w:rPr>
          <w:rFonts w:ascii="楷体" w:eastAsia="楷体" w:hAnsi="楷体" w:cs="楷体"/>
          <w:color w:val="000000"/>
          <w:sz w:val="21"/>
          <w:szCs w:val="21"/>
          <w:u w:val="single"/>
        </w:rPr>
        <w:t>docker run hello-world</w:t>
      </w:r>
    </w:p>
    <w:p w14:paraId="11573BD5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参考：</w:t>
      </w:r>
      <w:hyperlink r:id="rId10" w:history="1">
        <w:r>
          <w:rPr>
            <w:rStyle w:val="a5"/>
            <w:rFonts w:ascii="楷体" w:eastAsia="楷体" w:hAnsi="楷体" w:hint="eastAsia"/>
          </w:rPr>
          <w:t>Centos下安装docker</w:t>
        </w:r>
      </w:hyperlink>
    </w:p>
    <w:p w14:paraId="5A9F2814" w14:textId="77777777" w:rsidR="001F7B5D" w:rsidRDefault="001F7B5D">
      <w:pPr>
        <w:rPr>
          <w:rFonts w:ascii="楷体" w:eastAsia="楷体" w:hAnsi="楷体"/>
        </w:rPr>
      </w:pPr>
    </w:p>
    <w:p w14:paraId="26D16EF8" w14:textId="77777777" w:rsidR="001F7B5D" w:rsidRDefault="004E63AC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镜像</w:t>
      </w:r>
    </w:p>
    <w:p w14:paraId="4B9AE28E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3.1 镜像加速</w:t>
      </w:r>
    </w:p>
    <w:p w14:paraId="0FF23FD9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利用阿里云容器镜像服务中的加速器来下载镜像。</w:t>
      </w:r>
    </w:p>
    <w:p w14:paraId="5B882EA3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可以通过docker info来查看是否启用了该加速器。</w:t>
      </w:r>
    </w:p>
    <w:p w14:paraId="12721602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lastRenderedPageBreak/>
        <w:drawing>
          <wp:inline distT="0" distB="0" distL="114300" distR="114300" wp14:anchorId="5D51DF44" wp14:editId="28EF22E6">
            <wp:extent cx="5273675" cy="5367020"/>
            <wp:effectExtent l="0" t="0" r="3175" b="5080"/>
            <wp:docPr id="2" name="图片 2" descr="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08B1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3.2 搜索镜像</w:t>
      </w:r>
    </w:p>
    <w:p w14:paraId="7E315074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在官方提供的镜像中所有你所需要的镜像</w:t>
      </w:r>
    </w:p>
    <w:p w14:paraId="44E87065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search --filter=is-official=true nginx</w:t>
      </w:r>
    </w:p>
    <w:p w14:paraId="242CAF14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3.3 获取镜像</w:t>
      </w:r>
    </w:p>
    <w:p w14:paraId="61456AAE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下载镜像至本地</w:t>
      </w:r>
    </w:p>
    <w:p w14:paraId="3F1A7BF0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pull 镜像名称:版本标签</w:t>
      </w:r>
    </w:p>
    <w:p w14:paraId="76118126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3.4 查看镜像信息</w:t>
      </w:r>
    </w:p>
    <w:p w14:paraId="18947C47" w14:textId="77777777" w:rsidR="001F7B5D" w:rsidRDefault="004E63AC">
      <w:pPr>
        <w:rPr>
          <w:u w:val="single"/>
        </w:rPr>
      </w:pPr>
      <w:r>
        <w:rPr>
          <w:rFonts w:ascii="楷体" w:eastAsia="楷体" w:hAnsi="楷体" w:hint="eastAsia"/>
          <w:u w:val="single"/>
        </w:rPr>
        <w:t xml:space="preserve">docker inspect 镜像id 或者 镜像名称:标签 </w:t>
      </w:r>
    </w:p>
    <w:p w14:paraId="137071CF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3.5 删除镜像</w:t>
      </w:r>
    </w:p>
    <w:p w14:paraId="5BCAC6A6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建议先删除依赖该镜像的所有容器，再来删除镜像</w:t>
      </w:r>
    </w:p>
    <w:p w14:paraId="0D33ADD7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rm 容器id 或者 容器名称</w:t>
      </w:r>
    </w:p>
    <w:p w14:paraId="12A0DB4A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rmi 镜像id 或者 镜像名称</w:t>
      </w:r>
    </w:p>
    <w:p w14:paraId="4009529E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或者，强制删除镜像，依赖它的容器会一并删除</w:t>
      </w:r>
    </w:p>
    <w:p w14:paraId="40B33BBC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 xml:space="preserve">docker rmi 镜像id 或者 镜像名称 -f </w:t>
      </w:r>
    </w:p>
    <w:p w14:paraId="370767F3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3.6 清理镜像</w:t>
      </w:r>
    </w:p>
    <w:p w14:paraId="322BA826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强制清理镜像</w:t>
      </w:r>
    </w:p>
    <w:p w14:paraId="4FDE8F99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image prune -f</w:t>
      </w:r>
    </w:p>
    <w:p w14:paraId="2837B999" w14:textId="77777777" w:rsidR="001F7B5D" w:rsidRDefault="004E63AC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容器</w:t>
      </w:r>
    </w:p>
    <w:p w14:paraId="7CD7F453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4.1 新建并启动容器</w:t>
      </w:r>
    </w:p>
    <w:p w14:paraId="03C51AE1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run -it 镜像id 或者 镜像名称:便签</w:t>
      </w:r>
    </w:p>
    <w:p w14:paraId="3BA4CDA1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-i 标准输入</w:t>
      </w:r>
    </w:p>
    <w:p w14:paraId="3C71738D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-t 伪终端</w:t>
      </w:r>
    </w:p>
    <w:p w14:paraId="676ACECC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-d 守护状态运行</w:t>
      </w:r>
    </w:p>
    <w:p w14:paraId="078C5B81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--name 命名容器</w:t>
      </w:r>
    </w:p>
    <w:p w14:paraId="2E9F0CDA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-p 端口映射(宿主机端口:容器端口)</w:t>
      </w:r>
    </w:p>
    <w:p w14:paraId="26BCC863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-P 端口映射(随机端口)</w:t>
      </w:r>
    </w:p>
    <w:p w14:paraId="3360327E" w14:textId="77777777" w:rsidR="001F7B5D" w:rsidRDefault="004E63AC">
      <w:pPr>
        <w:rPr>
          <w:rFonts w:ascii="楷体" w:eastAsia="楷体" w:hAnsi="楷体"/>
        </w:rPr>
      </w:pPr>
      <w:r>
        <w:rPr>
          <w:rFonts w:hint="eastAsia"/>
        </w:rPr>
        <w:tab/>
      </w:r>
      <w:r>
        <w:rPr>
          <w:rFonts w:ascii="楷体" w:eastAsia="楷体" w:hAnsi="楷体" w:hint="eastAsia"/>
        </w:rPr>
        <w:t>-v 文件挂载 (-v $PWD/redis/conf/redis.conf:/etc/redis/redis.conf)</w:t>
      </w:r>
    </w:p>
    <w:p w14:paraId="0C7DCBEA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本地文件/路径:容器文件/路径</w:t>
      </w:r>
    </w:p>
    <w:p w14:paraId="51049611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</w:rPr>
        <w:t xml:space="preserve">       </w:t>
      </w:r>
      <w:r>
        <w:rPr>
          <w:rFonts w:ascii="楷体" w:eastAsia="楷体" w:hAnsi="楷体" w:hint="eastAsia"/>
          <w:u w:val="single"/>
        </w:rPr>
        <w:t>不论修改宿主机还是容器内挂载的文件，会同时变化，避免要修改容器中文件内容</w:t>
      </w:r>
    </w:p>
    <w:p w14:paraId="37FDDDA6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    </w:t>
      </w:r>
      <w:r>
        <w:rPr>
          <w:rFonts w:ascii="楷体" w:eastAsia="楷体" w:hAnsi="楷体" w:hint="eastAsia"/>
          <w:u w:val="single"/>
        </w:rPr>
        <w:t>而需要安装vim或者复制文件至容器的操作。</w:t>
      </w:r>
    </w:p>
    <w:p w14:paraId="212CEA1F" w14:textId="77777777" w:rsidR="001F7B5D" w:rsidRDefault="004E63AC">
      <w:pPr>
        <w:ind w:firstLine="420"/>
        <w:rPr>
          <w:rFonts w:ascii="楷体" w:eastAsia="楷体" w:hAnsi="楷体"/>
        </w:rPr>
      </w:pPr>
      <w:r>
        <w:rPr>
          <w:rFonts w:ascii="楷体" w:eastAsia="楷体" w:hAnsi="楷体"/>
        </w:rPr>
        <w:t>--link</w:t>
      </w:r>
      <w:r>
        <w:rPr>
          <w:rFonts w:ascii="楷体" w:eastAsia="楷体" w:hAnsi="楷体" w:hint="eastAsia"/>
        </w:rPr>
        <w:t xml:space="preserve"> 容器间通信(--link</w:t>
      </w:r>
      <w:r>
        <w:rPr>
          <w:rFonts w:ascii="楷体" w:eastAsia="楷体" w:hAnsi="楷体"/>
        </w:rPr>
        <w:t xml:space="preserve"> django_tsdrm:django_server</w:t>
      </w:r>
      <w:r>
        <w:rPr>
          <w:rFonts w:ascii="楷体" w:eastAsia="楷体" w:hAnsi="楷体" w:hint="eastAsia"/>
        </w:rPr>
        <w:t>)</w:t>
      </w:r>
    </w:p>
    <w:p w14:paraId="531E5F4F" w14:textId="77777777" w:rsidR="001F7B5D" w:rsidRDefault="004E63AC">
      <w:pPr>
        <w:ind w:left="42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关联的容器名称/id:关联容器服务器地址的别名(自动加载至hosts文件)</w:t>
      </w:r>
    </w:p>
    <w:p w14:paraId="4F3B2E71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4.2 进入容器</w:t>
      </w:r>
    </w:p>
    <w:p w14:paraId="2C718F9A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进入的容器必须已经启动</w:t>
      </w:r>
    </w:p>
    <w:p w14:paraId="1B9EC5AA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exec -it 容器id 或者 容器名称 /bin/bash</w:t>
      </w:r>
    </w:p>
    <w:p w14:paraId="3511BF82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4.3 启动容器</w:t>
      </w:r>
    </w:p>
    <w:p w14:paraId="04ECB346" w14:textId="77777777" w:rsidR="001F7B5D" w:rsidRDefault="004E63AC">
      <w:pPr>
        <w:rPr>
          <w:u w:val="single"/>
        </w:rPr>
      </w:pPr>
      <w:r>
        <w:rPr>
          <w:rFonts w:ascii="楷体" w:eastAsia="楷体" w:hAnsi="楷体" w:hint="eastAsia"/>
          <w:u w:val="single"/>
        </w:rPr>
        <w:t>docker start 容器id 或者 容器名称</w:t>
      </w:r>
    </w:p>
    <w:p w14:paraId="07A63E21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4.4 暂停容器</w:t>
      </w:r>
    </w:p>
    <w:p w14:paraId="0FAA2639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pause 容器id 或者 容器名称(unpause取消暂停)</w:t>
      </w:r>
    </w:p>
    <w:p w14:paraId="0D890EF5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4.5 关闭容器</w:t>
      </w:r>
    </w:p>
    <w:p w14:paraId="5E0F93F6" w14:textId="77777777" w:rsidR="001F7B5D" w:rsidRDefault="004E63AC">
      <w:pPr>
        <w:rPr>
          <w:u w:val="single"/>
        </w:rPr>
      </w:pPr>
      <w:r>
        <w:rPr>
          <w:rFonts w:ascii="楷体" w:eastAsia="楷体" w:hAnsi="楷体" w:hint="eastAsia"/>
          <w:u w:val="single"/>
        </w:rPr>
        <w:t>docker stop 容器id 或者 容器名称</w:t>
      </w:r>
    </w:p>
    <w:p w14:paraId="16AC1EBC" w14:textId="77777777" w:rsidR="001F7B5D" w:rsidRDefault="001F7B5D">
      <w:pPr>
        <w:rPr>
          <w:rFonts w:ascii="楷体" w:eastAsia="楷体" w:hAnsi="楷体"/>
        </w:rPr>
      </w:pPr>
    </w:p>
    <w:p w14:paraId="6423C805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4.6 查看容器详情</w:t>
      </w:r>
    </w:p>
    <w:p w14:paraId="4BBD4AB9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inspect 容器id 或者 容器名称</w:t>
      </w:r>
    </w:p>
    <w:p w14:paraId="37E86C0E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4.7 删除容器</w:t>
      </w:r>
    </w:p>
    <w:p w14:paraId="6A862E8C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docker rm 容器id 或者 容器名称(只删除已经关闭或者退出的容器，-f表示强制)</w:t>
      </w:r>
    </w:p>
    <w:p w14:paraId="38B4AC6B" w14:textId="77777777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4.8 复制文件至容器</w:t>
      </w:r>
    </w:p>
    <w:p w14:paraId="06474C82" w14:textId="77777777" w:rsidR="001F7B5D" w:rsidRDefault="004E63AC">
      <w:r>
        <w:rPr>
          <w:rFonts w:ascii="楷体" w:eastAsia="楷体" w:hAnsi="楷体" w:hint="eastAsia"/>
          <w:u w:val="single"/>
        </w:rPr>
        <w:t>docker cp 本地命令执行所在相对路径 容器id/名称：/root/(容器绝对路径)</w:t>
      </w:r>
    </w:p>
    <w:p w14:paraId="17FB1EF9" w14:textId="4FFDF2C9" w:rsidR="008D2E88" w:rsidRPr="008D2E88" w:rsidRDefault="004E63AC" w:rsidP="008D2E88">
      <w:pPr>
        <w:pStyle w:val="2"/>
        <w:numPr>
          <w:ilvl w:val="0"/>
          <w:numId w:val="3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示例</w:t>
      </w:r>
    </w:p>
    <w:p w14:paraId="75055CB1" w14:textId="0C0C5F41" w:rsidR="001752D8" w:rsidRDefault="001752D8">
      <w:pPr>
        <w:pStyle w:val="3"/>
        <w:rPr>
          <w:rFonts w:ascii="楷体" w:eastAsia="楷体" w:hAnsi="楷体"/>
        </w:rPr>
      </w:pPr>
      <w:r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>.</w:t>
      </w:r>
      <w:r>
        <w:rPr>
          <w:rFonts w:ascii="楷体" w:eastAsia="楷体" w:hAnsi="楷体"/>
        </w:rPr>
        <w:t xml:space="preserve">1 </w:t>
      </w:r>
      <w:r w:rsidR="00921D52">
        <w:rPr>
          <w:rFonts w:ascii="楷体" w:eastAsia="楷体" w:hAnsi="楷体"/>
        </w:rPr>
        <w:t>*</w:t>
      </w:r>
      <w:r w:rsidR="00BC4C96">
        <w:rPr>
          <w:rFonts w:ascii="楷体" w:eastAsia="楷体" w:hAnsi="楷体" w:hint="eastAsia"/>
        </w:rPr>
        <w:t>本地文件预置</w:t>
      </w:r>
    </w:p>
    <w:p w14:paraId="35C284A6" w14:textId="4C9266FF" w:rsidR="000C400E" w:rsidRPr="0006117D" w:rsidRDefault="0006117D" w:rsidP="00535AAE">
      <w:pPr>
        <w:ind w:firstLineChars="200" w:firstLine="420"/>
      </w:pPr>
      <w:r w:rsidRPr="0006117D">
        <w:rPr>
          <w:rFonts w:hint="eastAsia"/>
        </w:rPr>
        <w:t>准备的文件目录</w:t>
      </w:r>
      <w:r w:rsidRPr="0006117D">
        <w:rPr>
          <w:rFonts w:hint="eastAsia"/>
        </w:rPr>
        <w:t>(</w:t>
      </w:r>
      <w:r w:rsidRPr="0006117D">
        <w:rPr>
          <w:rFonts w:hint="eastAsia"/>
        </w:rPr>
        <w:t>在</w:t>
      </w:r>
      <w:r w:rsidRPr="0006117D">
        <w:rPr>
          <w:rFonts w:hint="eastAsia"/>
        </w:rPr>
        <w:t>/www/</w:t>
      </w:r>
      <w:r w:rsidRPr="0006117D">
        <w:rPr>
          <w:rFonts w:hint="eastAsia"/>
        </w:rPr>
        <w:t>路径下创建</w:t>
      </w:r>
      <w:r w:rsidRPr="0006117D">
        <w:rPr>
          <w:rFonts w:hint="eastAsia"/>
        </w:rPr>
        <w:t>)</w:t>
      </w:r>
    </w:p>
    <w:p w14:paraId="6380F759" w14:textId="344ED2A8" w:rsidR="00BC4C96" w:rsidRDefault="00535AAE" w:rsidP="0006117D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EF44DDF" wp14:editId="0D5C51DC">
            <wp:extent cx="2543175" cy="2809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A8FB" w14:textId="2ED9A6FC" w:rsidR="00EA6BFB" w:rsidRDefault="00EA6BFB" w:rsidP="00BC4C96">
      <w:r>
        <w:tab/>
      </w:r>
      <w:r w:rsidR="00B250B4">
        <w:t>mkdir /www/pro_tesu/Redis</w:t>
      </w:r>
      <w:proofErr w:type="gramStart"/>
      <w:r w:rsidR="00B250B4">
        <w:t>/</w:t>
      </w:r>
      <w:r w:rsidR="002C4941">
        <w:t>{</w:t>
      </w:r>
      <w:proofErr w:type="gramEnd"/>
      <w:r w:rsidR="002C4941">
        <w:t>conf, data}</w:t>
      </w:r>
      <w:r w:rsidR="00973A42">
        <w:t xml:space="preserve"> </w:t>
      </w:r>
      <w:r w:rsidR="00B250B4">
        <w:t>-p</w:t>
      </w:r>
    </w:p>
    <w:p w14:paraId="1B3AFD91" w14:textId="7316855C" w:rsidR="006A1496" w:rsidRDefault="004E1A58" w:rsidP="006A1496">
      <w:r>
        <w:tab/>
        <w:t>mkdir /www/pro_tesu/MySQL</w:t>
      </w:r>
      <w:proofErr w:type="gramStart"/>
      <w:r>
        <w:t>/</w:t>
      </w:r>
      <w:r w:rsidR="006A1496">
        <w:t>{</w:t>
      </w:r>
      <w:proofErr w:type="gramEnd"/>
      <w:r w:rsidR="006A1496">
        <w:t>conf.d, logs, data} -p</w:t>
      </w:r>
    </w:p>
    <w:p w14:paraId="42072291" w14:textId="5BE3D0A7" w:rsidR="00725552" w:rsidRPr="00BC4C96" w:rsidRDefault="00725552" w:rsidP="006A1496">
      <w:r>
        <w:tab/>
        <w:t>mkdir /www/pro_tesu/Nginx/log -p</w:t>
      </w:r>
    </w:p>
    <w:p w14:paraId="06543261" w14:textId="676D7CD8" w:rsidR="004E1A58" w:rsidRDefault="00B75ECD" w:rsidP="00BC4C96">
      <w:r>
        <w:tab/>
      </w:r>
    </w:p>
    <w:p w14:paraId="6E5B46C7" w14:textId="3BD99CDE" w:rsidR="00B75ECD" w:rsidRPr="00BC4C96" w:rsidRDefault="004953B4" w:rsidP="00BC4C96">
      <w:r>
        <w:tab/>
      </w:r>
      <w:r w:rsidR="00986D4C">
        <w:t>redis.conf</w:t>
      </w:r>
      <w:r w:rsidR="00480785">
        <w:rPr>
          <w:rFonts w:hint="eastAsia"/>
        </w:rPr>
        <w:t>，</w:t>
      </w:r>
      <w:r w:rsidR="00480785">
        <w:rPr>
          <w:rFonts w:hint="eastAsia"/>
        </w:rPr>
        <w:t>my</w:t>
      </w:r>
      <w:r w:rsidR="00480785">
        <w:t>.conf</w:t>
      </w:r>
      <w:r w:rsidR="0022507C">
        <w:rPr>
          <w:rFonts w:hint="eastAsia"/>
        </w:rPr>
        <w:t>、</w:t>
      </w:r>
      <w:r w:rsidR="0022507C">
        <w:rPr>
          <w:rFonts w:hint="eastAsia"/>
        </w:rPr>
        <w:t>ru</w:t>
      </w:r>
      <w:r w:rsidR="0022507C">
        <w:t>n.sh</w:t>
      </w:r>
      <w:r w:rsidR="0022507C">
        <w:rPr>
          <w:rFonts w:hint="eastAsia"/>
        </w:rPr>
        <w:t>、</w:t>
      </w:r>
      <w:r w:rsidR="0022507C">
        <w:rPr>
          <w:rFonts w:hint="eastAsia"/>
        </w:rPr>
        <w:t>r</w:t>
      </w:r>
      <w:r w:rsidR="0022507C">
        <w:t>eload.</w:t>
      </w:r>
      <w:r w:rsidR="0022507C">
        <w:rPr>
          <w:rFonts w:hint="eastAsia"/>
        </w:rPr>
        <w:t>sh</w:t>
      </w:r>
      <w:r w:rsidR="00986D4C">
        <w:rPr>
          <w:rFonts w:hint="eastAsia"/>
        </w:rPr>
        <w:t>以及</w:t>
      </w:r>
      <w:r w:rsidR="00986D4C">
        <w:rPr>
          <w:rFonts w:hint="eastAsia"/>
        </w:rPr>
        <w:t>n</w:t>
      </w:r>
      <w:r w:rsidR="00986D4C">
        <w:t>ginx.conf</w:t>
      </w:r>
      <w:r w:rsidR="00986D4C">
        <w:rPr>
          <w:rFonts w:hint="eastAsia"/>
        </w:rPr>
        <w:t>文件的配置查看</w:t>
      </w:r>
      <w:r w:rsidR="00986D4C" w:rsidRPr="001D68EF">
        <w:rPr>
          <w:rFonts w:hint="eastAsia"/>
          <w:b/>
          <w:bCs/>
          <w:u w:val="single"/>
        </w:rPr>
        <w:t>附录</w:t>
      </w:r>
      <w:r w:rsidR="00986D4C">
        <w:rPr>
          <w:rFonts w:hint="eastAsia"/>
        </w:rPr>
        <w:t>。</w:t>
      </w:r>
    </w:p>
    <w:p w14:paraId="35B7B6B4" w14:textId="65CEC651" w:rsidR="001F7B5D" w:rsidRDefault="004E63AC" w:rsidP="00F042B5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5.</w:t>
      </w:r>
      <w:r w:rsidR="00B73B32">
        <w:rPr>
          <w:rFonts w:ascii="楷体" w:eastAsia="楷体" w:hAnsi="楷体"/>
        </w:rPr>
        <w:t>2</w:t>
      </w:r>
      <w:r>
        <w:rPr>
          <w:rFonts w:ascii="楷体" w:eastAsia="楷体" w:hAnsi="楷体" w:hint="eastAsia"/>
        </w:rPr>
        <w:t xml:space="preserve"> </w:t>
      </w:r>
      <w:r w:rsidR="003556F8">
        <w:rPr>
          <w:rFonts w:ascii="楷体" w:eastAsia="楷体" w:hAnsi="楷体" w:hint="eastAsia"/>
        </w:rPr>
        <w:t>*</w:t>
      </w:r>
      <w:r>
        <w:rPr>
          <w:rFonts w:ascii="楷体" w:eastAsia="楷体" w:hAnsi="楷体" w:hint="eastAsia"/>
        </w:rPr>
        <w:t>MySQL容器</w:t>
      </w:r>
    </w:p>
    <w:p w14:paraId="63E8F4F9" w14:textId="4F65BB54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 创建容器:宿主机3306端口可能被宿主机占用</w:t>
      </w:r>
    </w:p>
    <w:p w14:paraId="6D9831BB" w14:textId="65AEE55A" w:rsidR="001F7B5D" w:rsidRDefault="00B73B32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docker pull mysql:5.6</w:t>
      </w:r>
    </w:p>
    <w:p w14:paraId="01A196AD" w14:textId="75765D32" w:rsidR="00B73B32" w:rsidRDefault="00B73B32"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c</w:t>
      </w: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d </w:t>
      </w:r>
      <w:r>
        <w:t>/www/pro_tesu/</w:t>
      </w:r>
    </w:p>
    <w:p w14:paraId="7A6EA6F8" w14:textId="77777777" w:rsidR="00B73B32" w:rsidRPr="00573C17" w:rsidRDefault="00B73B32" w:rsidP="00B73B32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docker run -p 3307:3306 --name tesudrm_mysql -v $PWD/MySQL/conf.d:/etc/mysql/conf.d \</w:t>
      </w:r>
    </w:p>
    <w:p w14:paraId="0208809E" w14:textId="77777777" w:rsidR="00B73B32" w:rsidRPr="00573C17" w:rsidRDefault="00B73B32" w:rsidP="00B73B32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  <w:t xml:space="preserve">    -v $PWD/MySQL/logs:/logs \</w:t>
      </w:r>
    </w:p>
    <w:p w14:paraId="1B3ADF14" w14:textId="77777777" w:rsidR="00B73B32" w:rsidRPr="00573C17" w:rsidRDefault="00B73B32" w:rsidP="00B73B32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  <w:t xml:space="preserve">    -v $PWD/MySQL/data:/var/lib/mysql \</w:t>
      </w:r>
    </w:p>
    <w:p w14:paraId="3C8CC627" w14:textId="77777777" w:rsidR="00B73B32" w:rsidRPr="00573C17" w:rsidRDefault="00B73B32" w:rsidP="00B73B32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  <w:t xml:space="preserve">    -e MYSQL_ROOT_PASSWORD=password \</w:t>
      </w:r>
    </w:p>
    <w:p w14:paraId="58E232FC" w14:textId="7F9AA65F" w:rsidR="00B73B32" w:rsidRDefault="00B73B32" w:rsidP="00B73B32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</w:r>
      <w:r w:rsidRPr="00573C17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ab/>
        <w:t xml:space="preserve">    -d mysql:5.6</w:t>
      </w:r>
    </w:p>
    <w:p w14:paraId="235207A8" w14:textId="173B7050" w:rsidR="00B73B32" w:rsidRDefault="00B73B32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</w:p>
    <w:p w14:paraId="5E50658F" w14:textId="61415B04" w:rsidR="00E564C8" w:rsidRDefault="00E564C8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#</w:t>
      </w: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 </w:t>
      </w:r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拷贝sql文件至容器</w:t>
      </w:r>
    </w:p>
    <w:p w14:paraId="234D843E" w14:textId="778ED037" w:rsidR="00E564C8" w:rsidRDefault="00E564C8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docker cp </w:t>
      </w:r>
      <w:r>
        <w:t xml:space="preserve">/www/pro_tesu/MySQL/tesudrm.sql </w:t>
      </w:r>
      <w:r>
        <w:rPr>
          <w:rFonts w:hint="eastAsia"/>
        </w:rPr>
        <w:t>容器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>/root/</w:t>
      </w:r>
    </w:p>
    <w:p w14:paraId="201BCDB2" w14:textId="77777777" w:rsidR="00B73B32" w:rsidRDefault="00B73B32">
      <w:pPr>
        <w:rPr>
          <w:rFonts w:ascii="楷体" w:eastAsia="楷体" w:hAnsi="楷体"/>
        </w:rPr>
      </w:pPr>
    </w:p>
    <w:p w14:paraId="02B8B3F8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 进入容器</w:t>
      </w:r>
    </w:p>
    <w:p w14:paraId="02DCED44" w14:textId="77885EA2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  <w:u w:val="single"/>
        </w:rPr>
        <w:t xml:space="preserve">docker exec -it </w:t>
      </w:r>
      <w:r w:rsidR="00955400" w:rsidRPr="00B73B32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tesudrm_mysql</w:t>
      </w:r>
      <w:r>
        <w:rPr>
          <w:rFonts w:ascii="楷体" w:eastAsia="楷体" w:hAnsi="楷体" w:hint="eastAsia"/>
          <w:u w:val="single"/>
        </w:rPr>
        <w:t xml:space="preserve"> /bin/bash</w:t>
      </w:r>
      <w:r>
        <w:rPr>
          <w:rFonts w:ascii="楷体" w:eastAsia="楷体" w:hAnsi="楷体" w:hint="eastAsia"/>
        </w:rPr>
        <w:t xml:space="preserve">  # 容器开启的状态下</w:t>
      </w:r>
    </w:p>
    <w:p w14:paraId="1A550A48" w14:textId="1653CF73" w:rsidR="001F7B5D" w:rsidRDefault="0098493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c</w:t>
      </w:r>
      <w:r>
        <w:rPr>
          <w:rFonts w:ascii="楷体" w:eastAsia="楷体" w:hAnsi="楷体"/>
        </w:rPr>
        <w:t>d /root/</w:t>
      </w:r>
    </w:p>
    <w:p w14:paraId="284A3C2E" w14:textId="77777777" w:rsidR="002C5AB5" w:rsidRDefault="002C5AB5">
      <w:pPr>
        <w:rPr>
          <w:rFonts w:ascii="楷体" w:eastAsia="楷体" w:hAnsi="楷体"/>
        </w:rPr>
      </w:pPr>
    </w:p>
    <w:p w14:paraId="4B78227B" w14:textId="77777777" w:rsidR="001F7B5D" w:rsidRDefault="004E63A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 创建数据库/导入数据</w:t>
      </w:r>
    </w:p>
    <w:p w14:paraId="5ACF969C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mysql -uroot -p</w:t>
      </w:r>
    </w:p>
    <w:p w14:paraId="68D1B4EA" w14:textId="77777777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create dababase example charset=utf8;</w:t>
      </w:r>
    </w:p>
    <w:p w14:paraId="50165178" w14:textId="77777777" w:rsidR="001F7B5D" w:rsidRDefault="001F7B5D">
      <w:pPr>
        <w:rPr>
          <w:rFonts w:ascii="楷体" w:eastAsia="楷体" w:hAnsi="楷体"/>
          <w:u w:val="single"/>
        </w:rPr>
      </w:pPr>
    </w:p>
    <w:p w14:paraId="034047FB" w14:textId="0546C323" w:rsidR="001F7B5D" w:rsidRDefault="004E63AC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mysql -uroot -p example &lt; tesudrm.sql</w:t>
      </w:r>
    </w:p>
    <w:p w14:paraId="06B8BD5B" w14:textId="784502E7" w:rsidR="008948B5" w:rsidRDefault="008948B5">
      <w:pPr>
        <w:rPr>
          <w:rFonts w:ascii="楷体" w:eastAsia="楷体" w:hAnsi="楷体"/>
          <w:u w:val="single"/>
        </w:rPr>
      </w:pPr>
    </w:p>
    <w:p w14:paraId="0A8D56A0" w14:textId="20F55DA6" w:rsidR="008948B5" w:rsidRDefault="008948B5">
      <w:pPr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#</w:t>
      </w:r>
      <w:r>
        <w:rPr>
          <w:rFonts w:ascii="楷体" w:eastAsia="楷体" w:hAnsi="楷体"/>
          <w:u w:val="single"/>
        </w:rPr>
        <w:t xml:space="preserve"> </w:t>
      </w:r>
      <w:r>
        <w:rPr>
          <w:rFonts w:ascii="楷体" w:eastAsia="楷体" w:hAnsi="楷体" w:hint="eastAsia"/>
          <w:u w:val="single"/>
        </w:rPr>
        <w:t>退出容器</w:t>
      </w:r>
    </w:p>
    <w:p w14:paraId="00166600" w14:textId="1C098456" w:rsidR="008948B5" w:rsidRDefault="008948B5">
      <w:pPr>
        <w:rPr>
          <w:rFonts w:ascii="楷体" w:eastAsia="楷体" w:hAnsi="楷体"/>
          <w:u w:val="single"/>
        </w:rPr>
      </w:pPr>
      <w:r>
        <w:rPr>
          <w:rFonts w:ascii="楷体" w:eastAsia="楷体" w:hAnsi="楷体"/>
          <w:u w:val="single"/>
        </w:rPr>
        <w:t>Ctrl+</w:t>
      </w:r>
      <w:r w:rsidR="009F566D">
        <w:rPr>
          <w:rFonts w:ascii="楷体" w:eastAsia="楷体" w:hAnsi="楷体"/>
          <w:u w:val="single"/>
        </w:rPr>
        <w:t>D</w:t>
      </w:r>
    </w:p>
    <w:p w14:paraId="5416246D" w14:textId="4E903B61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5.</w:t>
      </w:r>
      <w:r w:rsidR="00130639">
        <w:rPr>
          <w:rFonts w:ascii="楷体" w:eastAsia="楷体" w:hAnsi="楷体"/>
        </w:rPr>
        <w:t>3</w:t>
      </w:r>
      <w:r>
        <w:rPr>
          <w:rFonts w:ascii="楷体" w:eastAsia="楷体" w:hAnsi="楷体" w:hint="eastAsia"/>
        </w:rPr>
        <w:t xml:space="preserve"> </w:t>
      </w:r>
      <w:r w:rsidR="004A7AB5">
        <w:rPr>
          <w:rFonts w:ascii="楷体" w:eastAsia="楷体" w:hAnsi="楷体" w:hint="eastAsia"/>
        </w:rPr>
        <w:t>*</w:t>
      </w:r>
      <w:r>
        <w:rPr>
          <w:rFonts w:ascii="楷体" w:eastAsia="楷体" w:hAnsi="楷体" w:hint="eastAsia"/>
        </w:rPr>
        <w:t>Redis容器</w:t>
      </w:r>
    </w:p>
    <w:p w14:paraId="48400A04" w14:textId="77777777" w:rsidR="00664B95" w:rsidRDefault="00664B95" w:rsidP="002E2CD8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664B95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>docker pull redis:3.2</w:t>
      </w:r>
    </w:p>
    <w:p w14:paraId="467896FB" w14:textId="4A9EC6DE" w:rsidR="00A25F29" w:rsidRPr="00E1117D" w:rsidRDefault="00A25F29" w:rsidP="002E2CD8">
      <w:r>
        <w:rPr>
          <w:rFonts w:ascii="楷体" w:eastAsia="楷体" w:hAnsi="楷体" w:hint="eastAsia"/>
          <w:color w:val="000000"/>
          <w:kern w:val="0"/>
          <w:szCs w:val="21"/>
          <w:u w:val="single"/>
          <w:shd w:val="clear" w:color="auto" w:fill="FFFFFF"/>
        </w:rPr>
        <w:t>c</w:t>
      </w: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d </w:t>
      </w:r>
      <w:r>
        <w:t>/www/pro_tesu/</w:t>
      </w:r>
    </w:p>
    <w:p w14:paraId="172B6E58" w14:textId="2071BD51" w:rsidR="002E2CD8" w:rsidRDefault="002E2CD8" w:rsidP="002E2CD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 创建容器:宿主机</w:t>
      </w:r>
      <w:r w:rsidR="007E45A3" w:rsidRPr="002E2CD8">
        <w:rPr>
          <w:rFonts w:ascii="楷体" w:eastAsia="楷体" w:hAnsi="楷体"/>
        </w:rPr>
        <w:t>6379</w:t>
      </w:r>
      <w:r>
        <w:rPr>
          <w:rFonts w:ascii="楷体" w:eastAsia="楷体" w:hAnsi="楷体" w:hint="eastAsia"/>
        </w:rPr>
        <w:t>端口可能被宿主机占用</w:t>
      </w:r>
    </w:p>
    <w:p w14:paraId="1212F627" w14:textId="77777777" w:rsidR="002E2CD8" w:rsidRPr="00573C17" w:rsidRDefault="002E2CD8" w:rsidP="002E2CD8">
      <w:pPr>
        <w:rPr>
          <w:rFonts w:ascii="楷体" w:eastAsia="楷体" w:hAnsi="楷体"/>
          <w:highlight w:val="yellow"/>
        </w:rPr>
      </w:pPr>
      <w:r w:rsidRPr="00573C17">
        <w:rPr>
          <w:rFonts w:ascii="楷体" w:eastAsia="楷体" w:hAnsi="楷体"/>
          <w:highlight w:val="yellow"/>
        </w:rPr>
        <w:t>docker run -p 6378:6379 --name tesudrm_redis -v $PWD/Redis/conf/redis.conf:/etc/redis/redis.conf \</w:t>
      </w:r>
    </w:p>
    <w:p w14:paraId="7C79EC56" w14:textId="77777777" w:rsidR="002E2CD8" w:rsidRPr="00573C17" w:rsidRDefault="002E2CD8" w:rsidP="002E2CD8">
      <w:pPr>
        <w:rPr>
          <w:rFonts w:ascii="楷体" w:eastAsia="楷体" w:hAnsi="楷体"/>
          <w:highlight w:val="yellow"/>
        </w:rPr>
      </w:pP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  <w:t xml:space="preserve">    -v $PWD/Redis/data:/data \</w:t>
      </w:r>
    </w:p>
    <w:p w14:paraId="24D7187D" w14:textId="518EEE90" w:rsidR="002E2CD8" w:rsidRDefault="002E2CD8" w:rsidP="002E2CD8">
      <w:pPr>
        <w:rPr>
          <w:rFonts w:ascii="楷体" w:eastAsia="楷体" w:hAnsi="楷体"/>
        </w:rPr>
      </w:pP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</w:r>
      <w:r w:rsidRPr="00573C17">
        <w:rPr>
          <w:rFonts w:ascii="楷体" w:eastAsia="楷体" w:hAnsi="楷体"/>
          <w:highlight w:val="yellow"/>
        </w:rPr>
        <w:tab/>
        <w:t xml:space="preserve">    -d redis:3.2 redis-server /etc/redis/redis.conf</w:t>
      </w:r>
    </w:p>
    <w:p w14:paraId="7362DF47" w14:textId="4CBB9F06" w:rsidR="00DB332F" w:rsidRDefault="00DB332F" w:rsidP="002E2CD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附件的配置文件需要修改：</w:t>
      </w:r>
    </w:p>
    <w:p w14:paraId="54D0826B" w14:textId="62435CA5" w:rsidR="00DB332F" w:rsidRDefault="00DB332F" w:rsidP="002E2CD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注释掉1</w:t>
      </w:r>
      <w:r>
        <w:rPr>
          <w:rFonts w:ascii="楷体" w:eastAsia="楷体" w:hAnsi="楷体"/>
        </w:rPr>
        <w:t>27.0.0.1</w:t>
      </w:r>
    </w:p>
    <w:p w14:paraId="6D997597" w14:textId="3888AD27" w:rsidR="00DB332F" w:rsidRDefault="00F97C90" w:rsidP="002E2CD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/>
        </w:rPr>
        <w:tab/>
      </w:r>
      <w:r>
        <w:rPr>
          <w:rFonts w:ascii="楷体" w:eastAsia="楷体" w:hAnsi="楷体" w:hint="eastAsia"/>
        </w:rPr>
        <w:t>找到requirepass字段，取消注释，字段后填写redis密码</w:t>
      </w:r>
    </w:p>
    <w:p w14:paraId="450F250B" w14:textId="2708F1F8" w:rsidR="0024097D" w:rsidRPr="00640D74" w:rsidRDefault="00130639" w:rsidP="00640D74">
      <w:pPr>
        <w:pStyle w:val="3"/>
        <w:rPr>
          <w:rFonts w:ascii="楷体" w:eastAsia="楷体" w:hAnsi="楷体"/>
        </w:rPr>
      </w:pPr>
      <w:r w:rsidRPr="0024097D">
        <w:rPr>
          <w:rFonts w:ascii="楷体" w:eastAsia="楷体" w:hAnsi="楷体" w:hint="eastAsia"/>
        </w:rPr>
        <w:t>5</w:t>
      </w:r>
      <w:r w:rsidRPr="0024097D">
        <w:rPr>
          <w:rFonts w:ascii="楷体" w:eastAsia="楷体" w:hAnsi="楷体"/>
        </w:rPr>
        <w:t xml:space="preserve">.4 </w:t>
      </w:r>
      <w:r w:rsidRPr="0024097D">
        <w:rPr>
          <w:rFonts w:ascii="楷体" w:eastAsia="楷体" w:hAnsi="楷体" w:hint="eastAsia"/>
        </w:rPr>
        <w:t>搭建项目python环境镜像并上传阿里云</w:t>
      </w:r>
    </w:p>
    <w:p w14:paraId="0C7F0F1E" w14:textId="77FD9136" w:rsidR="00D545D9" w:rsidRDefault="00D545D9">
      <w:pPr>
        <w:pStyle w:val="4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>1</w:t>
      </w:r>
      <w:r w:rsidR="009039F5">
        <w:t xml:space="preserve"> </w:t>
      </w:r>
      <w:r w:rsidR="009039F5">
        <w:rPr>
          <w:rFonts w:hint="eastAsia"/>
        </w:rPr>
        <w:t>拉取</w:t>
      </w:r>
      <w:r w:rsidR="00AD6BDC">
        <w:rPr>
          <w:rFonts w:hint="eastAsia"/>
        </w:rPr>
        <w:t>python</w:t>
      </w:r>
      <w:r w:rsidR="00AD6BDC">
        <w:t>3.5.4</w:t>
      </w:r>
      <w:r w:rsidR="009039F5">
        <w:rPr>
          <w:rFonts w:hint="eastAsia"/>
        </w:rPr>
        <w:t>镜像，并创建容器</w:t>
      </w:r>
    </w:p>
    <w:p w14:paraId="00D20D3E" w14:textId="0FB5E795" w:rsidR="009039F5" w:rsidRDefault="009C02D3" w:rsidP="009039F5">
      <w:r>
        <w:tab/>
      </w:r>
      <w:r w:rsidRPr="009C02D3">
        <w:t xml:space="preserve">docker pull </w:t>
      </w:r>
      <w:r w:rsidR="00AD6BDC">
        <w:t>python</w:t>
      </w:r>
      <w:r w:rsidRPr="009C02D3">
        <w:t>:</w:t>
      </w:r>
      <w:r w:rsidR="00AD6BDC">
        <w:t>3.5.4</w:t>
      </w:r>
    </w:p>
    <w:p w14:paraId="2260FD73" w14:textId="1908E58F" w:rsidR="005310C1" w:rsidRPr="009039F5" w:rsidRDefault="005310C1" w:rsidP="005310C1">
      <w:pPr>
        <w:ind w:firstLine="420"/>
      </w:pPr>
      <w:r w:rsidRPr="005310C1">
        <w:t>docker run -it</w:t>
      </w:r>
      <w:r w:rsidR="00304D52">
        <w:t>d</w:t>
      </w:r>
      <w:r w:rsidRPr="005310C1">
        <w:t xml:space="preserve"> </w:t>
      </w:r>
      <w:r w:rsidR="00AD6BDC">
        <w:t>python</w:t>
      </w:r>
      <w:r w:rsidRPr="005310C1">
        <w:t>:</w:t>
      </w:r>
      <w:r w:rsidR="00AD6BDC">
        <w:t>3.5.4</w:t>
      </w:r>
      <w:r w:rsidRPr="005310C1">
        <w:t xml:space="preserve"> /bin/bash</w:t>
      </w:r>
    </w:p>
    <w:p w14:paraId="60B110D3" w14:textId="10B333D3" w:rsidR="0021536D" w:rsidRDefault="00640D74" w:rsidP="00192E47">
      <w:pPr>
        <w:pStyle w:val="4"/>
      </w:pPr>
      <w:r>
        <w:rPr>
          <w:rFonts w:hint="eastAsia"/>
        </w:rPr>
        <w:t>5.</w:t>
      </w:r>
      <w:r>
        <w:t>4</w:t>
      </w:r>
      <w:r>
        <w:rPr>
          <w:rFonts w:hint="eastAsia"/>
        </w:rPr>
        <w:t>.</w:t>
      </w:r>
      <w:r w:rsidR="00D545D9">
        <w:t>2</w:t>
      </w:r>
      <w:r>
        <w:t xml:space="preserve"> </w:t>
      </w:r>
      <w:r w:rsidR="00CD7345">
        <w:rPr>
          <w:rFonts w:hint="eastAsia"/>
        </w:rPr>
        <w:t>安装依赖包</w:t>
      </w:r>
    </w:p>
    <w:p w14:paraId="659C346C" w14:textId="4254E7CF" w:rsidR="0021536D" w:rsidRDefault="0021536D" w:rsidP="0021536D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上传</w:t>
      </w:r>
      <w:r>
        <w:t>requirements.txt</w:t>
      </w:r>
      <w:r>
        <w:rPr>
          <w:rFonts w:hint="eastAsia"/>
        </w:rPr>
        <w:t>依赖文件</w:t>
      </w:r>
    </w:p>
    <w:p w14:paraId="5AE105FB" w14:textId="6F51DAEE" w:rsidR="008314E4" w:rsidRDefault="008314E4" w:rsidP="008314E4">
      <w:pPr>
        <w:ind w:firstLine="420"/>
      </w:pPr>
      <w: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docker cp </w:t>
      </w:r>
      <w:r>
        <w:t>/www/pro_tesu/TSDRM/</w:t>
      </w:r>
      <w:r w:rsidR="003E467D">
        <w:t>requirements.txt</w:t>
      </w:r>
      <w:r>
        <w:t xml:space="preserve"> </w:t>
      </w:r>
      <w:r>
        <w:rPr>
          <w:rFonts w:hint="eastAsia"/>
        </w:rPr>
        <w:t>容器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</w:t>
      </w:r>
      <w:r>
        <w:t>/root/</w:t>
      </w:r>
    </w:p>
    <w:p w14:paraId="3248CF41" w14:textId="2E43AE95" w:rsidR="00D75421" w:rsidRDefault="00D75421" w:rsidP="008314E4">
      <w:pPr>
        <w:ind w:firstLine="420"/>
      </w:pPr>
    </w:p>
    <w:p w14:paraId="758D45EB" w14:textId="5C36117B" w:rsidR="00D75421" w:rsidRDefault="00D75421" w:rsidP="008314E4">
      <w:pPr>
        <w:ind w:firstLine="420"/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从清华大小</w:t>
      </w:r>
      <w:r>
        <w:rPr>
          <w:rFonts w:hint="eastAsia"/>
        </w:rPr>
        <w:t>pip</w:t>
      </w:r>
      <w:r>
        <w:rPr>
          <w:rFonts w:hint="eastAsia"/>
        </w:rPr>
        <w:t>源安装依赖</w:t>
      </w:r>
    </w:p>
    <w:p w14:paraId="7B55309F" w14:textId="2D505540" w:rsidR="0021174F" w:rsidRDefault="00D75421" w:rsidP="008D3938">
      <w:pPr>
        <w:ind w:firstLine="420"/>
      </w:pPr>
      <w:r w:rsidRPr="00D75421">
        <w:t xml:space="preserve">pip3 install -r </w:t>
      </w:r>
      <w:r w:rsidR="008D3938">
        <w:t>/root/</w:t>
      </w:r>
      <w:r w:rsidRPr="00D75421">
        <w:t>requirements.txt -i https://pypi.tuna.tsinghua.edu.cn/simple/</w:t>
      </w:r>
    </w:p>
    <w:p w14:paraId="561801CC" w14:textId="77777777" w:rsidR="0021174F" w:rsidRPr="003E1A45" w:rsidRDefault="0021174F" w:rsidP="005A6749"/>
    <w:p w14:paraId="7C003DEC" w14:textId="0800E620" w:rsidR="00D545D9" w:rsidRDefault="00D545D9">
      <w:pPr>
        <w:pStyle w:val="4"/>
      </w:pPr>
      <w:r>
        <w:rPr>
          <w:rFonts w:hint="eastAsia"/>
        </w:rPr>
        <w:t>5</w:t>
      </w:r>
      <w:r>
        <w:t xml:space="preserve">.4.3 </w:t>
      </w:r>
      <w:r w:rsidR="00A30A0C">
        <w:rPr>
          <w:rFonts w:hint="eastAsia"/>
        </w:rPr>
        <w:t>安装</w:t>
      </w:r>
      <w:r w:rsidR="00A30A0C">
        <w:rPr>
          <w:rFonts w:hint="eastAsia"/>
        </w:rPr>
        <w:t>pdf</w:t>
      </w:r>
      <w:r w:rsidR="00A30A0C">
        <w:rPr>
          <w:rFonts w:hint="eastAsia"/>
        </w:rPr>
        <w:t>生成软件</w:t>
      </w:r>
      <w:r w:rsidR="00A30A0C">
        <w:rPr>
          <w:rFonts w:hint="eastAsia"/>
        </w:rPr>
        <w:t>w</w:t>
      </w:r>
      <w:r w:rsidR="00A30A0C">
        <w:t>khtmltox</w:t>
      </w:r>
    </w:p>
    <w:p w14:paraId="0B45CA84" w14:textId="4801E47B" w:rsidR="006E098E" w:rsidRDefault="00552D61" w:rsidP="003D3092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注意：要安装带有</w:t>
      </w:r>
      <w:r>
        <w:rPr>
          <w:rFonts w:hint="eastAsia"/>
        </w:rPr>
        <w:t>qt</w:t>
      </w:r>
      <w:r>
        <w:rPr>
          <w:rFonts w:hint="eastAsia"/>
        </w:rPr>
        <w:t>的软件，不然会报错</w:t>
      </w:r>
    </w:p>
    <w:p w14:paraId="5EC0DE3D" w14:textId="77777777" w:rsidR="00552D61" w:rsidRPr="00552D61" w:rsidRDefault="00552D61" w:rsidP="00552D6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cd ~</w:t>
      </w:r>
    </w:p>
    <w:p w14:paraId="281AC32C" w14:textId="77777777" w:rsidR="00552D61" w:rsidRPr="00552D61" w:rsidRDefault="00552D61" w:rsidP="00552D6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wget https:</w:t>
      </w:r>
      <w:r w:rsidRPr="00552D61">
        <w:rPr>
          <w:rFonts w:ascii="inherit" w:eastAsia="宋体" w:hAnsi="inherit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//github.com/wkhtmltopdf/wkhtmltopdf/releases/download/0.12.3/wkhtmltox-0.12.3_linux-generic-amd64.tar.xz</w:t>
      </w:r>
    </w:p>
    <w:p w14:paraId="25BE2FE0" w14:textId="77777777" w:rsidR="00552D61" w:rsidRPr="00552D61" w:rsidRDefault="00552D61" w:rsidP="00552D6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tar vxf wkhtmltox-</w:t>
      </w:r>
      <w:r w:rsidRPr="00552D61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0.12</w:t>
      </w:r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552D61">
        <w:rPr>
          <w:rFonts w:ascii="inherit" w:eastAsia="宋体" w:hAnsi="inherit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_linux-</w:t>
      </w:r>
      <w:r w:rsidRPr="00552D61">
        <w:rPr>
          <w:rFonts w:ascii="inherit" w:eastAsia="宋体" w:hAnsi="inherit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generic</w:t>
      </w:r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-amd64.tar.xz </w:t>
      </w:r>
    </w:p>
    <w:p w14:paraId="0C3F6365" w14:textId="77777777" w:rsidR="00552D61" w:rsidRPr="00552D61" w:rsidRDefault="00552D61" w:rsidP="00552D61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 w:rsidRPr="00552D61">
        <w:rPr>
          <w:rFonts w:ascii="inherit" w:eastAsia="宋体" w:hAnsi="inherit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cp wkhtmltox/bin/wk* /usr/local/bin/</w:t>
      </w:r>
    </w:p>
    <w:p w14:paraId="0BA71D5A" w14:textId="77777777" w:rsidR="00552D61" w:rsidRPr="00552D61" w:rsidRDefault="00552D61" w:rsidP="003D3092"/>
    <w:p w14:paraId="31A81B55" w14:textId="77777777" w:rsidR="006E098E" w:rsidRDefault="006E098E" w:rsidP="006E098E">
      <w:r>
        <w:rPr>
          <w:rFonts w:hint="eastAsia"/>
        </w:rPr>
        <w:t xml:space="preserve">    # </w:t>
      </w:r>
      <w:r>
        <w:rPr>
          <w:rFonts w:hint="eastAsia"/>
        </w:rPr>
        <w:t>下载中文字体</w:t>
      </w:r>
      <w:r>
        <w:rPr>
          <w:rFonts w:hint="eastAsia"/>
        </w:rPr>
        <w:t>simsun.ttc</w:t>
      </w:r>
      <w:r>
        <w:rPr>
          <w:rFonts w:hint="eastAsia"/>
        </w:rPr>
        <w:t>复制到</w:t>
      </w:r>
      <w:r>
        <w:rPr>
          <w:rFonts w:hint="eastAsia"/>
        </w:rPr>
        <w:t xml:space="preserve"> linux</w:t>
      </w:r>
      <w:r>
        <w:rPr>
          <w:rFonts w:hint="eastAsia"/>
        </w:rPr>
        <w:t>系统</w:t>
      </w:r>
      <w:r>
        <w:rPr>
          <w:rFonts w:hint="eastAsia"/>
        </w:rPr>
        <w:t xml:space="preserve"> /usr/share/fonts</w:t>
      </w:r>
    </w:p>
    <w:p w14:paraId="5ADE0598" w14:textId="256F7B00" w:rsidR="006E098E" w:rsidRDefault="006E098E" w:rsidP="006E098E">
      <w:r>
        <w:t xml:space="preserve">    docker cp /root/Downloads/simsun.ttc </w:t>
      </w:r>
      <w:r w:rsidR="00BC776D">
        <w:rPr>
          <w:rFonts w:hint="eastAsia"/>
        </w:rPr>
        <w:t>容器</w:t>
      </w:r>
      <w:r w:rsidR="00BC776D">
        <w:rPr>
          <w:rFonts w:hint="eastAsia"/>
        </w:rPr>
        <w:t>I</w:t>
      </w:r>
      <w:r w:rsidR="00BC776D">
        <w:t>D</w:t>
      </w:r>
      <w:r>
        <w:t>:/usr/share/fonts</w:t>
      </w:r>
    </w:p>
    <w:p w14:paraId="7FB1014F" w14:textId="55225E88" w:rsidR="008F3E85" w:rsidRDefault="008F3E85" w:rsidP="003D3092">
      <w:r>
        <w:tab/>
      </w:r>
      <w:r>
        <w:rPr>
          <w:rFonts w:hint="eastAsia"/>
        </w:rPr>
        <w:t>测试使用：</w:t>
      </w:r>
    </w:p>
    <w:p w14:paraId="2291776D" w14:textId="34C1FC1F" w:rsidR="008F3E85" w:rsidRPr="003D3092" w:rsidRDefault="0027307D" w:rsidP="0074163B">
      <w:pPr>
        <w:ind w:firstLineChars="300" w:firstLine="630"/>
      </w:pPr>
      <w:r w:rsidRPr="0027307D">
        <w:t>wkhtmltopdf http://www.baidu.com ./test.pdf</w:t>
      </w:r>
    </w:p>
    <w:p w14:paraId="61E6D63C" w14:textId="6DEEA137" w:rsidR="00C563CC" w:rsidRDefault="00C563CC">
      <w:pPr>
        <w:pStyle w:val="4"/>
      </w:pPr>
      <w:r>
        <w:rPr>
          <w:rFonts w:hint="eastAsia"/>
        </w:rPr>
        <w:t>5.</w:t>
      </w:r>
      <w:r>
        <w:t>4</w:t>
      </w:r>
      <w:r>
        <w:rPr>
          <w:rFonts w:hint="eastAsia"/>
        </w:rPr>
        <w:t>.</w:t>
      </w:r>
      <w:r>
        <w:t xml:space="preserve">4 </w:t>
      </w:r>
      <w:r w:rsidR="000F6239">
        <w:rPr>
          <w:rFonts w:hint="eastAsia"/>
        </w:rPr>
        <w:t>打包</w:t>
      </w:r>
      <w:r w:rsidR="00477CC5">
        <w:rPr>
          <w:rFonts w:hint="eastAsia"/>
        </w:rPr>
        <w:t>自定义</w:t>
      </w:r>
      <w:r w:rsidR="000F6239">
        <w:rPr>
          <w:rFonts w:hint="eastAsia"/>
        </w:rPr>
        <w:t>镜像上传阿里云</w:t>
      </w:r>
    </w:p>
    <w:p w14:paraId="750206C9" w14:textId="207BF455" w:rsidR="000F6239" w:rsidRDefault="00620D2F" w:rsidP="000F6239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先关闭容器</w:t>
      </w:r>
    </w:p>
    <w:p w14:paraId="4E592690" w14:textId="532219B2" w:rsidR="00620D2F" w:rsidRDefault="00620D2F" w:rsidP="000F6239">
      <w:r>
        <w:tab/>
      </w:r>
      <w:r w:rsidR="004534C8">
        <w:rPr>
          <w:rFonts w:hint="eastAsia"/>
        </w:rPr>
        <w:t>d</w:t>
      </w:r>
      <w:r>
        <w:t xml:space="preserve">ocker stop </w:t>
      </w:r>
      <w:r>
        <w:rPr>
          <w:rFonts w:hint="eastAsia"/>
        </w:rPr>
        <w:t>容器</w:t>
      </w:r>
      <w:r>
        <w:rPr>
          <w:rFonts w:hint="eastAsia"/>
        </w:rPr>
        <w:t>I</w:t>
      </w:r>
      <w:r>
        <w:t>D</w:t>
      </w:r>
    </w:p>
    <w:p w14:paraId="02762F9F" w14:textId="77777777" w:rsidR="00620D2F" w:rsidRDefault="00620D2F" w:rsidP="00620D2F">
      <w:r>
        <w:rPr>
          <w:rFonts w:hint="eastAsia"/>
        </w:rPr>
        <w:t xml:space="preserve">    # </w:t>
      </w:r>
      <w:r>
        <w:rPr>
          <w:rFonts w:hint="eastAsia"/>
        </w:rPr>
        <w:t>基于当前容器重新创建镜像</w:t>
      </w:r>
    </w:p>
    <w:p w14:paraId="0B0D8842" w14:textId="73170E29" w:rsidR="00620D2F" w:rsidRPr="00C7031B" w:rsidRDefault="00620D2F" w:rsidP="00C7031B">
      <w:pPr>
        <w:widowControl/>
        <w:rPr>
          <w:rFonts w:ascii="Arial" w:eastAsia="宋体" w:hAnsi="Arial" w:cs="Arial"/>
          <w:color w:val="373D41"/>
          <w:kern w:val="0"/>
          <w:sz w:val="18"/>
          <w:szCs w:val="18"/>
        </w:rPr>
      </w:pPr>
      <w:r>
        <w:rPr>
          <w:rFonts w:hint="eastAsia"/>
        </w:rPr>
        <w:t xml:space="preserve">    docker commit -m "</w:t>
      </w:r>
      <w:r>
        <w:rPr>
          <w:rFonts w:hint="eastAsia"/>
        </w:rPr>
        <w:t>在</w:t>
      </w:r>
      <w:r>
        <w:rPr>
          <w:rFonts w:hint="eastAsia"/>
        </w:rPr>
        <w:t>centos6.8</w:t>
      </w:r>
      <w:r>
        <w:rPr>
          <w:rFonts w:hint="eastAsia"/>
        </w:rPr>
        <w:t>下搭建</w:t>
      </w:r>
      <w:r>
        <w:rPr>
          <w:rFonts w:hint="eastAsia"/>
        </w:rPr>
        <w:t>python</w:t>
      </w:r>
      <w:r>
        <w:rPr>
          <w:rFonts w:hint="eastAsia"/>
        </w:rPr>
        <w:t>环境</w:t>
      </w:r>
      <w:r>
        <w:rPr>
          <w:rFonts w:hint="eastAsia"/>
        </w:rPr>
        <w:t xml:space="preserve">" -a "root" -p </w:t>
      </w:r>
      <w:r w:rsidR="00A07D3B">
        <w:rPr>
          <w:rFonts w:hint="eastAsia"/>
        </w:rPr>
        <w:t>容器</w:t>
      </w:r>
      <w:r w:rsidR="00A07D3B">
        <w:rPr>
          <w:rFonts w:hint="eastAsia"/>
        </w:rPr>
        <w:t>I</w:t>
      </w:r>
      <w:r w:rsidR="00A07D3B">
        <w:t>D</w:t>
      </w:r>
      <w:r>
        <w:rPr>
          <w:rFonts w:hint="eastAsia"/>
        </w:rPr>
        <w:t xml:space="preserve"> </w:t>
      </w:r>
      <w:r w:rsidR="00C7031B" w:rsidRPr="00C7031B">
        <w:rPr>
          <w:rFonts w:ascii="Arial" w:eastAsia="宋体" w:hAnsi="Arial" w:cs="Arial"/>
          <w:color w:val="373D41"/>
          <w:kern w:val="0"/>
          <w:sz w:val="18"/>
          <w:szCs w:val="18"/>
        </w:rPr>
        <w:t>examine_pro</w:t>
      </w:r>
      <w:r>
        <w:rPr>
          <w:rFonts w:hint="eastAsia"/>
        </w:rPr>
        <w:t>:1.</w:t>
      </w:r>
      <w:r w:rsidR="00C7031B">
        <w:t>1</w:t>
      </w:r>
    </w:p>
    <w:p w14:paraId="6865D9F8" w14:textId="7DB6D8C1" w:rsidR="00620D2F" w:rsidRDefault="00620D2F" w:rsidP="007B3AB4">
      <w:pPr>
        <w:ind w:firstLine="420"/>
      </w:pPr>
      <w:r>
        <w:rPr>
          <w:rFonts w:hint="eastAsia"/>
        </w:rPr>
        <w:t># -p</w:t>
      </w:r>
      <w:r>
        <w:rPr>
          <w:rFonts w:hint="eastAsia"/>
        </w:rPr>
        <w:t>表示提交时停止容器</w:t>
      </w:r>
    </w:p>
    <w:p w14:paraId="458440CD" w14:textId="5A5AC80D" w:rsidR="007B3AB4" w:rsidRDefault="0004414D" w:rsidP="007B3AB4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重新命名</w:t>
      </w:r>
    </w:p>
    <w:p w14:paraId="6A3C4C8F" w14:textId="7217FEA6" w:rsidR="003B3025" w:rsidRPr="00C7031B" w:rsidRDefault="00664132" w:rsidP="00C7031B">
      <w:pPr>
        <w:widowControl/>
        <w:ind w:firstLine="420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664132">
        <w:t xml:space="preserve">docker tag </w:t>
      </w:r>
      <w:r w:rsidR="00EB5531">
        <w:rPr>
          <w:rFonts w:hint="eastAsia"/>
        </w:rPr>
        <w:t>镜像</w:t>
      </w:r>
      <w:r w:rsidR="00EB5531">
        <w:rPr>
          <w:rFonts w:hint="eastAsia"/>
        </w:rPr>
        <w:t>I</w:t>
      </w:r>
      <w:r w:rsidR="00EB5531">
        <w:t>D</w:t>
      </w:r>
      <w:r w:rsidRPr="00664132">
        <w:t xml:space="preserve"> registry.cn-hangzhou.aliyuncs.com/tesunet/</w:t>
      </w:r>
      <w:r w:rsidR="003B3025" w:rsidRPr="003B3025">
        <w:rPr>
          <w:rFonts w:hint="eastAsia"/>
        </w:rPr>
        <w:t xml:space="preserve"> </w:t>
      </w:r>
      <w:r w:rsidR="00C7031B" w:rsidRPr="00C7031B">
        <w:rPr>
          <w:rFonts w:ascii="Arial" w:eastAsia="宋体" w:hAnsi="Arial" w:cs="Arial"/>
          <w:color w:val="373D41"/>
          <w:kern w:val="0"/>
          <w:sz w:val="18"/>
          <w:szCs w:val="18"/>
        </w:rPr>
        <w:t>examine_pro</w:t>
      </w:r>
      <w:r w:rsidR="003B3025">
        <w:rPr>
          <w:rFonts w:hint="eastAsia"/>
        </w:rPr>
        <w:t>:1.</w:t>
      </w:r>
      <w:r w:rsidR="00C7031B">
        <w:t>1</w:t>
      </w:r>
    </w:p>
    <w:p w14:paraId="08F28218" w14:textId="2CED22F4" w:rsidR="001E7EBE" w:rsidRDefault="001E7EBE" w:rsidP="003B3025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上传至阿里云</w:t>
      </w:r>
    </w:p>
    <w:p w14:paraId="6125C5BC" w14:textId="3C2D2712" w:rsidR="00664132" w:rsidRDefault="0082424A" w:rsidP="003270D3">
      <w:pPr>
        <w:ind w:firstLine="420"/>
      </w:pPr>
      <w:r w:rsidRPr="0082424A">
        <w:t>docker push registry.cn-hangzhou.aliyuncs.com/tesunet</w:t>
      </w:r>
      <w:r w:rsidR="00F26306">
        <w:t>/</w:t>
      </w:r>
      <w:r w:rsidR="00F26306" w:rsidRPr="00F26306">
        <w:rPr>
          <w:rFonts w:ascii="Arial" w:eastAsia="宋体" w:hAnsi="Arial" w:cs="Arial"/>
          <w:color w:val="373D41"/>
          <w:kern w:val="0"/>
          <w:sz w:val="18"/>
          <w:szCs w:val="18"/>
        </w:rPr>
        <w:t xml:space="preserve"> </w:t>
      </w:r>
      <w:r w:rsidR="00F26306" w:rsidRPr="00C7031B">
        <w:rPr>
          <w:rFonts w:ascii="Arial" w:eastAsia="宋体" w:hAnsi="Arial" w:cs="Arial"/>
          <w:color w:val="373D41"/>
          <w:kern w:val="0"/>
          <w:sz w:val="18"/>
          <w:szCs w:val="18"/>
        </w:rPr>
        <w:t>examine_pro</w:t>
      </w:r>
      <w:r w:rsidR="003B3025">
        <w:rPr>
          <w:rFonts w:hint="eastAsia"/>
        </w:rPr>
        <w:t>:1.</w:t>
      </w:r>
      <w:r w:rsidR="00F26306">
        <w:t>1</w:t>
      </w:r>
    </w:p>
    <w:p w14:paraId="29CEA392" w14:textId="52138EA9" w:rsidR="00B840CE" w:rsidRPr="003B3025" w:rsidRDefault="00477CC5" w:rsidP="00696B88">
      <w:r>
        <w:tab/>
      </w:r>
    </w:p>
    <w:p w14:paraId="5354D511" w14:textId="6F755F8A" w:rsidR="00477CC5" w:rsidRDefault="00477CC5">
      <w:pPr>
        <w:pStyle w:val="4"/>
      </w:pPr>
      <w:r>
        <w:rPr>
          <w:rFonts w:hint="eastAsia"/>
        </w:rPr>
        <w:t>5</w:t>
      </w:r>
      <w:r>
        <w:t xml:space="preserve">.4.5 </w:t>
      </w:r>
      <w:r w:rsidR="006C3CC7">
        <w:rPr>
          <w:rFonts w:hint="eastAsia"/>
        </w:rPr>
        <w:t>*</w:t>
      </w:r>
      <w:r>
        <w:rPr>
          <w:rFonts w:hint="eastAsia"/>
        </w:rPr>
        <w:t>下拉自定义</w:t>
      </w:r>
      <w:r w:rsidR="00867366">
        <w:rPr>
          <w:rFonts w:hint="eastAsia"/>
        </w:rPr>
        <w:t>镜像并创建项目</w:t>
      </w:r>
      <w:r w:rsidR="00867366">
        <w:t>D</w:t>
      </w:r>
      <w:r w:rsidR="00867366">
        <w:rPr>
          <w:rFonts w:hint="eastAsia"/>
        </w:rPr>
        <w:t>jango</w:t>
      </w:r>
      <w:r w:rsidR="00867366">
        <w:rPr>
          <w:rFonts w:hint="eastAsia"/>
        </w:rPr>
        <w:t>容器</w:t>
      </w:r>
    </w:p>
    <w:p w14:paraId="427378A2" w14:textId="45A8C55E" w:rsidR="00930981" w:rsidRDefault="00930981" w:rsidP="007B24B0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拉取镜像</w:t>
      </w:r>
    </w:p>
    <w:p w14:paraId="0F357FF7" w14:textId="30790565" w:rsidR="008A38A1" w:rsidRDefault="00DC00C1" w:rsidP="008A38A1">
      <w:pPr>
        <w:ind w:firstLine="420"/>
      </w:pPr>
      <w:r>
        <w:t>docker pull registry.cn-hangzhou.aliyuncs.com/tesunet/</w:t>
      </w:r>
      <w:r w:rsidR="000D5B21">
        <w:rPr>
          <w:rFonts w:ascii="Arial" w:eastAsia="宋体" w:hAnsi="Arial" w:cs="Arial"/>
          <w:color w:val="373D41"/>
          <w:kern w:val="0"/>
          <w:sz w:val="18"/>
          <w:szCs w:val="18"/>
        </w:rPr>
        <w:t>python_env</w:t>
      </w:r>
      <w:r w:rsidR="008A38A1">
        <w:rPr>
          <w:rFonts w:hint="eastAsia"/>
        </w:rPr>
        <w:t>:1.</w:t>
      </w:r>
      <w:r w:rsidR="000D5B21">
        <w:t>0</w:t>
      </w:r>
    </w:p>
    <w:p w14:paraId="5DB95BF2" w14:textId="5D368267" w:rsidR="00DC00C1" w:rsidRPr="007B24B0" w:rsidRDefault="00211055" w:rsidP="0005518B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命名镜像</w:t>
      </w:r>
    </w:p>
    <w:p w14:paraId="56A53F56" w14:textId="223C745C" w:rsidR="00842FAD" w:rsidRDefault="00DC00C1" w:rsidP="007B24B0">
      <w:pPr>
        <w:ind w:firstLine="420"/>
      </w:pPr>
      <w:r>
        <w:t>docker tag registry.cn-hangzhou.aliyuncs.com/tesunet/</w:t>
      </w:r>
      <w:r w:rsidR="00F45ED6" w:rsidRPr="00F45ED6">
        <w:rPr>
          <w:rFonts w:ascii="Arial" w:eastAsia="宋体" w:hAnsi="Arial" w:cs="Arial"/>
          <w:color w:val="373D41"/>
          <w:kern w:val="0"/>
          <w:sz w:val="18"/>
          <w:szCs w:val="18"/>
        </w:rPr>
        <w:t xml:space="preserve"> </w:t>
      </w:r>
      <w:r w:rsidR="00F45ED6">
        <w:rPr>
          <w:rFonts w:ascii="Arial" w:eastAsia="宋体" w:hAnsi="Arial" w:cs="Arial"/>
          <w:color w:val="373D41"/>
          <w:kern w:val="0"/>
          <w:sz w:val="18"/>
          <w:szCs w:val="18"/>
        </w:rPr>
        <w:t>python_env</w:t>
      </w:r>
      <w:r w:rsidR="008A38A1">
        <w:rPr>
          <w:rFonts w:hint="eastAsia"/>
        </w:rPr>
        <w:t>:1.</w:t>
      </w:r>
      <w:r w:rsidR="000D5B21">
        <w:t>0</w:t>
      </w:r>
      <w:r w:rsidR="007B24B0">
        <w:rPr>
          <w:rFonts w:hint="eastAsia"/>
        </w:rPr>
        <w:t xml:space="preserve"> </w:t>
      </w:r>
      <w:r w:rsidR="00F45ED6">
        <w:rPr>
          <w:rFonts w:ascii="Arial" w:eastAsia="宋体" w:hAnsi="Arial" w:cs="Arial"/>
          <w:color w:val="373D41"/>
          <w:kern w:val="0"/>
          <w:sz w:val="18"/>
          <w:szCs w:val="18"/>
        </w:rPr>
        <w:t>python_env</w:t>
      </w:r>
      <w:bookmarkStart w:id="0" w:name="_GoBack"/>
      <w:bookmarkEnd w:id="0"/>
      <w:r w:rsidR="00842FAD">
        <w:rPr>
          <w:rFonts w:hint="eastAsia"/>
        </w:rPr>
        <w:t>:1.</w:t>
      </w:r>
      <w:r w:rsidR="00842FAD">
        <w:t>0</w:t>
      </w:r>
    </w:p>
    <w:p w14:paraId="22BD76EA" w14:textId="5C2A1CF1" w:rsidR="00275EF7" w:rsidRDefault="00275EF7" w:rsidP="007B24B0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运行容器</w:t>
      </w:r>
    </w:p>
    <w:p w14:paraId="6A7AEA2D" w14:textId="0C632800" w:rsidR="00275EF7" w:rsidRPr="003F10C8" w:rsidRDefault="002D3528" w:rsidP="003F10C8">
      <w:pPr>
        <w:ind w:firstLine="420"/>
      </w:pPr>
      <w:r>
        <w:t xml:space="preserve">cd </w:t>
      </w:r>
      <w:r w:rsidR="003F10C8">
        <w:t>/www/pro_tesu/</w:t>
      </w:r>
    </w:p>
    <w:p w14:paraId="6CC53298" w14:textId="58E1CFBA" w:rsidR="00CF0208" w:rsidRDefault="00CF0208" w:rsidP="00C00D03">
      <w:pPr>
        <w:ind w:firstLineChars="200" w:firstLine="420"/>
      </w:pPr>
      <w:r>
        <w:t xml:space="preserve">docker run -p </w:t>
      </w:r>
      <w:r w:rsidR="008A43B3">
        <w:t>8000</w:t>
      </w:r>
      <w:r>
        <w:t>:</w:t>
      </w:r>
      <w:r w:rsidR="008A43B3">
        <w:t>8000</w:t>
      </w:r>
      <w:r>
        <w:t xml:space="preserve"> \</w:t>
      </w:r>
    </w:p>
    <w:p w14:paraId="6432D3AC" w14:textId="4BD8059C" w:rsidR="00CF0208" w:rsidRDefault="00CF0208" w:rsidP="00CF0208">
      <w:pPr>
        <w:ind w:left="420" w:firstLine="420"/>
      </w:pPr>
      <w:r>
        <w:t xml:space="preserve">     -v $PWD/TSDRM:/TSDRM \</w:t>
      </w:r>
    </w:p>
    <w:p w14:paraId="0CEF6167" w14:textId="395C1A0C" w:rsidR="00CF0208" w:rsidRDefault="00CF0208" w:rsidP="00CF0208">
      <w:pPr>
        <w:ind w:left="420" w:firstLine="420"/>
      </w:pPr>
      <w:r>
        <w:t xml:space="preserve">     --link tesudrm_</w:t>
      </w:r>
      <w:proofErr w:type="gramStart"/>
      <w:r>
        <w:t>mysql:mysql</w:t>
      </w:r>
      <w:proofErr w:type="gramEnd"/>
      <w:r>
        <w:t>_server \</w:t>
      </w:r>
    </w:p>
    <w:p w14:paraId="56785FD1" w14:textId="0AB28C86" w:rsidR="00CF0208" w:rsidRDefault="00CF0208" w:rsidP="00CF0208">
      <w:pPr>
        <w:ind w:left="420" w:firstLine="420"/>
      </w:pPr>
      <w:r>
        <w:t xml:space="preserve">     --link tesudrm_</w:t>
      </w:r>
      <w:proofErr w:type="gramStart"/>
      <w:r>
        <w:t>redis:redis</w:t>
      </w:r>
      <w:proofErr w:type="gramEnd"/>
      <w:r>
        <w:t>_server \</w:t>
      </w:r>
    </w:p>
    <w:p w14:paraId="6300C5FE" w14:textId="6F8BEEA7" w:rsidR="00CF0208" w:rsidRDefault="00CF0208" w:rsidP="00CF0208">
      <w:pPr>
        <w:ind w:left="420" w:firstLine="420"/>
      </w:pPr>
      <w:r>
        <w:t xml:space="preserve">     --name tesudrm_pro \</w:t>
      </w:r>
    </w:p>
    <w:p w14:paraId="2FB87EC9" w14:textId="665615E5" w:rsidR="00CF0208" w:rsidRDefault="00CF0208" w:rsidP="00CF0208">
      <w:pPr>
        <w:ind w:left="420" w:firstLine="420"/>
      </w:pPr>
      <w:r>
        <w:t xml:space="preserve">     -itd</w:t>
      </w:r>
      <w:r w:rsidR="00E854BD">
        <w:t xml:space="preserve"> </w:t>
      </w:r>
      <w:r w:rsidR="0000693C">
        <w:t>python_env</w:t>
      </w:r>
      <w:r w:rsidR="00E854BD">
        <w:t>:1.0</w:t>
      </w:r>
      <w:r w:rsidR="0028221A">
        <w:t xml:space="preserve"> </w:t>
      </w:r>
      <w:r>
        <w:t>\</w:t>
      </w:r>
    </w:p>
    <w:p w14:paraId="0B0962E2" w14:textId="743817CA" w:rsidR="00F66F92" w:rsidRDefault="00CF0208" w:rsidP="00D33377">
      <w:pPr>
        <w:ind w:left="420" w:firstLine="420"/>
      </w:pPr>
      <w:r>
        <w:tab/>
      </w:r>
      <w:r w:rsidR="008362F8">
        <w:t xml:space="preserve"> </w:t>
      </w:r>
      <w:r w:rsidR="001343DD">
        <w:rPr>
          <w:rFonts w:hint="eastAsia"/>
        </w:rPr>
        <w:t>/</w:t>
      </w:r>
      <w:r w:rsidR="001343DD">
        <w:t>bin/bash</w:t>
      </w:r>
      <w:r w:rsidR="00710E80">
        <w:t xml:space="preserve"> </w:t>
      </w:r>
      <w:r w:rsidR="001343DD">
        <w:t>/TSDRM/run.sh</w:t>
      </w:r>
    </w:p>
    <w:p w14:paraId="26F58C5B" w14:textId="3F258743" w:rsidR="00DE79C6" w:rsidRDefault="00DE79C6" w:rsidP="00DE79C6">
      <w:r>
        <w:tab/>
      </w:r>
      <w:r>
        <w:rPr>
          <w:rFonts w:hint="eastAsia"/>
        </w:rPr>
        <w:t>#</w:t>
      </w:r>
      <w:r>
        <w:t xml:space="preserve"> run.sh</w:t>
      </w:r>
      <w:r>
        <w:rPr>
          <w:rFonts w:hint="eastAsia"/>
        </w:rPr>
        <w:t>脚本查看附件</w:t>
      </w:r>
    </w:p>
    <w:p w14:paraId="1DC2EFA1" w14:textId="5A6FC89B" w:rsidR="009A5EB8" w:rsidRDefault="009A5EB8" w:rsidP="00DE79C6"/>
    <w:p w14:paraId="0D6FC957" w14:textId="4C3726E0" w:rsidR="009A5EB8" w:rsidRDefault="009A5EB8" w:rsidP="00DE79C6">
      <w:r>
        <w:tab/>
        <w:t xml:space="preserve"># </w:t>
      </w:r>
      <w:r>
        <w:rPr>
          <w:rFonts w:hint="eastAsia"/>
        </w:rPr>
        <w:t>修改项目中</w:t>
      </w:r>
      <w:r>
        <w:rPr>
          <w:rFonts w:hint="eastAsia"/>
        </w:rPr>
        <w:t>s</w:t>
      </w:r>
      <w:r>
        <w:t>ettings.py</w:t>
      </w:r>
      <w:r>
        <w:rPr>
          <w:rFonts w:hint="eastAsia"/>
        </w:rPr>
        <w:t>中</w:t>
      </w:r>
      <w:r>
        <w:rPr>
          <w:rFonts w:hint="eastAsia"/>
        </w:rPr>
        <w:t>redis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的地址：</w:t>
      </w:r>
      <w:r>
        <w:t>redis_server/</w:t>
      </w:r>
      <w:r w:rsidRPr="009A5EB8">
        <w:t xml:space="preserve"> </w:t>
      </w:r>
      <w:r>
        <w:t>mysql_server</w:t>
      </w:r>
    </w:p>
    <w:p w14:paraId="340CD2BB" w14:textId="3B1B4AB5" w:rsidR="00875FC2" w:rsidRDefault="00875FC2">
      <w:pPr>
        <w:pStyle w:val="4"/>
      </w:pPr>
      <w:r>
        <w:rPr>
          <w:rFonts w:hint="eastAsia"/>
        </w:rPr>
        <w:t>5</w:t>
      </w:r>
      <w:r>
        <w:t xml:space="preserve">.4.6 </w:t>
      </w:r>
      <w:r>
        <w:rPr>
          <w:rFonts w:hint="eastAsia"/>
        </w:rPr>
        <w:t>处理静态文件</w:t>
      </w:r>
      <w:r w:rsidR="004C0D44">
        <w:rPr>
          <w:rFonts w:hint="eastAsia"/>
        </w:rPr>
        <w:t>(</w:t>
      </w:r>
      <w:r w:rsidR="004C0D44" w:rsidRPr="004455A7">
        <w:rPr>
          <w:rFonts w:hint="eastAsia"/>
          <w:b w:val="0"/>
          <w:bCs w:val="0"/>
        </w:rPr>
        <w:t>可在上</w:t>
      </w:r>
      <w:proofErr w:type="gramStart"/>
      <w:r w:rsidR="004C0D44" w:rsidRPr="004455A7">
        <w:rPr>
          <w:rFonts w:hint="eastAsia"/>
          <w:b w:val="0"/>
          <w:bCs w:val="0"/>
        </w:rPr>
        <w:t>传项目</w:t>
      </w:r>
      <w:proofErr w:type="gramEnd"/>
      <w:r w:rsidR="004C0D44" w:rsidRPr="004455A7">
        <w:rPr>
          <w:rFonts w:hint="eastAsia"/>
          <w:b w:val="0"/>
          <w:bCs w:val="0"/>
        </w:rPr>
        <w:t>前实施</w:t>
      </w:r>
      <w:r w:rsidR="004C0D44">
        <w:t>)</w:t>
      </w:r>
    </w:p>
    <w:p w14:paraId="236772F6" w14:textId="77777777" w:rsidR="007E45CF" w:rsidRPr="00547562" w:rsidRDefault="007E45CF" w:rsidP="007E45CF">
      <w:pPr>
        <w:ind w:firstLine="420"/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>1.collectstatic命令收集静态文件至项目目录下</w:t>
      </w:r>
    </w:p>
    <w:p w14:paraId="52B219B6" w14:textId="77777777" w:rsidR="007E45CF" w:rsidRPr="00547562" w:rsidRDefault="007E45CF" w:rsidP="007E45CF">
      <w:pPr>
        <w:ind w:left="420" w:firstLine="420"/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>python manage.py collectstatic</w:t>
      </w:r>
    </w:p>
    <w:p w14:paraId="15914CDC" w14:textId="77777777" w:rsidR="007E45CF" w:rsidRPr="00547562" w:rsidRDefault="007E45CF" w:rsidP="007E45CF">
      <w:pPr>
        <w:rPr>
          <w:rFonts w:ascii="楷体" w:eastAsia="楷体" w:hAnsi="楷体"/>
        </w:rPr>
      </w:pPr>
    </w:p>
    <w:p w14:paraId="023E636D" w14:textId="77777777" w:rsidR="007E45CF" w:rsidRPr="00547562" w:rsidRDefault="007E45CF" w:rsidP="007E45CF">
      <w:pPr>
        <w:ind w:firstLine="420"/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>2</w:t>
      </w:r>
      <w:r w:rsidRPr="00547562">
        <w:rPr>
          <w:rFonts w:ascii="楷体" w:eastAsia="楷体" w:hAnsi="楷体" w:hint="eastAsia"/>
        </w:rPr>
        <w:t>.</w:t>
      </w:r>
      <w:r w:rsidRPr="00547562">
        <w:rPr>
          <w:rFonts w:ascii="楷体" w:eastAsia="楷体" w:hAnsi="楷体"/>
        </w:rPr>
        <w:t>注释掉STATIC_ROOT，添加</w:t>
      </w:r>
    </w:p>
    <w:p w14:paraId="2E78F55C" w14:textId="77777777" w:rsidR="007E45CF" w:rsidRPr="00547562" w:rsidRDefault="007E45CF" w:rsidP="007E45CF">
      <w:pPr>
        <w:ind w:left="420" w:firstLine="420"/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>STATICFILES_DIRS = [</w:t>
      </w:r>
    </w:p>
    <w:p w14:paraId="71699D11" w14:textId="77777777" w:rsidR="007E45CF" w:rsidRPr="00547562" w:rsidRDefault="007E45CF" w:rsidP="007E45CF">
      <w:pPr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 xml:space="preserve">    </w:t>
      </w:r>
      <w:r w:rsidRPr="00547562">
        <w:rPr>
          <w:rFonts w:ascii="楷体" w:eastAsia="楷体" w:hAnsi="楷体"/>
        </w:rPr>
        <w:tab/>
      </w:r>
      <w:r w:rsidRPr="00547562">
        <w:rPr>
          <w:rFonts w:ascii="楷体" w:eastAsia="楷体" w:hAnsi="楷体"/>
        </w:rPr>
        <w:tab/>
      </w:r>
      <w:proofErr w:type="gramStart"/>
      <w:r w:rsidRPr="00547562">
        <w:rPr>
          <w:rFonts w:ascii="楷体" w:eastAsia="楷体" w:hAnsi="楷体"/>
        </w:rPr>
        <w:t>os.path</w:t>
      </w:r>
      <w:proofErr w:type="gramEnd"/>
      <w:r w:rsidRPr="00547562">
        <w:rPr>
          <w:rFonts w:ascii="楷体" w:eastAsia="楷体" w:hAnsi="楷体"/>
        </w:rPr>
        <w:t>.join(BASE_DIR, "static")</w:t>
      </w:r>
    </w:p>
    <w:p w14:paraId="0B2A878B" w14:textId="05A160FA" w:rsidR="00CD77DD" w:rsidRPr="00662FB5" w:rsidRDefault="007E45CF" w:rsidP="00662FB5">
      <w:pPr>
        <w:ind w:left="420" w:firstLine="420"/>
        <w:rPr>
          <w:rFonts w:ascii="楷体" w:eastAsia="楷体" w:hAnsi="楷体"/>
        </w:rPr>
      </w:pPr>
      <w:r w:rsidRPr="00547562">
        <w:rPr>
          <w:rFonts w:ascii="楷体" w:eastAsia="楷体" w:hAnsi="楷体"/>
        </w:rPr>
        <w:t>]</w:t>
      </w:r>
    </w:p>
    <w:p w14:paraId="2E7E2024" w14:textId="310F90B3" w:rsidR="001F7B5D" w:rsidRDefault="004E63AC">
      <w:pPr>
        <w:pStyle w:val="3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5.</w:t>
      </w:r>
      <w:r w:rsidR="00BF790B">
        <w:rPr>
          <w:rFonts w:ascii="楷体" w:eastAsia="楷体" w:hAnsi="楷体"/>
        </w:rPr>
        <w:t>5</w:t>
      </w:r>
      <w:r>
        <w:rPr>
          <w:rFonts w:ascii="楷体" w:eastAsia="楷体" w:hAnsi="楷体" w:hint="eastAsia"/>
        </w:rPr>
        <w:t xml:space="preserve"> </w:t>
      </w:r>
      <w:r w:rsidR="003C4C7E">
        <w:rPr>
          <w:rFonts w:ascii="楷体" w:eastAsia="楷体" w:hAnsi="楷体" w:hint="eastAsia"/>
        </w:rPr>
        <w:t>*</w:t>
      </w:r>
      <w:r>
        <w:rPr>
          <w:rFonts w:ascii="楷体" w:eastAsia="楷体" w:hAnsi="楷体" w:hint="eastAsia"/>
        </w:rPr>
        <w:t>Nginx容器</w:t>
      </w:r>
    </w:p>
    <w:p w14:paraId="26D0FC19" w14:textId="77777777" w:rsidR="00774426" w:rsidRPr="009D5148" w:rsidRDefault="00774426" w:rsidP="00774426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DC1271"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  <w:t xml:space="preserve">    </w:t>
      </w: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docker run -v $PWD/Nginx/nginx.conf:/etc/nginx/nginx.conf \</w:t>
      </w:r>
    </w:p>
    <w:p w14:paraId="3A640155" w14:textId="77777777" w:rsidR="00774426" w:rsidRPr="009D5148" w:rsidRDefault="00774426" w:rsidP="00774426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              -v $PWD/Nginx/log:/var/log/nginx \</w:t>
      </w:r>
    </w:p>
    <w:p w14:paraId="2993E0D6" w14:textId="77777777" w:rsidR="00774426" w:rsidRPr="009D5148" w:rsidRDefault="00774426" w:rsidP="00774426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              -v $PWD/TSDRM/static:/static \</w:t>
      </w:r>
    </w:p>
    <w:p w14:paraId="29254C1C" w14:textId="77777777" w:rsidR="00774426" w:rsidRPr="009D5148" w:rsidRDefault="00774426" w:rsidP="00774426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              --link tesudrm_</w:t>
      </w:r>
      <w:proofErr w:type="gramStart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pro:django</w:t>
      </w:r>
      <w:proofErr w:type="gramEnd"/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_server \</w:t>
      </w:r>
    </w:p>
    <w:p w14:paraId="16E583E6" w14:textId="77777777" w:rsidR="00774426" w:rsidRPr="009D5148" w:rsidRDefault="00774426" w:rsidP="00774426">
      <w:pPr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</w:pP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              --name tesudrm_nginx \</w:t>
      </w:r>
    </w:p>
    <w:p w14:paraId="7E01CB18" w14:textId="5D9C7FA0" w:rsidR="00774426" w:rsidRDefault="00774426" w:rsidP="00774426">
      <w:pPr>
        <w:rPr>
          <w:rFonts w:ascii="楷体" w:eastAsia="楷体" w:hAnsi="楷体"/>
          <w:color w:val="000000"/>
          <w:kern w:val="0"/>
          <w:szCs w:val="21"/>
          <w:u w:val="single"/>
          <w:shd w:val="clear" w:color="auto" w:fill="FFFFFF"/>
        </w:rPr>
      </w:pP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 xml:space="preserve">               -d -p </w:t>
      </w:r>
      <w:r w:rsidR="007E0ED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80</w:t>
      </w:r>
      <w:r w:rsidRPr="009D5148">
        <w:rPr>
          <w:rFonts w:ascii="楷体" w:eastAsia="楷体" w:hAnsi="楷体"/>
          <w:color w:val="000000"/>
          <w:kern w:val="0"/>
          <w:szCs w:val="21"/>
          <w:highlight w:val="yellow"/>
          <w:u w:val="single"/>
          <w:shd w:val="clear" w:color="auto" w:fill="FFFFFF"/>
        </w:rPr>
        <w:t>:80 nginx</w:t>
      </w:r>
    </w:p>
    <w:p w14:paraId="3DB560AC" w14:textId="5C68CDC0" w:rsidR="008F6E83" w:rsidRPr="00237A7A" w:rsidRDefault="008F6E83" w:rsidP="00237A7A"/>
    <w:p w14:paraId="583D8E25" w14:textId="1F373E7F" w:rsidR="00EA3BD3" w:rsidRDefault="00EA3BD3">
      <w:pPr>
        <w:pStyle w:val="3"/>
      </w:pPr>
      <w:r>
        <w:rPr>
          <w:rFonts w:hint="eastAsia"/>
        </w:rPr>
        <w:t>5.</w:t>
      </w:r>
      <w:r>
        <w:t xml:space="preserve">6 </w:t>
      </w:r>
      <w:r>
        <w:rPr>
          <w:rFonts w:hint="eastAsia"/>
        </w:rPr>
        <w:t>访问项目</w:t>
      </w:r>
    </w:p>
    <w:p w14:paraId="25655B3D" w14:textId="2DA75A43" w:rsidR="00EA3BD3" w:rsidRDefault="00EA3BD3" w:rsidP="00EA3BD3">
      <w:r>
        <w:tab/>
      </w:r>
      <w:r w:rsidR="000A526C">
        <w:t>ip</w:t>
      </w:r>
    </w:p>
    <w:p w14:paraId="73FFAC99" w14:textId="77777777" w:rsidR="00716584" w:rsidRPr="00EA3BD3" w:rsidRDefault="00716584" w:rsidP="00EA3BD3"/>
    <w:p w14:paraId="389B5C88" w14:textId="413A4B96" w:rsidR="00B216F1" w:rsidRDefault="00B216F1" w:rsidP="00B216F1">
      <w:pPr>
        <w:pStyle w:val="3"/>
      </w:pPr>
      <w:r>
        <w:t xml:space="preserve">5.7 </w:t>
      </w:r>
      <w:r w:rsidR="008401F1">
        <w:rPr>
          <w:rFonts w:hint="eastAsia"/>
        </w:rPr>
        <w:t>电脑重启后</w:t>
      </w:r>
      <w:r w:rsidR="00593538">
        <w:rPr>
          <w:rFonts w:hint="eastAsia"/>
        </w:rPr>
        <w:t>启动</w:t>
      </w:r>
      <w:r w:rsidR="008401F1">
        <w:rPr>
          <w:rFonts w:hint="eastAsia"/>
        </w:rPr>
        <w:t>容器命令</w:t>
      </w:r>
    </w:p>
    <w:p w14:paraId="2069AEF7" w14:textId="4DB4B249" w:rsidR="0052696A" w:rsidRDefault="0052696A" w:rsidP="00B216F1">
      <w:r>
        <w:rPr>
          <w:rFonts w:hint="eastAsia"/>
        </w:rPr>
        <w:t>修改</w:t>
      </w:r>
      <w:r>
        <w:rPr>
          <w:rFonts w:hint="eastAsia"/>
        </w:rPr>
        <w:t>Centos</w:t>
      </w:r>
      <w:r>
        <w:rPr>
          <w:rFonts w:hint="eastAsia"/>
        </w:rPr>
        <w:t>系统下的</w:t>
      </w:r>
      <w:r w:rsidR="00CE576C" w:rsidRPr="00CE576C">
        <w:t>/etc/rc.d/rc.local</w:t>
      </w:r>
      <w:r>
        <w:rPr>
          <w:rFonts w:hint="eastAsia"/>
        </w:rPr>
        <w:t>文件添加一下内容：</w:t>
      </w:r>
    </w:p>
    <w:p w14:paraId="2D084AF4" w14:textId="77777777" w:rsidR="00872959" w:rsidRDefault="00872959" w:rsidP="00B216F1">
      <w:r w:rsidRPr="00872959">
        <w:t>echo 'reload container...'</w:t>
      </w:r>
    </w:p>
    <w:p w14:paraId="0D733930" w14:textId="7EBCD36F" w:rsidR="0052696A" w:rsidRDefault="0052696A" w:rsidP="00B216F1">
      <w:r>
        <w:t xml:space="preserve">source </w:t>
      </w:r>
      <w:r w:rsidR="00AB2455">
        <w:t>/pro_tesu/reload.sh</w:t>
      </w:r>
    </w:p>
    <w:p w14:paraId="40D764EB" w14:textId="22475E18" w:rsidR="00F768F4" w:rsidRDefault="00F768F4" w:rsidP="00B216F1"/>
    <w:p w14:paraId="4FB257EA" w14:textId="5438B0F8" w:rsidR="00B216F1" w:rsidRPr="002D1288" w:rsidRDefault="00F768F4" w:rsidP="00B216F1">
      <w:r>
        <w:rPr>
          <w:rFonts w:hint="eastAsia"/>
        </w:rPr>
        <w:t>#</w:t>
      </w:r>
      <w:r>
        <w:t xml:space="preserve"> reload.sh</w:t>
      </w:r>
      <w:r>
        <w:rPr>
          <w:rFonts w:hint="eastAsia"/>
        </w:rPr>
        <w:t>脚本查看附件</w:t>
      </w:r>
    </w:p>
    <w:p w14:paraId="50521900" w14:textId="4204E3BC" w:rsidR="00CA4AE3" w:rsidRDefault="00CA4AE3">
      <w:pPr>
        <w:pStyle w:val="2"/>
      </w:pPr>
      <w:r>
        <w:rPr>
          <w:rFonts w:hint="eastAsia"/>
        </w:rPr>
        <w:t>六</w:t>
      </w:r>
      <w:r>
        <w:rPr>
          <w:rFonts w:hint="eastAsia"/>
        </w:rPr>
        <w:t>.</w:t>
      </w:r>
      <w:r>
        <w:rPr>
          <w:rFonts w:hint="eastAsia"/>
        </w:rPr>
        <w:t>附件</w:t>
      </w:r>
    </w:p>
    <w:p w14:paraId="50A16AA1" w14:textId="77777777" w:rsidR="00CA4AE3" w:rsidRPr="00CA4AE3" w:rsidRDefault="00CA4AE3" w:rsidP="00CA4AE3"/>
    <w:p w14:paraId="5B847954" w14:textId="51789595" w:rsidR="00CA4AE3" w:rsidRDefault="00CA4AE3" w:rsidP="00CA4AE3">
      <w:pPr>
        <w:pStyle w:val="3"/>
      </w:pPr>
      <w:r>
        <w:rPr>
          <w:rFonts w:hint="eastAsia"/>
        </w:rPr>
        <w:t>6.1</w:t>
      </w:r>
      <w:r>
        <w:t xml:space="preserve"> </w:t>
      </w:r>
      <w:r w:rsidR="002A5571">
        <w:t>*</w:t>
      </w:r>
      <w:r>
        <w:t>R</w:t>
      </w:r>
      <w:r>
        <w:rPr>
          <w:rFonts w:hint="eastAsia"/>
        </w:rPr>
        <w:t>edis</w:t>
      </w:r>
      <w:r>
        <w:rPr>
          <w:rFonts w:hint="eastAsia"/>
        </w:rPr>
        <w:t>配置文件</w:t>
      </w:r>
      <w:r w:rsidR="003F126A">
        <w:rPr>
          <w:rFonts w:hint="eastAsia"/>
        </w:rPr>
        <w:t>（</w:t>
      </w:r>
      <w:r w:rsidR="003F126A">
        <w:rPr>
          <w:rFonts w:hint="eastAsia"/>
        </w:rPr>
        <w:t>Redis</w:t>
      </w:r>
      <w:r w:rsidR="003F126A">
        <w:t>3.2</w:t>
      </w:r>
      <w:r w:rsidR="003F126A">
        <w:rPr>
          <w:rFonts w:hint="eastAsia"/>
        </w:rPr>
        <w:t>）</w:t>
      </w:r>
    </w:p>
    <w:p w14:paraId="556A785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configuration file example.</w:t>
      </w:r>
    </w:p>
    <w:p w14:paraId="70973E7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543BF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 that in order to read the configuration file, Redis must be</w:t>
      </w:r>
    </w:p>
    <w:p w14:paraId="4310F06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started with the file path as first argument:</w:t>
      </w:r>
    </w:p>
    <w:p w14:paraId="7BE2AFD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281064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.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/redis-server /path/to/redis.conf</w:t>
      </w:r>
    </w:p>
    <w:p w14:paraId="6ADAA1B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07BC89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 on units: when memory size is needed, it is possible to specify</w:t>
      </w:r>
    </w:p>
    <w:p w14:paraId="07CB4FA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in the usual form of 1k 5GB 4M and so forth:</w:t>
      </w:r>
    </w:p>
    <w:p w14:paraId="1DBB8A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EC6630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1k =&gt; 1000 bytes</w:t>
      </w:r>
    </w:p>
    <w:p w14:paraId="5BD1F2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1kb =&gt; 1024 bytes</w:t>
      </w:r>
    </w:p>
    <w:p w14:paraId="205A056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1m =&gt; 1000000 bytes</w:t>
      </w:r>
    </w:p>
    <w:p w14:paraId="388E9B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1mb =&gt; 1024*1024 bytes</w:t>
      </w:r>
    </w:p>
    <w:p w14:paraId="51F6684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1g =&gt; 1000000000 bytes</w:t>
      </w:r>
    </w:p>
    <w:p w14:paraId="750C3DD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1gb =&gt; 1024*1024*1024 bytes</w:t>
      </w:r>
    </w:p>
    <w:p w14:paraId="71AE5D1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93532E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units are case insensitive so 1GB 1Gb 1gB are all the same.</w:t>
      </w:r>
    </w:p>
    <w:p w14:paraId="18EEF77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98CD3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 INCLUDES ###################################</w:t>
      </w:r>
    </w:p>
    <w:p w14:paraId="5B04FB1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9225C5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Include one or more other config files here.  This is useful if you</w:t>
      </w:r>
    </w:p>
    <w:p w14:paraId="663DDA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have a standard template that goes to all Redis servers but also need</w:t>
      </w:r>
    </w:p>
    <w:p w14:paraId="6DE92A9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customize a few per-server settings.  Include files can include</w:t>
      </w:r>
    </w:p>
    <w:p w14:paraId="251324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other files, so use this wisely.</w:t>
      </w:r>
    </w:p>
    <w:p w14:paraId="6A7B106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E31F80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Notice option "include" won't be rewritten by command "CONFIG REWRITE"</w:t>
      </w:r>
    </w:p>
    <w:p w14:paraId="2E04AA2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from admin or Redis Sentinel. Since Redis always uses the last processed</w:t>
      </w:r>
    </w:p>
    <w:p w14:paraId="0400D8A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line as value of a configuration directive, you'd better put includes</w:t>
      </w:r>
    </w:p>
    <w:p w14:paraId="2F83B4B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at the beginning of this file to avoid overwriting config change at runtime.</w:t>
      </w:r>
    </w:p>
    <w:p w14:paraId="6AB89F9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7CFCFF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instead you are interested in using includes to override configuration</w:t>
      </w:r>
    </w:p>
    <w:p w14:paraId="0A69AAE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options, it is better to use include as the last line.</w:t>
      </w:r>
    </w:p>
    <w:p w14:paraId="12CDD2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D060BE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include /path/to/local.conf</w:t>
      </w:r>
    </w:p>
    <w:p w14:paraId="6C027B4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include /path/to/other.conf</w:t>
      </w:r>
    </w:p>
    <w:p w14:paraId="3640F43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E6BC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 NETWORK #####################################</w:t>
      </w:r>
    </w:p>
    <w:p w14:paraId="52C9FE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A3BB0F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By default, if no "bind" configuration directive is specified, Redis listens</w:t>
      </w:r>
    </w:p>
    <w:p w14:paraId="4F012B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connections from all the network interfaces available on the server.</w:t>
      </w:r>
    </w:p>
    <w:p w14:paraId="7AFE28E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possible to listen to just one or multiple selected interfaces using</w:t>
      </w:r>
    </w:p>
    <w:p w14:paraId="037382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"bind" configuration directive, followed by one or more IP addresses.</w:t>
      </w:r>
    </w:p>
    <w:p w14:paraId="016FBEB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6F50E7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Examples:</w:t>
      </w:r>
    </w:p>
    <w:p w14:paraId="7238886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DD4C96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bind 192.168.1.100 10.0.0.1</w:t>
      </w:r>
    </w:p>
    <w:p w14:paraId="674052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bind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127.0.0.1 :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:1</w:t>
      </w:r>
    </w:p>
    <w:p w14:paraId="29B789E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133384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~~~ WARNING ~~~ If the computer running Redis is directly exposed to the</w:t>
      </w:r>
    </w:p>
    <w:p w14:paraId="25035E0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internet, binding to all the interfaces is dangerous and will expose the</w:t>
      </w:r>
    </w:p>
    <w:p w14:paraId="0D3A0E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instance to everybody on the internet.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So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by default we uncomment the</w:t>
      </w:r>
    </w:p>
    <w:p w14:paraId="073DBF9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following bind directive, that will force Redis to listen only into</w:t>
      </w:r>
    </w:p>
    <w:p w14:paraId="66EB64F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IPv4 lookback interface address (this means Redis will be able to</w:t>
      </w:r>
    </w:p>
    <w:p w14:paraId="6F8C87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accept connections only from clients running into the same computer it</w:t>
      </w:r>
    </w:p>
    <w:p w14:paraId="7D4074D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running).</w:t>
      </w:r>
    </w:p>
    <w:p w14:paraId="2CD031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A0424A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ARE SURE YOU WANT YOUR INSTANCE TO LISTEN TO ALL THE INTERFACES</w:t>
      </w:r>
    </w:p>
    <w:p w14:paraId="1BFE9AD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JUST COMMENT THE FOLLOWING LINE.</w:t>
      </w:r>
    </w:p>
    <w:p w14:paraId="11862BB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~~~~~~~~~~~~~~~~~~~~~~~~~~~~~~~~~~~~~~~~~~~~~~~~~~~~~~~~~~~~~~~~~~~~~~~~</w:t>
      </w:r>
    </w:p>
    <w:p w14:paraId="634761D2" w14:textId="552D4BC2" w:rsidR="00B216F1" w:rsidRPr="00B216F1" w:rsidRDefault="004A18C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="00B216F1"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bind 127.0.0.1</w:t>
      </w:r>
    </w:p>
    <w:p w14:paraId="44808F6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0B362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Protected mode is a layer of security protection, in order to avoid that</w:t>
      </w:r>
    </w:p>
    <w:p w14:paraId="3028F25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instances left open on the internet are accessed and exploited.</w:t>
      </w:r>
    </w:p>
    <w:p w14:paraId="2DE6100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E02CD1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protected mode is on and if:</w:t>
      </w:r>
    </w:p>
    <w:p w14:paraId="7C83BE2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523D33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The server is not binding explicitly to a set of addresses using the</w:t>
      </w:r>
    </w:p>
    <w:p w14:paraId="2A6B8DA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"bind" directive.</w:t>
      </w:r>
    </w:p>
    <w:p w14:paraId="7B24EB0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No password is configured.</w:t>
      </w:r>
    </w:p>
    <w:p w14:paraId="52590BF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D2DB56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server only accepts connections from clients connecting from the</w:t>
      </w:r>
    </w:p>
    <w:p w14:paraId="1D95687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IPv4 and IPv6 loopback addresses 127.0.0.1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and :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:1, and from Unix domain</w:t>
      </w:r>
    </w:p>
    <w:p w14:paraId="07D495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sockets.</w:t>
      </w:r>
    </w:p>
    <w:p w14:paraId="016845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835CD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protected mode is enabled. You should disable it only if</w:t>
      </w:r>
    </w:p>
    <w:p w14:paraId="6323BB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you are sure you want clients from other hosts to connect to Redis</w:t>
      </w:r>
    </w:p>
    <w:p w14:paraId="6CD97D0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even if no authentication is configured, nor a specific set of interfaces</w:t>
      </w:r>
    </w:p>
    <w:p w14:paraId="6E9D670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are explicitly listed using the "bind" directive.</w:t>
      </w:r>
    </w:p>
    <w:p w14:paraId="2786657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protected-mode yes</w:t>
      </w:r>
    </w:p>
    <w:p w14:paraId="69EF4BB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37876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Accept connections on the specified port, default is 6379 (IANA #815344).</w:t>
      </w:r>
    </w:p>
    <w:p w14:paraId="1951C2C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port 0 is specified Redis will not listen on a TCP socket.</w:t>
      </w:r>
    </w:p>
    <w:p w14:paraId="70A8F4C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port 6379</w:t>
      </w:r>
    </w:p>
    <w:p w14:paraId="1CC4270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C1A073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TCP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listen(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) backlog.</w:t>
      </w:r>
    </w:p>
    <w:p w14:paraId="7D92BFD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1D74BB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In high requests-per-second environments you need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an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high backlog in order</w:t>
      </w:r>
    </w:p>
    <w:p w14:paraId="3B7F87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avoid slow clients connections issues. Note that the Linux kernel</w:t>
      </w:r>
    </w:p>
    <w:p w14:paraId="266B636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silently truncate it to the value of /proc/sys/net/core/somaxconn so</w:t>
      </w:r>
    </w:p>
    <w:p w14:paraId="00D0FA5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make sure to raise both the value of somaxconn and tcp_max_syn_backlog</w:t>
      </w:r>
    </w:p>
    <w:p w14:paraId="6C210E4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order to get the desired effect.</w:t>
      </w:r>
    </w:p>
    <w:p w14:paraId="4B2ECEB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tcp-backlog 511</w:t>
      </w:r>
    </w:p>
    <w:p w14:paraId="5DBCCB3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ECE136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Unix socket.</w:t>
      </w:r>
    </w:p>
    <w:p w14:paraId="32CAC58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809DD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Specify the path for the Unix socket that will be used to listen for</w:t>
      </w:r>
    </w:p>
    <w:p w14:paraId="1D8F266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incoming connections. There is no default, so Redis will not listen</w:t>
      </w:r>
    </w:p>
    <w:p w14:paraId="17C09C2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 a unix socket when not specified.</w:t>
      </w:r>
    </w:p>
    <w:p w14:paraId="5333452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0EFEF5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unixsocket /tmp/redis.sock</w:t>
      </w:r>
    </w:p>
    <w:p w14:paraId="3FBD82B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unixsocketperm 700</w:t>
      </w:r>
    </w:p>
    <w:p w14:paraId="644D9E6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0C26D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Close the connection after a client is idle for N seconds (0 to disable)</w:t>
      </w:r>
    </w:p>
    <w:p w14:paraId="0DF719D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timeout 0</w:t>
      </w:r>
    </w:p>
    <w:p w14:paraId="5BA5F35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876167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TCP keepalive.</w:t>
      </w:r>
    </w:p>
    <w:p w14:paraId="3548D1B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5A1FDF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non-zero, use SO_KEEPALIVE to send TCP ACKs to clients in absence</w:t>
      </w:r>
    </w:p>
    <w:p w14:paraId="7298FE8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 communication. This is useful for two reasons:</w:t>
      </w:r>
    </w:p>
    <w:p w14:paraId="7269E01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2C73BE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Detect dead peers.</w:t>
      </w:r>
    </w:p>
    <w:p w14:paraId="105213D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Take the connection alive from the point of view of network</w:t>
      </w:r>
    </w:p>
    <w:p w14:paraId="37D0E44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equipment in the middle.</w:t>
      </w:r>
    </w:p>
    <w:p w14:paraId="63D2F75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F68E7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 Linux, the specified value (in seconds) is the period used to send ACKs.</w:t>
      </w:r>
    </w:p>
    <w:p w14:paraId="668435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 that to close the connection the double of the time is needed.</w:t>
      </w:r>
    </w:p>
    <w:p w14:paraId="78FA644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 other kernels the period depends on the kernel configuration.</w:t>
      </w:r>
    </w:p>
    <w:p w14:paraId="38E60E2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CBA9D1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reasonable value for this option is 300 seconds, which is the new</w:t>
      </w:r>
    </w:p>
    <w:p w14:paraId="4E29D69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default starting with Redis 3.2.1.</w:t>
      </w:r>
    </w:p>
    <w:p w14:paraId="361A71A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tcp-keepalive 300</w:t>
      </w:r>
    </w:p>
    <w:p w14:paraId="2F86740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41ED7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 GENERAL #####################################</w:t>
      </w:r>
    </w:p>
    <w:p w14:paraId="3E3F812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54B96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Redis does not run as a daemon. Use 'yes' if you need it.</w:t>
      </w:r>
    </w:p>
    <w:p w14:paraId="5FD7CAB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 that Redis will write a pid file in /var/run/redis.pid when daemonized.</w:t>
      </w:r>
    </w:p>
    <w:p w14:paraId="7487A7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daemonize no</w:t>
      </w:r>
    </w:p>
    <w:p w14:paraId="131F1F9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C0AD2B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run Redis from upstart or systemd, Redis can interact with your</w:t>
      </w:r>
    </w:p>
    <w:p w14:paraId="3642BC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supervision tree. Options:</w:t>
      </w:r>
    </w:p>
    <w:p w14:paraId="3955BE8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supervised no      - no supervision interaction</w:t>
      </w:r>
    </w:p>
    <w:p w14:paraId="297A843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supervised upstart - signal upstart by putting Redis into SIGSTOP mode</w:t>
      </w:r>
    </w:p>
    <w:p w14:paraId="5C2E85D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supervised systemd - signal systemd by writing READY=1 to $NOTIFY_SOCKET</w:t>
      </w:r>
    </w:p>
    <w:p w14:paraId="7FD1B03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supervised auto    - detect upstart or systemd method based on</w:t>
      </w:r>
    </w:p>
    <w:p w14:paraId="2A614A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                 UPSTART_JOB or NOTIFY_SOCKET environment variables</w:t>
      </w:r>
    </w:p>
    <w:p w14:paraId="716A5C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Note: these supervision methods only signal "process is ready."</w:t>
      </w:r>
    </w:p>
    <w:p w14:paraId="18611B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They do not enable continuous liveness pings back to your supervisor.</w:t>
      </w:r>
    </w:p>
    <w:p w14:paraId="605F3B9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supervised no</w:t>
      </w:r>
    </w:p>
    <w:p w14:paraId="407E0BC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E9708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a pid file is specified, Redis writes it where specified at startup</w:t>
      </w:r>
    </w:p>
    <w:p w14:paraId="432DA7E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and removes it at exit.</w:t>
      </w:r>
    </w:p>
    <w:p w14:paraId="498E685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7457FE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the server runs non daemonized, no pid file is created if none is</w:t>
      </w:r>
    </w:p>
    <w:p w14:paraId="4048F1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specified in the configuration. When the server is daemonized, the pid file</w:t>
      </w:r>
    </w:p>
    <w:p w14:paraId="495B00F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used even if not specified, defaulting to "/var/run/redis.pid".</w:t>
      </w:r>
    </w:p>
    <w:p w14:paraId="43417E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2ADC5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Creating a pid file is best effort: if Redis is not able to create it</w:t>
      </w:r>
    </w:p>
    <w:p w14:paraId="1F75DD1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nothing bad happens, the server will start and run normally.</w:t>
      </w:r>
    </w:p>
    <w:p w14:paraId="07B024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pidfile /var/run/redis_6379.pid</w:t>
      </w:r>
    </w:p>
    <w:p w14:paraId="0B623A5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264FE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Specify the server verbosity level.</w:t>
      </w:r>
    </w:p>
    <w:p w14:paraId="078D580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can be one of:</w:t>
      </w:r>
    </w:p>
    <w:p w14:paraId="5477B7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debug (a lot of information, useful for development/testing)</w:t>
      </w:r>
    </w:p>
    <w:p w14:paraId="0FD3EFF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verbose (many rarely useful info, but not a mess like the debug level)</w:t>
      </w:r>
    </w:p>
    <w:p w14:paraId="50A9E08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notice (moderately verbose, what you want in production probably)</w:t>
      </w:r>
    </w:p>
    <w:p w14:paraId="20174FF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warning (only very important / critical messages are logged)</w:t>
      </w:r>
    </w:p>
    <w:p w14:paraId="3962B38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loglevel notice</w:t>
      </w:r>
    </w:p>
    <w:p w14:paraId="1A8E40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E42A00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Specify the log file name.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Also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the empty string can be used to force</w:t>
      </w:r>
    </w:p>
    <w:p w14:paraId="3D02E84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to log on the standard output. Note that if you use standard</w:t>
      </w:r>
    </w:p>
    <w:p w14:paraId="339649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output for logging but daemonize, logs will be sent to /dev/null</w:t>
      </w:r>
    </w:p>
    <w:p w14:paraId="2789062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logfile </w:t>
      </w:r>
      <w:r w:rsidRPr="00B216F1">
        <w:rPr>
          <w:rFonts w:ascii="宋体" w:eastAsia="宋体" w:hAnsi="宋体" w:cs="宋体"/>
          <w:color w:val="800000"/>
          <w:kern w:val="0"/>
          <w:sz w:val="18"/>
          <w:szCs w:val="18"/>
        </w:rPr>
        <w:t>""</w:t>
      </w:r>
    </w:p>
    <w:p w14:paraId="4EBE7E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D156C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enable logging to the system logger, just set 'syslog-enabled' to yes,</w:t>
      </w:r>
    </w:p>
    <w:p w14:paraId="39E5D0A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and optionally update the other syslog parameters to suit your needs.</w:t>
      </w:r>
    </w:p>
    <w:p w14:paraId="4082599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syslog-enabled no</w:t>
      </w:r>
    </w:p>
    <w:p w14:paraId="63B3647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224A6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Specify the syslog identity.</w:t>
      </w:r>
    </w:p>
    <w:p w14:paraId="628D20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syslog-ident redis</w:t>
      </w:r>
    </w:p>
    <w:p w14:paraId="5B15081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0E35BB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Specify the syslog facility. Must be USER or between LOCAL0-LOCAL7.</w:t>
      </w:r>
    </w:p>
    <w:p w14:paraId="3D42C9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syslog-facility local0</w:t>
      </w:r>
    </w:p>
    <w:p w14:paraId="4637740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86A36C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 the number of databases. The default database is DB 0, you can select</w:t>
      </w:r>
    </w:p>
    <w:p w14:paraId="7DC4907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different one on a per-connection basis using SELECT &lt;dbid&gt; where</w:t>
      </w:r>
    </w:p>
    <w:p w14:paraId="78E7F29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dbid is a number between 0 and 'databases'-1</w:t>
      </w:r>
    </w:p>
    <w:p w14:paraId="755242F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databases 16</w:t>
      </w:r>
    </w:p>
    <w:p w14:paraId="6FE04C9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E7C3C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################################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SNAPSHOTTING  #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</w:t>
      </w:r>
    </w:p>
    <w:p w14:paraId="784E91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93727E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Save the DB on disk:</w:t>
      </w:r>
    </w:p>
    <w:p w14:paraId="5403DB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</w:t>
      </w:r>
    </w:p>
    <w:p w14:paraId="330322A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save &lt;seconds&gt; &lt;changes&gt;</w:t>
      </w:r>
    </w:p>
    <w:p w14:paraId="1A5620E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539713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Will save the DB if both the given number of seconds and the given</w:t>
      </w:r>
    </w:p>
    <w:p w14:paraId="37B964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number of write operations against the DB occurred.</w:t>
      </w:r>
    </w:p>
    <w:p w14:paraId="5E5A4FA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9AE54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In the example below the behaviour will be to save:</w:t>
      </w:r>
    </w:p>
    <w:p w14:paraId="3FEC40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after 900 sec (15 min) if at least 1 key changed</w:t>
      </w:r>
    </w:p>
    <w:p w14:paraId="657979E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after 300 sec (5 min) if at least 10 keys changed</w:t>
      </w:r>
    </w:p>
    <w:p w14:paraId="0046329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after 60 sec if at least 10000 keys changed</w:t>
      </w:r>
    </w:p>
    <w:p w14:paraId="2010848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4B8300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Note: you can disable saving completely by commenting out all "save" lines.</w:t>
      </w:r>
    </w:p>
    <w:p w14:paraId="1917DC6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37037E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It is also possible to remove all the previously configured save</w:t>
      </w:r>
    </w:p>
    <w:p w14:paraId="431DB8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points by adding a save directive with a single empty string argument</w:t>
      </w:r>
    </w:p>
    <w:p w14:paraId="6630F6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like in the following example:</w:t>
      </w:r>
    </w:p>
    <w:p w14:paraId="7F6451D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6A475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save ""</w:t>
      </w:r>
    </w:p>
    <w:p w14:paraId="2E36EC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10D0C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save 900 1</w:t>
      </w:r>
    </w:p>
    <w:p w14:paraId="7C2516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save 300 10</w:t>
      </w:r>
    </w:p>
    <w:p w14:paraId="35D3F13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save 60 10000</w:t>
      </w:r>
    </w:p>
    <w:p w14:paraId="1EDA966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C83D0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Redis will stop accepting writes if RDB snapshots are enabled</w:t>
      </w:r>
    </w:p>
    <w:p w14:paraId="16D98F4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(at least one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save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point) and the latest background save failed.</w:t>
      </w:r>
    </w:p>
    <w:p w14:paraId="3359916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will make the user aware (in a hard way) that data is not persisting</w:t>
      </w:r>
    </w:p>
    <w:p w14:paraId="0E2CA9C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 disk properly, otherwise chances are that no one will notice and some</w:t>
      </w:r>
    </w:p>
    <w:p w14:paraId="627A5DC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disaster will happen.</w:t>
      </w:r>
    </w:p>
    <w:p w14:paraId="0B6CB2B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41140B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the background saving process will start working again Redis will</w:t>
      </w:r>
    </w:p>
    <w:p w14:paraId="04ECA0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automatically allow writes again.</w:t>
      </w:r>
    </w:p>
    <w:p w14:paraId="04DD9BF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4B426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However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if you have setup your proper monitoring of the Redis server</w:t>
      </w:r>
    </w:p>
    <w:p w14:paraId="4E40329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and persistence, you may want to disable this feature so that Redis will</w:t>
      </w:r>
    </w:p>
    <w:p w14:paraId="0FE1178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continue to work as usual even if there are problems with disk,</w:t>
      </w:r>
    </w:p>
    <w:p w14:paraId="495085F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permissions, and so forth.</w:t>
      </w:r>
    </w:p>
    <w:p w14:paraId="3130FCA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stop-writes-on-bgsave-error yes</w:t>
      </w:r>
    </w:p>
    <w:p w14:paraId="3F58451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85E66D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Compress string objects using LZF when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dump .rdb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databases?</w:t>
      </w:r>
    </w:p>
    <w:p w14:paraId="189BC21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default that's set to 'yes' as it's almost always a win.</w:t>
      </w:r>
    </w:p>
    <w:p w14:paraId="2A709AA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want to save some CPU in the saving child set it to 'no' but</w:t>
      </w:r>
    </w:p>
    <w:p w14:paraId="3CE902E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dataset will likely be bigger if you have compressible values or keys.</w:t>
      </w:r>
    </w:p>
    <w:p w14:paraId="52205D4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rdbcompression yes</w:t>
      </w:r>
    </w:p>
    <w:p w14:paraId="3EA69FE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951C64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Since version 5 of RDB a CRC64 checksum is placed at the end of the file.</w:t>
      </w:r>
    </w:p>
    <w:p w14:paraId="7130455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makes the format more resistant to corruption but there is a performance</w:t>
      </w:r>
    </w:p>
    <w:p w14:paraId="63E1199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hit to pay (around 10%) when saving and loading RDB files, so you can disable it</w:t>
      </w:r>
    </w:p>
    <w:p w14:paraId="4DA04B0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maximum performances.</w:t>
      </w:r>
    </w:p>
    <w:p w14:paraId="196AAE0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CA2E04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RDB files created with checksum disabled have a checksum of zero that will</w:t>
      </w:r>
    </w:p>
    <w:p w14:paraId="7F8354F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tell the loading code to skip the check.</w:t>
      </w:r>
    </w:p>
    <w:p w14:paraId="6C60738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rdbchecksum yes</w:t>
      </w:r>
    </w:p>
    <w:p w14:paraId="4B3C16F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B4A12B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filename where to dump the DB</w:t>
      </w:r>
    </w:p>
    <w:p w14:paraId="43BCE28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dbfilename dump.rdb</w:t>
      </w:r>
    </w:p>
    <w:p w14:paraId="404B2C0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EE52AB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working directory.</w:t>
      </w:r>
    </w:p>
    <w:p w14:paraId="58A37E7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337CE5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DB will be written inside this directory, with the filename specified</w:t>
      </w:r>
    </w:p>
    <w:p w14:paraId="5EF28B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above using the 'dbfilename' configuration directive.</w:t>
      </w:r>
    </w:p>
    <w:p w14:paraId="19D265C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797B67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Append Only File will also be created inside this directory.</w:t>
      </w:r>
    </w:p>
    <w:p w14:paraId="523F18D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9A9D43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 that you must specify a directory here, not a file name.</w:t>
      </w:r>
    </w:p>
    <w:p w14:paraId="63400E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dir .</w:t>
      </w:r>
      <w:proofErr w:type="gramEnd"/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</w:p>
    <w:p w14:paraId="2B8AD54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825AD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 REPLICATION #################################</w:t>
      </w:r>
    </w:p>
    <w:p w14:paraId="288F78A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3157B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Master-Slave replication. Use slaveof to make a Redis instance a copy of</w:t>
      </w:r>
    </w:p>
    <w:p w14:paraId="0A3105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another Redis server. A few things to understand ASAP about Redis replication.</w:t>
      </w:r>
    </w:p>
    <w:p w14:paraId="15B914F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866331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Redis replication is asynchronous, but you can configure a master to</w:t>
      </w:r>
    </w:p>
    <w:p w14:paraId="03C3517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stop accepting writes if it appears to be not connected with at least</w:t>
      </w:r>
    </w:p>
    <w:p w14:paraId="77187CE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a given number of slaves.</w:t>
      </w:r>
    </w:p>
    <w:p w14:paraId="017D42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Redis slaves are able to perform a partial resynchronization with the</w:t>
      </w:r>
    </w:p>
    <w:p w14:paraId="3D7C516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master if the replication link is lost for a relatively small amount of</w:t>
      </w:r>
    </w:p>
    <w:p w14:paraId="654B290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time. You may want to configure the replication backlog size (see the next</w:t>
      </w:r>
    </w:p>
    <w:p w14:paraId="0F7172E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sections of this file) with a sensible value depending on your needs.</w:t>
      </w:r>
    </w:p>
    <w:p w14:paraId="0E5179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3) Replication is automatic and does not need user intervention. After a</w:t>
      </w:r>
    </w:p>
    <w:p w14:paraId="669C15F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network partition slaves automatically try to reconnect to masters</w:t>
      </w:r>
    </w:p>
    <w:p w14:paraId="0D02C50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and resynchronize with them.</w:t>
      </w:r>
    </w:p>
    <w:p w14:paraId="3E4E38E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9EA8E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slaveof &lt;masterip&gt; &lt;masterport&gt;</w:t>
      </w:r>
    </w:p>
    <w:p w14:paraId="165F0E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B85C4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the master is password protected (using the "requirepass" configuration</w:t>
      </w:r>
    </w:p>
    <w:p w14:paraId="56B83DD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directive below) it is possible to tell the slave to authenticate before</w:t>
      </w:r>
    </w:p>
    <w:p w14:paraId="7528861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starting the replication synchronization process, otherwise the master will</w:t>
      </w:r>
    </w:p>
    <w:p w14:paraId="2EAC1FC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refuse the slave request.</w:t>
      </w:r>
    </w:p>
    <w:p w14:paraId="1C4BFA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</w:t>
      </w:r>
    </w:p>
    <w:p w14:paraId="29E228D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masterauth &lt;master-password&gt;</w:t>
      </w:r>
    </w:p>
    <w:p w14:paraId="6445EF8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A0256E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a slave loses its connection with the master, or when the replication</w:t>
      </w:r>
    </w:p>
    <w:p w14:paraId="76CC750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still in progress, the slave can act in two different ways:</w:t>
      </w:r>
    </w:p>
    <w:p w14:paraId="1CB214E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6D81A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if slave-serve-stale-data is set to 'yes' (the default) the slave will</w:t>
      </w:r>
    </w:p>
    <w:p w14:paraId="5B8968F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still reply to client requests, possibly with out of date data, or the</w:t>
      </w:r>
    </w:p>
    <w:p w14:paraId="418BB53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data set may just be empty if this is the first synchronization.</w:t>
      </w:r>
    </w:p>
    <w:p w14:paraId="27B3429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30E65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if slave-serve-stale-data is set to 'no' the slave will reply with</w:t>
      </w:r>
    </w:p>
    <w:p w14:paraId="7A4F7CF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an error "SYNC with master in progress" to all the kind of commands</w:t>
      </w:r>
    </w:p>
    <w:p w14:paraId="567A612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but to INFO and SLAVEOF.</w:t>
      </w:r>
    </w:p>
    <w:p w14:paraId="2FEE096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9EAC3E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slave-serve-stale-data yes</w:t>
      </w:r>
    </w:p>
    <w:p w14:paraId="1E6948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820BE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You can configure a slave instance to accept writes or not. Writing against</w:t>
      </w:r>
    </w:p>
    <w:p w14:paraId="2B265F3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slave instance may be useful to store some ephemeral data (because data</w:t>
      </w:r>
    </w:p>
    <w:p w14:paraId="7A1FB0E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written on a slave will be easily deleted after resync with the master) but</w:t>
      </w:r>
    </w:p>
    <w:p w14:paraId="2CD335D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may also cause problems if clients are writing to it because of a</w:t>
      </w:r>
    </w:p>
    <w:p w14:paraId="3DC42B9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misconfiguration.</w:t>
      </w:r>
    </w:p>
    <w:p w14:paraId="29C89D6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04AC9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Since Redis 2.6 by default slaves are read-only.</w:t>
      </w:r>
    </w:p>
    <w:p w14:paraId="202FEB0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9580BA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Note: read only slaves are not designed to be exposed to untrusted clients</w:t>
      </w:r>
    </w:p>
    <w:p w14:paraId="71C535D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 the internet. It's just a protection layer against misuse of the instance.</w:t>
      </w:r>
    </w:p>
    <w:p w14:paraId="35AFE10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Still a read only slave exports by default all the administrative commands</w:t>
      </w:r>
    </w:p>
    <w:p w14:paraId="3757EA7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such as CONFIG, DEBUG, and so forth. To a limited extent you can improve</w:t>
      </w:r>
    </w:p>
    <w:p w14:paraId="42CA777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security of read only slaves using 'rename-command' to shadow all the</w:t>
      </w:r>
    </w:p>
    <w:p w14:paraId="6C5554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administrative / dangerous commands.</w:t>
      </w:r>
    </w:p>
    <w:p w14:paraId="209DC8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slave-read-only yes</w:t>
      </w:r>
    </w:p>
    <w:p w14:paraId="6011D50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72629A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Replication SYNC strategy: disk or socket.</w:t>
      </w:r>
    </w:p>
    <w:p w14:paraId="7E181F9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E81BC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-------------------------------------------------------</w:t>
      </w:r>
    </w:p>
    <w:p w14:paraId="521ED00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WARNING: DISKLESS REPLICATION IS EXPERIMENTAL CURRENTLY</w:t>
      </w:r>
    </w:p>
    <w:p w14:paraId="031F064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-------------------------------------------------------</w:t>
      </w:r>
    </w:p>
    <w:p w14:paraId="584120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5920D6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New slaves and reconnecting slaves that are not able to continue the replication</w:t>
      </w:r>
    </w:p>
    <w:p w14:paraId="5F18832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process just receiving differences, need to do what is called a "full</w:t>
      </w:r>
    </w:p>
    <w:p w14:paraId="4A6D4AF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synchronization". An RDB file is transmitted from the master to the slaves.</w:t>
      </w:r>
    </w:p>
    <w:p w14:paraId="5DE2862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transmission can happen in two different ways:</w:t>
      </w:r>
    </w:p>
    <w:p w14:paraId="56407EF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354E2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Disk-backed: The Redis master creates a new process that writes the RDB</w:t>
      </w:r>
    </w:p>
    <w:p w14:paraId="6A8C42C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                file on disk. Later the file is transferred by the parent</w:t>
      </w:r>
    </w:p>
    <w:p w14:paraId="21EADA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          process to the slaves incrementally.</w:t>
      </w:r>
    </w:p>
    <w:p w14:paraId="49D6343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Diskless: The Redis master creates a new process that directly writes the</w:t>
      </w:r>
    </w:p>
    <w:p w14:paraId="399EEF1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       RDB file to slave sockets, without touching the disk at all.</w:t>
      </w:r>
    </w:p>
    <w:p w14:paraId="2147F50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09061B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With disk-backed replication, while the RDB file is generated, more slaves</w:t>
      </w:r>
    </w:p>
    <w:p w14:paraId="1E02791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can be queued and served with the RDB file as soon as the current child producing</w:t>
      </w:r>
    </w:p>
    <w:p w14:paraId="5FEC0A4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RDB file finishes its work. With diskless replication instead once</w:t>
      </w:r>
    </w:p>
    <w:p w14:paraId="7D52EBA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transfer starts, new slaves arriving will be queued and a new transfer</w:t>
      </w:r>
    </w:p>
    <w:p w14:paraId="712675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start when the current one terminates.</w:t>
      </w:r>
    </w:p>
    <w:p w14:paraId="6B6DECF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327FD1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diskless replication is used, the master waits a configurable amount of</w:t>
      </w:r>
    </w:p>
    <w:p w14:paraId="602655D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time (in seconds) before starting the transfer in the hope that multiple slaves</w:t>
      </w:r>
    </w:p>
    <w:p w14:paraId="39B71EC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arrive and the transfer can be parallelized.</w:t>
      </w:r>
    </w:p>
    <w:p w14:paraId="41236DD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7398C8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With slow disks and fast (large bandwidth) networks, diskless replication</w:t>
      </w:r>
    </w:p>
    <w:p w14:paraId="45D0CC1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works better.</w:t>
      </w:r>
    </w:p>
    <w:p w14:paraId="76327F4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repl-diskless-sync no</w:t>
      </w:r>
    </w:p>
    <w:p w14:paraId="0A49700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E5AAC9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diskless replication is enabled, it is possible to configure the delay</w:t>
      </w:r>
    </w:p>
    <w:p w14:paraId="379C92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server waits in order to spawn the child that transfers the RDB via socket</w:t>
      </w:r>
    </w:p>
    <w:p w14:paraId="0CB76EF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the slaves.</w:t>
      </w:r>
    </w:p>
    <w:p w14:paraId="742842E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79AB37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is important since once the transfer starts, it is not possible to serve</w:t>
      </w:r>
    </w:p>
    <w:p w14:paraId="14E2B9B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new slaves arriving, that will be queued for the next RDB transfer, so the server</w:t>
      </w:r>
    </w:p>
    <w:p w14:paraId="58FB55C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waits a delay in order to let more slaves arrive.</w:t>
      </w:r>
    </w:p>
    <w:p w14:paraId="3D16AB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9B4AF0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delay is specified in seconds, and by default is 5 seconds. To disable</w:t>
      </w:r>
    </w:p>
    <w:p w14:paraId="13ABBE9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entirely just set it to 0 seconds and the transfer will start ASAP.</w:t>
      </w:r>
    </w:p>
    <w:p w14:paraId="3EBC7EC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repl-diskless-sync-delay 5</w:t>
      </w:r>
    </w:p>
    <w:p w14:paraId="605867C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A92A5D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Slaves send PINGs to server in a predefined interval. It's possible to change</w:t>
      </w:r>
    </w:p>
    <w:p w14:paraId="26F22E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interval with the repl_ping_slave_period option. The default value is 10</w:t>
      </w:r>
    </w:p>
    <w:p w14:paraId="33F4CA4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seconds.</w:t>
      </w:r>
    </w:p>
    <w:p w14:paraId="510111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10A856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repl-ping-slave-period 10</w:t>
      </w:r>
    </w:p>
    <w:p w14:paraId="7BAC383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8F6D0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following option sets the replication timeout for:</w:t>
      </w:r>
    </w:p>
    <w:p w14:paraId="4FB55B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B91C56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Bulk transfer I/O during SYNC, from the point of view of slave.</w:t>
      </w:r>
    </w:p>
    <w:p w14:paraId="224F39B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Master timeout from the point of view of slaves (data, pings).</w:t>
      </w:r>
    </w:p>
    <w:p w14:paraId="546602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3) Slave timeout from the point of view of masters (REPLCONF ACK pings).</w:t>
      </w:r>
    </w:p>
    <w:p w14:paraId="688C7D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0AE9B1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important to make sure that this value is greater than the value</w:t>
      </w:r>
    </w:p>
    <w:p w14:paraId="758128E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specified for repl-ping-slave-period otherwise a timeout will be detected</w:t>
      </w:r>
    </w:p>
    <w:p w14:paraId="770A4A6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every time there is low traffic between the master and the slave.</w:t>
      </w:r>
    </w:p>
    <w:p w14:paraId="60D6403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66976B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repl-timeout 60</w:t>
      </w:r>
    </w:p>
    <w:p w14:paraId="66FCE97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94FB3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Disable TCP_NODELAY on the slave socket after SYNC?</w:t>
      </w:r>
    </w:p>
    <w:p w14:paraId="6175E19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25C46A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select "yes" Redis will use a smaller number of TCP packets and</w:t>
      </w:r>
    </w:p>
    <w:p w14:paraId="29105F7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less bandwidth to send data to slaves. But this can add a delay for</w:t>
      </w:r>
    </w:p>
    <w:p w14:paraId="742B6B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data to appear on the slave side, up to 40 milliseconds with</w:t>
      </w:r>
    </w:p>
    <w:p w14:paraId="40D221A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Linux kernels using a default configuration.</w:t>
      </w:r>
    </w:p>
    <w:p w14:paraId="58611F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0F65E6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select "no" the delay for data to appear on the slave side will</w:t>
      </w:r>
    </w:p>
    <w:p w14:paraId="268FCF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be reduced but more bandwidth will be used for replication.</w:t>
      </w:r>
    </w:p>
    <w:p w14:paraId="761E5C1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5C0969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we optimize for low latency, but in very high traffic conditions</w:t>
      </w:r>
    </w:p>
    <w:p w14:paraId="485DA8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or when the master and slaves are many hops away, turning this to "yes" may</w:t>
      </w:r>
    </w:p>
    <w:p w14:paraId="4C05A17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be a good idea.</w:t>
      </w:r>
    </w:p>
    <w:p w14:paraId="0F11284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repl-disable-tcp-nodelay no</w:t>
      </w:r>
    </w:p>
    <w:p w14:paraId="20430C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752BCF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 the replication backlog size. The backlog is a buffer that accumulates</w:t>
      </w:r>
    </w:p>
    <w:p w14:paraId="4C28B27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 data when slaves are disconnected for some time, so that when a slave</w:t>
      </w:r>
    </w:p>
    <w:p w14:paraId="50534B6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wants to reconnect again, often a full resync is not needed, but a partial</w:t>
      </w:r>
    </w:p>
    <w:p w14:paraId="2681B0C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resync is enough, just passing the portion of data the slave missed while</w:t>
      </w:r>
    </w:p>
    <w:p w14:paraId="58667DE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disconnected.</w:t>
      </w:r>
    </w:p>
    <w:p w14:paraId="6EF9040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21D273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bigger the replication backlog, the longer the time the slave can be</w:t>
      </w:r>
    </w:p>
    <w:p w14:paraId="137711C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disconnected and later be able to perform a partial resynchronization.</w:t>
      </w:r>
    </w:p>
    <w:p w14:paraId="59F19EC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56483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backlog is only allocated once there is at least a slave connected.</w:t>
      </w:r>
    </w:p>
    <w:p w14:paraId="1C1FE9B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F56FB5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repl-backlog-size 1mb</w:t>
      </w:r>
    </w:p>
    <w:p w14:paraId="16F3E5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5A5595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After a master has no longer connected slaves for some time, the backlog</w:t>
      </w:r>
    </w:p>
    <w:p w14:paraId="5362243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will be freed. The following option configures the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amount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of seconds that</w:t>
      </w:r>
    </w:p>
    <w:p w14:paraId="7715481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need to elapse, starting from the time the last slave disconnected, for</w:t>
      </w:r>
    </w:p>
    <w:p w14:paraId="067BBE4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backlog buffer to be freed.</w:t>
      </w:r>
    </w:p>
    <w:p w14:paraId="544053E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2E0C7F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value of 0 means to never release the backlog.</w:t>
      </w:r>
    </w:p>
    <w:p w14:paraId="4465691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17E517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repl-backlog-ttl 3600</w:t>
      </w:r>
    </w:p>
    <w:p w14:paraId="6607B9C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6E59E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slave priority is an integer number published by Redis in the INFO output.</w:t>
      </w:r>
    </w:p>
    <w:p w14:paraId="117B3BE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used by Redis Sentinel in order to select a slave to promote into a</w:t>
      </w:r>
    </w:p>
    <w:p w14:paraId="3FB69A2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master if the master is no longer working correctly.</w:t>
      </w:r>
    </w:p>
    <w:p w14:paraId="5B43FC8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A3C337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slave with a low priority number is considered better for promotion, so</w:t>
      </w:r>
    </w:p>
    <w:p w14:paraId="528E52D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for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instance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if there are three slaves with priority 10, 100, 25 Sentinel will</w:t>
      </w:r>
    </w:p>
    <w:p w14:paraId="390BCA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pick the one with priority 10, that is the lowest.</w:t>
      </w:r>
    </w:p>
    <w:p w14:paraId="1462BCA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AEB22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However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 special priority of 0 marks the slave as not able to perform the</w:t>
      </w:r>
    </w:p>
    <w:p w14:paraId="19A9133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role of master, so a slave with priority of 0 will never be selected by</w:t>
      </w:r>
    </w:p>
    <w:p w14:paraId="06538C7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Sentinel for promotion.</w:t>
      </w:r>
    </w:p>
    <w:p w14:paraId="4E3F5B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FA76F1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the priority is 100.</w:t>
      </w:r>
    </w:p>
    <w:p w14:paraId="055E64E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slave-priority 100</w:t>
      </w:r>
    </w:p>
    <w:p w14:paraId="1152DD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30FCA5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possible for a master to stop accepting writes if there are less than</w:t>
      </w:r>
    </w:p>
    <w:p w14:paraId="7FD2027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 slaves connected, having a lag less or equal than M seconds.</w:t>
      </w:r>
    </w:p>
    <w:p w14:paraId="36B52BB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F5A732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N slaves need to be in "online" state.</w:t>
      </w:r>
    </w:p>
    <w:p w14:paraId="2BFF918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67FC2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lag in seconds, that must be &lt;= the specified value, is calculated from</w:t>
      </w:r>
    </w:p>
    <w:p w14:paraId="6E6451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last ping received from the slave, that is usually sent every second.</w:t>
      </w:r>
    </w:p>
    <w:p w14:paraId="198B664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3E02C9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option does not GUARANTEE that N replicas will accept the write, but</w:t>
      </w:r>
    </w:p>
    <w:p w14:paraId="1A1B01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limit the window of exposure for lost writes in case not enough slaves</w:t>
      </w:r>
    </w:p>
    <w:p w14:paraId="191E46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are available, to the specified number of seconds.</w:t>
      </w:r>
    </w:p>
    <w:p w14:paraId="3978794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DD2908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For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example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to require at least 3 slaves with a lag &lt;= 10 seconds use:</w:t>
      </w:r>
    </w:p>
    <w:p w14:paraId="720095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B6196D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min-slaves-to-write 3</w:t>
      </w:r>
    </w:p>
    <w:p w14:paraId="09E48E9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min-slaves-max-lag 10</w:t>
      </w:r>
    </w:p>
    <w:p w14:paraId="203F4AE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729C9D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Setting one or the other to 0 disables the feature.</w:t>
      </w:r>
    </w:p>
    <w:p w14:paraId="593177A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9C90CA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min-slaves-to-write is set to 0 (feature disabled) and</w:t>
      </w:r>
    </w:p>
    <w:p w14:paraId="10F63BB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min-slaves-max-lag is set to 10.</w:t>
      </w:r>
    </w:p>
    <w:p w14:paraId="515E341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60181A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Redis master is able to list the address and port of the attached</w:t>
      </w:r>
    </w:p>
    <w:p w14:paraId="22D753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slaves in different ways. For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example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the "INFO replication" section</w:t>
      </w:r>
    </w:p>
    <w:p w14:paraId="39A1ED4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offers this information, which is used, among other tools, by</w:t>
      </w:r>
    </w:p>
    <w:p w14:paraId="1418C8F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Sentinel in order to discover slave instances.</w:t>
      </w:r>
    </w:p>
    <w:p w14:paraId="15E33F9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Another place where this info is available is in the output of the</w:t>
      </w:r>
    </w:p>
    <w:p w14:paraId="4A0C629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"ROLE" command of a masteer.</w:t>
      </w:r>
    </w:p>
    <w:p w14:paraId="582F450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877CEE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The listed IP and address normally reported by a slave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is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obtained</w:t>
      </w:r>
    </w:p>
    <w:p w14:paraId="174A021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the following way:</w:t>
      </w:r>
    </w:p>
    <w:p w14:paraId="0D3FC5D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</w:t>
      </w:r>
    </w:p>
    <w:p w14:paraId="6296730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IP: The address is auto detected by checking the peer address</w:t>
      </w:r>
    </w:p>
    <w:p w14:paraId="40C7687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of the socket used by the slave to connect with the master.</w:t>
      </w:r>
    </w:p>
    <w:p w14:paraId="3CFED1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6AE7D6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Port: The port is communicated by the slave during the replication</w:t>
      </w:r>
    </w:p>
    <w:p w14:paraId="3F0DF3F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handshake, and is normally the port that the slave is using to</w:t>
      </w:r>
    </w:p>
    <w:p w14:paraId="15554E3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list for connections.</w:t>
      </w:r>
    </w:p>
    <w:p w14:paraId="04A6FE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58A08B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However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when port forwarding or Network Address Translation (NAT) is</w:t>
      </w:r>
    </w:p>
    <w:p w14:paraId="6B7D33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used, the slave may be actually reachable via different IP and port</w:t>
      </w:r>
    </w:p>
    <w:p w14:paraId="3D21A90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pairs. The following two options can be used by a slave in order to</w:t>
      </w:r>
    </w:p>
    <w:p w14:paraId="4F5F58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report to its master a specific set of IP and port, so that both INFO</w:t>
      </w:r>
    </w:p>
    <w:p w14:paraId="17C870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and ROLE will report those values.</w:t>
      </w:r>
    </w:p>
    <w:p w14:paraId="7F87368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1435C0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There is no need to use both the options if you need to override just</w:t>
      </w:r>
    </w:p>
    <w:p w14:paraId="102ECF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port or the IP address.</w:t>
      </w:r>
    </w:p>
    <w:p w14:paraId="6EE1730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A073A8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slave-announce-ip 5.5.5.5</w:t>
      </w:r>
    </w:p>
    <w:p w14:paraId="625C76C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slave-announce-port 1234</w:t>
      </w:r>
    </w:p>
    <w:p w14:paraId="10466DB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EAE34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 SECURITY ###################################</w:t>
      </w:r>
    </w:p>
    <w:p w14:paraId="661D518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DCCF63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Require clients to issue AUTH &lt;PASSWORD&gt; before processing any other</w:t>
      </w:r>
    </w:p>
    <w:p w14:paraId="0B0E7DD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commands.  This might be useful in environments in which you do not trust</w:t>
      </w:r>
    </w:p>
    <w:p w14:paraId="45FE5D1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others with access to the host running redis-server.</w:t>
      </w:r>
    </w:p>
    <w:p w14:paraId="4A475B0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E7D1E6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should stay commented out for backward compatibility and because most</w:t>
      </w:r>
    </w:p>
    <w:p w14:paraId="110401A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people do not need auth (e.g. they run their own servers).</w:t>
      </w:r>
    </w:p>
    <w:p w14:paraId="61BF37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FBD7A4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Warning: since Redis is pretty fast an outside user can try up to</w:t>
      </w:r>
    </w:p>
    <w:p w14:paraId="2308EC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150k passwords per second against a good box. This means that you should</w:t>
      </w:r>
    </w:p>
    <w:p w14:paraId="286219F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use a very strong password otherwise it will be very easy to break.</w:t>
      </w:r>
    </w:p>
    <w:p w14:paraId="5689E2F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2D4918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requirepass foobared</w:t>
      </w:r>
    </w:p>
    <w:p w14:paraId="2FDF5DDB" w14:textId="745DA76C" w:rsidR="00B216F1" w:rsidRPr="00B216F1" w:rsidRDefault="009046C3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r</w:t>
      </w:r>
      <w:r w:rsidR="00E50747">
        <w:rPr>
          <w:rFonts w:ascii="宋体" w:eastAsia="宋体" w:hAnsi="宋体" w:cs="宋体"/>
          <w:color w:val="000000"/>
          <w:kern w:val="0"/>
          <w:sz w:val="18"/>
          <w:szCs w:val="18"/>
        </w:rPr>
        <w:t>equirepass tesunet</w:t>
      </w:r>
    </w:p>
    <w:p w14:paraId="2720596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Command renaming.</w:t>
      </w:r>
    </w:p>
    <w:p w14:paraId="1F13844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AC6CE9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possible to change the name of dangerous commands in a shared</w:t>
      </w:r>
    </w:p>
    <w:p w14:paraId="47F1650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environment. For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instance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the CONFIG command may be renamed into something</w:t>
      </w:r>
    </w:p>
    <w:p w14:paraId="12BDB16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hard to guess so that it will still be available for internal-use tools</w:t>
      </w:r>
    </w:p>
    <w:p w14:paraId="124ACF6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but not available for general clients.</w:t>
      </w:r>
    </w:p>
    <w:p w14:paraId="5B034AE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85C76E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Example:</w:t>
      </w:r>
    </w:p>
    <w:p w14:paraId="7E4940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B45C3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rename-command CONFIG b840fc02d524045429941cc15f59e41cb7be6c52</w:t>
      </w:r>
    </w:p>
    <w:p w14:paraId="1E60E67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6771AA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also possible to completely kill a command by renaming it into</w:t>
      </w:r>
    </w:p>
    <w:p w14:paraId="22458EC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 empty string:</w:t>
      </w:r>
    </w:p>
    <w:p w14:paraId="6183E8B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C82E4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rename-command CONFIG ""</w:t>
      </w:r>
    </w:p>
    <w:p w14:paraId="6486168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71A890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Please note that changing the name of commands that are logged into the</w:t>
      </w:r>
    </w:p>
    <w:p w14:paraId="200727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AOF file or transmitted to slaves may cause problems.</w:t>
      </w:r>
    </w:p>
    <w:p w14:paraId="4D8C238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3AB4E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################################### LIMITS ####################################</w:t>
      </w:r>
    </w:p>
    <w:p w14:paraId="2B3BB0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BE5846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 the max number of connected clients at the same time. By default</w:t>
      </w:r>
    </w:p>
    <w:p w14:paraId="1F14641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limit is set to 10000 clients, however if the Redis server is not</w:t>
      </w:r>
    </w:p>
    <w:p w14:paraId="6C51956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able to configure the process file limit to allow for the specified limit</w:t>
      </w:r>
    </w:p>
    <w:p w14:paraId="10DEA88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max number of allowed clients is set to the current file limit</w:t>
      </w:r>
    </w:p>
    <w:p w14:paraId="48F5125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minus 32 (as Redis reserves a few file descriptors for internal uses).</w:t>
      </w:r>
    </w:p>
    <w:p w14:paraId="7CCDB41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A83262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Once the limit is reached Redis will close all the new connections sending</w:t>
      </w:r>
    </w:p>
    <w:p w14:paraId="145AB4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 error 'max number of clients reached'.</w:t>
      </w:r>
    </w:p>
    <w:p w14:paraId="76C5BDF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B16257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maxclients 10000</w:t>
      </w:r>
    </w:p>
    <w:p w14:paraId="3BA92E6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466519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Don't use more memory than the specified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amount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of bytes.</w:t>
      </w:r>
    </w:p>
    <w:p w14:paraId="44556A8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the memory limit is reached Redis will try to remove keys</w:t>
      </w:r>
    </w:p>
    <w:p w14:paraId="1BE447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according to the eviction policy selected (see maxmemory-policy).</w:t>
      </w:r>
    </w:p>
    <w:p w14:paraId="1F9916B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F09D41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Redis can't remove keys according to the policy, or if the policy is</w:t>
      </w:r>
    </w:p>
    <w:p w14:paraId="471AF74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 to 'noeviction', Redis will start to reply with errors to commands</w:t>
      </w:r>
    </w:p>
    <w:p w14:paraId="708D7F7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that would use more memory, like SET, LPUSH, and so on, and will continue</w:t>
      </w:r>
    </w:p>
    <w:p w14:paraId="7F5ED64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reply to read-only commands like GET.</w:t>
      </w:r>
    </w:p>
    <w:p w14:paraId="745080D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F6AD65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option is usually useful when using Redis as an LRU cache, or to set</w:t>
      </w:r>
    </w:p>
    <w:p w14:paraId="50AD06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hard memory limit for an instance (using the 'noeviction' policy).</w:t>
      </w:r>
    </w:p>
    <w:p w14:paraId="18DEEF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B9813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WARNING: If you have slaves attached to an instance with maxmemory on,</w:t>
      </w:r>
    </w:p>
    <w:p w14:paraId="54308F8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size of the output buffers needed to feed the slaves are subtracted</w:t>
      </w:r>
    </w:p>
    <w:p w14:paraId="65FE33A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from the used memory count, so that network problems / resyncs will</w:t>
      </w:r>
    </w:p>
    <w:p w14:paraId="6411A90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 trigger a loop where keys are evicted, and in turn the output</w:t>
      </w:r>
    </w:p>
    <w:p w14:paraId="148E2CF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buffer of slaves is full with DELs of keys evicted triggering the deletion</w:t>
      </w:r>
    </w:p>
    <w:p w14:paraId="2D5FB4C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 more keys, and so forth until the database is completely emptied.</w:t>
      </w:r>
    </w:p>
    <w:p w14:paraId="4BA727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69812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short... if you have slaves attached it is suggested that you set a lower</w:t>
      </w:r>
    </w:p>
    <w:p w14:paraId="72FEB7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limit for maxmemory so that there is some free RAM on the system for slave</w:t>
      </w:r>
    </w:p>
    <w:p w14:paraId="30E19AB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output buffers (but this is not needed if the policy is 'noeviction').</w:t>
      </w:r>
    </w:p>
    <w:p w14:paraId="59F9461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B035B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maxmemory &lt;bytes&gt;</w:t>
      </w:r>
    </w:p>
    <w:p w14:paraId="5AE06B2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E7B0A8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MAXMEMORY POLICY: how Redis will select what to remove when maxmemory</w:t>
      </w:r>
    </w:p>
    <w:p w14:paraId="014F138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reached. You can select among five behaviors:</w:t>
      </w:r>
    </w:p>
    <w:p w14:paraId="51AD67C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473248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volatile-lru -&gt; remove the key with an expire set using an LRU algorithm</w:t>
      </w:r>
    </w:p>
    <w:p w14:paraId="504DD95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allkeys-lru -&gt; remove any key according to the LRU algorithm</w:t>
      </w:r>
    </w:p>
    <w:p w14:paraId="5597A7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volatile-random -&gt; remove a random key with an expire set</w:t>
      </w:r>
    </w:p>
    <w:p w14:paraId="35F69CD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allkeys-random -&gt; remove a random key, any key</w:t>
      </w:r>
    </w:p>
    <w:p w14:paraId="50EB658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volatile-ttl -&gt; remove the key with the nearest expire time (minor TTL)</w:t>
      </w:r>
    </w:p>
    <w:p w14:paraId="71A2D7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noeviction -&gt; don't expire at all, just return an error on write operations</w:t>
      </w:r>
    </w:p>
    <w:p w14:paraId="0F2642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9E1522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Note: with any of the above policies, Redis will return an error on write</w:t>
      </w:r>
    </w:p>
    <w:p w14:paraId="6418E7B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operations, when there are no suitable keys for eviction.</w:t>
      </w:r>
    </w:p>
    <w:p w14:paraId="2A7E8A5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38DCED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At the date of writing these commands are: set setnx setex append</w:t>
      </w:r>
    </w:p>
    <w:p w14:paraId="0244365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incr decr rpush lpush rpushx lpushx linsert lset rpoplpush sadd</w:t>
      </w:r>
    </w:p>
    <w:p w14:paraId="0DE673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sinter sinterstore sunion sunionstore sdiff sdiffstore zadd zincrby</w:t>
      </w:r>
    </w:p>
    <w:p w14:paraId="5CDA03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zunionstore zinterstore hset hsetnx hmset hincrby incrby decrby</w:t>
      </w:r>
    </w:p>
    <w:p w14:paraId="32B269C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getset mset msetnx exec sort</w:t>
      </w:r>
    </w:p>
    <w:p w14:paraId="0190A90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5B1FC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default is:</w:t>
      </w:r>
    </w:p>
    <w:p w14:paraId="38258F1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3EE504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maxmemory-policy noeviction</w:t>
      </w:r>
    </w:p>
    <w:p w14:paraId="388ADF3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A2A4B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LRU and minimal TTL algorithms are not precise algorithms but approximated</w:t>
      </w:r>
    </w:p>
    <w:p w14:paraId="7494CE0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algorithms (in order to save memory), so you can tune it for speed or</w:t>
      </w:r>
    </w:p>
    <w:p w14:paraId="0BAFBC9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accuracy. For default Redis will check five keys and pick the one that was</w:t>
      </w:r>
    </w:p>
    <w:p w14:paraId="6FE246D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used less recently, you can change the sample size using the following</w:t>
      </w:r>
    </w:p>
    <w:p w14:paraId="56C588F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configuration directive.</w:t>
      </w:r>
    </w:p>
    <w:p w14:paraId="73244F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2FDB3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default of 5 produces good enough results. 10 Approximates very closely</w:t>
      </w:r>
    </w:p>
    <w:p w14:paraId="69CEE8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true LRU but costs a bit more CPU. 3 is very fast but not very accurate.</w:t>
      </w:r>
    </w:p>
    <w:p w14:paraId="41C0812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1275BE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maxmemory-samples 5</w:t>
      </w:r>
    </w:p>
    <w:p w14:paraId="2DFDA99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760360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 APPEND ONLY MODE ###############################</w:t>
      </w:r>
    </w:p>
    <w:p w14:paraId="4104EC5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EC1B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Redis asynchronously dumps the dataset on disk. This mode is</w:t>
      </w:r>
    </w:p>
    <w:p w14:paraId="20F453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good enough in many applications, but an issue with the Redis process or</w:t>
      </w:r>
    </w:p>
    <w:p w14:paraId="58308A0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power outage may result into a few minutes of writes lost (depending on</w:t>
      </w:r>
    </w:p>
    <w:p w14:paraId="592C392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configured save points).</w:t>
      </w:r>
    </w:p>
    <w:p w14:paraId="1099B51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</w:t>
      </w:r>
    </w:p>
    <w:p w14:paraId="73C4C2A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Append Only File is an alternative persistence mode that provides</w:t>
      </w:r>
    </w:p>
    <w:p w14:paraId="5E6BE98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much better durability. For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instance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using the default data fsync policy</w:t>
      </w:r>
    </w:p>
    <w:p w14:paraId="6CEA41F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(see later in the config file) Redis can lose just one second of writes in a</w:t>
      </w:r>
    </w:p>
    <w:p w14:paraId="71F2B3B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dramatic event like a server power outage, or a single write if something</w:t>
      </w:r>
    </w:p>
    <w:p w14:paraId="06E4886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wrong with the Redis process itself happens, but the operating system is</w:t>
      </w:r>
    </w:p>
    <w:p w14:paraId="0851E8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still running correctly.</w:t>
      </w:r>
    </w:p>
    <w:p w14:paraId="494DA37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284E3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AOF and RDB persistence can be enabled at the same time without problems.</w:t>
      </w:r>
    </w:p>
    <w:p w14:paraId="7F0DD71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the AOF is enabled on startup Redis will load the AOF, that is the file</w:t>
      </w:r>
    </w:p>
    <w:p w14:paraId="5102C32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with the better durability guarantees.</w:t>
      </w:r>
    </w:p>
    <w:p w14:paraId="7205E25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6C8493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Please check http://redis.io/topics/persistence for more information.</w:t>
      </w:r>
    </w:p>
    <w:p w14:paraId="2CAEA7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353AA1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appendonly no</w:t>
      </w:r>
    </w:p>
    <w:p w14:paraId="7BB09AF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1356CB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name of the append only file (default: "appendonly.aof")</w:t>
      </w:r>
    </w:p>
    <w:p w14:paraId="3999704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E75BAB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appendfilename </w:t>
      </w:r>
      <w:r w:rsidRPr="00B216F1">
        <w:rPr>
          <w:rFonts w:ascii="宋体" w:eastAsia="宋体" w:hAnsi="宋体" w:cs="宋体"/>
          <w:color w:val="800000"/>
          <w:kern w:val="0"/>
          <w:sz w:val="18"/>
          <w:szCs w:val="18"/>
        </w:rPr>
        <w:t>"appendonly.aof"</w:t>
      </w:r>
    </w:p>
    <w:p w14:paraId="15891E0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850DB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The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fsync(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) call tells the Operating System to actually write data on disk</w:t>
      </w:r>
    </w:p>
    <w:p w14:paraId="60F59D9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instead of waiting for more data in the output buffer. Some OS will really flush</w:t>
      </w:r>
    </w:p>
    <w:p w14:paraId="49AAE1C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data on disk, some other OS will just try to do it ASAP.</w:t>
      </w:r>
    </w:p>
    <w:p w14:paraId="3BA44C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9237FE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supports three different modes:</w:t>
      </w:r>
    </w:p>
    <w:p w14:paraId="51EED7E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2DD6C9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no: don't fsync, just let the OS flush the data when it wants. Faster.</w:t>
      </w:r>
    </w:p>
    <w:p w14:paraId="139CCFF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always: fsync after every write to the append only log. Slow, Safest.</w:t>
      </w:r>
    </w:p>
    <w:p w14:paraId="01E376D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everysec: fsync only one time every second. Compromise.</w:t>
      </w:r>
    </w:p>
    <w:p w14:paraId="0E5332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8B8F6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default is "everysec", as that's usually the right compromise between</w:t>
      </w:r>
    </w:p>
    <w:p w14:paraId="5ACC5A3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speed and data safety. It's up to you to understand if you can relax this to</w:t>
      </w:r>
    </w:p>
    <w:p w14:paraId="6CAE66D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"no" that will let the operating system flush the output buffer when</w:t>
      </w:r>
    </w:p>
    <w:p w14:paraId="79AD3F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wants, for better performances (but if you can live with the idea of</w:t>
      </w:r>
    </w:p>
    <w:p w14:paraId="067907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some data loss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consider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the default persistence mode that's snapshotting),</w:t>
      </w:r>
    </w:p>
    <w:p w14:paraId="6C2AA58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or on the contrary, use "always" that's very slow but a bit safer than</w:t>
      </w:r>
    </w:p>
    <w:p w14:paraId="3B1C9A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everysec.</w:t>
      </w:r>
    </w:p>
    <w:p w14:paraId="5354DA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959602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More details please check the following article:</w:t>
      </w:r>
    </w:p>
    <w:p w14:paraId="74CB896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http://antirez.com/post/redis-persistence-demystified.html</w:t>
      </w:r>
    </w:p>
    <w:p w14:paraId="3F63BD7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0675D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unsure, use "everysec".</w:t>
      </w:r>
    </w:p>
    <w:p w14:paraId="48756CE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BE0F6D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appendfsync always</w:t>
      </w:r>
    </w:p>
    <w:p w14:paraId="606ABD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appendfsync everysec</w:t>
      </w:r>
    </w:p>
    <w:p w14:paraId="79F482B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appendfsync no</w:t>
      </w:r>
    </w:p>
    <w:p w14:paraId="344838B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B4BD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the AOF fsync policy is set to always or everysec, and a background</w:t>
      </w:r>
    </w:p>
    <w:p w14:paraId="1DCACC2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saving process (a background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save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or AOF log background rewriting) is</w:t>
      </w:r>
    </w:p>
    <w:p w14:paraId="0807D0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performing a lot of I/O against the disk, in some Linux configurations</w:t>
      </w:r>
    </w:p>
    <w:p w14:paraId="2ECB76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Redis may block too long on the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fsync(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) call. Note that there is no fix for</w:t>
      </w:r>
    </w:p>
    <w:p w14:paraId="4E9729A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currently, as even performing fsync in a different thread will block</w:t>
      </w:r>
    </w:p>
    <w:p w14:paraId="18266C6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our synchronous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write(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2) call.</w:t>
      </w:r>
    </w:p>
    <w:p w14:paraId="15185DE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2D6C47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In order to mitigate this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problem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it's possible to use the following option</w:t>
      </w:r>
    </w:p>
    <w:p w14:paraId="643B5A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that will prevent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fsync(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) from being called in the main process while a</w:t>
      </w:r>
    </w:p>
    <w:p w14:paraId="5413669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BGSAVE or BGREWRITEAOF is in progress.</w:t>
      </w:r>
    </w:p>
    <w:p w14:paraId="07534F0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20A89E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means that while another child is saving, the durability of Redis is</w:t>
      </w:r>
    </w:p>
    <w:p w14:paraId="0959CA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same as "appendfsync none". In practical terms, this means that it is</w:t>
      </w:r>
    </w:p>
    <w:p w14:paraId="54C6BAF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possible to lose up to 30 seconds of log in the worst scenario (with the</w:t>
      </w:r>
    </w:p>
    <w:p w14:paraId="66FEBBE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default Linux settings).</w:t>
      </w:r>
    </w:p>
    <w:p w14:paraId="557AFBD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A1C0AB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have latency problems turn this to "yes". Otherwise leave it as</w:t>
      </w:r>
    </w:p>
    <w:p w14:paraId="50D3333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"no" that is the safest pick from the point of view of durability.</w:t>
      </w:r>
    </w:p>
    <w:p w14:paraId="5160BC0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71ABD8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no-appendfsync-on-rewrite no</w:t>
      </w:r>
    </w:p>
    <w:p w14:paraId="27E59B1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E7C94C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Automatic rewrite of the append only file.</w:t>
      </w:r>
    </w:p>
    <w:p w14:paraId="7C64900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is able to automatically rewrite the log file implicitly calling</w:t>
      </w:r>
    </w:p>
    <w:p w14:paraId="38F722E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BGREWRITEAOF when the AOF log size grows by the specified percentage.</w:t>
      </w:r>
    </w:p>
    <w:p w14:paraId="7C03E6F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CC172A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is how it works: Redis remembers the size of the AOF file after the</w:t>
      </w:r>
    </w:p>
    <w:p w14:paraId="6457EBC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latest rewrite (if no rewrite has happened since the restart, the size of</w:t>
      </w:r>
    </w:p>
    <w:p w14:paraId="1BFDD25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AOF at startup is used).</w:t>
      </w:r>
    </w:p>
    <w:p w14:paraId="737C312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E763FD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base size is compared to the current size. If the current size is</w:t>
      </w:r>
    </w:p>
    <w:p w14:paraId="197C0E6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bigger than the specified percentage, the rewrite is triggered. Also</w:t>
      </w:r>
    </w:p>
    <w:p w14:paraId="47420DB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you need to specify a minimal size for the AOF file to be rewritten, this</w:t>
      </w:r>
    </w:p>
    <w:p w14:paraId="4C140B9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useful to avoid rewriting the AOF file even if the percentage increase</w:t>
      </w:r>
    </w:p>
    <w:p w14:paraId="380D032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reached but it is still pretty small.</w:t>
      </w:r>
    </w:p>
    <w:p w14:paraId="663EFFE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9ED249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Specify a percentage of zero in order to disable the automatic AOF</w:t>
      </w:r>
    </w:p>
    <w:p w14:paraId="39A20B4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rewrite feature.</w:t>
      </w:r>
    </w:p>
    <w:p w14:paraId="18985D4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83EE0C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auto-aof-rewrite-percentage 100</w:t>
      </w:r>
    </w:p>
    <w:p w14:paraId="0F43164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auto-aof-rewrite-min-size 64mb</w:t>
      </w:r>
    </w:p>
    <w:p w14:paraId="1BBA7A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C00693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An AOF file may be found to be truncated at the end during the Redis</w:t>
      </w:r>
    </w:p>
    <w:p w14:paraId="16D0D8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startup process, when the AOF data gets loaded back into memory.</w:t>
      </w:r>
    </w:p>
    <w:p w14:paraId="650E232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may happen when the system where Redis is running</w:t>
      </w:r>
    </w:p>
    <w:p w14:paraId="6A667C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crashes, especially when an ext4 filesystem is mounted without the</w:t>
      </w:r>
    </w:p>
    <w:p w14:paraId="78B5FC3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data=ordered option (however this can't happen when Redis itself</w:t>
      </w:r>
    </w:p>
    <w:p w14:paraId="7898F90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crashes or aborts but the operating system still works correctly).</w:t>
      </w:r>
    </w:p>
    <w:p w14:paraId="1F9787B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33D8A0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can either exit with an error when this happens, or load as much</w:t>
      </w:r>
    </w:p>
    <w:p w14:paraId="3AE4607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data as possible (the default now) and start if the AOF file is found</w:t>
      </w:r>
    </w:p>
    <w:p w14:paraId="6655AB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be truncated at the end. The following option controls this behavior.</w:t>
      </w:r>
    </w:p>
    <w:p w14:paraId="7F9186D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CEEDF1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aof-load-truncated is set to yes, a truncated AOF file is loaded and</w:t>
      </w:r>
    </w:p>
    <w:p w14:paraId="42F242D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Redis server starts emitting a log to inform the user of the event.</w:t>
      </w:r>
    </w:p>
    <w:p w14:paraId="62FBDE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Otherwise if the option is set to no, the server aborts with an error</w:t>
      </w:r>
    </w:p>
    <w:p w14:paraId="738AC99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and refuses to start. When the option is set to no, the user requires</w:t>
      </w:r>
    </w:p>
    <w:p w14:paraId="2E63AAF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fix the AOF file using the "redis-check-aof" utility before to restart</w:t>
      </w:r>
    </w:p>
    <w:p w14:paraId="40A2F0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server.</w:t>
      </w:r>
    </w:p>
    <w:p w14:paraId="45F0EA0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64F5A6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Note that if the AOF file will be found to be corrupted in the middle</w:t>
      </w:r>
    </w:p>
    <w:p w14:paraId="6D4CC47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server will still exit with an error. This option only applies when</w:t>
      </w:r>
    </w:p>
    <w:p w14:paraId="3518E96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will try to read more data from the AOF file but not enough bytes</w:t>
      </w:r>
    </w:p>
    <w:p w14:paraId="17BF2A3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be found.</w:t>
      </w:r>
    </w:p>
    <w:p w14:paraId="1BC2C43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aof-load-truncated yes</w:t>
      </w:r>
    </w:p>
    <w:p w14:paraId="19ED41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DEC151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################################ LUA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SCRIPTING  #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</w:t>
      </w:r>
    </w:p>
    <w:p w14:paraId="24F267C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8415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Max execution time of a Lua script in milliseconds.</w:t>
      </w:r>
    </w:p>
    <w:p w14:paraId="2030684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C1C794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the maximum execution time is reached Redis will log that a script is</w:t>
      </w:r>
    </w:p>
    <w:p w14:paraId="6B66813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still in execution after the maximum allowed time and will start to</w:t>
      </w:r>
    </w:p>
    <w:p w14:paraId="56774FA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reply to queries with an error.</w:t>
      </w:r>
    </w:p>
    <w:p w14:paraId="3A388B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63C089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a long running script exceeds the maximum execution time only the</w:t>
      </w:r>
    </w:p>
    <w:p w14:paraId="6822FEB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SCRIPT KILL and SHUTDOWN NOSAVE commands are available. The first can be</w:t>
      </w:r>
    </w:p>
    <w:p w14:paraId="2191CB1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used to stop a script that did not yet called write commands. The second</w:t>
      </w:r>
    </w:p>
    <w:p w14:paraId="7128A4F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the only way to shut down the server in the case a write command was</w:t>
      </w:r>
    </w:p>
    <w:p w14:paraId="3F4E7F3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already issued by the script but the user doesn't want to wait for the natural</w:t>
      </w:r>
    </w:p>
    <w:p w14:paraId="41740E6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termination of the script.</w:t>
      </w:r>
    </w:p>
    <w:p w14:paraId="1C59EEB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128E0F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 it to 0 or a negative value for unlimited execution without warnings.</w:t>
      </w:r>
    </w:p>
    <w:p w14:paraId="584C2E5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lua-time-limit 5000</w:t>
      </w:r>
    </w:p>
    <w:p w14:paraId="7D999C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909B1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################################ REDIS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CLUSTER  #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</w:t>
      </w:r>
    </w:p>
    <w:p w14:paraId="53E01B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77C1D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++++++++++++++++++++++++++++++++++++++++++++++++++++++++++++++++++++++++++++</w:t>
      </w:r>
    </w:p>
    <w:p w14:paraId="4F79BB5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WARNING EXPERIMENTAL: Redis Cluster is considered to be stable code, however</w:t>
      </w:r>
    </w:p>
    <w:p w14:paraId="0C14FC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order to mark it as "mature" we need to wait for a non trivial percentage</w:t>
      </w:r>
    </w:p>
    <w:p w14:paraId="1C1B490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 users to deploy it in production.</w:t>
      </w:r>
    </w:p>
    <w:p w14:paraId="5DCE577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++++++++++++++++++++++++++++++++++++++++++++++++++++++++++++++++++++++++++++</w:t>
      </w:r>
    </w:p>
    <w:p w14:paraId="4FFEE8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134944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Normal Redis instances can't be part of a Redis Cluster; only nodes that are</w:t>
      </w:r>
    </w:p>
    <w:p w14:paraId="592A136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started as cluster nodes can. In order to start a Redis instance as a</w:t>
      </w:r>
    </w:p>
    <w:p w14:paraId="3E384B6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cluster node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enable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the cluster support uncommenting the following:</w:t>
      </w:r>
    </w:p>
    <w:p w14:paraId="10B1E86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42D17B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cluster-enabled yes</w:t>
      </w:r>
    </w:p>
    <w:p w14:paraId="20F3F46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9F4690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Every cluster node has a cluster configuration file. This file is not</w:t>
      </w:r>
    </w:p>
    <w:p w14:paraId="406E790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intended to be edited by hand. It is created and updated by Redis nodes.</w:t>
      </w:r>
    </w:p>
    <w:p w14:paraId="6924E31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Every Redis Cluster node requires a different cluster configuration file.</w:t>
      </w:r>
    </w:p>
    <w:p w14:paraId="4727FCD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Make sure that instances running in the same system do not have</w:t>
      </w:r>
    </w:p>
    <w:p w14:paraId="641C5D2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overlapping cluster configuration file names.</w:t>
      </w:r>
    </w:p>
    <w:p w14:paraId="2F2ED48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29CD2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cluster-config-file nodes-6379.conf</w:t>
      </w:r>
    </w:p>
    <w:p w14:paraId="4551E6C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20F94F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Cluster node timeout is the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amount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of milliseconds a node must be unreachable</w:t>
      </w:r>
    </w:p>
    <w:p w14:paraId="5AD1DF4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it to be considered in failure state.</w:t>
      </w:r>
    </w:p>
    <w:p w14:paraId="406F9F3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Most other internal time limits are multiple of the node timeout.</w:t>
      </w:r>
    </w:p>
    <w:p w14:paraId="153B63C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26EE97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cluster-node-timeout 15000</w:t>
      </w:r>
    </w:p>
    <w:p w14:paraId="13FF217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DB4BF8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slave of a failing master will avoid to start a failover if its data</w:t>
      </w:r>
    </w:p>
    <w:p w14:paraId="5A23A4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looks too old.</w:t>
      </w:r>
    </w:p>
    <w:p w14:paraId="2476771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FC3515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There is no simple way for a slave to actually have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exact measure of</w:t>
      </w:r>
    </w:p>
    <w:p w14:paraId="331397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its "data age", so the following two checks are performed:</w:t>
      </w:r>
    </w:p>
    <w:p w14:paraId="11B435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9818DA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1) If there are multiple slaves able to failover, they exchange messages</w:t>
      </w:r>
    </w:p>
    <w:p w14:paraId="0A24541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in order to try to give an advantage to the slave with the best</w:t>
      </w:r>
    </w:p>
    <w:p w14:paraId="2EBB3C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replication offset (more data from the master processed).</w:t>
      </w:r>
    </w:p>
    <w:p w14:paraId="6017047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Slaves will try to get their rank by offset, and apply to the start</w:t>
      </w:r>
    </w:p>
    <w:p w14:paraId="6E1249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of the failover a delay proportional to their rank.</w:t>
      </w:r>
    </w:p>
    <w:p w14:paraId="4EA2526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43F6B4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2) Every single slave computes the time of the last interaction with</w:t>
      </w:r>
    </w:p>
    <w:p w14:paraId="5002FE9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its master. This can be the last ping or command received (if the master</w:t>
      </w:r>
    </w:p>
    <w:p w14:paraId="1DEE06D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is still in the "connected" state), or the time that elapsed since the</w:t>
      </w:r>
    </w:p>
    <w:p w14:paraId="4F88C54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disconnection with the master (if the replication link is currently down).</w:t>
      </w:r>
    </w:p>
    <w:p w14:paraId="4D056C4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If the last interaction is too old, the slave will not try to failover</w:t>
      </w:r>
    </w:p>
    <w:p w14:paraId="64184CD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at all.</w:t>
      </w:r>
    </w:p>
    <w:p w14:paraId="1349AF6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</w:t>
      </w:r>
    </w:p>
    <w:p w14:paraId="0CDAB2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The point "2" can be tuned by user.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Specifically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 slave will not perform</w:t>
      </w:r>
    </w:p>
    <w:p w14:paraId="3CF40A3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failover if, since the last interaction with the master, the time</w:t>
      </w:r>
    </w:p>
    <w:p w14:paraId="79382A0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elapsed is greater than:</w:t>
      </w:r>
    </w:p>
    <w:p w14:paraId="7AB1572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068B8A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(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node-timeout * slave-validity-factor) + repl-ping-slave-period</w:t>
      </w:r>
    </w:p>
    <w:p w14:paraId="4C80978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C425DC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So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for example if node-timeout is 30 seconds, and the slave-validity-factor</w:t>
      </w:r>
    </w:p>
    <w:p w14:paraId="1915737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10, and assuming a default repl-ping-slave-period of 10 seconds, the</w:t>
      </w:r>
    </w:p>
    <w:p w14:paraId="66FA742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 will not try to failover if it was not able to talk with the master</w:t>
      </w:r>
    </w:p>
    <w:p w14:paraId="31475F5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longer than 310 seconds.</w:t>
      </w:r>
    </w:p>
    <w:p w14:paraId="1A21CF5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E1C400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large slave-validity-factor may allow slaves with too old data to failover</w:t>
      </w:r>
    </w:p>
    <w:p w14:paraId="3CD13D5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master, while a too small value may prevent the cluster from being able to</w:t>
      </w:r>
    </w:p>
    <w:p w14:paraId="4229E7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elect a slave at all.</w:t>
      </w:r>
    </w:p>
    <w:p w14:paraId="5CAA9C5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83D699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maximum availability, it is possible to set the slave-validity-factor</w:t>
      </w:r>
    </w:p>
    <w:p w14:paraId="0707819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a value of 0, which means, that slaves will always try to failover the</w:t>
      </w:r>
    </w:p>
    <w:p w14:paraId="46046F1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master regardless of the last time they interacted with the master.</w:t>
      </w:r>
    </w:p>
    <w:p w14:paraId="3327171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(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However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they'll always try to apply a delay proportional to their</w:t>
      </w:r>
    </w:p>
    <w:p w14:paraId="7DAD43E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offset rank).</w:t>
      </w:r>
    </w:p>
    <w:p w14:paraId="7B13463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D78AC1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Zero is the only value able to guarantee that when all the partitions heal</w:t>
      </w:r>
    </w:p>
    <w:p w14:paraId="096E52D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cluster will always be able to continue.</w:t>
      </w:r>
    </w:p>
    <w:p w14:paraId="686D825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C2EE55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cluster-slave-validity-factor 10</w:t>
      </w:r>
    </w:p>
    <w:p w14:paraId="3E21970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9AC69A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 slaves are able to migrate to orphaned masters, that are masters</w:t>
      </w:r>
    </w:p>
    <w:p w14:paraId="565EBBC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that are left without working slaves. This improves the cluster ability</w:t>
      </w:r>
    </w:p>
    <w:p w14:paraId="0B57C34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resist to failures as otherwise an orphaned master can't be failed over</w:t>
      </w:r>
    </w:p>
    <w:p w14:paraId="40EA39E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case of failure if it has no working slaves.</w:t>
      </w:r>
    </w:p>
    <w:p w14:paraId="74BD247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72CF49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Slaves migrate to orphaned masters only if there are still at least a</w:t>
      </w:r>
    </w:p>
    <w:p w14:paraId="32B065B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given number of other working slaves for their old master. This number</w:t>
      </w:r>
    </w:p>
    <w:p w14:paraId="343B69B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is the "migration barrier". A migration barrier of 1 means that a slave</w:t>
      </w:r>
    </w:p>
    <w:p w14:paraId="665430F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will migrate only if there is at least 1 other working slave for its master</w:t>
      </w:r>
    </w:p>
    <w:p w14:paraId="46E7E54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and so forth. It usually reflects the number of slaves you want for every</w:t>
      </w:r>
    </w:p>
    <w:p w14:paraId="495485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master in your cluster.</w:t>
      </w:r>
    </w:p>
    <w:p w14:paraId="4A9EDB1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B483A0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Default is 1 (slaves migrate only if their masters remain with at least</w:t>
      </w:r>
    </w:p>
    <w:p w14:paraId="2CE7FB1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one slave). To disable migration just set it to a very large value.</w:t>
      </w:r>
    </w:p>
    <w:p w14:paraId="5A993AB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value of 0 can be set but is useful only for debugging and dangerous</w:t>
      </w:r>
    </w:p>
    <w:p w14:paraId="436E344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production.</w:t>
      </w:r>
    </w:p>
    <w:p w14:paraId="75D871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B8D79D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cluster-migration-barrier 1</w:t>
      </w:r>
    </w:p>
    <w:p w14:paraId="4D8853A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FEBF2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Redis Cluster nodes stop accepting queries if they detect there</w:t>
      </w:r>
    </w:p>
    <w:p w14:paraId="24F83AE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is at least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an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hash slot uncovered (no available node is serving it).</w:t>
      </w:r>
    </w:p>
    <w:p w14:paraId="61F93D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way if the cluster is partially down (for example a range of hash slots</w:t>
      </w:r>
    </w:p>
    <w:p w14:paraId="31CAE92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are no longer covered) all the cluster becomes, eventually, unavailable.</w:t>
      </w:r>
    </w:p>
    <w:p w14:paraId="505E338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automatically returns available as soon as all the slots are covered again.</w:t>
      </w:r>
    </w:p>
    <w:p w14:paraId="48EBF07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E754C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However sometimes you want the subset of the cluster which is working,</w:t>
      </w:r>
    </w:p>
    <w:p w14:paraId="150EC9E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continue to accept queries for the part of the key space that is still</w:t>
      </w:r>
    </w:p>
    <w:p w14:paraId="73638BE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covered. In order to do so, just set the cluster-require-full-coverage</w:t>
      </w:r>
    </w:p>
    <w:p w14:paraId="4CFC4FC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option to no.</w:t>
      </w:r>
    </w:p>
    <w:p w14:paraId="068E4E9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C6A4FB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cluster-require-full-coverage yes</w:t>
      </w:r>
    </w:p>
    <w:p w14:paraId="3580532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701EF4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order to setup your cluster make sure to read the documentation</w:t>
      </w:r>
    </w:p>
    <w:p w14:paraId="404666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available at http://redis.io web site.</w:t>
      </w:r>
    </w:p>
    <w:p w14:paraId="67E1487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8A5E0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################################## SLOW LOG ###################################</w:t>
      </w:r>
    </w:p>
    <w:p w14:paraId="1E974F6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DCF2AA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Redis Slow Log is a system to log queries that exceeded a specified</w:t>
      </w:r>
    </w:p>
    <w:p w14:paraId="7FA4B7B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execution time. The execution time does not include the I/O operations</w:t>
      </w:r>
    </w:p>
    <w:p w14:paraId="6D27C56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like talking with the client, sending the reply and so forth,</w:t>
      </w:r>
    </w:p>
    <w:p w14:paraId="29CD2B5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but just the time needed to actually execute the command (this is the only</w:t>
      </w:r>
    </w:p>
    <w:p w14:paraId="3F041BC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stage of command execution where the thread is blocked and can not serve</w:t>
      </w:r>
    </w:p>
    <w:p w14:paraId="1BAB12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other requests in the meantime).</w:t>
      </w:r>
    </w:p>
    <w:p w14:paraId="0CE8742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4CBDA20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You can configure the slow log with two parameters: one tells Redis</w:t>
      </w:r>
    </w:p>
    <w:p w14:paraId="21FE1C3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what is the execution time, in microseconds, to exceed in order for the</w:t>
      </w:r>
    </w:p>
    <w:p w14:paraId="2C8E62B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command to get logged, and the other parameter is the length of the</w:t>
      </w:r>
    </w:p>
    <w:p w14:paraId="6D6E11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slow log. When a new command is logged the oldest one is removed from the</w:t>
      </w:r>
    </w:p>
    <w:p w14:paraId="32ACA61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queue of logged commands.</w:t>
      </w:r>
    </w:p>
    <w:p w14:paraId="246D373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ED32C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following time is expressed in microseconds, so 1000000 is equivalent</w:t>
      </w:r>
    </w:p>
    <w:p w14:paraId="02C182F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one second. Note that a negative number disables the slow log, while</w:t>
      </w:r>
    </w:p>
    <w:p w14:paraId="54C9F79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value of zero forces the logging of every command.</w:t>
      </w:r>
    </w:p>
    <w:p w14:paraId="632BA4E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slowlog-log-slower-than 10000</w:t>
      </w:r>
    </w:p>
    <w:p w14:paraId="1C63503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908732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There is no limit to this length. Just be aware that it will consume memory.</w:t>
      </w:r>
    </w:p>
    <w:p w14:paraId="44370CC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You can reclaim memory used by the slow log with SLOWLOG RESET.</w:t>
      </w:r>
    </w:p>
    <w:p w14:paraId="0EF1945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slowlog-max-len 128</w:t>
      </w:r>
    </w:p>
    <w:p w14:paraId="64D5B9D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46F8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################################ LATENCY MONITOR ##############################</w:t>
      </w:r>
    </w:p>
    <w:p w14:paraId="1BB7EAF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9BED76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The Redis latency monitoring subsystem samples different operations</w:t>
      </w:r>
    </w:p>
    <w:p w14:paraId="295B89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at runtime in order to collect data related to possible sources of</w:t>
      </w:r>
    </w:p>
    <w:p w14:paraId="37C62EF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latency of a Redis instance.</w:t>
      </w:r>
    </w:p>
    <w:p w14:paraId="4904C7F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7775F5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Via the LATENCY command this information is available to the user that can</w:t>
      </w:r>
    </w:p>
    <w:p w14:paraId="1990561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print graphs and obtain reports.</w:t>
      </w:r>
    </w:p>
    <w:p w14:paraId="51432B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8DC95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system only logs operations that were performed in a time equal or</w:t>
      </w:r>
    </w:p>
    <w:p w14:paraId="616C7A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greater than the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amount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of milliseconds specified via the</w:t>
      </w:r>
    </w:p>
    <w:p w14:paraId="19AEBD7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latency-monitor-threshold configuration directive. When its value is set</w:t>
      </w:r>
    </w:p>
    <w:p w14:paraId="5FA77FA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zero, the latency monitor is turned off.</w:t>
      </w:r>
    </w:p>
    <w:p w14:paraId="37D837E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7CE663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latency monitoring is disabled since it is mostly not needed</w:t>
      </w:r>
    </w:p>
    <w:p w14:paraId="2D7B6F0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you don't have latency issues, and collecting data has a performance</w:t>
      </w:r>
    </w:p>
    <w:p w14:paraId="735EA63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impact, that while very small, can be measured under big load. Latency</w:t>
      </w:r>
    </w:p>
    <w:p w14:paraId="111BB4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monitoring can easily be enabled at runtime using the command</w:t>
      </w:r>
    </w:p>
    <w:p w14:paraId="6EDF93B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"CONFIG SET latency-monitor-threshold &lt;milliseconds&gt;" if needed.</w:t>
      </w:r>
    </w:p>
    <w:p w14:paraId="12325C0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latency-monitor-threshold 0</w:t>
      </w:r>
    </w:p>
    <w:p w14:paraId="310120E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5920A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 EVENT NOTIFICATION ##############################</w:t>
      </w:r>
    </w:p>
    <w:p w14:paraId="5D4595F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197A1B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can notify Pub/Sub clients about events happening in the key space.</w:t>
      </w:r>
    </w:p>
    <w:p w14:paraId="4122BF2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feature is documented at http://redis.io/topics/notifications</w:t>
      </w:r>
    </w:p>
    <w:p w14:paraId="6D0CB37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1B4E4DE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For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instance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if keyspace events notification is enabled, and a client</w:t>
      </w:r>
    </w:p>
    <w:p w14:paraId="260E5C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performs a DEL operation on key "foo" stored in the Database 0, two</w:t>
      </w:r>
    </w:p>
    <w:p w14:paraId="0FF6B15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messages will be published via Pub/Sub:</w:t>
      </w:r>
    </w:p>
    <w:p w14:paraId="05FEFEA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27BF3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PUBLISH __keyspace@0__:foo del</w:t>
      </w:r>
    </w:p>
    <w:p w14:paraId="082D13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PUBLISH __keyevent@0_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_:del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foo</w:t>
      </w:r>
    </w:p>
    <w:p w14:paraId="44516BD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2A2F14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It is possible to select the events that Redis will notify among a set</w:t>
      </w:r>
    </w:p>
    <w:p w14:paraId="400DC5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 classes. Every class is identified by a single character:</w:t>
      </w:r>
    </w:p>
    <w:p w14:paraId="6B4E0C7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C40582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K     Keyspace events, published with __keyspace@&lt;db&gt;__ prefix.</w:t>
      </w:r>
    </w:p>
    <w:p w14:paraId="3B82381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E     Keyevent events, published with __keyevent@&lt;db&gt;__ prefix.</w:t>
      </w:r>
    </w:p>
    <w:p w14:paraId="0DAFA4F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g     Generic commands (non-type specific) like DEL, EXPIRE, RENAME, ...</w:t>
      </w:r>
    </w:p>
    <w:p w14:paraId="2658C8A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$     String commands</w:t>
      </w:r>
    </w:p>
    <w:p w14:paraId="3715E96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l     List commands</w:t>
      </w:r>
    </w:p>
    <w:p w14:paraId="5EA927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s     Set commands</w:t>
      </w:r>
    </w:p>
    <w:p w14:paraId="1A5B8F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h     Hash commands</w:t>
      </w:r>
    </w:p>
    <w:p w14:paraId="458C57A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z     Sorted set commands</w:t>
      </w:r>
    </w:p>
    <w:p w14:paraId="340C027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x     Expired events (events generated every time a key expires)</w:t>
      </w:r>
    </w:p>
    <w:p w14:paraId="4BC6F2F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e     Evicted events (events generated when a key is evicted for maxmemory)</w:t>
      </w:r>
    </w:p>
    <w:p w14:paraId="2A64750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 xml:space="preserve"># 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A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Alias for g$lshzxe, so that the "AKE" string means all the events.</w:t>
      </w:r>
    </w:p>
    <w:p w14:paraId="6AEA725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F30996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The "notify-keyspace-events" takes as argument a string that is composed</w:t>
      </w:r>
    </w:p>
    <w:p w14:paraId="467976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of zero or multiple characters. The empty string means that notifications</w:t>
      </w:r>
    </w:p>
    <w:p w14:paraId="3CD18E1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are disabled.</w:t>
      </w:r>
    </w:p>
    <w:p w14:paraId="4E45F79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D37CB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Example: to enable list and generic events, from the point of view of the</w:t>
      </w:r>
    </w:p>
    <w:p w14:paraId="1076575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    event name, use:</w:t>
      </w:r>
    </w:p>
    <w:p w14:paraId="2702854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26C0676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notify-keyspace-events Elg</w:t>
      </w:r>
    </w:p>
    <w:p w14:paraId="3E4C06D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5AECB2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Example 2: to get the stream of the expired keys subscribing to channel</w:t>
      </w:r>
    </w:p>
    <w:p w14:paraId="1DB3A23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         name __keyevent@0_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_:expired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use:</w:t>
      </w:r>
    </w:p>
    <w:p w14:paraId="0F62905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3481F3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notify-keyspace-events Ex</w:t>
      </w:r>
    </w:p>
    <w:p w14:paraId="10E2510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54A6CE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all notifications are disabled because most users don't need</w:t>
      </w:r>
    </w:p>
    <w:p w14:paraId="2340B61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 this feature and the feature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has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some overhead. Note that if you don't</w:t>
      </w:r>
    </w:p>
    <w:p w14:paraId="0496072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specify at least one of K or E, no events will be delivered.</w:t>
      </w:r>
    </w:p>
    <w:p w14:paraId="0A9CBCC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notify-keyspace-events </w:t>
      </w:r>
      <w:r w:rsidRPr="00B216F1">
        <w:rPr>
          <w:rFonts w:ascii="宋体" w:eastAsia="宋体" w:hAnsi="宋体" w:cs="宋体"/>
          <w:color w:val="800000"/>
          <w:kern w:val="0"/>
          <w:sz w:val="18"/>
          <w:szCs w:val="18"/>
        </w:rPr>
        <w:t>""</w:t>
      </w:r>
    </w:p>
    <w:p w14:paraId="3A0404A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734328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############################### ADVANCED CONFIG ###############################</w:t>
      </w:r>
    </w:p>
    <w:p w14:paraId="3882F1B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27F7AF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Hashes are encoded using a memory efficient data structure when they have a</w:t>
      </w:r>
    </w:p>
    <w:p w14:paraId="3F9DBAF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small number of entries, and the biggest entry does not exceed a given</w:t>
      </w:r>
    </w:p>
    <w:p w14:paraId="2119552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threshold. These thresholds can be configured using the following directives.</w:t>
      </w:r>
    </w:p>
    <w:p w14:paraId="63E50D2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hash-max-ziplist-entries 512</w:t>
      </w:r>
    </w:p>
    <w:p w14:paraId="6535F29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hash-max-ziplist-value 64</w:t>
      </w:r>
    </w:p>
    <w:p w14:paraId="61A8AD3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F0A552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Lists are also encoded in a special way to save a lot of space.</w:t>
      </w:r>
    </w:p>
    <w:p w14:paraId="6A716CC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number of entries allowed per internal list node can be specified</w:t>
      </w:r>
    </w:p>
    <w:p w14:paraId="1C6787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as a fixed maximum size or a maximum number of elements.</w:t>
      </w:r>
    </w:p>
    <w:p w14:paraId="4AC07F3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For a fixed maximum size, use -5 through -1, meaning:</w:t>
      </w:r>
    </w:p>
    <w:p w14:paraId="55DCE3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-5: max size: 64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Kb  &lt;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-- not recommended for normal workloads</w:t>
      </w:r>
    </w:p>
    <w:p w14:paraId="1606132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-4: max size: 32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Kb  &lt;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-- not recommended</w:t>
      </w:r>
    </w:p>
    <w:p w14:paraId="02193B9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-3: max size: 16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Kb  &lt;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-- probably not recommended</w:t>
      </w:r>
    </w:p>
    <w:p w14:paraId="1D0F34A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-2: max size: 8 Kb   &lt;-- good</w:t>
      </w:r>
    </w:p>
    <w:p w14:paraId="6B645BC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-1: max size: 4 Kb   &lt;-- good</w:t>
      </w:r>
    </w:p>
    <w:p w14:paraId="042232C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Positive numbers mean store up to _exactly_ that number of elements</w:t>
      </w:r>
    </w:p>
    <w:p w14:paraId="2F036A7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per list node.</w:t>
      </w:r>
    </w:p>
    <w:p w14:paraId="311927F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highest performing option is usually -2 (8 Kb size) or -1 (4 Kb size),</w:t>
      </w:r>
    </w:p>
    <w:p w14:paraId="2D1EC71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but if your use case is unique, adjust the settings as necessary.</w:t>
      </w:r>
    </w:p>
    <w:p w14:paraId="10C84BB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list-max-ziplist-size -2</w:t>
      </w:r>
    </w:p>
    <w:p w14:paraId="6F0E8D1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46A53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Lists may also be compressed.</w:t>
      </w:r>
    </w:p>
    <w:p w14:paraId="5D3DC38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Compress depth is the number of quicklist ziplist nodes from *each* side of</w:t>
      </w:r>
    </w:p>
    <w:p w14:paraId="25836FA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list to *exclude* from compression.  The head and tail of the list</w:t>
      </w:r>
    </w:p>
    <w:p w14:paraId="3E604B4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are always uncompressed for fast push/pop operations.  Settings are:</w:t>
      </w:r>
    </w:p>
    <w:p w14:paraId="0F35310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0: disable all list compression</w:t>
      </w:r>
    </w:p>
    <w:p w14:paraId="06A57BA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1: depth 1 means "don't start compressing until after 1 node into the list,</w:t>
      </w:r>
    </w:p>
    <w:p w14:paraId="1586A2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going from either the head or tail"</w:t>
      </w:r>
    </w:p>
    <w:p w14:paraId="690C05A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So: [head]-&gt;node-&gt;node-&gt;...-&gt;node-&gt;[tail]</w:t>
      </w:r>
    </w:p>
    <w:p w14:paraId="0D42010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[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head], [tail] will always be uncompressed; inner nodes will compress.</w:t>
      </w:r>
    </w:p>
    <w:p w14:paraId="382D70A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2: [head]-&gt;[next]-&gt;node-&gt;node-&gt;...-&gt;node-&gt;[prev]-&gt;[tail]</w:t>
      </w:r>
    </w:p>
    <w:p w14:paraId="4248C3F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2 here means: don't compress head or head-&gt;next or tail-&gt;prev or tail,</w:t>
      </w:r>
    </w:p>
    <w:p w14:paraId="7C91AA4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   but compress all nodes between them.</w:t>
      </w:r>
    </w:p>
    <w:p w14:paraId="7B3E225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3: [head]-&gt;[next]-&gt;[next]-&gt;node-&gt;node-&gt;...-&gt;node-&gt;[prev]-&gt;[prev]-&gt;[tail]</w:t>
      </w:r>
    </w:p>
    <w:p w14:paraId="19B80E1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etc.</w:t>
      </w:r>
    </w:p>
    <w:p w14:paraId="450161E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list-compress-depth 0</w:t>
      </w:r>
    </w:p>
    <w:p w14:paraId="61156A5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D9DE89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Sets have a special encoding in just one case: when a set is composed</w:t>
      </w:r>
    </w:p>
    <w:p w14:paraId="7DEFF5C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of just strings that happen to be integers in radix 10 in the range</w:t>
      </w:r>
    </w:p>
    <w:p w14:paraId="79B43A0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of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64 bit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signed integers.</w:t>
      </w:r>
    </w:p>
    <w:p w14:paraId="122389B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following configuration setting sets the limit in the size of the</w:t>
      </w:r>
    </w:p>
    <w:p w14:paraId="78681E7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set in order to use this special memory saving encoding.</w:t>
      </w:r>
    </w:p>
    <w:p w14:paraId="4D653F9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set-max-intset-entries 512</w:t>
      </w:r>
    </w:p>
    <w:p w14:paraId="4044D8E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C42AC8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Similarly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to hashes and lists, sorted sets are also specially encoded in</w:t>
      </w:r>
    </w:p>
    <w:p w14:paraId="14E0916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order to save a lot of space. This encoding is only used when the length and</w:t>
      </w:r>
    </w:p>
    <w:p w14:paraId="0635F8C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elements of a sorted set are below the following limits:</w:t>
      </w:r>
    </w:p>
    <w:p w14:paraId="5F95A9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zset-max-ziplist-entries 128</w:t>
      </w:r>
    </w:p>
    <w:p w14:paraId="0B874C9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zset-max-ziplist-value 64</w:t>
      </w:r>
    </w:p>
    <w:p w14:paraId="6091BCE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209D74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HyperLogLog sparse representation bytes limit. The limit includes the</w:t>
      </w:r>
    </w:p>
    <w:p w14:paraId="5E943F9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16 bytes header. When an HyperLogLog using the sparse representation crosses</w:t>
      </w:r>
    </w:p>
    <w:p w14:paraId="78596A2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this limit, it is converted into the dense representation.</w:t>
      </w:r>
    </w:p>
    <w:p w14:paraId="194A97F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DB495F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value greater than 16000 is totally useless, since at that point the</w:t>
      </w:r>
    </w:p>
    <w:p w14:paraId="73E986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dense representation is more memory efficient.</w:t>
      </w:r>
    </w:p>
    <w:p w14:paraId="60D8280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F8428D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suggested value is ~ 3000 in order to have the benefits of</w:t>
      </w:r>
    </w:p>
    <w:p w14:paraId="6C1FEF4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space efficient encoding without slowing down too much PFADD,</w:t>
      </w:r>
    </w:p>
    <w:p w14:paraId="202BB74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which is O(N) with the sparse encoding. The value can be raised to</w:t>
      </w:r>
    </w:p>
    <w:p w14:paraId="4823376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~ 10000 when CPU is not a concern, but space is, and the data set is</w:t>
      </w:r>
    </w:p>
    <w:p w14:paraId="0A12042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composed of many HyperLogLogs with cardinality in the 0 - 15000 range.</w:t>
      </w:r>
    </w:p>
    <w:p w14:paraId="7035FE7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hll-sparse-max-bytes 3000</w:t>
      </w:r>
    </w:p>
    <w:p w14:paraId="626F30A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EAB785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Active rehashing uses 1 millisecond every 100 milliseconds of CPU time in</w:t>
      </w:r>
    </w:p>
    <w:p w14:paraId="7333DE5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order to help rehashing the main Redis hash table (the one mapping top-level</w:t>
      </w:r>
    </w:p>
    <w:p w14:paraId="27E4C54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keys to values). The hash table implementation Redis uses (see dict.c)</w:t>
      </w:r>
    </w:p>
    <w:p w14:paraId="0E713EB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performs a lazy rehashing: the more operation you run into a hash table</w:t>
      </w:r>
    </w:p>
    <w:p w14:paraId="29809B7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that is rehashing, the more rehashing "steps" are performed, so if the</w:t>
      </w:r>
    </w:p>
    <w:p w14:paraId="45DA31E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server is idle the rehashing is never complete and some more memory is used</w:t>
      </w:r>
    </w:p>
    <w:p w14:paraId="5EB836F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by the hash table.</w:t>
      </w:r>
    </w:p>
    <w:p w14:paraId="5C2089D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75542E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default is to use this millisecond 10 times every second in order to</w:t>
      </w:r>
    </w:p>
    <w:p w14:paraId="4CF4F9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actively rehash the main dictionaries, freeing memory when possible.</w:t>
      </w:r>
    </w:p>
    <w:p w14:paraId="6D0A075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4C7F28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If unsure:</w:t>
      </w:r>
    </w:p>
    <w:p w14:paraId="75AF731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use "activerehashing no" if you have hard latency requirements and it is</w:t>
      </w:r>
    </w:p>
    <w:p w14:paraId="66DE271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 a good thing in your environment that Redis can reply from time to time</w:t>
      </w:r>
    </w:p>
    <w:p w14:paraId="738EAE5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to queries with 2 milliseconds delay.</w:t>
      </w:r>
    </w:p>
    <w:p w14:paraId="43C32BA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16E7CD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use "activerehashing yes" if you don't have such hard requirements but</w:t>
      </w:r>
    </w:p>
    <w:p w14:paraId="76B6F48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want to free memory asap when possible.</w:t>
      </w:r>
    </w:p>
    <w:p w14:paraId="63D0BFE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activerehashing yes</w:t>
      </w:r>
    </w:p>
    <w:p w14:paraId="5A5E01E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37C4C6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client output buffer limits can be used to force disconnection of clients</w:t>
      </w:r>
    </w:p>
    <w:p w14:paraId="328C799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that are not reading data from the server fast enough for some reason (a</w:t>
      </w:r>
    </w:p>
    <w:p w14:paraId="5222669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common reason is that a Pub/Sub client can't consume messages as fast as the</w:t>
      </w:r>
    </w:p>
    <w:p w14:paraId="0CC6473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publisher can produce them).</w:t>
      </w:r>
    </w:p>
    <w:p w14:paraId="2DA6975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B09C63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limit can be set differently for the three different classes of clients:</w:t>
      </w:r>
    </w:p>
    <w:p w14:paraId="710525D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D8A3D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normal -&gt; normal clients including MONITOR clients</w:t>
      </w:r>
    </w:p>
    <w:p w14:paraId="6B6C8D6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slave  -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&gt; slave clients</w:t>
      </w:r>
    </w:p>
    <w:p w14:paraId="3E78AE5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pubsub -&gt; clients subscribed to at least one pubsub channel or pattern</w:t>
      </w:r>
    </w:p>
    <w:p w14:paraId="36C5DD7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5FCDA9C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syntax of every client-output-buffer-limit directive is the following:</w:t>
      </w:r>
    </w:p>
    <w:p w14:paraId="6FF6C3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8B15D4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client-output-buffer-limit &lt;class&gt; &lt;hard limit&gt; &lt;soft limit&gt; &lt;soft seconds&gt;</w:t>
      </w:r>
    </w:p>
    <w:p w14:paraId="7753C00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2FBEEC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client is immediately disconnected once the hard limit is reached, or if</w:t>
      </w:r>
    </w:p>
    <w:p w14:paraId="7604B89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soft limit is reached and remains reached for the specified number of</w:t>
      </w:r>
    </w:p>
    <w:p w14:paraId="2E2A405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seconds (continuously).</w:t>
      </w:r>
    </w:p>
    <w:p w14:paraId="25F3082C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So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for instance if the hard limit is 32 megabytes and the soft limit is</w:t>
      </w:r>
    </w:p>
    <w:p w14:paraId="778D4D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16 megabytes / 10 seconds, the client will get disconnected immediately</w:t>
      </w:r>
    </w:p>
    <w:p w14:paraId="02D5FB2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if the size of the output buffers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reach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32 megabytes, but will also get</w:t>
      </w:r>
    </w:p>
    <w:p w14:paraId="6611F31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disconnected if the client reaches 16 megabytes and continuously overcomes</w:t>
      </w:r>
    </w:p>
    <w:p w14:paraId="59A7C25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limit for 10 seconds.</w:t>
      </w:r>
    </w:p>
    <w:p w14:paraId="13D6DC7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4D5AEA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normal clients are not limited because they don't receive data</w:t>
      </w:r>
    </w:p>
    <w:p w14:paraId="049A378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lastRenderedPageBreak/>
        <w:t># without asking (in a push way), but just after a request, so only</w:t>
      </w:r>
    </w:p>
    <w:p w14:paraId="2B51F1D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asynchronous clients may create a scenario where data is requested faster</w:t>
      </w:r>
    </w:p>
    <w:p w14:paraId="01B89CB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than it can read.</w:t>
      </w:r>
    </w:p>
    <w:p w14:paraId="2261659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0D81FE9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Instead there is a default limit for pubsub and slave clients, since</w:t>
      </w:r>
    </w:p>
    <w:p w14:paraId="4F0F9C1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subscribers and slaves receive data in a push fashion.</w:t>
      </w:r>
    </w:p>
    <w:p w14:paraId="24E457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6F8039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Both the hard or the soft limit can be disabled by setting them to zero.</w:t>
      </w:r>
    </w:p>
    <w:p w14:paraId="53AEA74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client-output-buffer-limit normal 0 0 0</w:t>
      </w:r>
    </w:p>
    <w:p w14:paraId="6E54061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client-output-buffer-limit slave 256mb 64mb 60</w:t>
      </w:r>
    </w:p>
    <w:p w14:paraId="287A7C2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client-output-buffer-limit pubsub 32mb 8mb 60</w:t>
      </w:r>
    </w:p>
    <w:p w14:paraId="7DF95E8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2AD092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calls an internal function to perform many background tasks, like</w:t>
      </w:r>
    </w:p>
    <w:p w14:paraId="23453DBE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closing connections of clients in timeout, purging expired keys that are</w:t>
      </w:r>
    </w:p>
    <w:p w14:paraId="325E5F51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never requested, and so forth.</w:t>
      </w:r>
    </w:p>
    <w:p w14:paraId="697B703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3F8D5E0D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Not all tasks are performed with the same frequency, but Redis checks for</w:t>
      </w:r>
    </w:p>
    <w:p w14:paraId="2D5DF1A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tasks to perform according to the specified "hz" value.</w:t>
      </w:r>
    </w:p>
    <w:p w14:paraId="080CD18A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ECF593F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# By </w:t>
      </w:r>
      <w:proofErr w:type="gramStart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default</w:t>
      </w:r>
      <w:proofErr w:type="gramEnd"/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"hz" is set to 10. Raising the value will use more CPU when</w:t>
      </w:r>
    </w:p>
    <w:p w14:paraId="239FB5F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Redis is idle, but at the same time will make Redis more responsive when</w:t>
      </w:r>
    </w:p>
    <w:p w14:paraId="41152DD5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there are many keys expiring at the same time, and timeouts may be</w:t>
      </w:r>
    </w:p>
    <w:p w14:paraId="648C2170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handled with more precision.</w:t>
      </w:r>
    </w:p>
    <w:p w14:paraId="6EEBB67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</w:t>
      </w:r>
    </w:p>
    <w:p w14:paraId="63C36824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range is between 1 and 500, however a value over 100 is usually not</w:t>
      </w:r>
    </w:p>
    <w:p w14:paraId="5A7F0B69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a good idea. Most users should use the default of 10 and raise this up to</w:t>
      </w:r>
    </w:p>
    <w:p w14:paraId="56E5AF48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100 only in environments where very low latency is required.</w:t>
      </w:r>
    </w:p>
    <w:p w14:paraId="44824BD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hz 10</w:t>
      </w:r>
    </w:p>
    <w:p w14:paraId="55A3C25B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663FBB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When a child rewrites the AOF file, if the following option is enabled</w:t>
      </w:r>
    </w:p>
    <w:p w14:paraId="44BB9EF3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the file will be fsync-ed every 32 MB of data generated. This is useful</w:t>
      </w:r>
    </w:p>
    <w:p w14:paraId="6CCDAE76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in order to commit the file to the disk more incrementally and avoid</w:t>
      </w:r>
    </w:p>
    <w:p w14:paraId="29AACB12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8000"/>
          <w:kern w:val="0"/>
          <w:sz w:val="18"/>
          <w:szCs w:val="18"/>
        </w:rPr>
        <w:t># big latency spikes.</w:t>
      </w:r>
    </w:p>
    <w:p w14:paraId="183D4217" w14:textId="77777777" w:rsidR="00B216F1" w:rsidRPr="00B216F1" w:rsidRDefault="00B216F1" w:rsidP="00B216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16F1">
        <w:rPr>
          <w:rFonts w:ascii="宋体" w:eastAsia="宋体" w:hAnsi="宋体" w:cs="宋体"/>
          <w:color w:val="000000"/>
          <w:kern w:val="0"/>
          <w:sz w:val="18"/>
          <w:szCs w:val="18"/>
        </w:rPr>
        <w:t>aof-rewrite-incremental-fsync yes</w:t>
      </w:r>
    </w:p>
    <w:p w14:paraId="13A1E0EE" w14:textId="77777777" w:rsidR="00CA4AE3" w:rsidRPr="00B216F1" w:rsidRDefault="00CA4AE3" w:rsidP="00CA4AE3"/>
    <w:p w14:paraId="443ECB6D" w14:textId="1A0F46CE" w:rsidR="00CA4AE3" w:rsidRDefault="00CA4AE3">
      <w:pPr>
        <w:pStyle w:val="3"/>
      </w:pPr>
      <w:r>
        <w:rPr>
          <w:rFonts w:hint="eastAsia"/>
        </w:rPr>
        <w:t>6.2</w:t>
      </w:r>
      <w:r>
        <w:t xml:space="preserve"> </w:t>
      </w:r>
      <w:r w:rsidR="002A5571">
        <w:t>*</w:t>
      </w: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配置文件</w:t>
      </w:r>
    </w:p>
    <w:p w14:paraId="364EB2E9" w14:textId="77777777" w:rsidR="00CF185A" w:rsidRDefault="00CF185A" w:rsidP="00CF185A">
      <w:r>
        <w:t>[mysql]</w:t>
      </w:r>
    </w:p>
    <w:p w14:paraId="04326A97" w14:textId="77777777" w:rsidR="00CF185A" w:rsidRDefault="00CF185A" w:rsidP="00CF185A">
      <w:r>
        <w:t>default-character-set=utf8</w:t>
      </w:r>
    </w:p>
    <w:p w14:paraId="1D2FE372" w14:textId="77777777" w:rsidR="00CF185A" w:rsidRDefault="00CF185A" w:rsidP="00CF185A">
      <w:r>
        <w:t>[mysqld]</w:t>
      </w:r>
    </w:p>
    <w:p w14:paraId="513555EB" w14:textId="77777777" w:rsidR="00CF185A" w:rsidRDefault="00CF185A" w:rsidP="00CF185A">
      <w:r>
        <w:t>datadir=/var/lib/mysql</w:t>
      </w:r>
    </w:p>
    <w:p w14:paraId="062DF97B" w14:textId="77777777" w:rsidR="00CF185A" w:rsidRDefault="00CF185A" w:rsidP="00CF185A">
      <w:r>
        <w:t>socket=/var/lib/mysql/mysql.sock</w:t>
      </w:r>
    </w:p>
    <w:p w14:paraId="2CC8A6BF" w14:textId="77777777" w:rsidR="00CF185A" w:rsidRDefault="00CF185A" w:rsidP="00CF185A">
      <w:r>
        <w:t>user=mysql</w:t>
      </w:r>
    </w:p>
    <w:p w14:paraId="28B1B6AB" w14:textId="77777777" w:rsidR="00CF185A" w:rsidRDefault="00CF185A" w:rsidP="00CF185A">
      <w:r>
        <w:lastRenderedPageBreak/>
        <w:t># Disabling symbolic-links is recommended to prevent assorted security risks</w:t>
      </w:r>
    </w:p>
    <w:p w14:paraId="44B98A53" w14:textId="77777777" w:rsidR="00CF185A" w:rsidRDefault="00CF185A" w:rsidP="00CF185A">
      <w:r>
        <w:t>symbolic-links=0</w:t>
      </w:r>
    </w:p>
    <w:p w14:paraId="1CFC6194" w14:textId="77777777" w:rsidR="00CF185A" w:rsidRDefault="00CF185A" w:rsidP="00CF185A">
      <w:r>
        <w:t>character-set-server=utf8</w:t>
      </w:r>
    </w:p>
    <w:p w14:paraId="193832ED" w14:textId="77777777" w:rsidR="00CF185A" w:rsidRDefault="00CF185A" w:rsidP="00CF185A">
      <w:r>
        <w:t>default-storage-engine=INNODB</w:t>
      </w:r>
    </w:p>
    <w:p w14:paraId="1C065E81" w14:textId="77777777" w:rsidR="00CF185A" w:rsidRDefault="00CF185A" w:rsidP="00CF185A">
      <w:r>
        <w:t>[mysqld_safe]</w:t>
      </w:r>
    </w:p>
    <w:p w14:paraId="3B643B61" w14:textId="77777777" w:rsidR="00CF185A" w:rsidRDefault="00CF185A" w:rsidP="00CF185A">
      <w:r>
        <w:t>log-error=/var/log/mysqld.log</w:t>
      </w:r>
    </w:p>
    <w:p w14:paraId="043C5623" w14:textId="14F89FAA" w:rsidR="00CA4AE3" w:rsidRDefault="00CF185A" w:rsidP="00CF185A">
      <w:r>
        <w:t>pid-file=/var/run/mysqld/mysqld.pid</w:t>
      </w:r>
    </w:p>
    <w:p w14:paraId="2111E6A5" w14:textId="7909F886" w:rsidR="00185347" w:rsidRDefault="00185347" w:rsidP="00CF185A"/>
    <w:p w14:paraId="0E902A56" w14:textId="49F4C32A" w:rsidR="00185347" w:rsidRDefault="00185347" w:rsidP="00CF185A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这个参数在用</w:t>
      </w:r>
      <w:r>
        <w:rPr>
          <w:rFonts w:hint="eastAsia"/>
        </w:rPr>
        <w:t>docker</w:t>
      </w:r>
      <w:r>
        <w:rPr>
          <w:rFonts w:hint="eastAsia"/>
        </w:rPr>
        <w:t>命令中执行</w:t>
      </w:r>
      <w:r>
        <w:rPr>
          <w:rFonts w:hint="eastAsia"/>
        </w:rPr>
        <w:t>uwsgi</w:t>
      </w:r>
      <w:r>
        <w:rPr>
          <w:rFonts w:hint="eastAsia"/>
        </w:rPr>
        <w:t>时需要添加，否则会出现编码问题</w:t>
      </w:r>
    </w:p>
    <w:p w14:paraId="50D585FA" w14:textId="4CB5E473" w:rsidR="00185347" w:rsidRPr="00A16D7C" w:rsidRDefault="00185347" w:rsidP="00CF185A">
      <w:r w:rsidRPr="00185347">
        <w:t>env=LANG=en_</w:t>
      </w:r>
      <w:proofErr w:type="gramStart"/>
      <w:r w:rsidRPr="00185347">
        <w:t>US.utf</w:t>
      </w:r>
      <w:proofErr w:type="gramEnd"/>
      <w:r w:rsidRPr="00185347">
        <w:t>8</w:t>
      </w:r>
    </w:p>
    <w:p w14:paraId="19C1227B" w14:textId="571BFFDC" w:rsidR="00CA4AE3" w:rsidRDefault="00CA4AE3">
      <w:pPr>
        <w:pStyle w:val="3"/>
      </w:pPr>
      <w:r>
        <w:rPr>
          <w:rFonts w:hint="eastAsia"/>
        </w:rPr>
        <w:t>6</w:t>
      </w:r>
      <w:r>
        <w:t xml:space="preserve">.3 </w:t>
      </w:r>
      <w:r w:rsidR="002A5571">
        <w:t>*</w:t>
      </w:r>
      <w:r>
        <w:t>uwsgi.ini</w:t>
      </w:r>
      <w:r>
        <w:rPr>
          <w:rFonts w:hint="eastAsia"/>
        </w:rPr>
        <w:t>配置文件</w:t>
      </w:r>
    </w:p>
    <w:p w14:paraId="47785070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[uwsgi]</w:t>
      </w:r>
    </w:p>
    <w:p w14:paraId="6DB2AA6F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socket=0.0.0.0:8000 </w:t>
      </w:r>
      <w:r w:rsidRPr="00C14153">
        <w:rPr>
          <w:rFonts w:ascii="宋体" w:eastAsia="宋体" w:hAnsi="宋体" w:cs="宋体"/>
          <w:color w:val="008000"/>
          <w:kern w:val="0"/>
          <w:sz w:val="18"/>
          <w:szCs w:val="18"/>
        </w:rPr>
        <w:t># 配置nginx代理时使用</w:t>
      </w:r>
    </w:p>
    <w:p w14:paraId="7A4144AE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8000"/>
          <w:kern w:val="0"/>
          <w:sz w:val="18"/>
          <w:szCs w:val="18"/>
        </w:rPr>
        <w:t>#http=0.0.0.0:8000</w:t>
      </w:r>
    </w:p>
    <w:p w14:paraId="34F4B7D4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chdir=/TSDRM</w:t>
      </w:r>
    </w:p>
    <w:p w14:paraId="2B3D1A28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8000"/>
          <w:kern w:val="0"/>
          <w:sz w:val="18"/>
          <w:szCs w:val="18"/>
        </w:rPr>
        <w:t>#module=TSDRM.wsgi:application</w:t>
      </w:r>
    </w:p>
    <w:p w14:paraId="622137B6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wsgi-file=/TSDRM/TSDRM/wsgi.py</w:t>
      </w:r>
    </w:p>
    <w:p w14:paraId="2F633063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master=True</w:t>
      </w:r>
    </w:p>
    <w:p w14:paraId="0B4415B1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process=4</w:t>
      </w:r>
    </w:p>
    <w:p w14:paraId="4E00E4F7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pidfile=/TSDRM/TSDRM-master.pid</w:t>
      </w:r>
    </w:p>
    <w:p w14:paraId="135CC461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vacuum=True</w:t>
      </w:r>
    </w:p>
    <w:p w14:paraId="68E67F3F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max-requests=5000</w:t>
      </w:r>
    </w:p>
    <w:p w14:paraId="6DAC9510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daemonize=/TSDRM/log/wsgi.log</w:t>
      </w:r>
    </w:p>
    <w:p w14:paraId="10DF6659" w14:textId="77777777" w:rsidR="00C14153" w:rsidRPr="00C14153" w:rsidRDefault="00C14153" w:rsidP="00C141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153">
        <w:rPr>
          <w:rFonts w:ascii="宋体" w:eastAsia="宋体" w:hAnsi="宋体" w:cs="宋体"/>
          <w:color w:val="000000"/>
          <w:kern w:val="0"/>
          <w:sz w:val="18"/>
          <w:szCs w:val="18"/>
        </w:rPr>
        <w:t>static-map=/static=/TSDRM/static</w:t>
      </w:r>
    </w:p>
    <w:p w14:paraId="2FB82505" w14:textId="5A81417A" w:rsidR="00CA4AE3" w:rsidRPr="00CA4AE3" w:rsidRDefault="00CA4AE3" w:rsidP="00CA4AE3"/>
    <w:p w14:paraId="2BB9BBA4" w14:textId="68338F82" w:rsidR="00CA4AE3" w:rsidRDefault="00CA4AE3">
      <w:pPr>
        <w:pStyle w:val="3"/>
      </w:pPr>
      <w:r>
        <w:rPr>
          <w:rFonts w:hint="eastAsia"/>
        </w:rPr>
        <w:t>6</w:t>
      </w:r>
      <w:r>
        <w:t xml:space="preserve">.4 </w:t>
      </w:r>
      <w:r w:rsidR="002A5571">
        <w:t>*</w:t>
      </w:r>
      <w:r>
        <w:t>Nginx</w:t>
      </w:r>
      <w:r>
        <w:rPr>
          <w:rFonts w:hint="eastAsia"/>
        </w:rPr>
        <w:t>配置文件</w:t>
      </w:r>
    </w:p>
    <w:p w14:paraId="49488BE0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worker_</w:t>
      </w:r>
      <w:proofErr w:type="gram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processes  1</w:t>
      </w:r>
      <w:proofErr w:type="gram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7F2AF8AC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events {</w:t>
      </w:r>
    </w:p>
    <w:p w14:paraId="2E92D8B2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worker_</w:t>
      </w:r>
      <w:proofErr w:type="gram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connections  1024</w:t>
      </w:r>
      <w:proofErr w:type="gram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528FE208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74DF1DAD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http {</w:t>
      </w:r>
    </w:p>
    <w:p w14:paraId="2E826EB5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include       </w:t>
      </w:r>
      <w:proofErr w:type="gram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mime.types</w:t>
      </w:r>
      <w:proofErr w:type="gram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5CDDEF24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default_</w:t>
      </w:r>
      <w:proofErr w:type="gram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type  application</w:t>
      </w:r>
      <w:proofErr w:type="gram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/octet-stream;</w:t>
      </w:r>
    </w:p>
    <w:p w14:paraId="492C2CAB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sendfile        on;</w:t>
      </w:r>
    </w:p>
    <w:p w14:paraId="3EBA67E0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server {</w:t>
      </w:r>
    </w:p>
    <w:p w14:paraId="102FC85B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listen       80;</w:t>
      </w:r>
    </w:p>
    <w:p w14:paraId="14260595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server_</w:t>
      </w:r>
      <w:proofErr w:type="gramStart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name  localhost</w:t>
      </w:r>
      <w:proofErr w:type="gramEnd"/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;</w:t>
      </w:r>
    </w:p>
    <w:p w14:paraId="11B0D34A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charset utf-8;</w:t>
      </w:r>
    </w:p>
    <w:p w14:paraId="47A66D2A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/ {</w:t>
      </w:r>
    </w:p>
    <w:p w14:paraId="56B6AF56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include uwsgi_params;</w:t>
      </w:r>
    </w:p>
    <w:p w14:paraId="3971503B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uwsgi_pass django_server:8000;</w:t>
      </w:r>
    </w:p>
    <w:p w14:paraId="4B1FC70B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uwsgi_param UWSGI_SCRIPT TSDRM.wsgi;</w:t>
      </w:r>
    </w:p>
    <w:p w14:paraId="1D23C225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uwsgi_param UWSGI_CHDIR /TSDRM;</w:t>
      </w:r>
    </w:p>
    <w:p w14:paraId="7FDBD46A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2F70D195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location /static/ {</w:t>
      </w:r>
    </w:p>
    <w:p w14:paraId="16250A56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alias /static/;</w:t>
      </w:r>
    </w:p>
    <w:p w14:paraId="260A4A7A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14:paraId="73D7FDDD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14:paraId="4032F56E" w14:textId="77777777" w:rsidR="00006E74" w:rsidRPr="00006E74" w:rsidRDefault="00006E74" w:rsidP="00006E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E7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14:paraId="3E7308ED" w14:textId="5E2A4C74" w:rsidR="00B216F1" w:rsidRDefault="00B216F1" w:rsidP="00B216F1"/>
    <w:p w14:paraId="17C3EE9C" w14:textId="52A5A2CC" w:rsidR="00B216F1" w:rsidRDefault="00B216F1" w:rsidP="00B216F1"/>
    <w:p w14:paraId="37635AEE" w14:textId="77777777" w:rsidR="00B216F1" w:rsidRPr="00B216F1" w:rsidRDefault="00B216F1" w:rsidP="00B216F1"/>
    <w:p w14:paraId="204DF691" w14:textId="7E938AE9" w:rsidR="005D3556" w:rsidRDefault="005D3556">
      <w:pPr>
        <w:pStyle w:val="3"/>
      </w:pPr>
      <w:r>
        <w:rPr>
          <w:rFonts w:hint="eastAsia"/>
        </w:rPr>
        <w:t>6.</w:t>
      </w:r>
      <w:r>
        <w:t>5 *reload.sh</w:t>
      </w:r>
    </w:p>
    <w:p w14:paraId="430BE15E" w14:textId="77777777" w:rsidR="005D3556" w:rsidRDefault="005D3556" w:rsidP="005D3556">
      <w:proofErr w:type="gramStart"/>
      <w:r>
        <w:t>#!/</w:t>
      </w:r>
      <w:proofErr w:type="gramEnd"/>
      <w:r>
        <w:t>bin/bash</w:t>
      </w:r>
    </w:p>
    <w:p w14:paraId="39D1AF9C" w14:textId="77777777" w:rsidR="005D3556" w:rsidRDefault="005D3556" w:rsidP="005D3556">
      <w:r>
        <w:t>reids_status=`docker inspect --format '{</w:t>
      </w:r>
      <w:proofErr w:type="gramStart"/>
      <w:r>
        <w:t>{.State.Running</w:t>
      </w:r>
      <w:proofErr w:type="gramEnd"/>
      <w:r>
        <w:t>}}' tesudrm_redis`</w:t>
      </w:r>
    </w:p>
    <w:p w14:paraId="3C4AD30E" w14:textId="77777777" w:rsidR="005D3556" w:rsidRDefault="005D3556" w:rsidP="005D3556">
      <w:r>
        <w:t>mysql_status=`docker inspect --format '{</w:t>
      </w:r>
      <w:proofErr w:type="gramStart"/>
      <w:r>
        <w:t>{.State.Running</w:t>
      </w:r>
      <w:proofErr w:type="gramEnd"/>
      <w:r>
        <w:t>}}' tesudrm_mysql`</w:t>
      </w:r>
    </w:p>
    <w:p w14:paraId="1D8FA2B2" w14:textId="77777777" w:rsidR="005D3556" w:rsidRDefault="005D3556" w:rsidP="005D3556">
      <w:r>
        <w:t>pro_status=`docker inspect --format '{</w:t>
      </w:r>
      <w:proofErr w:type="gramStart"/>
      <w:r>
        <w:t>{.State.Running</w:t>
      </w:r>
      <w:proofErr w:type="gramEnd"/>
      <w:r>
        <w:t>}}' tesudrm_pro`</w:t>
      </w:r>
    </w:p>
    <w:p w14:paraId="2A613BA4" w14:textId="77777777" w:rsidR="005D3556" w:rsidRDefault="005D3556" w:rsidP="005D3556">
      <w:r>
        <w:t>nginx_status=`docker inspect --format '{</w:t>
      </w:r>
      <w:proofErr w:type="gramStart"/>
      <w:r>
        <w:t>{.State.Running</w:t>
      </w:r>
      <w:proofErr w:type="gramEnd"/>
      <w:r>
        <w:t>}}' tesudrm_nginx`</w:t>
      </w:r>
    </w:p>
    <w:p w14:paraId="7D21C26E" w14:textId="77777777" w:rsidR="005D3556" w:rsidRDefault="005D3556" w:rsidP="005D3556"/>
    <w:p w14:paraId="132CF558" w14:textId="77777777" w:rsidR="005D3556" w:rsidRDefault="005D3556" w:rsidP="005D3556">
      <w:r>
        <w:rPr>
          <w:rFonts w:hint="eastAsia"/>
        </w:rPr>
        <w:t xml:space="preserve"># </w:t>
      </w:r>
      <w:r>
        <w:rPr>
          <w:rFonts w:hint="eastAsia"/>
        </w:rPr>
        <w:t>删除</w:t>
      </w:r>
      <w:r>
        <w:rPr>
          <w:rFonts w:hint="eastAsia"/>
        </w:rPr>
        <w:t>pid</w:t>
      </w:r>
      <w:r>
        <w:rPr>
          <w:rFonts w:hint="eastAsia"/>
        </w:rPr>
        <w:t>文件</w:t>
      </w:r>
    </w:p>
    <w:p w14:paraId="3ECCDC5A" w14:textId="77777777" w:rsidR="005D3556" w:rsidRDefault="005D3556" w:rsidP="005D3556">
      <w:r>
        <w:t>cd $PWD/TSDRM/</w:t>
      </w:r>
    </w:p>
    <w:p w14:paraId="542E490D" w14:textId="77777777" w:rsidR="005D3556" w:rsidRDefault="005D3556" w:rsidP="005D3556"/>
    <w:p w14:paraId="0EB56831" w14:textId="77777777" w:rsidR="005D3556" w:rsidRDefault="005D3556" w:rsidP="005D3556">
      <w:r>
        <w:t>rm worker.pid beat.pid -f</w:t>
      </w:r>
    </w:p>
    <w:p w14:paraId="606AEBED" w14:textId="77777777" w:rsidR="005D3556" w:rsidRDefault="005D3556" w:rsidP="005D3556"/>
    <w:p w14:paraId="00E9D1EC" w14:textId="77777777" w:rsidR="005D3556" w:rsidRDefault="005D3556" w:rsidP="005D3556">
      <w:r>
        <w:t>if [ "${reids_status}</w:t>
      </w:r>
      <w:proofErr w:type="gramStart"/>
      <w:r>
        <w:t>" !</w:t>
      </w:r>
      <w:proofErr w:type="gramEnd"/>
      <w:r>
        <w:t>= "true" ]; then</w:t>
      </w:r>
    </w:p>
    <w:p w14:paraId="2526F0A6" w14:textId="6B2080DD" w:rsidR="005D3556" w:rsidRDefault="005D3556" w:rsidP="005D3556">
      <w:r>
        <w:t>docker start tesudrm_redis</w:t>
      </w:r>
    </w:p>
    <w:p w14:paraId="61EAE6B2" w14:textId="77777777" w:rsidR="005D3556" w:rsidRDefault="005D3556" w:rsidP="005D3556">
      <w:r>
        <w:t>else</w:t>
      </w:r>
    </w:p>
    <w:p w14:paraId="0BA13091" w14:textId="58FC8935" w:rsidR="005D3556" w:rsidRDefault="005D3556" w:rsidP="005D3556">
      <w:r>
        <w:t>docker restart tesudrm_redis</w:t>
      </w:r>
    </w:p>
    <w:p w14:paraId="41D0EA11" w14:textId="77777777" w:rsidR="005D3556" w:rsidRDefault="005D3556" w:rsidP="005D3556">
      <w:r>
        <w:t>fi</w:t>
      </w:r>
    </w:p>
    <w:p w14:paraId="381EB61A" w14:textId="77777777" w:rsidR="00F3639C" w:rsidRDefault="00F3639C" w:rsidP="005D3556"/>
    <w:p w14:paraId="36AA891C" w14:textId="1B0C0B6B" w:rsidR="005D3556" w:rsidRDefault="005D3556" w:rsidP="005D3556">
      <w:r>
        <w:t>if [ "${mysql_status}</w:t>
      </w:r>
      <w:proofErr w:type="gramStart"/>
      <w:r>
        <w:t>" !</w:t>
      </w:r>
      <w:proofErr w:type="gramEnd"/>
      <w:r>
        <w:t>= "true" ]; then</w:t>
      </w:r>
    </w:p>
    <w:p w14:paraId="475ADA9A" w14:textId="6B2897E2" w:rsidR="005D3556" w:rsidRDefault="005D3556" w:rsidP="005D3556">
      <w:r>
        <w:t>docker start tesudrm_mysql</w:t>
      </w:r>
    </w:p>
    <w:p w14:paraId="03812136" w14:textId="77777777" w:rsidR="005D3556" w:rsidRDefault="005D3556" w:rsidP="005D3556">
      <w:r>
        <w:t>else</w:t>
      </w:r>
    </w:p>
    <w:p w14:paraId="0BE3D13D" w14:textId="0F57ACF2" w:rsidR="005D3556" w:rsidRDefault="005D3556" w:rsidP="005D3556">
      <w:r>
        <w:t>docker restart tesudrm_mysql</w:t>
      </w:r>
    </w:p>
    <w:p w14:paraId="3DDEC29D" w14:textId="77777777" w:rsidR="005D3556" w:rsidRDefault="005D3556" w:rsidP="005D3556">
      <w:r>
        <w:t>fi</w:t>
      </w:r>
    </w:p>
    <w:p w14:paraId="25DCD661" w14:textId="77777777" w:rsidR="005D3556" w:rsidRDefault="005D3556" w:rsidP="005D3556">
      <w:r>
        <w:t>sleep 2</w:t>
      </w:r>
    </w:p>
    <w:p w14:paraId="24191CCF" w14:textId="77777777" w:rsidR="005D3556" w:rsidRDefault="005D3556" w:rsidP="005D3556">
      <w:r>
        <w:t>if [ "${pro_status}</w:t>
      </w:r>
      <w:proofErr w:type="gramStart"/>
      <w:r>
        <w:t>" !</w:t>
      </w:r>
      <w:proofErr w:type="gramEnd"/>
      <w:r>
        <w:t>= "true" ]; then</w:t>
      </w:r>
    </w:p>
    <w:p w14:paraId="7272F54E" w14:textId="31926C7F" w:rsidR="005D3556" w:rsidRDefault="005D3556" w:rsidP="005D3556">
      <w:r>
        <w:t>docker start tesudrm_pro</w:t>
      </w:r>
    </w:p>
    <w:p w14:paraId="3F39B5CF" w14:textId="77777777" w:rsidR="005D3556" w:rsidRDefault="005D3556" w:rsidP="005D3556">
      <w:r>
        <w:t>else</w:t>
      </w:r>
    </w:p>
    <w:p w14:paraId="2400A56F" w14:textId="595920E6" w:rsidR="005D3556" w:rsidRDefault="005D3556" w:rsidP="005D3556">
      <w:r>
        <w:t>docker restart tesudrm_pro</w:t>
      </w:r>
    </w:p>
    <w:p w14:paraId="47D767FE" w14:textId="77777777" w:rsidR="005D3556" w:rsidRDefault="005D3556" w:rsidP="005D3556">
      <w:r>
        <w:t>fi</w:t>
      </w:r>
    </w:p>
    <w:p w14:paraId="2DBD5EDB" w14:textId="77777777" w:rsidR="005D3556" w:rsidRDefault="005D3556" w:rsidP="005D3556">
      <w:r>
        <w:lastRenderedPageBreak/>
        <w:t>sleep 2</w:t>
      </w:r>
    </w:p>
    <w:p w14:paraId="54ECBA65" w14:textId="77777777" w:rsidR="005D3556" w:rsidRDefault="005D3556" w:rsidP="005D3556">
      <w:r>
        <w:t>if [ "${nginx_status}</w:t>
      </w:r>
      <w:proofErr w:type="gramStart"/>
      <w:r>
        <w:t>" !</w:t>
      </w:r>
      <w:proofErr w:type="gramEnd"/>
      <w:r>
        <w:t>= "true" ]; then</w:t>
      </w:r>
    </w:p>
    <w:p w14:paraId="18B78F6F" w14:textId="4B4FEC73" w:rsidR="005D3556" w:rsidRDefault="005D3556" w:rsidP="005D3556">
      <w:r>
        <w:t>docker start tesudrm_nginx</w:t>
      </w:r>
    </w:p>
    <w:p w14:paraId="55064786" w14:textId="77777777" w:rsidR="005D3556" w:rsidRDefault="005D3556" w:rsidP="005D3556">
      <w:r>
        <w:t>else</w:t>
      </w:r>
    </w:p>
    <w:p w14:paraId="6CF2D457" w14:textId="542EC9E6" w:rsidR="005D3556" w:rsidRDefault="005D3556" w:rsidP="005D3556">
      <w:r>
        <w:t>docker restart tesudrm_nginx</w:t>
      </w:r>
    </w:p>
    <w:p w14:paraId="134C5570" w14:textId="3AC906B1" w:rsidR="005D3556" w:rsidRPr="005D3556" w:rsidRDefault="005D3556" w:rsidP="005D3556">
      <w:r>
        <w:t>fi</w:t>
      </w:r>
    </w:p>
    <w:p w14:paraId="3DB84607" w14:textId="0360ED89" w:rsidR="005D3556" w:rsidRDefault="005D3556">
      <w:pPr>
        <w:pStyle w:val="3"/>
      </w:pPr>
      <w:r>
        <w:rPr>
          <w:rFonts w:hint="eastAsia"/>
        </w:rPr>
        <w:t>6</w:t>
      </w:r>
      <w:r>
        <w:t>.6 *run.sh</w:t>
      </w:r>
    </w:p>
    <w:p w14:paraId="09BAB650" w14:textId="77777777" w:rsidR="002E16B6" w:rsidRDefault="002E16B6" w:rsidP="002E16B6">
      <w:proofErr w:type="gramStart"/>
      <w:r>
        <w:t>#!/</w:t>
      </w:r>
      <w:proofErr w:type="gramEnd"/>
      <w:r>
        <w:t>bin/bash</w:t>
      </w:r>
    </w:p>
    <w:p w14:paraId="5AF0CAB7" w14:textId="77777777" w:rsidR="002E16B6" w:rsidRDefault="002E16B6" w:rsidP="002E16B6">
      <w:r>
        <w:t>cd /TSDRM/&amp;&amp;\</w:t>
      </w:r>
    </w:p>
    <w:p w14:paraId="629DBC66" w14:textId="77777777" w:rsidR="002E16B6" w:rsidRDefault="002E16B6" w:rsidP="002E16B6">
      <w:r>
        <w:t>uwsgi --ini uwsgi.ini&amp;&amp;\</w:t>
      </w:r>
    </w:p>
    <w:p w14:paraId="585180CD" w14:textId="77777777" w:rsidR="002E16B6" w:rsidRDefault="002E16B6" w:rsidP="002E16B6">
      <w:r>
        <w:t>python manage.py celery multi start worker -A TSDRM -l info --logfile=/TSDRM/log/celerylog.log&amp;&amp;\</w:t>
      </w:r>
    </w:p>
    <w:p w14:paraId="49C719F4" w14:textId="77777777" w:rsidR="002E16B6" w:rsidRDefault="002E16B6" w:rsidP="002E16B6">
      <w:r>
        <w:t>python manage.py celery multi start beat -A TSDRM -l info --logfile=/TSDRM/log/beat.log&amp;&amp;\</w:t>
      </w:r>
    </w:p>
    <w:p w14:paraId="388542CA" w14:textId="763B8B8A" w:rsidR="002E16B6" w:rsidRDefault="002E16B6" w:rsidP="002E16B6">
      <w:r>
        <w:t>python manage.py celery -A TSDRM flower -l info</w:t>
      </w:r>
    </w:p>
    <w:p w14:paraId="5DA0D4D0" w14:textId="7E111995" w:rsidR="002E16B6" w:rsidRDefault="002E16B6" w:rsidP="002E16B6"/>
    <w:p w14:paraId="710F6A27" w14:textId="77685246" w:rsidR="002E16B6" w:rsidRPr="00383FB9" w:rsidRDefault="002E16B6" w:rsidP="002E16B6"/>
    <w:p w14:paraId="78294E39" w14:textId="63AAD837" w:rsidR="002E16B6" w:rsidRDefault="002E16B6" w:rsidP="002E16B6"/>
    <w:p w14:paraId="2C35AB65" w14:textId="21FD0D5F" w:rsidR="002E16B6" w:rsidRDefault="002E16B6" w:rsidP="002E16B6"/>
    <w:p w14:paraId="03F6BA86" w14:textId="2B5E6552" w:rsidR="002E16B6" w:rsidRDefault="002E16B6" w:rsidP="002E16B6"/>
    <w:p w14:paraId="5F61CEEF" w14:textId="77777777" w:rsidR="002E16B6" w:rsidRPr="002E16B6" w:rsidRDefault="002E16B6" w:rsidP="002E16B6"/>
    <w:sectPr w:rsidR="002E16B6" w:rsidRPr="002E16B6" w:rsidSect="00B73B32">
      <w:pgSz w:w="14175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5FAE7" w14:textId="77777777" w:rsidR="00E0149E" w:rsidRDefault="00E0149E" w:rsidP="00AD6BDC">
      <w:r>
        <w:separator/>
      </w:r>
    </w:p>
  </w:endnote>
  <w:endnote w:type="continuationSeparator" w:id="0">
    <w:p w14:paraId="47D55898" w14:textId="77777777" w:rsidR="00E0149E" w:rsidRDefault="00E0149E" w:rsidP="00AD6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8F117" w14:textId="77777777" w:rsidR="00E0149E" w:rsidRDefault="00E0149E" w:rsidP="00AD6BDC">
      <w:r>
        <w:separator/>
      </w:r>
    </w:p>
  </w:footnote>
  <w:footnote w:type="continuationSeparator" w:id="0">
    <w:p w14:paraId="049ED705" w14:textId="77777777" w:rsidR="00E0149E" w:rsidRDefault="00E0149E" w:rsidP="00AD6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1E1C089"/>
    <w:multiLevelType w:val="singleLevel"/>
    <w:tmpl w:val="D1E1C08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4225321"/>
    <w:multiLevelType w:val="multilevel"/>
    <w:tmpl w:val="E422532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E5C693CB"/>
    <w:multiLevelType w:val="singleLevel"/>
    <w:tmpl w:val="E5C693CB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 w15:restartNumberingAfterBreak="0">
    <w:nsid w:val="0EF32282"/>
    <w:multiLevelType w:val="multilevel"/>
    <w:tmpl w:val="0EF3228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5717C2D"/>
    <w:multiLevelType w:val="singleLevel"/>
    <w:tmpl w:val="15717C2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7E26277"/>
    <w:multiLevelType w:val="singleLevel"/>
    <w:tmpl w:val="17E26277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E3DD943"/>
    <w:multiLevelType w:val="singleLevel"/>
    <w:tmpl w:val="5E3DD943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4251F0"/>
    <w:rsid w:val="0000693C"/>
    <w:rsid w:val="00006E74"/>
    <w:rsid w:val="00037EDF"/>
    <w:rsid w:val="0004414D"/>
    <w:rsid w:val="00051E7C"/>
    <w:rsid w:val="0005518B"/>
    <w:rsid w:val="0006117D"/>
    <w:rsid w:val="0006576F"/>
    <w:rsid w:val="000849B5"/>
    <w:rsid w:val="000A0D28"/>
    <w:rsid w:val="000A1034"/>
    <w:rsid w:val="000A2BB4"/>
    <w:rsid w:val="000A3222"/>
    <w:rsid w:val="000A526C"/>
    <w:rsid w:val="000B1008"/>
    <w:rsid w:val="000B3403"/>
    <w:rsid w:val="000B67B9"/>
    <w:rsid w:val="000B7649"/>
    <w:rsid w:val="000C2C6B"/>
    <w:rsid w:val="000C400E"/>
    <w:rsid w:val="000D5B21"/>
    <w:rsid w:val="000E71AE"/>
    <w:rsid w:val="000F31E3"/>
    <w:rsid w:val="000F6239"/>
    <w:rsid w:val="00101B94"/>
    <w:rsid w:val="00103073"/>
    <w:rsid w:val="001125F6"/>
    <w:rsid w:val="00130639"/>
    <w:rsid w:val="001343DD"/>
    <w:rsid w:val="00134D1F"/>
    <w:rsid w:val="0013743B"/>
    <w:rsid w:val="001414C3"/>
    <w:rsid w:val="001428F1"/>
    <w:rsid w:val="00142E3C"/>
    <w:rsid w:val="001752D8"/>
    <w:rsid w:val="00185347"/>
    <w:rsid w:val="0018729E"/>
    <w:rsid w:val="00192E47"/>
    <w:rsid w:val="0019419E"/>
    <w:rsid w:val="00194ACF"/>
    <w:rsid w:val="00194EA4"/>
    <w:rsid w:val="00195719"/>
    <w:rsid w:val="001A0742"/>
    <w:rsid w:val="001A5D09"/>
    <w:rsid w:val="001B2628"/>
    <w:rsid w:val="001B52F3"/>
    <w:rsid w:val="001C2E50"/>
    <w:rsid w:val="001D5A00"/>
    <w:rsid w:val="001D680C"/>
    <w:rsid w:val="001D68EF"/>
    <w:rsid w:val="001E7EBE"/>
    <w:rsid w:val="001F76EC"/>
    <w:rsid w:val="001F7B5D"/>
    <w:rsid w:val="00200343"/>
    <w:rsid w:val="00200B76"/>
    <w:rsid w:val="002036E5"/>
    <w:rsid w:val="00211055"/>
    <w:rsid w:val="0021174F"/>
    <w:rsid w:val="0021536D"/>
    <w:rsid w:val="00222CDE"/>
    <w:rsid w:val="0022507C"/>
    <w:rsid w:val="002265B8"/>
    <w:rsid w:val="002327BE"/>
    <w:rsid w:val="00237A7A"/>
    <w:rsid w:val="0024097D"/>
    <w:rsid w:val="00252848"/>
    <w:rsid w:val="002602D0"/>
    <w:rsid w:val="0027307D"/>
    <w:rsid w:val="00275EF7"/>
    <w:rsid w:val="00277253"/>
    <w:rsid w:val="0028221A"/>
    <w:rsid w:val="002859FB"/>
    <w:rsid w:val="00296216"/>
    <w:rsid w:val="002A5571"/>
    <w:rsid w:val="002B44EB"/>
    <w:rsid w:val="002C45BE"/>
    <w:rsid w:val="002C4941"/>
    <w:rsid w:val="002C5AB5"/>
    <w:rsid w:val="002C655A"/>
    <w:rsid w:val="002D1288"/>
    <w:rsid w:val="002D3528"/>
    <w:rsid w:val="002D73E8"/>
    <w:rsid w:val="002E16B6"/>
    <w:rsid w:val="002E2CD8"/>
    <w:rsid w:val="002F057B"/>
    <w:rsid w:val="002F61BE"/>
    <w:rsid w:val="003042CB"/>
    <w:rsid w:val="00304D52"/>
    <w:rsid w:val="00314158"/>
    <w:rsid w:val="00320286"/>
    <w:rsid w:val="003236E4"/>
    <w:rsid w:val="00326994"/>
    <w:rsid w:val="003270D3"/>
    <w:rsid w:val="003356E1"/>
    <w:rsid w:val="00354D87"/>
    <w:rsid w:val="003556F8"/>
    <w:rsid w:val="00360CA3"/>
    <w:rsid w:val="003615EC"/>
    <w:rsid w:val="003806CC"/>
    <w:rsid w:val="00382D93"/>
    <w:rsid w:val="00383FB9"/>
    <w:rsid w:val="00390CE2"/>
    <w:rsid w:val="003975DC"/>
    <w:rsid w:val="003B3025"/>
    <w:rsid w:val="003B78A6"/>
    <w:rsid w:val="003C1C2D"/>
    <w:rsid w:val="003C49C4"/>
    <w:rsid w:val="003C4C7E"/>
    <w:rsid w:val="003D196A"/>
    <w:rsid w:val="003D3092"/>
    <w:rsid w:val="003E1A45"/>
    <w:rsid w:val="003E42CE"/>
    <w:rsid w:val="003E467D"/>
    <w:rsid w:val="003F06A0"/>
    <w:rsid w:val="003F10C8"/>
    <w:rsid w:val="003F126A"/>
    <w:rsid w:val="003F48D4"/>
    <w:rsid w:val="00404489"/>
    <w:rsid w:val="004220C4"/>
    <w:rsid w:val="004276DE"/>
    <w:rsid w:val="004325C9"/>
    <w:rsid w:val="00435466"/>
    <w:rsid w:val="00441529"/>
    <w:rsid w:val="004455A7"/>
    <w:rsid w:val="00451E7B"/>
    <w:rsid w:val="004534C8"/>
    <w:rsid w:val="00463570"/>
    <w:rsid w:val="00477CC5"/>
    <w:rsid w:val="00480785"/>
    <w:rsid w:val="004825E0"/>
    <w:rsid w:val="00490B52"/>
    <w:rsid w:val="004953B4"/>
    <w:rsid w:val="0049588D"/>
    <w:rsid w:val="004A18C1"/>
    <w:rsid w:val="004A1A79"/>
    <w:rsid w:val="004A7AB5"/>
    <w:rsid w:val="004B138A"/>
    <w:rsid w:val="004B184F"/>
    <w:rsid w:val="004B1EBD"/>
    <w:rsid w:val="004B254E"/>
    <w:rsid w:val="004B3315"/>
    <w:rsid w:val="004C0D44"/>
    <w:rsid w:val="004C6C48"/>
    <w:rsid w:val="004D1D8F"/>
    <w:rsid w:val="004D56F4"/>
    <w:rsid w:val="004E08EF"/>
    <w:rsid w:val="004E1A58"/>
    <w:rsid w:val="004E63AC"/>
    <w:rsid w:val="005010B5"/>
    <w:rsid w:val="00510414"/>
    <w:rsid w:val="0051504C"/>
    <w:rsid w:val="0052696A"/>
    <w:rsid w:val="005310C1"/>
    <w:rsid w:val="0053317F"/>
    <w:rsid w:val="00535894"/>
    <w:rsid w:val="00535AAE"/>
    <w:rsid w:val="00547562"/>
    <w:rsid w:val="005513BC"/>
    <w:rsid w:val="00552D61"/>
    <w:rsid w:val="00553F3F"/>
    <w:rsid w:val="0056517E"/>
    <w:rsid w:val="00571307"/>
    <w:rsid w:val="00573C17"/>
    <w:rsid w:val="00575AB1"/>
    <w:rsid w:val="00576347"/>
    <w:rsid w:val="00586803"/>
    <w:rsid w:val="00593538"/>
    <w:rsid w:val="005957FE"/>
    <w:rsid w:val="005A5CA2"/>
    <w:rsid w:val="005A6749"/>
    <w:rsid w:val="005B3209"/>
    <w:rsid w:val="005C28E9"/>
    <w:rsid w:val="005D269A"/>
    <w:rsid w:val="005D3556"/>
    <w:rsid w:val="005E61B4"/>
    <w:rsid w:val="005E7C59"/>
    <w:rsid w:val="005F0D08"/>
    <w:rsid w:val="00606664"/>
    <w:rsid w:val="00610D51"/>
    <w:rsid w:val="006121A1"/>
    <w:rsid w:val="00620D2F"/>
    <w:rsid w:val="00640D74"/>
    <w:rsid w:val="006504E0"/>
    <w:rsid w:val="0065266E"/>
    <w:rsid w:val="00655DC0"/>
    <w:rsid w:val="0065703E"/>
    <w:rsid w:val="00662FB5"/>
    <w:rsid w:val="00664132"/>
    <w:rsid w:val="00664B95"/>
    <w:rsid w:val="00672931"/>
    <w:rsid w:val="00684020"/>
    <w:rsid w:val="006875D1"/>
    <w:rsid w:val="00696B88"/>
    <w:rsid w:val="006A1496"/>
    <w:rsid w:val="006A22BE"/>
    <w:rsid w:val="006C3CC7"/>
    <w:rsid w:val="006C6D41"/>
    <w:rsid w:val="006C7008"/>
    <w:rsid w:val="006D1C92"/>
    <w:rsid w:val="006E098E"/>
    <w:rsid w:val="006E2E07"/>
    <w:rsid w:val="006F37CC"/>
    <w:rsid w:val="00702C75"/>
    <w:rsid w:val="00704040"/>
    <w:rsid w:val="00710E50"/>
    <w:rsid w:val="00710E80"/>
    <w:rsid w:val="00714296"/>
    <w:rsid w:val="00716584"/>
    <w:rsid w:val="007206BD"/>
    <w:rsid w:val="00725552"/>
    <w:rsid w:val="00725982"/>
    <w:rsid w:val="00731C0A"/>
    <w:rsid w:val="0074163B"/>
    <w:rsid w:val="007453B5"/>
    <w:rsid w:val="00746895"/>
    <w:rsid w:val="00751E83"/>
    <w:rsid w:val="007536C5"/>
    <w:rsid w:val="00761B42"/>
    <w:rsid w:val="0076227A"/>
    <w:rsid w:val="00765E03"/>
    <w:rsid w:val="00774426"/>
    <w:rsid w:val="007806A0"/>
    <w:rsid w:val="007871F5"/>
    <w:rsid w:val="007907DE"/>
    <w:rsid w:val="00793B44"/>
    <w:rsid w:val="007A166B"/>
    <w:rsid w:val="007A724C"/>
    <w:rsid w:val="007B1F48"/>
    <w:rsid w:val="007B24B0"/>
    <w:rsid w:val="007B3AB4"/>
    <w:rsid w:val="007B3FA9"/>
    <w:rsid w:val="007C3917"/>
    <w:rsid w:val="007D18B0"/>
    <w:rsid w:val="007D1C5B"/>
    <w:rsid w:val="007D4423"/>
    <w:rsid w:val="007E0ED8"/>
    <w:rsid w:val="007E3ABA"/>
    <w:rsid w:val="007E45A3"/>
    <w:rsid w:val="007E45CF"/>
    <w:rsid w:val="007E6FC1"/>
    <w:rsid w:val="007F6943"/>
    <w:rsid w:val="0080453F"/>
    <w:rsid w:val="00814013"/>
    <w:rsid w:val="00820502"/>
    <w:rsid w:val="0082424A"/>
    <w:rsid w:val="0083013B"/>
    <w:rsid w:val="008314E4"/>
    <w:rsid w:val="008362F8"/>
    <w:rsid w:val="008401F1"/>
    <w:rsid w:val="00842FAD"/>
    <w:rsid w:val="00860968"/>
    <w:rsid w:val="00863F56"/>
    <w:rsid w:val="00867366"/>
    <w:rsid w:val="008715A7"/>
    <w:rsid w:val="00872959"/>
    <w:rsid w:val="00873698"/>
    <w:rsid w:val="00875FC2"/>
    <w:rsid w:val="008826F4"/>
    <w:rsid w:val="008948B5"/>
    <w:rsid w:val="00894FF5"/>
    <w:rsid w:val="0089592E"/>
    <w:rsid w:val="008A38A1"/>
    <w:rsid w:val="008A43B3"/>
    <w:rsid w:val="008B667C"/>
    <w:rsid w:val="008C0C4E"/>
    <w:rsid w:val="008C1023"/>
    <w:rsid w:val="008C6C07"/>
    <w:rsid w:val="008D2E88"/>
    <w:rsid w:val="008D3938"/>
    <w:rsid w:val="008E314D"/>
    <w:rsid w:val="008E429B"/>
    <w:rsid w:val="008E5BC6"/>
    <w:rsid w:val="008F0AEA"/>
    <w:rsid w:val="008F3E85"/>
    <w:rsid w:val="008F6E83"/>
    <w:rsid w:val="009027CC"/>
    <w:rsid w:val="009039F5"/>
    <w:rsid w:val="0090420D"/>
    <w:rsid w:val="009046C3"/>
    <w:rsid w:val="00912D3B"/>
    <w:rsid w:val="00916462"/>
    <w:rsid w:val="00921D52"/>
    <w:rsid w:val="009228B6"/>
    <w:rsid w:val="0092321B"/>
    <w:rsid w:val="00930981"/>
    <w:rsid w:val="00941EA9"/>
    <w:rsid w:val="00952ABB"/>
    <w:rsid w:val="00955400"/>
    <w:rsid w:val="00961B9F"/>
    <w:rsid w:val="0096366A"/>
    <w:rsid w:val="0097269F"/>
    <w:rsid w:val="00973A42"/>
    <w:rsid w:val="00974C26"/>
    <w:rsid w:val="00984937"/>
    <w:rsid w:val="00986D4C"/>
    <w:rsid w:val="009A5EB8"/>
    <w:rsid w:val="009A70A2"/>
    <w:rsid w:val="009A7F7D"/>
    <w:rsid w:val="009C02D3"/>
    <w:rsid w:val="009C128D"/>
    <w:rsid w:val="009D5148"/>
    <w:rsid w:val="009E2763"/>
    <w:rsid w:val="009E396C"/>
    <w:rsid w:val="009F5201"/>
    <w:rsid w:val="009F566D"/>
    <w:rsid w:val="00A021D7"/>
    <w:rsid w:val="00A02603"/>
    <w:rsid w:val="00A07D3B"/>
    <w:rsid w:val="00A10D95"/>
    <w:rsid w:val="00A158D6"/>
    <w:rsid w:val="00A16D7C"/>
    <w:rsid w:val="00A25F29"/>
    <w:rsid w:val="00A27AD9"/>
    <w:rsid w:val="00A30A0C"/>
    <w:rsid w:val="00A35776"/>
    <w:rsid w:val="00A735C7"/>
    <w:rsid w:val="00A80A32"/>
    <w:rsid w:val="00A82798"/>
    <w:rsid w:val="00A847AB"/>
    <w:rsid w:val="00A847C4"/>
    <w:rsid w:val="00AA4C5B"/>
    <w:rsid w:val="00AA56B9"/>
    <w:rsid w:val="00AB02FB"/>
    <w:rsid w:val="00AB2455"/>
    <w:rsid w:val="00AB390C"/>
    <w:rsid w:val="00AC456D"/>
    <w:rsid w:val="00AD6601"/>
    <w:rsid w:val="00AD6BDC"/>
    <w:rsid w:val="00AE3446"/>
    <w:rsid w:val="00AE5BB5"/>
    <w:rsid w:val="00AF6EDA"/>
    <w:rsid w:val="00B00BB3"/>
    <w:rsid w:val="00B04724"/>
    <w:rsid w:val="00B06BFF"/>
    <w:rsid w:val="00B16635"/>
    <w:rsid w:val="00B20C92"/>
    <w:rsid w:val="00B216F1"/>
    <w:rsid w:val="00B23BCD"/>
    <w:rsid w:val="00B250B4"/>
    <w:rsid w:val="00B251FB"/>
    <w:rsid w:val="00B3109C"/>
    <w:rsid w:val="00B35BBC"/>
    <w:rsid w:val="00B57849"/>
    <w:rsid w:val="00B73B32"/>
    <w:rsid w:val="00B74F82"/>
    <w:rsid w:val="00B757E9"/>
    <w:rsid w:val="00B75ECD"/>
    <w:rsid w:val="00B840CE"/>
    <w:rsid w:val="00B9022D"/>
    <w:rsid w:val="00B94CC9"/>
    <w:rsid w:val="00BA025C"/>
    <w:rsid w:val="00BA5959"/>
    <w:rsid w:val="00BB01DB"/>
    <w:rsid w:val="00BB30CF"/>
    <w:rsid w:val="00BC4C96"/>
    <w:rsid w:val="00BC60B5"/>
    <w:rsid w:val="00BC776D"/>
    <w:rsid w:val="00BD4D3D"/>
    <w:rsid w:val="00BD6405"/>
    <w:rsid w:val="00BE2769"/>
    <w:rsid w:val="00BE7171"/>
    <w:rsid w:val="00BF0682"/>
    <w:rsid w:val="00BF4D1A"/>
    <w:rsid w:val="00BF790B"/>
    <w:rsid w:val="00C00D03"/>
    <w:rsid w:val="00C020F7"/>
    <w:rsid w:val="00C13E77"/>
    <w:rsid w:val="00C14153"/>
    <w:rsid w:val="00C17AE3"/>
    <w:rsid w:val="00C26AF1"/>
    <w:rsid w:val="00C34FC2"/>
    <w:rsid w:val="00C35FCF"/>
    <w:rsid w:val="00C41575"/>
    <w:rsid w:val="00C44CA4"/>
    <w:rsid w:val="00C502E4"/>
    <w:rsid w:val="00C563CC"/>
    <w:rsid w:val="00C56F9B"/>
    <w:rsid w:val="00C7031B"/>
    <w:rsid w:val="00CA05D5"/>
    <w:rsid w:val="00CA4AE3"/>
    <w:rsid w:val="00CB6ABE"/>
    <w:rsid w:val="00CC3FD1"/>
    <w:rsid w:val="00CC41AD"/>
    <w:rsid w:val="00CC4819"/>
    <w:rsid w:val="00CC6C49"/>
    <w:rsid w:val="00CD29A8"/>
    <w:rsid w:val="00CD7345"/>
    <w:rsid w:val="00CD77DD"/>
    <w:rsid w:val="00CE576C"/>
    <w:rsid w:val="00CE7960"/>
    <w:rsid w:val="00CF0208"/>
    <w:rsid w:val="00CF185A"/>
    <w:rsid w:val="00CF1CF6"/>
    <w:rsid w:val="00CF3823"/>
    <w:rsid w:val="00CF4F4F"/>
    <w:rsid w:val="00D0151F"/>
    <w:rsid w:val="00D03DF9"/>
    <w:rsid w:val="00D0471C"/>
    <w:rsid w:val="00D12014"/>
    <w:rsid w:val="00D141B7"/>
    <w:rsid w:val="00D2492F"/>
    <w:rsid w:val="00D2559D"/>
    <w:rsid w:val="00D25836"/>
    <w:rsid w:val="00D33377"/>
    <w:rsid w:val="00D52750"/>
    <w:rsid w:val="00D533DA"/>
    <w:rsid w:val="00D545D9"/>
    <w:rsid w:val="00D55B9C"/>
    <w:rsid w:val="00D64930"/>
    <w:rsid w:val="00D6592C"/>
    <w:rsid w:val="00D66AAB"/>
    <w:rsid w:val="00D66E7E"/>
    <w:rsid w:val="00D67752"/>
    <w:rsid w:val="00D74E52"/>
    <w:rsid w:val="00D75421"/>
    <w:rsid w:val="00D813C9"/>
    <w:rsid w:val="00D81816"/>
    <w:rsid w:val="00D866C5"/>
    <w:rsid w:val="00D86D6D"/>
    <w:rsid w:val="00D871BA"/>
    <w:rsid w:val="00D939C0"/>
    <w:rsid w:val="00D94446"/>
    <w:rsid w:val="00D94A46"/>
    <w:rsid w:val="00DB221E"/>
    <w:rsid w:val="00DB332F"/>
    <w:rsid w:val="00DC00C1"/>
    <w:rsid w:val="00DC1271"/>
    <w:rsid w:val="00DD01A3"/>
    <w:rsid w:val="00DD7067"/>
    <w:rsid w:val="00DE02CD"/>
    <w:rsid w:val="00DE79C6"/>
    <w:rsid w:val="00DF3CDA"/>
    <w:rsid w:val="00E0149E"/>
    <w:rsid w:val="00E0759E"/>
    <w:rsid w:val="00E1117D"/>
    <w:rsid w:val="00E23872"/>
    <w:rsid w:val="00E258F6"/>
    <w:rsid w:val="00E37D0F"/>
    <w:rsid w:val="00E503A6"/>
    <w:rsid w:val="00E50747"/>
    <w:rsid w:val="00E5116D"/>
    <w:rsid w:val="00E564C8"/>
    <w:rsid w:val="00E65D50"/>
    <w:rsid w:val="00E66EE0"/>
    <w:rsid w:val="00E854BD"/>
    <w:rsid w:val="00E90177"/>
    <w:rsid w:val="00EA2C8C"/>
    <w:rsid w:val="00EA383A"/>
    <w:rsid w:val="00EA3BD3"/>
    <w:rsid w:val="00EA69BE"/>
    <w:rsid w:val="00EA6BFB"/>
    <w:rsid w:val="00EB5531"/>
    <w:rsid w:val="00EC143E"/>
    <w:rsid w:val="00EC64A2"/>
    <w:rsid w:val="00ED4248"/>
    <w:rsid w:val="00F042B5"/>
    <w:rsid w:val="00F12D12"/>
    <w:rsid w:val="00F169D1"/>
    <w:rsid w:val="00F206B6"/>
    <w:rsid w:val="00F26306"/>
    <w:rsid w:val="00F33FF6"/>
    <w:rsid w:val="00F3639C"/>
    <w:rsid w:val="00F37409"/>
    <w:rsid w:val="00F453F6"/>
    <w:rsid w:val="00F45ED6"/>
    <w:rsid w:val="00F53C8C"/>
    <w:rsid w:val="00F56171"/>
    <w:rsid w:val="00F66F92"/>
    <w:rsid w:val="00F67C64"/>
    <w:rsid w:val="00F7281F"/>
    <w:rsid w:val="00F755FC"/>
    <w:rsid w:val="00F768F4"/>
    <w:rsid w:val="00F83729"/>
    <w:rsid w:val="00F91D3B"/>
    <w:rsid w:val="00F9467B"/>
    <w:rsid w:val="00F973E9"/>
    <w:rsid w:val="00F97C90"/>
    <w:rsid w:val="00FB41EA"/>
    <w:rsid w:val="00FC153D"/>
    <w:rsid w:val="00FC42EB"/>
    <w:rsid w:val="00FC78EE"/>
    <w:rsid w:val="00FD0007"/>
    <w:rsid w:val="00FF1F22"/>
    <w:rsid w:val="00FF45F5"/>
    <w:rsid w:val="01156F0B"/>
    <w:rsid w:val="018566F1"/>
    <w:rsid w:val="01A227CC"/>
    <w:rsid w:val="027C5E8E"/>
    <w:rsid w:val="030C4C90"/>
    <w:rsid w:val="03667B20"/>
    <w:rsid w:val="0384789D"/>
    <w:rsid w:val="03C44BEA"/>
    <w:rsid w:val="04B061BC"/>
    <w:rsid w:val="04B828F4"/>
    <w:rsid w:val="04ED196D"/>
    <w:rsid w:val="05371C4A"/>
    <w:rsid w:val="05521ACA"/>
    <w:rsid w:val="0576539C"/>
    <w:rsid w:val="06435B14"/>
    <w:rsid w:val="064740C1"/>
    <w:rsid w:val="06696911"/>
    <w:rsid w:val="069040E2"/>
    <w:rsid w:val="06A213E5"/>
    <w:rsid w:val="06D50E61"/>
    <w:rsid w:val="06F726FB"/>
    <w:rsid w:val="07902610"/>
    <w:rsid w:val="07A63901"/>
    <w:rsid w:val="07AE7287"/>
    <w:rsid w:val="081B3356"/>
    <w:rsid w:val="08292077"/>
    <w:rsid w:val="08392EE9"/>
    <w:rsid w:val="083A55C3"/>
    <w:rsid w:val="08506D63"/>
    <w:rsid w:val="0898685E"/>
    <w:rsid w:val="08A15B41"/>
    <w:rsid w:val="08ED1F63"/>
    <w:rsid w:val="08FD4852"/>
    <w:rsid w:val="09DB1382"/>
    <w:rsid w:val="0B1604AA"/>
    <w:rsid w:val="0B1D6351"/>
    <w:rsid w:val="0B2B4996"/>
    <w:rsid w:val="0BAF326E"/>
    <w:rsid w:val="0BC10D9D"/>
    <w:rsid w:val="0C266EE3"/>
    <w:rsid w:val="0C4947CF"/>
    <w:rsid w:val="0C74185D"/>
    <w:rsid w:val="0CE939C9"/>
    <w:rsid w:val="0D8B5D51"/>
    <w:rsid w:val="0E4563BE"/>
    <w:rsid w:val="0E67409C"/>
    <w:rsid w:val="0E915F09"/>
    <w:rsid w:val="0ECD6AA0"/>
    <w:rsid w:val="0F066FC2"/>
    <w:rsid w:val="0F6D311D"/>
    <w:rsid w:val="0FB74146"/>
    <w:rsid w:val="0FD82036"/>
    <w:rsid w:val="10690A3F"/>
    <w:rsid w:val="10822C36"/>
    <w:rsid w:val="109A53A3"/>
    <w:rsid w:val="10CF2590"/>
    <w:rsid w:val="114A0903"/>
    <w:rsid w:val="11BC43A8"/>
    <w:rsid w:val="11C55667"/>
    <w:rsid w:val="11C64DFD"/>
    <w:rsid w:val="11E8420A"/>
    <w:rsid w:val="12BD37B9"/>
    <w:rsid w:val="12C053F4"/>
    <w:rsid w:val="12CB2C62"/>
    <w:rsid w:val="12CF0A7C"/>
    <w:rsid w:val="13392B31"/>
    <w:rsid w:val="135225A2"/>
    <w:rsid w:val="13536E48"/>
    <w:rsid w:val="138705B8"/>
    <w:rsid w:val="13B35B5A"/>
    <w:rsid w:val="140F6BF9"/>
    <w:rsid w:val="14340B6F"/>
    <w:rsid w:val="144F08AA"/>
    <w:rsid w:val="1490526E"/>
    <w:rsid w:val="149F0720"/>
    <w:rsid w:val="14C8521C"/>
    <w:rsid w:val="14D82170"/>
    <w:rsid w:val="1571462B"/>
    <w:rsid w:val="157C42FC"/>
    <w:rsid w:val="15810122"/>
    <w:rsid w:val="15D617B1"/>
    <w:rsid w:val="15F27CDA"/>
    <w:rsid w:val="16E01E8D"/>
    <w:rsid w:val="174B6F08"/>
    <w:rsid w:val="17C07B1D"/>
    <w:rsid w:val="18373358"/>
    <w:rsid w:val="184251F0"/>
    <w:rsid w:val="18623DA2"/>
    <w:rsid w:val="18C64D6A"/>
    <w:rsid w:val="19182A10"/>
    <w:rsid w:val="191834ED"/>
    <w:rsid w:val="19C06D9E"/>
    <w:rsid w:val="1A1652B5"/>
    <w:rsid w:val="1A1C363E"/>
    <w:rsid w:val="1A4B353D"/>
    <w:rsid w:val="1ABF600C"/>
    <w:rsid w:val="1AEA1576"/>
    <w:rsid w:val="1BE7632D"/>
    <w:rsid w:val="1C115EA5"/>
    <w:rsid w:val="1CD67F14"/>
    <w:rsid w:val="1CF0340F"/>
    <w:rsid w:val="1D023B0A"/>
    <w:rsid w:val="1D3B167D"/>
    <w:rsid w:val="1D6135A2"/>
    <w:rsid w:val="1DD069F9"/>
    <w:rsid w:val="1E0D551B"/>
    <w:rsid w:val="1E5F241F"/>
    <w:rsid w:val="1E92010A"/>
    <w:rsid w:val="1F724E19"/>
    <w:rsid w:val="1F87023F"/>
    <w:rsid w:val="1F9432C5"/>
    <w:rsid w:val="1FAD1531"/>
    <w:rsid w:val="1FC06C16"/>
    <w:rsid w:val="20093AD1"/>
    <w:rsid w:val="20125D1D"/>
    <w:rsid w:val="2041303D"/>
    <w:rsid w:val="205F0DB0"/>
    <w:rsid w:val="20C7359E"/>
    <w:rsid w:val="20EE75E4"/>
    <w:rsid w:val="2116117F"/>
    <w:rsid w:val="21AD039B"/>
    <w:rsid w:val="22002272"/>
    <w:rsid w:val="2252639D"/>
    <w:rsid w:val="227F2868"/>
    <w:rsid w:val="22A70F72"/>
    <w:rsid w:val="22D042C4"/>
    <w:rsid w:val="23485AB7"/>
    <w:rsid w:val="23634392"/>
    <w:rsid w:val="23932F7D"/>
    <w:rsid w:val="23CE52F5"/>
    <w:rsid w:val="2511041C"/>
    <w:rsid w:val="254A174F"/>
    <w:rsid w:val="25AD7872"/>
    <w:rsid w:val="25B170B8"/>
    <w:rsid w:val="25CC0B3F"/>
    <w:rsid w:val="25E21430"/>
    <w:rsid w:val="25E73265"/>
    <w:rsid w:val="26152299"/>
    <w:rsid w:val="264B4B6F"/>
    <w:rsid w:val="26734F9A"/>
    <w:rsid w:val="26BA39A8"/>
    <w:rsid w:val="26CC6BCA"/>
    <w:rsid w:val="27573A35"/>
    <w:rsid w:val="27806EA3"/>
    <w:rsid w:val="27E60D24"/>
    <w:rsid w:val="28327C79"/>
    <w:rsid w:val="285B7BE3"/>
    <w:rsid w:val="286E7545"/>
    <w:rsid w:val="288445DA"/>
    <w:rsid w:val="28D93478"/>
    <w:rsid w:val="28DA6C26"/>
    <w:rsid w:val="29C94054"/>
    <w:rsid w:val="29DE30E0"/>
    <w:rsid w:val="2ABC4CFF"/>
    <w:rsid w:val="2AED2F3E"/>
    <w:rsid w:val="2AFC6EDC"/>
    <w:rsid w:val="2B1D51EE"/>
    <w:rsid w:val="2B6A5D4D"/>
    <w:rsid w:val="2BEC331D"/>
    <w:rsid w:val="2C10023E"/>
    <w:rsid w:val="2CAF7AED"/>
    <w:rsid w:val="2CD005A2"/>
    <w:rsid w:val="2D24715B"/>
    <w:rsid w:val="2D2543EC"/>
    <w:rsid w:val="2D7B3DF4"/>
    <w:rsid w:val="2DD72A6D"/>
    <w:rsid w:val="2E57749A"/>
    <w:rsid w:val="2E735769"/>
    <w:rsid w:val="2E8D2E90"/>
    <w:rsid w:val="2E97720C"/>
    <w:rsid w:val="2F39138B"/>
    <w:rsid w:val="2F7F6075"/>
    <w:rsid w:val="2FA86F08"/>
    <w:rsid w:val="2FB15497"/>
    <w:rsid w:val="30206EEF"/>
    <w:rsid w:val="30830735"/>
    <w:rsid w:val="30AF175B"/>
    <w:rsid w:val="311C6ABB"/>
    <w:rsid w:val="3144293A"/>
    <w:rsid w:val="319D4FE3"/>
    <w:rsid w:val="31E45A2D"/>
    <w:rsid w:val="32471A51"/>
    <w:rsid w:val="32493BB0"/>
    <w:rsid w:val="326534DB"/>
    <w:rsid w:val="329024C7"/>
    <w:rsid w:val="33190BCD"/>
    <w:rsid w:val="331B273B"/>
    <w:rsid w:val="33334486"/>
    <w:rsid w:val="33681B98"/>
    <w:rsid w:val="33B33313"/>
    <w:rsid w:val="340C3347"/>
    <w:rsid w:val="34472099"/>
    <w:rsid w:val="34823551"/>
    <w:rsid w:val="34827EDB"/>
    <w:rsid w:val="35092589"/>
    <w:rsid w:val="351B66F9"/>
    <w:rsid w:val="35E068B3"/>
    <w:rsid w:val="36201D31"/>
    <w:rsid w:val="3631718A"/>
    <w:rsid w:val="363E178B"/>
    <w:rsid w:val="36552313"/>
    <w:rsid w:val="36685263"/>
    <w:rsid w:val="367065D2"/>
    <w:rsid w:val="36775460"/>
    <w:rsid w:val="36C8680A"/>
    <w:rsid w:val="36D058F4"/>
    <w:rsid w:val="37251DD6"/>
    <w:rsid w:val="37A85569"/>
    <w:rsid w:val="37B63802"/>
    <w:rsid w:val="381F3210"/>
    <w:rsid w:val="385F722B"/>
    <w:rsid w:val="38A63216"/>
    <w:rsid w:val="38A8477A"/>
    <w:rsid w:val="390F5D04"/>
    <w:rsid w:val="3910317D"/>
    <w:rsid w:val="39371A97"/>
    <w:rsid w:val="396C520B"/>
    <w:rsid w:val="39B80282"/>
    <w:rsid w:val="39BA07DA"/>
    <w:rsid w:val="39F17EA7"/>
    <w:rsid w:val="3A1F39A2"/>
    <w:rsid w:val="3A5C0FA4"/>
    <w:rsid w:val="3B057876"/>
    <w:rsid w:val="3B660B8E"/>
    <w:rsid w:val="3B681665"/>
    <w:rsid w:val="3B9B3E67"/>
    <w:rsid w:val="3BCA64F4"/>
    <w:rsid w:val="3BEE682A"/>
    <w:rsid w:val="3CB530E2"/>
    <w:rsid w:val="3D266854"/>
    <w:rsid w:val="3D300220"/>
    <w:rsid w:val="3E9704CC"/>
    <w:rsid w:val="3E972681"/>
    <w:rsid w:val="3EC625BD"/>
    <w:rsid w:val="3ED26E7F"/>
    <w:rsid w:val="3F0238C7"/>
    <w:rsid w:val="3F0446CF"/>
    <w:rsid w:val="3F765E1E"/>
    <w:rsid w:val="3F977695"/>
    <w:rsid w:val="3FB75247"/>
    <w:rsid w:val="40256B6D"/>
    <w:rsid w:val="40315225"/>
    <w:rsid w:val="405C6BE9"/>
    <w:rsid w:val="40AA3F21"/>
    <w:rsid w:val="40B00C65"/>
    <w:rsid w:val="40E167A4"/>
    <w:rsid w:val="40E634F7"/>
    <w:rsid w:val="412961E8"/>
    <w:rsid w:val="419D3A1C"/>
    <w:rsid w:val="42BF4840"/>
    <w:rsid w:val="42C44916"/>
    <w:rsid w:val="42FE7AD7"/>
    <w:rsid w:val="434C0348"/>
    <w:rsid w:val="436B70F7"/>
    <w:rsid w:val="4399792B"/>
    <w:rsid w:val="43A25CFA"/>
    <w:rsid w:val="43BE76D5"/>
    <w:rsid w:val="43C65CEB"/>
    <w:rsid w:val="43D147D2"/>
    <w:rsid w:val="44AE6D5A"/>
    <w:rsid w:val="44E20B51"/>
    <w:rsid w:val="450F17FF"/>
    <w:rsid w:val="451F4020"/>
    <w:rsid w:val="452C0389"/>
    <w:rsid w:val="453E37BE"/>
    <w:rsid w:val="45665F03"/>
    <w:rsid w:val="456845E9"/>
    <w:rsid w:val="45711FE0"/>
    <w:rsid w:val="467D1A5E"/>
    <w:rsid w:val="469F5A95"/>
    <w:rsid w:val="47D93F8F"/>
    <w:rsid w:val="47ED0ACC"/>
    <w:rsid w:val="4808315A"/>
    <w:rsid w:val="480B27C2"/>
    <w:rsid w:val="482120CF"/>
    <w:rsid w:val="48813A3E"/>
    <w:rsid w:val="48A5060D"/>
    <w:rsid w:val="48B12686"/>
    <w:rsid w:val="48EE1F74"/>
    <w:rsid w:val="492277ED"/>
    <w:rsid w:val="49C51296"/>
    <w:rsid w:val="49F63AC6"/>
    <w:rsid w:val="4A4029C7"/>
    <w:rsid w:val="4A562305"/>
    <w:rsid w:val="4ADD4DB5"/>
    <w:rsid w:val="4B001BE5"/>
    <w:rsid w:val="4BEB1111"/>
    <w:rsid w:val="4C970CB8"/>
    <w:rsid w:val="4CAD3157"/>
    <w:rsid w:val="4CEA5EF9"/>
    <w:rsid w:val="4CF75DBF"/>
    <w:rsid w:val="4D24717C"/>
    <w:rsid w:val="4D344F6E"/>
    <w:rsid w:val="4DBB3E1F"/>
    <w:rsid w:val="4EBD4156"/>
    <w:rsid w:val="4EBE5C8E"/>
    <w:rsid w:val="4F481F7F"/>
    <w:rsid w:val="4F574D7B"/>
    <w:rsid w:val="4F7E0763"/>
    <w:rsid w:val="5194474F"/>
    <w:rsid w:val="51A02DBA"/>
    <w:rsid w:val="51EC08BF"/>
    <w:rsid w:val="52333180"/>
    <w:rsid w:val="523410DB"/>
    <w:rsid w:val="527E721A"/>
    <w:rsid w:val="52C722B8"/>
    <w:rsid w:val="52FC4D54"/>
    <w:rsid w:val="534F7C76"/>
    <w:rsid w:val="53F64733"/>
    <w:rsid w:val="547646B3"/>
    <w:rsid w:val="54E85361"/>
    <w:rsid w:val="54F626F2"/>
    <w:rsid w:val="553561ED"/>
    <w:rsid w:val="55FE4C57"/>
    <w:rsid w:val="560B4164"/>
    <w:rsid w:val="560E2BE0"/>
    <w:rsid w:val="56761465"/>
    <w:rsid w:val="570E695E"/>
    <w:rsid w:val="57891E8A"/>
    <w:rsid w:val="57984153"/>
    <w:rsid w:val="57AD29E0"/>
    <w:rsid w:val="57F26676"/>
    <w:rsid w:val="57FE430B"/>
    <w:rsid w:val="5889425C"/>
    <w:rsid w:val="58FB5DFA"/>
    <w:rsid w:val="59203A97"/>
    <w:rsid w:val="59453D7F"/>
    <w:rsid w:val="59462B03"/>
    <w:rsid w:val="5947782A"/>
    <w:rsid w:val="5A033951"/>
    <w:rsid w:val="5A051D92"/>
    <w:rsid w:val="5A4A1C4F"/>
    <w:rsid w:val="5A59517B"/>
    <w:rsid w:val="5A5C0047"/>
    <w:rsid w:val="5AA21737"/>
    <w:rsid w:val="5ACA54C7"/>
    <w:rsid w:val="5B370EF5"/>
    <w:rsid w:val="5BB2474E"/>
    <w:rsid w:val="5C2F2AF3"/>
    <w:rsid w:val="5C522947"/>
    <w:rsid w:val="5CEC1A51"/>
    <w:rsid w:val="5D2B657B"/>
    <w:rsid w:val="5D60168A"/>
    <w:rsid w:val="5DAE110B"/>
    <w:rsid w:val="5DFC1900"/>
    <w:rsid w:val="5E3C5B1E"/>
    <w:rsid w:val="5E600749"/>
    <w:rsid w:val="5E641AE1"/>
    <w:rsid w:val="5EE37048"/>
    <w:rsid w:val="5EF542D8"/>
    <w:rsid w:val="5F074BF2"/>
    <w:rsid w:val="5F484B4D"/>
    <w:rsid w:val="5F671215"/>
    <w:rsid w:val="5F6B6D97"/>
    <w:rsid w:val="5F6E7EF8"/>
    <w:rsid w:val="600250CA"/>
    <w:rsid w:val="602349E0"/>
    <w:rsid w:val="604C5C24"/>
    <w:rsid w:val="60667CA6"/>
    <w:rsid w:val="606846EF"/>
    <w:rsid w:val="60A47F63"/>
    <w:rsid w:val="60DD6015"/>
    <w:rsid w:val="61077FE4"/>
    <w:rsid w:val="61083A43"/>
    <w:rsid w:val="61BC5E60"/>
    <w:rsid w:val="61ED0580"/>
    <w:rsid w:val="62220C4B"/>
    <w:rsid w:val="625F01D3"/>
    <w:rsid w:val="633F2571"/>
    <w:rsid w:val="63DC245D"/>
    <w:rsid w:val="63FE4FB8"/>
    <w:rsid w:val="644A1E40"/>
    <w:rsid w:val="646C2C60"/>
    <w:rsid w:val="655B343E"/>
    <w:rsid w:val="65816E4B"/>
    <w:rsid w:val="6590578C"/>
    <w:rsid w:val="663B3623"/>
    <w:rsid w:val="665B3559"/>
    <w:rsid w:val="66882650"/>
    <w:rsid w:val="676F3691"/>
    <w:rsid w:val="677F7028"/>
    <w:rsid w:val="679B1E16"/>
    <w:rsid w:val="68246348"/>
    <w:rsid w:val="68B40633"/>
    <w:rsid w:val="68C16A67"/>
    <w:rsid w:val="69317B81"/>
    <w:rsid w:val="69543C0B"/>
    <w:rsid w:val="69EB62D6"/>
    <w:rsid w:val="6A0E7F62"/>
    <w:rsid w:val="6ABA6F6C"/>
    <w:rsid w:val="6B506487"/>
    <w:rsid w:val="6BAA54CA"/>
    <w:rsid w:val="6BF22027"/>
    <w:rsid w:val="6C2E1D7C"/>
    <w:rsid w:val="6D0A10D3"/>
    <w:rsid w:val="6D124A60"/>
    <w:rsid w:val="6DB44DAE"/>
    <w:rsid w:val="6DC75424"/>
    <w:rsid w:val="6E8730D2"/>
    <w:rsid w:val="6F124A70"/>
    <w:rsid w:val="6F74504A"/>
    <w:rsid w:val="6F84058C"/>
    <w:rsid w:val="6FD92BE4"/>
    <w:rsid w:val="7042200E"/>
    <w:rsid w:val="70C66734"/>
    <w:rsid w:val="70F543A7"/>
    <w:rsid w:val="71901CD4"/>
    <w:rsid w:val="71D457C1"/>
    <w:rsid w:val="723317FB"/>
    <w:rsid w:val="72F230AB"/>
    <w:rsid w:val="7319435B"/>
    <w:rsid w:val="73220C24"/>
    <w:rsid w:val="735B5F61"/>
    <w:rsid w:val="73742F1A"/>
    <w:rsid w:val="7386421A"/>
    <w:rsid w:val="744F2383"/>
    <w:rsid w:val="74AA3BAE"/>
    <w:rsid w:val="74F956C3"/>
    <w:rsid w:val="75316CF0"/>
    <w:rsid w:val="759D24A3"/>
    <w:rsid w:val="7658198F"/>
    <w:rsid w:val="76773228"/>
    <w:rsid w:val="76937F0D"/>
    <w:rsid w:val="77207C14"/>
    <w:rsid w:val="772E5F86"/>
    <w:rsid w:val="776F6839"/>
    <w:rsid w:val="778A49D0"/>
    <w:rsid w:val="77934979"/>
    <w:rsid w:val="779B1D7E"/>
    <w:rsid w:val="77AD7BD6"/>
    <w:rsid w:val="77CC587E"/>
    <w:rsid w:val="77D277F0"/>
    <w:rsid w:val="780A545C"/>
    <w:rsid w:val="79277287"/>
    <w:rsid w:val="7A8C0D16"/>
    <w:rsid w:val="7B41113E"/>
    <w:rsid w:val="7B5E2512"/>
    <w:rsid w:val="7B8F6C5C"/>
    <w:rsid w:val="7B9D4C45"/>
    <w:rsid w:val="7BB97920"/>
    <w:rsid w:val="7BBA5650"/>
    <w:rsid w:val="7BED7841"/>
    <w:rsid w:val="7C077FF5"/>
    <w:rsid w:val="7C4B093B"/>
    <w:rsid w:val="7D81300E"/>
    <w:rsid w:val="7DE95771"/>
    <w:rsid w:val="7DF225BA"/>
    <w:rsid w:val="7E275F81"/>
    <w:rsid w:val="7E652B16"/>
    <w:rsid w:val="7F19447C"/>
    <w:rsid w:val="7F8E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9EB0DA"/>
  <w15:docId w15:val="{91CB53F6-FF2D-46D6-A031-D61EAE48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="楷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640D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D545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40">
    <w:name w:val="标题 4 字符"/>
    <w:basedOn w:val="a0"/>
    <w:link w:val="4"/>
    <w:rsid w:val="00640D7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D545D9"/>
    <w:rPr>
      <w:rFonts w:asciiTheme="minorHAnsi" w:eastAsiaTheme="minorEastAsia" w:hAnsiTheme="minorHAnsi" w:cs="楷体"/>
      <w:b/>
      <w:bCs/>
      <w:kern w:val="2"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rsid w:val="00B216F1"/>
    <w:rPr>
      <w:rFonts w:ascii="宋体" w:hAnsi="宋体"/>
      <w:sz w:val="24"/>
      <w:szCs w:val="24"/>
    </w:rPr>
  </w:style>
  <w:style w:type="character" w:styleId="HTML1">
    <w:name w:val="HTML Code"/>
    <w:basedOn w:val="a0"/>
    <w:uiPriority w:val="99"/>
    <w:unhideWhenUsed/>
    <w:rsid w:val="00A16D7C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16D7C"/>
  </w:style>
  <w:style w:type="character" w:customStyle="1" w:styleId="tableinnerclick">
    <w:name w:val="tableinnerclick"/>
    <w:basedOn w:val="a0"/>
    <w:rsid w:val="00C7031B"/>
  </w:style>
  <w:style w:type="paragraph" w:styleId="a6">
    <w:name w:val="header"/>
    <w:basedOn w:val="a"/>
    <w:link w:val="a7"/>
    <w:rsid w:val="00AD6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D6BDC"/>
    <w:rPr>
      <w:rFonts w:asciiTheme="minorHAnsi" w:eastAsiaTheme="minorEastAsia" w:hAnsiTheme="minorHAnsi" w:cs="楷体"/>
      <w:kern w:val="2"/>
      <w:sz w:val="18"/>
      <w:szCs w:val="18"/>
    </w:rPr>
  </w:style>
  <w:style w:type="paragraph" w:styleId="a8">
    <w:name w:val="footer"/>
    <w:basedOn w:val="a"/>
    <w:link w:val="a9"/>
    <w:rsid w:val="00AD6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D6BDC"/>
    <w:rPr>
      <w:rFonts w:asciiTheme="minorHAnsi" w:eastAsiaTheme="minorEastAsia" w:hAnsiTheme="minorHAnsi" w:cs="楷体"/>
      <w:kern w:val="2"/>
      <w:sz w:val="18"/>
      <w:szCs w:val="18"/>
    </w:rPr>
  </w:style>
  <w:style w:type="character" w:customStyle="1" w:styleId="pln">
    <w:name w:val="pln"/>
    <w:basedOn w:val="a0"/>
    <w:rsid w:val="00552D61"/>
  </w:style>
  <w:style w:type="character" w:customStyle="1" w:styleId="pun">
    <w:name w:val="pun"/>
    <w:basedOn w:val="a0"/>
    <w:rsid w:val="00552D61"/>
  </w:style>
  <w:style w:type="character" w:customStyle="1" w:styleId="com">
    <w:name w:val="com"/>
    <w:basedOn w:val="a0"/>
    <w:rsid w:val="00552D61"/>
  </w:style>
  <w:style w:type="character" w:customStyle="1" w:styleId="lit">
    <w:name w:val="lit"/>
    <w:basedOn w:val="a0"/>
    <w:rsid w:val="00552D61"/>
  </w:style>
  <w:style w:type="character" w:customStyle="1" w:styleId="kwd">
    <w:name w:val="kwd"/>
    <w:basedOn w:val="a0"/>
    <w:rsid w:val="00552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console.aliyun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yeasy.gitbooks.io/docker_practice/install/cento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36</Pages>
  <Words>8113</Words>
  <Characters>46249</Characters>
  <Application>Microsoft Office Word</Application>
  <DocSecurity>0</DocSecurity>
  <Lines>385</Lines>
  <Paragraphs>108</Paragraphs>
  <ScaleCrop>false</ScaleCrop>
  <Company/>
  <LinksUpToDate>false</LinksUpToDate>
  <CharactersWithSpaces>54254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遗忘</dc:creator>
  <cp:lastModifiedBy> </cp:lastModifiedBy>
  <cp:revision>497</cp:revision>
  <dcterms:created xsi:type="dcterms:W3CDTF">2019-05-27T01:37:00Z</dcterms:created>
  <dcterms:modified xsi:type="dcterms:W3CDTF">2019-11-09T10:33:00Z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