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FFE3" w14:textId="1BEF0606" w:rsidR="009E3088" w:rsidRPr="00030860" w:rsidRDefault="00030860" w:rsidP="00030860">
      <w:pPr>
        <w:ind w:left="1440" w:hanging="1440"/>
        <w:jc w:val="center"/>
        <w:rPr>
          <w:b/>
          <w:bCs/>
        </w:rPr>
      </w:pPr>
      <w:r w:rsidRPr="00030860">
        <w:rPr>
          <w:b/>
          <w:bCs/>
        </w:rPr>
        <w:t>std::list</w:t>
      </w:r>
    </w:p>
    <w:p w14:paraId="3BC6D24C" w14:textId="6FD0F654" w:rsidR="00030860" w:rsidRDefault="00030860" w:rsidP="00030860">
      <w:pPr>
        <w:ind w:left="1440" w:hanging="1440"/>
      </w:pPr>
      <w:r>
        <w:t>Is a doubly linked list</w:t>
      </w:r>
      <w:r w:rsidR="00A34AFD">
        <w:t>!</w:t>
      </w:r>
    </w:p>
    <w:p w14:paraId="5C4A04FA" w14:textId="1EADC137" w:rsidR="00A34AFD" w:rsidRDefault="00A34AFD" w:rsidP="00030860">
      <w:r>
        <w:rPr>
          <w:noProof/>
        </w:rPr>
        <w:drawing>
          <wp:inline distT="0" distB="0" distL="0" distR="0" wp14:anchorId="769E5894" wp14:editId="2344F7A2">
            <wp:extent cx="5943600" cy="8921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BC3F" w14:textId="7C09D885" w:rsidR="00030860" w:rsidRDefault="00030860" w:rsidP="00A34AFD">
      <w:pPr>
        <w:ind w:left="1440" w:hanging="1440"/>
        <w:jc w:val="center"/>
      </w:pPr>
      <w:r>
        <w:rPr>
          <w:noProof/>
        </w:rPr>
        <w:drawing>
          <wp:inline distT="0" distB="0" distL="0" distR="0" wp14:anchorId="601D491B" wp14:editId="163A7DCD">
            <wp:extent cx="4455459" cy="2545229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044" cy="254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5058" w14:textId="77777777" w:rsidR="00030860" w:rsidRDefault="00030860" w:rsidP="00AA1E0D"/>
    <w:sectPr w:rsidR="00030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60"/>
    <w:rsid w:val="00030860"/>
    <w:rsid w:val="009C6D45"/>
    <w:rsid w:val="009E3088"/>
    <w:rsid w:val="00A34AFD"/>
    <w:rsid w:val="00AA1E0D"/>
    <w:rsid w:val="00D9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76462"/>
  <w15:chartTrackingRefBased/>
  <w15:docId w15:val="{152E4802-CEAC-FA4D-ABE1-247586CE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E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3</cp:revision>
  <dcterms:created xsi:type="dcterms:W3CDTF">2023-01-20T14:57:00Z</dcterms:created>
  <dcterms:modified xsi:type="dcterms:W3CDTF">2023-01-20T15:48:00Z</dcterms:modified>
</cp:coreProperties>
</file>