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AE" w:rsidRDefault="00343DAE" w:rsidP="00343DAE">
      <w:bookmarkStart w:id="0" w:name="_GoBack"/>
      <w:bookmarkEnd w:id="0"/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816D0" wp14:editId="36002AAA">
                <wp:simplePos x="0" y="0"/>
                <wp:positionH relativeFrom="column">
                  <wp:posOffset>5065395</wp:posOffset>
                </wp:positionH>
                <wp:positionV relativeFrom="paragraph">
                  <wp:posOffset>-625475</wp:posOffset>
                </wp:positionV>
                <wp:extent cx="5516245" cy="7043420"/>
                <wp:effectExtent l="0" t="0" r="2730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45" cy="704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AE" w:rsidRDefault="00343DAE" w:rsidP="00343DAE">
                            <w:pPr>
                              <w:pStyle w:val="Header"/>
                              <w:jc w:val="center"/>
                            </w:pP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0B2770DC" wp14:editId="03215076">
                                  <wp:extent cx="596900" cy="552668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LOGO WISDOM ACADEMY O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51" cy="556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0187C9C" wp14:editId="367139ED">
                                  <wp:extent cx="3911600" cy="509664"/>
                                  <wp:effectExtent l="0" t="0" r="0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3563" cy="512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060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0C80DFE" wp14:editId="05CD9B66">
                                  <wp:extent cx="371789" cy="525702"/>
                                  <wp:effectExtent l="0" t="0" r="0" b="825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YAYASAN PENDIDIKAN DAN PENGAJARAN BUDI PEKERTI FILADELFIA BAR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693" r="4994" b="41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073" cy="520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77"/>
                              <w:gridCol w:w="2410"/>
                              <w:gridCol w:w="1985"/>
                            </w:tblGrid>
                            <w:tr w:rsidR="00525F11" w:rsidRPr="00CD23E4" w:rsidTr="00D40066">
                              <w:trPr>
                                <w:trHeight w:val="973"/>
                              </w:trPr>
                              <w:tc>
                                <w:tcPr>
                                  <w:tcW w:w="4077" w:type="dxa"/>
                                  <w:vMerge w:val="restart"/>
                                </w:tcPr>
                                <w:p w:rsidR="00525F11" w:rsidRPr="00CD23E4" w:rsidRDefault="00525F11" w:rsidP="00D40066">
                                  <w:pPr>
                                    <w:spacing w:line="360" w:lineRule="auto"/>
                                    <w:ind w:right="526"/>
                                    <w:contextualSpacing/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>Latihan 3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 xml:space="preserve"> 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 xml:space="preserve">Bahasa 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>Indonesia”</w:t>
                                  </w:r>
                                </w:p>
                                <w:p w:rsidR="00525F11" w:rsidRDefault="00525F11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Nama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 xml:space="preserve">       : .......................................</w:t>
                                  </w:r>
                                </w:p>
                                <w:p w:rsidR="00525F11" w:rsidRDefault="00525F11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Kela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s       : ........................................</w:t>
                                  </w:r>
                                </w:p>
                                <w:p w:rsidR="00525F11" w:rsidRPr="00C62A39" w:rsidRDefault="00525F11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Tanggal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 xml:space="preserve">   : 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525F11" w:rsidRPr="00C62A39" w:rsidRDefault="00525F11" w:rsidP="00D40066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Parent’s Signature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Merge w:val="restart"/>
                                </w:tcPr>
                                <w:p w:rsidR="00525F11" w:rsidRPr="00CD23E4" w:rsidRDefault="00525F11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Score :</w:t>
                                  </w:r>
                                </w:p>
                              </w:tc>
                            </w:tr>
                            <w:tr w:rsidR="00525F11" w:rsidRPr="00CD23E4" w:rsidTr="00D40066">
                              <w:trPr>
                                <w:trHeight w:val="136"/>
                              </w:trPr>
                              <w:tc>
                                <w:tcPr>
                                  <w:tcW w:w="4077" w:type="dxa"/>
                                  <w:vMerge/>
                                </w:tcPr>
                                <w:p w:rsidR="00525F11" w:rsidRPr="00CD23E4" w:rsidRDefault="00525F11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525F11" w:rsidRPr="00CD23E4" w:rsidRDefault="00525F11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Teacher’s Signature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Merge/>
                                </w:tcPr>
                                <w:p w:rsidR="00525F11" w:rsidRPr="00CD23E4" w:rsidRDefault="00525F11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43DAE" w:rsidRDefault="00343DAE" w:rsidP="00343DAE">
                            <w:pPr>
                              <w:pStyle w:val="Header"/>
                            </w:pPr>
                          </w:p>
                          <w:p w:rsidR="00525F11" w:rsidRDefault="00525F11" w:rsidP="00666443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 w:rsidRPr="00666443"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Ayo</w:t>
                            </w:r>
                            <w:r w:rsidR="00666443"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,</w:t>
                            </w:r>
                            <w:r w:rsidRPr="00666443"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 xml:space="preserve"> lakukan pengamatan dan jawab pertanyaan ini sesuai hasil pengamatan!</w:t>
                            </w:r>
                          </w:p>
                          <w:p w:rsidR="00666443" w:rsidRPr="00666443" w:rsidRDefault="00666443" w:rsidP="00666443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25F11" w:rsidRDefault="00525F11" w:rsidP="0066644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525F11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Sebutkan semua benda di dalam kelasmu yang terbuat dari kaca!</w:t>
                            </w:r>
                          </w:p>
                          <w:p w:rsidR="00666443" w:rsidRPr="00525F11" w:rsidRDefault="00666443" w:rsidP="00666443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666443" w:rsidRPr="00666443" w:rsidRDefault="00525F11" w:rsidP="0066644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525F11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Apakah benda tersebut tembus pandang?</w:t>
                            </w:r>
                          </w:p>
                          <w:p w:rsidR="00666443" w:rsidRPr="00525F11" w:rsidRDefault="00666443" w:rsidP="00666443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666443" w:rsidRPr="00666443" w:rsidRDefault="00525F11" w:rsidP="0066644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525F11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Apakah benda tersebut tahan air?</w:t>
                            </w:r>
                          </w:p>
                          <w:p w:rsidR="00666443" w:rsidRPr="00525F11" w:rsidRDefault="00666443" w:rsidP="00666443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666443" w:rsidRPr="00666443" w:rsidRDefault="00525F11" w:rsidP="0066644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525F11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Apakah benda terssebut tahan panas?</w:t>
                            </w:r>
                          </w:p>
                          <w:p w:rsidR="00666443" w:rsidRPr="00525F11" w:rsidRDefault="00666443" w:rsidP="00666443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666443" w:rsidRPr="00666443" w:rsidRDefault="00525F11" w:rsidP="0066644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525F11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Apakah benda tersebut mudah pecah?</w:t>
                            </w:r>
                          </w:p>
                          <w:p w:rsidR="00666443" w:rsidRPr="00525F11" w:rsidRDefault="00666443" w:rsidP="00666443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ind w:left="42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8.85pt;margin-top:-49.25pt;width:434.35pt;height:5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" fillcolor="white [3201]" strokeweight=".5pt">
                <v:textbox>
                  <w:txbxContent>
                    <w:p w:rsidR="00343DAE" w:rsidRDefault="00343DAE" w:rsidP="00343DAE">
                      <w:pPr>
                        <w:pStyle w:val="Header"/>
                        <w:jc w:val="center"/>
                      </w:pP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B2770DC" wp14:editId="03215076">
                            <wp:extent cx="596900" cy="552668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LOGO WISDOM ACADEMY O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51" cy="556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30187C9C" wp14:editId="367139ED">
                            <wp:extent cx="3911600" cy="509664"/>
                            <wp:effectExtent l="0" t="0" r="0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3563" cy="512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060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30C80DFE" wp14:editId="05CD9B66">
                            <wp:extent cx="371789" cy="525702"/>
                            <wp:effectExtent l="0" t="0" r="0" b="825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YAYASAN PENDIDIKAN DAN PENGAJARAN BUDI PEKERTI FILADELFIA BAR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693" r="4994" b="41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073" cy="520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77"/>
                        <w:gridCol w:w="2410"/>
                        <w:gridCol w:w="1985"/>
                      </w:tblGrid>
                      <w:tr w:rsidR="00525F11" w:rsidRPr="00CD23E4" w:rsidTr="00D40066">
                        <w:trPr>
                          <w:trHeight w:val="973"/>
                        </w:trPr>
                        <w:tc>
                          <w:tcPr>
                            <w:tcW w:w="4077" w:type="dxa"/>
                            <w:vMerge w:val="restart"/>
                          </w:tcPr>
                          <w:p w:rsidR="00525F11" w:rsidRPr="00CD23E4" w:rsidRDefault="00525F11" w:rsidP="00D40066">
                            <w:pPr>
                              <w:spacing w:line="360" w:lineRule="auto"/>
                              <w:ind w:right="526"/>
                              <w:contextualSpacing/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>Latihan 3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 xml:space="preserve">Bahasa 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>Indonesia”</w:t>
                            </w:r>
                          </w:p>
                          <w:p w:rsidR="00525F11" w:rsidRDefault="00525F11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Nama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 xml:space="preserve">       : .......................................</w:t>
                            </w:r>
                          </w:p>
                          <w:p w:rsidR="00525F11" w:rsidRDefault="00525F11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Kela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s       : ........................................</w:t>
                            </w:r>
                          </w:p>
                          <w:p w:rsidR="00525F11" w:rsidRPr="00C62A39" w:rsidRDefault="00525F11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Tanggal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 xml:space="preserve">   : ........................................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525F11" w:rsidRPr="00C62A39" w:rsidRDefault="00525F11" w:rsidP="00D40066">
                            <w:pPr>
                              <w:spacing w:line="360" w:lineRule="auto"/>
                              <w:jc w:val="center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Parent’s Signature</w:t>
                            </w:r>
                          </w:p>
                        </w:tc>
                        <w:tc>
                          <w:tcPr>
                            <w:tcW w:w="1985" w:type="dxa"/>
                            <w:vMerge w:val="restart"/>
                          </w:tcPr>
                          <w:p w:rsidR="00525F11" w:rsidRPr="00CD23E4" w:rsidRDefault="00525F11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Score :</w:t>
                            </w:r>
                          </w:p>
                        </w:tc>
                      </w:tr>
                      <w:tr w:rsidR="00525F11" w:rsidRPr="00CD23E4" w:rsidTr="00D40066">
                        <w:trPr>
                          <w:trHeight w:val="136"/>
                        </w:trPr>
                        <w:tc>
                          <w:tcPr>
                            <w:tcW w:w="4077" w:type="dxa"/>
                            <w:vMerge/>
                          </w:tcPr>
                          <w:p w:rsidR="00525F11" w:rsidRPr="00CD23E4" w:rsidRDefault="00525F11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:rsidR="00525F11" w:rsidRPr="00CD23E4" w:rsidRDefault="00525F11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Teacher’s Signature</w:t>
                            </w:r>
                          </w:p>
                        </w:tc>
                        <w:tc>
                          <w:tcPr>
                            <w:tcW w:w="1985" w:type="dxa"/>
                            <w:vMerge/>
                          </w:tcPr>
                          <w:p w:rsidR="00525F11" w:rsidRPr="00CD23E4" w:rsidRDefault="00525F11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343DAE" w:rsidRDefault="00343DAE" w:rsidP="00343DAE">
                      <w:pPr>
                        <w:pStyle w:val="Header"/>
                      </w:pPr>
                    </w:p>
                    <w:p w:rsidR="00525F11" w:rsidRDefault="00525F11" w:rsidP="00666443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jc w:val="both"/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</w:pPr>
                      <w:r w:rsidRPr="00666443"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  <w:t>Ayo</w:t>
                      </w:r>
                      <w:r w:rsidR="00666443"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  <w:t>,</w:t>
                      </w:r>
                      <w:r w:rsidRPr="00666443"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  <w:t xml:space="preserve"> lakukan pengamatan dan jawab pertanyaan ini sesuai hasil pengamatan!</w:t>
                      </w:r>
                    </w:p>
                    <w:p w:rsidR="00666443" w:rsidRPr="00666443" w:rsidRDefault="00666443" w:rsidP="00666443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jc w:val="both"/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</w:pPr>
                    </w:p>
                    <w:p w:rsidR="00525F11" w:rsidRDefault="00525F11" w:rsidP="00666443">
                      <w:pPr>
                        <w:pStyle w:val="Header"/>
                        <w:numPr>
                          <w:ilvl w:val="0"/>
                          <w:numId w:val="1"/>
                        </w:numPr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525F11">
                        <w:rPr>
                          <w:rFonts w:ascii="Comic Sans MS" w:hAnsi="Comic Sans MS"/>
                          <w:sz w:val="26"/>
                          <w:szCs w:val="26"/>
                        </w:rPr>
                        <w:t>Sebutkan semua benda di dalam kelasmu yang terbuat dari kaca!</w:t>
                      </w:r>
                    </w:p>
                    <w:p w:rsidR="00666443" w:rsidRPr="00525F11" w:rsidRDefault="00666443" w:rsidP="00666443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666443" w:rsidRPr="00666443" w:rsidRDefault="00525F11" w:rsidP="00666443">
                      <w:pPr>
                        <w:pStyle w:val="Header"/>
                        <w:numPr>
                          <w:ilvl w:val="0"/>
                          <w:numId w:val="1"/>
                        </w:numPr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525F11">
                        <w:rPr>
                          <w:rFonts w:ascii="Comic Sans MS" w:hAnsi="Comic Sans MS"/>
                          <w:sz w:val="26"/>
                          <w:szCs w:val="26"/>
                        </w:rPr>
                        <w:t>Apakah benda tersebut tembus pandang?</w:t>
                      </w:r>
                    </w:p>
                    <w:p w:rsidR="00666443" w:rsidRPr="00525F11" w:rsidRDefault="00666443" w:rsidP="00666443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666443" w:rsidRPr="00666443" w:rsidRDefault="00525F11" w:rsidP="00666443">
                      <w:pPr>
                        <w:pStyle w:val="Header"/>
                        <w:numPr>
                          <w:ilvl w:val="0"/>
                          <w:numId w:val="1"/>
                        </w:numPr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525F11">
                        <w:rPr>
                          <w:rFonts w:ascii="Comic Sans MS" w:hAnsi="Comic Sans MS"/>
                          <w:sz w:val="26"/>
                          <w:szCs w:val="26"/>
                        </w:rPr>
                        <w:t>Apakah benda tersebut tahan air?</w:t>
                      </w:r>
                    </w:p>
                    <w:p w:rsidR="00666443" w:rsidRPr="00525F11" w:rsidRDefault="00666443" w:rsidP="00666443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666443" w:rsidRPr="00666443" w:rsidRDefault="00525F11" w:rsidP="00666443">
                      <w:pPr>
                        <w:pStyle w:val="Header"/>
                        <w:numPr>
                          <w:ilvl w:val="0"/>
                          <w:numId w:val="1"/>
                        </w:numPr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525F11">
                        <w:rPr>
                          <w:rFonts w:ascii="Comic Sans MS" w:hAnsi="Comic Sans MS"/>
                          <w:sz w:val="26"/>
                          <w:szCs w:val="26"/>
                        </w:rPr>
                        <w:t>Apakah benda terssebut tahan panas?</w:t>
                      </w:r>
                    </w:p>
                    <w:p w:rsidR="00666443" w:rsidRPr="00525F11" w:rsidRDefault="00666443" w:rsidP="00666443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666443" w:rsidRPr="00666443" w:rsidRDefault="00525F11" w:rsidP="00666443">
                      <w:pPr>
                        <w:pStyle w:val="Header"/>
                        <w:numPr>
                          <w:ilvl w:val="0"/>
                          <w:numId w:val="1"/>
                        </w:numPr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525F11">
                        <w:rPr>
                          <w:rFonts w:ascii="Comic Sans MS" w:hAnsi="Comic Sans MS"/>
                          <w:sz w:val="26"/>
                          <w:szCs w:val="26"/>
                        </w:rPr>
                        <w:t>Apakah benda tersebut mudah pecah?</w:t>
                      </w:r>
                    </w:p>
                    <w:p w:rsidR="00666443" w:rsidRPr="00525F11" w:rsidRDefault="00666443" w:rsidP="00666443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ind w:left="42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19466" wp14:editId="0356E254">
                <wp:simplePos x="0" y="0"/>
                <wp:positionH relativeFrom="column">
                  <wp:posOffset>-504877</wp:posOffset>
                </wp:positionH>
                <wp:positionV relativeFrom="paragraph">
                  <wp:posOffset>-612698</wp:posOffset>
                </wp:positionV>
                <wp:extent cx="5516245" cy="7043420"/>
                <wp:effectExtent l="0" t="0" r="2730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45" cy="704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AE" w:rsidRDefault="00343DAE" w:rsidP="00343DAE">
                            <w:pPr>
                              <w:pStyle w:val="Header"/>
                              <w:jc w:val="center"/>
                            </w:pP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02973949" wp14:editId="7E7D5C97">
                                  <wp:extent cx="596900" cy="552668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LOGO WISDOM ACADEMY O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51" cy="556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2A55FA1B" wp14:editId="3F68A1EB">
                                  <wp:extent cx="3911600" cy="509664"/>
                                  <wp:effectExtent l="0" t="0" r="0" b="508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3563" cy="512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060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2C18927C" wp14:editId="45B857EB">
                                  <wp:extent cx="371789" cy="525702"/>
                                  <wp:effectExtent l="0" t="0" r="0" b="825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YAYASAN PENDIDIKAN DAN PENGAJARAN BUDI PEKERTI FILADELFIA BAR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693" r="4994" b="41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073" cy="520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2967" w:rsidRPr="00A00B38" w:rsidRDefault="00A00B38" w:rsidP="00284DAC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  <w:r w:rsidRPr="00A00B38"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  <w:t>Benda Terbuat Dari Kaca</w:t>
                            </w:r>
                          </w:p>
                          <w:p w:rsidR="004E2967" w:rsidRDefault="004E2967" w:rsidP="00343DAE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4E2967" w:rsidRDefault="004E2967" w:rsidP="00343DAE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4E2967" w:rsidRDefault="004E2967" w:rsidP="00343DAE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A00B38" w:rsidRDefault="00A00B38" w:rsidP="00343DAE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A00B38" w:rsidRDefault="00A00B38" w:rsidP="00343DAE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343DAE" w:rsidRPr="00343DAE" w:rsidRDefault="00343DAE" w:rsidP="00343DAE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343DAE" w:rsidRPr="00343DAE" w:rsidRDefault="00343DAE" w:rsidP="00343DAE">
                            <w:pPr>
                              <w:pStyle w:val="Head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-39.75pt;margin-top:-48.25pt;width:434.35pt;height:5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" fillcolor="white [3201]" strokeweight=".5pt">
                <v:textbox>
                  <w:txbxContent>
                    <w:p w:rsidR="00343DAE" w:rsidRDefault="00343DAE" w:rsidP="00343DAE">
                      <w:pPr>
                        <w:pStyle w:val="Header"/>
                        <w:jc w:val="center"/>
                      </w:pP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2973949" wp14:editId="7E7D5C97">
                            <wp:extent cx="596900" cy="552668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LOGO WISDOM ACADEMY O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51" cy="556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2A55FA1B" wp14:editId="3F68A1EB">
                            <wp:extent cx="3911600" cy="509664"/>
                            <wp:effectExtent l="0" t="0" r="0" b="508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3563" cy="512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060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2C18927C" wp14:editId="45B857EB">
                            <wp:extent cx="371789" cy="525702"/>
                            <wp:effectExtent l="0" t="0" r="0" b="825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YAYASAN PENDIDIKAN DAN PENGAJARAN BUDI PEKERTI FILADELFIA BAR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693" r="4994" b="41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073" cy="520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2967" w:rsidRPr="00A00B38" w:rsidRDefault="00A00B38" w:rsidP="00284DAC">
                      <w:pPr>
                        <w:pStyle w:val="Header"/>
                        <w:jc w:val="center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  <w:r w:rsidRPr="00A00B38">
                        <w:rPr>
                          <w:rFonts w:ascii="Comic Sans MS" w:hAnsi="Comic Sans MS"/>
                          <w:b/>
                          <w:sz w:val="28"/>
                        </w:rPr>
                        <w:t>Benda Terbuat Dari Kaca</w:t>
                      </w:r>
                    </w:p>
                    <w:p w:rsidR="004E2967" w:rsidRDefault="004E2967" w:rsidP="00343DAE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4E2967" w:rsidRDefault="004E2967" w:rsidP="00343DAE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4E2967" w:rsidRDefault="004E2967" w:rsidP="00343DAE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A00B38" w:rsidRDefault="00A00B38" w:rsidP="00343DAE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A00B38" w:rsidRDefault="00A00B38" w:rsidP="00343DAE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343DAE" w:rsidRPr="00343DAE" w:rsidRDefault="00343DAE" w:rsidP="00343DAE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343DAE" w:rsidRPr="00343DAE" w:rsidRDefault="00343DAE" w:rsidP="00343DAE">
                      <w:pPr>
                        <w:pStyle w:val="Header"/>
                        <w:rPr>
                          <w:rFonts w:ascii="Comic Sans MS" w:hAnsi="Comic Sans M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3DAE" w:rsidRDefault="00A00B38" w:rsidP="00343DAE"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2C2F2864" wp14:editId="282D4119">
            <wp:simplePos x="0" y="0"/>
            <wp:positionH relativeFrom="column">
              <wp:posOffset>1078230</wp:posOffset>
            </wp:positionH>
            <wp:positionV relativeFrom="paragraph">
              <wp:posOffset>26743</wp:posOffset>
            </wp:positionV>
            <wp:extent cx="2487930" cy="1334770"/>
            <wp:effectExtent l="0" t="0" r="7620" b="0"/>
            <wp:wrapNone/>
            <wp:docPr id="6" name="Picture 6" descr="√ 12 Benda yang Terbuat dari Kaca dan Fungsinya | Ilmu Ki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√ 12 Benda yang Terbuat dari Kaca dan Fungsinya | Ilmu Kim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3" t="15254" r="16494" b="26554"/>
                    <a:stretch/>
                  </pic:blipFill>
                  <pic:spPr bwMode="auto">
                    <a:xfrm>
                      <a:off x="0" y="0"/>
                      <a:ext cx="248793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DAE" w:rsidRDefault="00525F11">
      <w:r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 wp14:anchorId="29ACDC56" wp14:editId="678DA4CF">
            <wp:simplePos x="0" y="0"/>
            <wp:positionH relativeFrom="column">
              <wp:posOffset>9555773</wp:posOffset>
            </wp:positionH>
            <wp:positionV relativeFrom="paragraph">
              <wp:posOffset>3040380</wp:posOffset>
            </wp:positionV>
            <wp:extent cx="914400" cy="2139658"/>
            <wp:effectExtent l="0" t="0" r="0" b="0"/>
            <wp:wrapNone/>
            <wp:docPr id="15" name="Picture 15" descr="Detail Gambar Karikatur Anak Sd Koleksi Nom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tail Gambar Karikatur Anak Sd Koleksi Nomer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3" t="1853" r="20000" b="8801"/>
                    <a:stretch/>
                  </pic:blipFill>
                  <pic:spPr bwMode="auto">
                    <a:xfrm>
                      <a:off x="0" y="0"/>
                      <a:ext cx="914400" cy="213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DA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90876" wp14:editId="65B67D71">
                <wp:simplePos x="0" y="0"/>
                <wp:positionH relativeFrom="column">
                  <wp:posOffset>268605</wp:posOffset>
                </wp:positionH>
                <wp:positionV relativeFrom="paragraph">
                  <wp:posOffset>2844800</wp:posOffset>
                </wp:positionV>
                <wp:extent cx="3687445" cy="1453515"/>
                <wp:effectExtent l="0" t="0" r="141605" b="39433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445" cy="1453515"/>
                        </a:xfrm>
                        <a:prstGeom prst="wedgeRoundRectCallout">
                          <a:avLst>
                            <a:gd name="adj1" fmla="val 52683"/>
                            <a:gd name="adj2" fmla="val 7599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DAC" w:rsidRPr="00284DAC" w:rsidRDefault="00284DAC" w:rsidP="00284DAC">
                            <w:pPr>
                              <w:pStyle w:val="Header"/>
                              <w:spacing w:after="240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Kaca juga</w:t>
                            </w:r>
                            <w:r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digunak</w:t>
                            </w:r>
                            <w:r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an untuk membuat berbagai macam </w:t>
                            </w:r>
                            <w:r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peralatan m</w:t>
                            </w:r>
                            <w:r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akan dan masak karena tahan air </w:t>
                            </w:r>
                            <w:r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dan tahan pa</w:t>
                            </w:r>
                            <w:r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nas. Namun, bahan kaca memiliki </w:t>
                            </w:r>
                            <w:r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kelemahan, yaitu mudah pecah.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2" o:spid="_x0000_s1028" type="#_x0000_t62" style="position:absolute;margin-left:21.15pt;margin-top:224pt;width:290.35pt;height:1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" adj="22180,27214" fillcolor="white [3201]" strokecolor="#c0504d [3205]" strokeweight="2pt">
                <v:textbox>
                  <w:txbxContent>
                    <w:p w:rsidR="00284DAC" w:rsidRPr="00284DAC" w:rsidRDefault="00284DAC" w:rsidP="00284DAC">
                      <w:pPr>
                        <w:pStyle w:val="Header"/>
                        <w:spacing w:after="240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>Kaca juga</w:t>
                      </w:r>
                      <w:r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>digunak</w:t>
                      </w:r>
                      <w:r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an untuk membuat berbagai macam </w:t>
                      </w:r>
                      <w:r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>peralatan m</w:t>
                      </w:r>
                      <w:r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akan dan masak karena tahan air </w:t>
                      </w:r>
                      <w:r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>dan tahan pa</w:t>
                      </w:r>
                      <w:r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nas. Namun, bahan kaca memiliki </w:t>
                      </w:r>
                      <w:r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>kelemahan, yaitu mudah pecah.</w:t>
                      </w:r>
                    </w:p>
                  </w:txbxContent>
                </v:textbox>
              </v:shape>
            </w:pict>
          </mc:Fallback>
        </mc:AlternateContent>
      </w:r>
      <w:r w:rsidR="00284DAC"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24F74B84" wp14:editId="3E18DD45">
            <wp:simplePos x="0" y="0"/>
            <wp:positionH relativeFrom="column">
              <wp:posOffset>3820160</wp:posOffset>
            </wp:positionH>
            <wp:positionV relativeFrom="paragraph">
              <wp:posOffset>3912870</wp:posOffset>
            </wp:positionV>
            <wp:extent cx="1183640" cy="1747520"/>
            <wp:effectExtent l="0" t="0" r="0" b="5080"/>
            <wp:wrapNone/>
            <wp:docPr id="7" name="Picture 7" descr="Gambar Anak Perempuan Sekolah Dasar, Anak Perempuan, Sekolah, Ilustrasi PNG  Transparan Clipart dan File PSD untuk Unduh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Anak Perempuan Sekolah Dasar, Anak Perempuan, Sekolah, Ilustrasi PNG  Transparan Clipart dan File PSD untuk Unduh Gr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3" t="3652" r="24157" b="17978"/>
                    <a:stretch/>
                  </pic:blipFill>
                  <pic:spPr bwMode="auto">
                    <a:xfrm>
                      <a:off x="0" y="0"/>
                      <a:ext cx="118364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DA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D837F" wp14:editId="64DA7A66">
                <wp:simplePos x="0" y="0"/>
                <wp:positionH relativeFrom="column">
                  <wp:posOffset>839449</wp:posOffset>
                </wp:positionH>
                <wp:positionV relativeFrom="paragraph">
                  <wp:posOffset>1152390</wp:posOffset>
                </wp:positionV>
                <wp:extent cx="3851910" cy="1243965"/>
                <wp:effectExtent l="95250" t="0" r="15240" b="20383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910" cy="1243965"/>
                        </a:xfrm>
                        <a:prstGeom prst="wedgeRoundRectCallout">
                          <a:avLst>
                            <a:gd name="adj1" fmla="val -52152"/>
                            <a:gd name="adj2" fmla="val 6452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B38" w:rsidRPr="00284DAC" w:rsidRDefault="00284DAC" w:rsidP="00284DAC">
                            <w:pPr>
                              <w:pStyle w:val="Header"/>
                              <w:spacing w:after="240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Tahukah kamu kalau k</w:t>
                            </w:r>
                            <w:r w:rsidR="00A00B38"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aca bersifat tembus pandang, tahan air, dan</w:t>
                            </w:r>
                            <w:r w:rsidR="00A00B38"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00B38"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tahan panas. </w:t>
                            </w:r>
                            <w:r w:rsidR="00A00B38"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Karena sifatnya tembus pandang, </w:t>
                            </w:r>
                            <w:r w:rsidR="00A00B38" w:rsidRPr="00284DAC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kaca digunakan pada jendela.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0" o:spid="_x0000_s1029" type="#_x0000_t62" style="position:absolute;margin-left:66.1pt;margin-top:90.75pt;width:303.3pt;height:9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" adj="-465,24737" fillcolor="white [3201]" strokecolor="#4f81bd [3204]" strokeweight="2pt">
                <v:textbox>
                  <w:txbxContent>
                    <w:p w:rsidR="00A00B38" w:rsidRPr="00284DAC" w:rsidRDefault="00284DAC" w:rsidP="00284DAC">
                      <w:pPr>
                        <w:pStyle w:val="Header"/>
                        <w:spacing w:after="240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Tahukah kamu kalau k</w:t>
                      </w:r>
                      <w:r w:rsidR="00A00B38"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>aca bersifat tembus pandang, tahan air, dan</w:t>
                      </w:r>
                      <w:r w:rsidR="00A00B38"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="00A00B38"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tahan panas. </w:t>
                      </w:r>
                      <w:r w:rsidR="00A00B38"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Karena sifatnya tembus pandang, </w:t>
                      </w:r>
                      <w:r w:rsidR="00A00B38" w:rsidRPr="00284DAC">
                        <w:rPr>
                          <w:rFonts w:ascii="Comic Sans MS" w:hAnsi="Comic Sans MS"/>
                          <w:sz w:val="26"/>
                          <w:szCs w:val="26"/>
                        </w:rPr>
                        <w:t>kaca digunakan pada jendela.</w:t>
                      </w:r>
                    </w:p>
                  </w:txbxContent>
                </v:textbox>
              </v:shape>
            </w:pict>
          </mc:Fallback>
        </mc:AlternateContent>
      </w:r>
      <w:r w:rsidR="00284DAC"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2C967E09" wp14:editId="246DF716">
            <wp:simplePos x="0" y="0"/>
            <wp:positionH relativeFrom="column">
              <wp:posOffset>-360045</wp:posOffset>
            </wp:positionH>
            <wp:positionV relativeFrom="paragraph">
              <wp:posOffset>1470660</wp:posOffset>
            </wp:positionV>
            <wp:extent cx="1243965" cy="1885950"/>
            <wp:effectExtent l="0" t="0" r="0" b="0"/>
            <wp:wrapNone/>
            <wp:docPr id="8" name="Picture 8" descr="Footprints Anak Gambar PNG | File Vektor dan PSD | Unduh Gratis di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otprints Anak Gambar PNG | File Vektor dan PSD | Unduh Gratis di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3" t="6388" r="24077" b="12039"/>
                    <a:stretch/>
                  </pic:blipFill>
                  <pic:spPr bwMode="auto">
                    <a:xfrm>
                      <a:off x="0" y="0"/>
                      <a:ext cx="124396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AE">
        <w:br w:type="page"/>
      </w:r>
    </w:p>
    <w:p w:rsidR="0048135B" w:rsidRDefault="00666443"/>
    <w:sectPr w:rsidR="0048135B" w:rsidSect="00CA4264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77640"/>
    <w:multiLevelType w:val="hybridMultilevel"/>
    <w:tmpl w:val="49F8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AE"/>
    <w:rsid w:val="00284DAC"/>
    <w:rsid w:val="00343DAE"/>
    <w:rsid w:val="004E2967"/>
    <w:rsid w:val="00525F11"/>
    <w:rsid w:val="00560E2C"/>
    <w:rsid w:val="00666443"/>
    <w:rsid w:val="00A00B38"/>
    <w:rsid w:val="00A26638"/>
    <w:rsid w:val="00E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AE"/>
  </w:style>
  <w:style w:type="paragraph" w:styleId="BalloonText">
    <w:name w:val="Balloon Text"/>
    <w:basedOn w:val="Normal"/>
    <w:link w:val="BalloonTextChar"/>
    <w:uiPriority w:val="99"/>
    <w:semiHidden/>
    <w:unhideWhenUsed/>
    <w:rsid w:val="0034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5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6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AE"/>
  </w:style>
  <w:style w:type="paragraph" w:styleId="BalloonText">
    <w:name w:val="Balloon Text"/>
    <w:basedOn w:val="Normal"/>
    <w:link w:val="BalloonTextChar"/>
    <w:uiPriority w:val="99"/>
    <w:semiHidden/>
    <w:unhideWhenUsed/>
    <w:rsid w:val="0034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5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2022-09-20T12:55:00Z</dcterms:created>
  <dcterms:modified xsi:type="dcterms:W3CDTF">2022-09-20T14:21:00Z</dcterms:modified>
</cp:coreProperties>
</file>