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80B1F" w14:textId="60D014B0" w:rsidR="009F0E35" w:rsidRDefault="009F0E35">
      <w:r>
        <w:t xml:space="preserve">Michael’s </w:t>
      </w:r>
      <w:r w:rsidR="006B7560">
        <w:t>Group Reflection</w:t>
      </w:r>
    </w:p>
    <w:p w14:paraId="29B686FF" w14:textId="6F136DE0" w:rsidR="006B7560" w:rsidRDefault="006B7560">
      <w:r>
        <w:t xml:space="preserve">Group 1080P worked extremely cohesively as we completed the tasks set for the third assessment. From the beginning, we set tasks and deadlines in which </w:t>
      </w:r>
      <w:proofErr w:type="gramStart"/>
      <w:r>
        <w:t>each and every</w:t>
      </w:r>
      <w:proofErr w:type="gramEnd"/>
      <w:r>
        <w:t xml:space="preserve"> team member followed meticulously. </w:t>
      </w:r>
      <w:r w:rsidR="00DB6A40">
        <w:t xml:space="preserve">When in doubt we all ensured to ask questions, all of which were promptly answered by members of the team. All members were present to at least one group conference call which ensured that all communication was received and not misunderstood. All members were quite active </w:t>
      </w:r>
      <w:proofErr w:type="gramStart"/>
      <w:r w:rsidR="00DB6A40">
        <w:t>with regard to</w:t>
      </w:r>
      <w:proofErr w:type="gramEnd"/>
      <w:r w:rsidR="00DB6A40">
        <w:t xml:space="preserve"> submission of documents to the GitHub repository, which removed the stress surrounding the notion that some team members may not be on top of their work.</w:t>
      </w:r>
    </w:p>
    <w:p w14:paraId="64BAF2E3" w14:textId="32785FAB" w:rsidR="00DB6A40" w:rsidRDefault="00DB6A40">
      <w:r>
        <w:t xml:space="preserve">If our group were to improve on anything </w:t>
      </w:r>
      <w:proofErr w:type="gramStart"/>
      <w:r>
        <w:t>in particular it</w:t>
      </w:r>
      <w:proofErr w:type="gramEnd"/>
      <w:r>
        <w:t xml:space="preserve"> would be trying to be more flexible and persistent to find times in which we were all free to meet. It was quite challenging to organise a time in which all team members had clear work/study schedules. If all team members could find a </w:t>
      </w:r>
      <w:proofErr w:type="gramStart"/>
      <w:r>
        <w:t>10 minute</w:t>
      </w:r>
      <w:proofErr w:type="gramEnd"/>
      <w:r>
        <w:t xml:space="preserve"> slot to dedicate to the group meeting each week, then the communication channels would be much improved.</w:t>
      </w:r>
    </w:p>
    <w:sectPr w:rsidR="00DB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C2A"/>
    <w:rsid w:val="001F1C2A"/>
    <w:rsid w:val="0064727E"/>
    <w:rsid w:val="006B7560"/>
    <w:rsid w:val="009F0E35"/>
    <w:rsid w:val="00CF0F2F"/>
    <w:rsid w:val="00DB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CB7F"/>
  <w15:chartTrackingRefBased/>
  <w15:docId w15:val="{A00EF6D4-A8B8-40D9-885C-790F0E4CE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Formosa</dc:creator>
  <cp:keywords/>
  <dc:description/>
  <cp:lastModifiedBy>Michael Formosa</cp:lastModifiedBy>
  <cp:revision>2</cp:revision>
  <dcterms:created xsi:type="dcterms:W3CDTF">2020-05-29T13:59:00Z</dcterms:created>
  <dcterms:modified xsi:type="dcterms:W3CDTF">2020-05-29T13:59:00Z</dcterms:modified>
</cp:coreProperties>
</file>