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A4968" w14:textId="59B84895" w:rsidR="00D905BD" w:rsidRDefault="00D905BD" w:rsidP="00D905BD">
      <w:pPr>
        <w:jc w:val="center"/>
        <w:rPr>
          <w:b/>
          <w:bCs/>
        </w:rPr>
      </w:pPr>
      <w:r w:rsidRPr="00D905BD">
        <w:rPr>
          <w:b/>
          <w:bCs/>
        </w:rPr>
        <w:t>Homework 1</w:t>
      </w:r>
    </w:p>
    <w:p w14:paraId="0DC57092" w14:textId="36F5DC86" w:rsidR="00D905BD" w:rsidRDefault="00D905BD" w:rsidP="00D905BD">
      <w:r>
        <w:rPr>
          <w:b/>
          <w:bCs/>
        </w:rPr>
        <w:t xml:space="preserve">Name: </w:t>
      </w:r>
      <w:r>
        <w:t>Lim Yu Guang</w:t>
      </w:r>
    </w:p>
    <w:p w14:paraId="1119DC18" w14:textId="7D263303" w:rsidR="00D905BD" w:rsidRDefault="00D905BD" w:rsidP="00D905BD">
      <w:r w:rsidRPr="00D905BD">
        <w:rPr>
          <w:b/>
          <w:bCs/>
        </w:rPr>
        <w:t>Matriculation Number:</w:t>
      </w:r>
      <w:r>
        <w:t xml:space="preserve"> A0172618B</w:t>
      </w:r>
    </w:p>
    <w:p w14:paraId="3D7FE683" w14:textId="77D7C974" w:rsidR="00047165" w:rsidRPr="00D905BD" w:rsidRDefault="00047165" w:rsidP="00047165">
      <w:pPr>
        <w:pStyle w:val="ListParagraph"/>
        <w:numPr>
          <w:ilvl w:val="0"/>
          <w:numId w:val="1"/>
        </w:numPr>
      </w:pPr>
    </w:p>
    <w:p w14:paraId="381F189E" w14:textId="3B038BA4" w:rsidR="002A34BD" w:rsidRDefault="00D905BD" w:rsidP="00D905BD">
      <w:pPr>
        <w:jc w:val="center"/>
      </w:pPr>
      <w:r>
        <w:rPr>
          <w:noProof/>
        </w:rPr>
        <w:drawing>
          <wp:inline distT="0" distB="0" distL="0" distR="0" wp14:anchorId="1C00405D" wp14:editId="07FE6FF2">
            <wp:extent cx="6250943" cy="4962525"/>
            <wp:effectExtent l="0" t="3493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929_21395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3" t="9936" r="13189" b="6571"/>
                    <a:stretch/>
                  </pic:blipFill>
                  <pic:spPr bwMode="auto">
                    <a:xfrm rot="5400000">
                      <a:off x="0" y="0"/>
                      <a:ext cx="6250943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0F423" w14:textId="2F72A939" w:rsidR="00BE463D" w:rsidRDefault="00BE463D" w:rsidP="00D905BD">
      <w:pPr>
        <w:jc w:val="center"/>
      </w:pPr>
    </w:p>
    <w:p w14:paraId="5CD2C69F" w14:textId="1D1AB694" w:rsidR="00BE463D" w:rsidRDefault="00BE463D" w:rsidP="00D905BD">
      <w:pPr>
        <w:jc w:val="center"/>
      </w:pPr>
    </w:p>
    <w:p w14:paraId="24DB0610" w14:textId="77777777" w:rsidR="00BE463D" w:rsidRDefault="00BE463D" w:rsidP="00D905BD">
      <w:pPr>
        <w:jc w:val="center"/>
      </w:pPr>
    </w:p>
    <w:p w14:paraId="3780997B" w14:textId="2FE01A4A" w:rsidR="00BE463D" w:rsidRDefault="00BE463D" w:rsidP="00BE463D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W w:w="2827" w:type="dxa"/>
        <w:tblInd w:w="3262" w:type="dxa"/>
        <w:tblLook w:val="04A0" w:firstRow="1" w:lastRow="0" w:firstColumn="1" w:lastColumn="0" w:noHBand="0" w:noVBand="1"/>
      </w:tblPr>
      <w:tblGrid>
        <w:gridCol w:w="1440"/>
        <w:gridCol w:w="1387"/>
      </w:tblGrid>
      <w:tr w:rsidR="00BE463D" w:rsidRPr="00BE463D" w14:paraId="241CCB6F" w14:textId="77777777" w:rsidTr="00BE463D">
        <w:trPr>
          <w:trHeight w:val="28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BF73" w14:textId="77777777" w:rsidR="00BE463D" w:rsidRPr="00BE463D" w:rsidRDefault="00BE463D" w:rsidP="00BE4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63D">
              <w:rPr>
                <w:rFonts w:ascii="Calibri" w:eastAsia="Times New Roman" w:hAnsi="Calibri" w:cs="Calibri"/>
                <w:b/>
                <w:bCs/>
                <w:color w:val="000000"/>
              </w:rPr>
              <w:t>No. of samples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7F5C" w14:textId="77777777" w:rsidR="00BE463D" w:rsidRPr="00BE463D" w:rsidRDefault="00BE463D" w:rsidP="00BE4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63D">
              <w:rPr>
                <w:rFonts w:ascii="Calibri" w:eastAsia="Times New Roman" w:hAnsi="Calibri" w:cs="Calibri"/>
                <w:b/>
                <w:bCs/>
                <w:color w:val="000000"/>
              </w:rPr>
              <w:t>MLE estimate</w:t>
            </w:r>
          </w:p>
        </w:tc>
      </w:tr>
      <w:tr w:rsidR="00BE463D" w:rsidRPr="00BE463D" w14:paraId="766C110C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2116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38EF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E463D" w:rsidRPr="00BE463D" w14:paraId="2BBDFF98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EC9A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9183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E463D" w:rsidRPr="00BE463D" w14:paraId="35AD373E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3C1E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12D5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E463D" w:rsidRPr="00BE463D" w14:paraId="143746D0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1266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BAD5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</w:tr>
      <w:tr w:rsidR="00BE463D" w:rsidRPr="00BE463D" w14:paraId="2845134A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4D57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C9C9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</w:tr>
      <w:tr w:rsidR="00BE463D" w:rsidRPr="00BE463D" w14:paraId="416FAAF7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CD9A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9756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1.666666667</w:t>
            </w:r>
          </w:p>
        </w:tc>
      </w:tr>
      <w:tr w:rsidR="00BE463D" w:rsidRPr="00BE463D" w14:paraId="60998F2E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8EB5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B2D0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1.428571429</w:t>
            </w:r>
          </w:p>
        </w:tc>
      </w:tr>
      <w:tr w:rsidR="00BE463D" w:rsidRPr="00BE463D" w14:paraId="25EC6980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CBB2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72C2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BE463D" w:rsidRPr="00BE463D" w14:paraId="744D672A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11FD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037B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1.444444444</w:t>
            </w:r>
          </w:p>
        </w:tc>
      </w:tr>
      <w:tr w:rsidR="00BE463D" w:rsidRPr="00BE463D" w14:paraId="622ABDE6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9C29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ABEF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</w:tr>
      <w:tr w:rsidR="00BE463D" w:rsidRPr="00BE463D" w14:paraId="57E0CC16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04BC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7485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1.636363636</w:t>
            </w:r>
          </w:p>
        </w:tc>
      </w:tr>
      <w:tr w:rsidR="00BE463D" w:rsidRPr="00BE463D" w14:paraId="47730199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438D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7713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E463D" w:rsidRPr="00BE463D" w14:paraId="4AC1560B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216D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1A15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2.076923077</w:t>
            </w:r>
          </w:p>
        </w:tc>
      </w:tr>
      <w:tr w:rsidR="00BE463D" w:rsidRPr="00BE463D" w14:paraId="5B6788CE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C999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D81C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2.071428571</w:t>
            </w:r>
          </w:p>
        </w:tc>
      </w:tr>
      <w:tr w:rsidR="00BE463D" w:rsidRPr="00BE463D" w14:paraId="43E234A3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307C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E33C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</w:tr>
      <w:tr w:rsidR="00BE463D" w:rsidRPr="00BE463D" w14:paraId="72F0666C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21C3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9CC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2.3125</w:t>
            </w:r>
          </w:p>
        </w:tc>
      </w:tr>
      <w:tr w:rsidR="00BE463D" w:rsidRPr="00BE463D" w14:paraId="165FB092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29BC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C560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2.176470588</w:t>
            </w:r>
          </w:p>
        </w:tc>
      </w:tr>
      <w:tr w:rsidR="00BE463D" w:rsidRPr="00BE463D" w14:paraId="3DA2594C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8975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4517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2.333333333</w:t>
            </w:r>
          </w:p>
        </w:tc>
      </w:tr>
      <w:tr w:rsidR="00BE463D" w:rsidRPr="00BE463D" w14:paraId="5FDDD308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9F90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20D1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2.473684211</w:t>
            </w:r>
          </w:p>
        </w:tc>
      </w:tr>
      <w:tr w:rsidR="00BE463D" w:rsidRPr="00BE463D" w14:paraId="5F29BA18" w14:textId="77777777" w:rsidTr="00BE463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354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D28" w14:textId="77777777" w:rsidR="00BE463D" w:rsidRPr="00BE463D" w:rsidRDefault="00BE463D" w:rsidP="00BE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63D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</w:tr>
    </w:tbl>
    <w:p w14:paraId="435D6019" w14:textId="77777777" w:rsidR="00BE463D" w:rsidRDefault="00BE463D" w:rsidP="00BE463D">
      <w:pPr>
        <w:pStyle w:val="ListParagraph"/>
      </w:pPr>
    </w:p>
    <w:p w14:paraId="496CCBCB" w14:textId="43FC0CB7" w:rsidR="009C521A" w:rsidRDefault="00B12413" w:rsidP="00A03309">
      <w:pPr>
        <w:pStyle w:val="ListParagraph"/>
        <w:jc w:val="center"/>
      </w:pPr>
      <w:r>
        <w:rPr>
          <w:noProof/>
        </w:rPr>
        <w:drawing>
          <wp:inline distT="0" distB="0" distL="0" distR="0" wp14:anchorId="41B1F656" wp14:editId="149A90D5">
            <wp:extent cx="4656667" cy="2887134"/>
            <wp:effectExtent l="0" t="0" r="10795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2A3362D-F004-4051-A765-FEE0833349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9C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B5A1E"/>
    <w:multiLevelType w:val="hybridMultilevel"/>
    <w:tmpl w:val="51C8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BD"/>
    <w:rsid w:val="00047165"/>
    <w:rsid w:val="000B2569"/>
    <w:rsid w:val="002A34BD"/>
    <w:rsid w:val="009C521A"/>
    <w:rsid w:val="00A03309"/>
    <w:rsid w:val="00B12413"/>
    <w:rsid w:val="00BE463D"/>
    <w:rsid w:val="00D9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1909"/>
  <w15:chartTrackingRefBased/>
  <w15:docId w15:val="{E2390555-A8F6-4D80-BC59-4E0D32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ay2021%20sem%201\ee4211\Biplab%20Sikdar\homework%201%20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 of MLE estimate as a function of the number</a:t>
            </a:r>
            <a:r>
              <a:rPr lang="en-US" baseline="0"/>
              <a:t> of samples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Sheet1!$E$2:$E$21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Sheet1!$F$2:$F$21</c:f>
              <c:numCache>
                <c:formatCode>General</c:formatCode>
                <c:ptCount val="20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1.75</c:v>
                </c:pt>
                <c:pt idx="4">
                  <c:v>1.8</c:v>
                </c:pt>
                <c:pt idx="5">
                  <c:v>1.6666666666666665</c:v>
                </c:pt>
                <c:pt idx="6">
                  <c:v>1.4285714285714284</c:v>
                </c:pt>
                <c:pt idx="7">
                  <c:v>1.5</c:v>
                </c:pt>
                <c:pt idx="8">
                  <c:v>1.4444444444444444</c:v>
                </c:pt>
                <c:pt idx="9">
                  <c:v>1.3</c:v>
                </c:pt>
                <c:pt idx="10">
                  <c:v>1.6363636363636365</c:v>
                </c:pt>
                <c:pt idx="11">
                  <c:v>2</c:v>
                </c:pt>
                <c:pt idx="12">
                  <c:v>2.0769230769230771</c:v>
                </c:pt>
                <c:pt idx="13">
                  <c:v>2.0714285714285712</c:v>
                </c:pt>
                <c:pt idx="14">
                  <c:v>2.2000000000000002</c:v>
                </c:pt>
                <c:pt idx="15">
                  <c:v>2.3125</c:v>
                </c:pt>
                <c:pt idx="16">
                  <c:v>2.1764705882352939</c:v>
                </c:pt>
                <c:pt idx="17">
                  <c:v>2.333333333333333</c:v>
                </c:pt>
                <c:pt idx="18">
                  <c:v>2.4736842105263155</c:v>
                </c:pt>
                <c:pt idx="19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EB-4E7B-A278-67C58D33A0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7313344"/>
        <c:axId val="1349906416"/>
      </c:scatterChart>
      <c:valAx>
        <c:axId val="122731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Samples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906416"/>
        <c:crosses val="autoZero"/>
        <c:crossBetween val="midCat"/>
      </c:valAx>
      <c:valAx>
        <c:axId val="134990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MLE estimate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31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Yu Guang</dc:creator>
  <cp:keywords/>
  <dc:description/>
  <cp:lastModifiedBy>Lim Yu Guang</cp:lastModifiedBy>
  <cp:revision>8</cp:revision>
  <cp:lastPrinted>2020-09-29T13:58:00Z</cp:lastPrinted>
  <dcterms:created xsi:type="dcterms:W3CDTF">2020-09-29T13:41:00Z</dcterms:created>
  <dcterms:modified xsi:type="dcterms:W3CDTF">2020-09-29T13:58:00Z</dcterms:modified>
</cp:coreProperties>
</file>