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362A5" w:rsidRDefault="00A362A5">
      <w:bookmarkStart w:id="0" w:name="_GoBack"/>
      <w:bookmarkEnd w:id="0"/>
    </w:p>
    <w:sectPr w:rsidR="00A362A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4CC6" w:rsidRDefault="00EC4CC6" w:rsidP="00EC4CC6">
      <w:pPr>
        <w:spacing w:after="0" w:line="240" w:lineRule="auto"/>
      </w:pPr>
      <w:r>
        <w:separator/>
      </w:r>
    </w:p>
  </w:endnote>
  <w:endnote w:type="continuationSeparator" w:id="0">
    <w:p w:rsidR="00EC4CC6" w:rsidRDefault="00EC4CC6" w:rsidP="00EC4C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Default="00EC4CC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Pr="00EC4CC6" w:rsidRDefault="00EC4CC6">
    <w:pPr>
      <w:pStyle w:val="Footer"/>
      <w:rPr>
        <w:sz w:val="18"/>
      </w:rPr>
    </w:pPr>
    <w:r>
      <w:rPr>
        <w:sz w:val="18"/>
      </w:rPr>
      <w:tab/>
      <w:t>DOW RESTRICTED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Default="00EC4CC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4CC6" w:rsidRDefault="00EC4CC6" w:rsidP="00EC4CC6">
      <w:pPr>
        <w:spacing w:after="0" w:line="240" w:lineRule="auto"/>
      </w:pPr>
      <w:r>
        <w:separator/>
      </w:r>
    </w:p>
  </w:footnote>
  <w:footnote w:type="continuationSeparator" w:id="0">
    <w:p w:rsidR="00EC4CC6" w:rsidRDefault="00EC4CC6" w:rsidP="00EC4C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Default="00EC4CC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Default="00EC4CC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4CC6" w:rsidRDefault="00EC4CC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4CC6"/>
    <w:rsid w:val="00024004"/>
    <w:rsid w:val="000A208D"/>
    <w:rsid w:val="000E58B5"/>
    <w:rsid w:val="00105631"/>
    <w:rsid w:val="00115D49"/>
    <w:rsid w:val="00147200"/>
    <w:rsid w:val="00152141"/>
    <w:rsid w:val="001735D8"/>
    <w:rsid w:val="00177F07"/>
    <w:rsid w:val="00184EE4"/>
    <w:rsid w:val="00185FFF"/>
    <w:rsid w:val="00187F72"/>
    <w:rsid w:val="001B7BE0"/>
    <w:rsid w:val="001D356B"/>
    <w:rsid w:val="001E165C"/>
    <w:rsid w:val="00206902"/>
    <w:rsid w:val="002850E7"/>
    <w:rsid w:val="002926DB"/>
    <w:rsid w:val="002928B3"/>
    <w:rsid w:val="002A5F48"/>
    <w:rsid w:val="002D6139"/>
    <w:rsid w:val="002E138F"/>
    <w:rsid w:val="003315AB"/>
    <w:rsid w:val="0036710E"/>
    <w:rsid w:val="003757A2"/>
    <w:rsid w:val="00395429"/>
    <w:rsid w:val="003E1C9F"/>
    <w:rsid w:val="003E2025"/>
    <w:rsid w:val="00407791"/>
    <w:rsid w:val="00433FB5"/>
    <w:rsid w:val="0045291D"/>
    <w:rsid w:val="00473534"/>
    <w:rsid w:val="00473AA6"/>
    <w:rsid w:val="0047597A"/>
    <w:rsid w:val="004A6705"/>
    <w:rsid w:val="004B2D44"/>
    <w:rsid w:val="004B6B8A"/>
    <w:rsid w:val="004F15F0"/>
    <w:rsid w:val="00502013"/>
    <w:rsid w:val="00512368"/>
    <w:rsid w:val="00546F78"/>
    <w:rsid w:val="005657CA"/>
    <w:rsid w:val="005672DB"/>
    <w:rsid w:val="00574014"/>
    <w:rsid w:val="005B429E"/>
    <w:rsid w:val="005F0F66"/>
    <w:rsid w:val="00683ED3"/>
    <w:rsid w:val="006B6817"/>
    <w:rsid w:val="006F6B19"/>
    <w:rsid w:val="007264A6"/>
    <w:rsid w:val="00755A35"/>
    <w:rsid w:val="00791646"/>
    <w:rsid w:val="007C5A45"/>
    <w:rsid w:val="008422CF"/>
    <w:rsid w:val="00845A28"/>
    <w:rsid w:val="008512D6"/>
    <w:rsid w:val="00854DF4"/>
    <w:rsid w:val="008F1B6A"/>
    <w:rsid w:val="0091616F"/>
    <w:rsid w:val="009374A9"/>
    <w:rsid w:val="00980C8D"/>
    <w:rsid w:val="00984643"/>
    <w:rsid w:val="009B0071"/>
    <w:rsid w:val="009B079C"/>
    <w:rsid w:val="009D5527"/>
    <w:rsid w:val="009E3B24"/>
    <w:rsid w:val="009F3158"/>
    <w:rsid w:val="00A060BD"/>
    <w:rsid w:val="00A24011"/>
    <w:rsid w:val="00A34E97"/>
    <w:rsid w:val="00A362A5"/>
    <w:rsid w:val="00A650B4"/>
    <w:rsid w:val="00A676D4"/>
    <w:rsid w:val="00AA51DF"/>
    <w:rsid w:val="00AA7A5E"/>
    <w:rsid w:val="00AA7B21"/>
    <w:rsid w:val="00AC26DC"/>
    <w:rsid w:val="00AE3B81"/>
    <w:rsid w:val="00B34B82"/>
    <w:rsid w:val="00B37D3D"/>
    <w:rsid w:val="00B6198C"/>
    <w:rsid w:val="00BA4913"/>
    <w:rsid w:val="00BD7DDE"/>
    <w:rsid w:val="00BF1266"/>
    <w:rsid w:val="00BF1D91"/>
    <w:rsid w:val="00C83834"/>
    <w:rsid w:val="00C962ED"/>
    <w:rsid w:val="00CF73A2"/>
    <w:rsid w:val="00D52C81"/>
    <w:rsid w:val="00D60749"/>
    <w:rsid w:val="00D70467"/>
    <w:rsid w:val="00D90CE7"/>
    <w:rsid w:val="00DA7243"/>
    <w:rsid w:val="00DB0331"/>
    <w:rsid w:val="00DD1C01"/>
    <w:rsid w:val="00DD422C"/>
    <w:rsid w:val="00DE489F"/>
    <w:rsid w:val="00E328CD"/>
    <w:rsid w:val="00E636DA"/>
    <w:rsid w:val="00E64A6C"/>
    <w:rsid w:val="00E71D61"/>
    <w:rsid w:val="00EC4CC6"/>
    <w:rsid w:val="00EC4FA1"/>
    <w:rsid w:val="00F43706"/>
    <w:rsid w:val="00F4593A"/>
    <w:rsid w:val="00FB48C2"/>
    <w:rsid w:val="00FB6029"/>
    <w:rsid w:val="00FE3004"/>
    <w:rsid w:val="00FE6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8BE4B20-9702-4B9F-A40C-0425A4C789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C4C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4CC6"/>
  </w:style>
  <w:style w:type="paragraph" w:styleId="Footer">
    <w:name w:val="footer"/>
    <w:basedOn w:val="Normal"/>
    <w:link w:val="FooterChar"/>
    <w:uiPriority w:val="99"/>
    <w:unhideWhenUsed/>
    <w:rsid w:val="00EC4C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4CC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The Dow Chemical Company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Rhyndress, Michael (M)</dc:creator>
  <cp:keywords/>
  <dc:description/>
  <cp:lastModifiedBy>Rhyndress, Michael (M)</cp:lastModifiedBy>
  <cp:revision>1</cp:revision>
  <dcterms:created xsi:type="dcterms:W3CDTF">2017-08-24T16:23:00Z</dcterms:created>
  <dcterms:modified xsi:type="dcterms:W3CDTF">2017-08-24T16:24:00Z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_Steward">
    <vt:lpwstr>Rhyndress M ua18235</vt:lpwstr>
  </property>
  <property fmtid="{D5CDD505-2E9C-101B-9397-08002B2CF9AE}" pid="3" name="Update_Footer">
    <vt:lpwstr>No</vt:lpwstr>
  </property>
  <property fmtid="{D5CDD505-2E9C-101B-9397-08002B2CF9AE}" pid="4" name="Radio_Button">
    <vt:lpwstr>NONE</vt:lpwstr>
  </property>
  <property fmtid="{D5CDD505-2E9C-101B-9397-08002B2CF9AE}" pid="5" name="Information_Classification">
    <vt:lpwstr>DOW RESTRICTED</vt:lpwstr>
  </property>
  <property fmtid="{D5CDD505-2E9C-101B-9397-08002B2CF9AE}" pid="6" name="Record_Title_ID">
    <vt:lpwstr>73</vt:lpwstr>
  </property>
  <property fmtid="{D5CDD505-2E9C-101B-9397-08002B2CF9AE}" pid="7" name="Initial_Creation_Date">
    <vt:filetime>2017-08-24T16:23:00Z</vt:filetime>
  </property>
  <property fmtid="{D5CDD505-2E9C-101B-9397-08002B2CF9AE}" pid="8" name="Retention_Period_Start_Date">
    <vt:filetime>2017-08-24T16:23:46Z</vt:filetime>
  </property>
  <property fmtid="{D5CDD505-2E9C-101B-9397-08002B2CF9AE}" pid="9" name="Last_Reviewed_Date">
    <vt:lpwstr/>
  </property>
  <property fmtid="{D5CDD505-2E9C-101B-9397-08002B2CF9AE}" pid="10" name="Retention_Review_Frequency">
    <vt:lpwstr/>
  </property>
</Properties>
</file>