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Fani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Indramayu, 19 August 2022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p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Islam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Wiraswasta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Jl.Krimun Blok. Singa raja, Kec. Losarang, Kab.Indramayu, RT10/02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Berobat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 xml:space="preserve">, </w:t>
            </w:r>
            <w:r w:rsidR="00D12719">
              <w:t>04 August 2022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Fani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21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Wiraswasta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p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Jl.Krimun Blok. Singa raja, Kec. Losarang, Kab.Indramayu, RT10/02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lang w:val="id-ID"/>
        </w:rPr>
        <w:t>Orang Tua/Wali</w:t>
      </w:r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Daminih</w:t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>62</w:t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Wiraswasta</w:t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022513C9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p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77E0507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Jl.Krimun Blok. Singa raja, Kec. Losarang, Kab.Indramayu, RT10/02</w:t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Jum’at</w:t>
      </w:r>
      <w:r>
        <w:t xml:space="preserve"> </w:t>
      </w:r>
      <w:proofErr w:type="spellStart"/>
      <w:r>
        <w:t>tanggal</w:t>
      </w:r>
      <w:proofErr w:type="spellEnd"/>
      <w:r w:rsidR="002712BB">
        <w:t xml:space="preserve"> </w:t>
      </w:r>
      <w:proofErr w:type="spellStart"/>
      <w:r w:rsidR="002712BB">
        <w:t>Delapan</w:t>
      </w:r>
      <w:proofErr w:type="spellEnd"/>
      <w:r w:rsidR="002712BB">
        <w:t xml:space="preserve"> </w:t>
      </w:r>
      <w:proofErr w:type="spellStart"/>
      <w:r w:rsidR="002712BB">
        <w:t>Belas</w:t>
      </w:r>
      <w:proofErr w:type="spellEnd"/>
      <w:r>
        <w:rPr>
          <w:lang w:val="id-ID"/>
        </w:rP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2712BB">
        <w:t>Februari</w:t>
      </w:r>
      <w:proofErr w:type="spellEnd"/>
      <w:r w:rsidR="002712BB"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712BB">
        <w:t>P</w:t>
      </w:r>
      <w:r>
        <w:t>uluh</w:t>
      </w:r>
      <w:proofErr w:type="spellEnd"/>
      <w:r>
        <w:t xml:space="preserve"> </w:t>
      </w:r>
      <w:proofErr w:type="spellStart"/>
      <w:r w:rsidR="002712BB">
        <w:t>Dua</w:t>
      </w:r>
      <w:proofErr w:type="spellEnd"/>
      <w:r w:rsidR="002712B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E36E4">
                              <w:t>04,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August,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2022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 xml:space="preserve">Yang </w:t>
                            </w:r>
                            <w:proofErr w:type="spellStart"/>
                            <w:r w:rsidRPr="00B73CB2">
                              <w:t>menyatakan</w:t>
                            </w:r>
                            <w:proofErr w:type="spellEnd"/>
                            <w:r w:rsidRPr="00B73CB2">
                              <w:t>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00168996" w:rsidR="007A4BD1" w:rsidRPr="00641A75" w:rsidRDefault="002712BB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ERWIN SUNANDAR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A880"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Krimun</w:t>
                      </w:r>
                      <w:proofErr w:type="spellEnd"/>
                      <w:r>
                        <w:t xml:space="preserve">, </w:t>
                      </w:r>
                      <w:r w:rsidR="00BE36E4">
                        <w:t>04,</w:t>
                      </w:r>
                      <w:r w:rsidR="00641A75">
                        <w:t xml:space="preserve"> </w:t>
                      </w:r>
                      <w:r w:rsidR="00BE36E4">
                        <w:t>August,</w:t>
                      </w:r>
                      <w:r w:rsidR="002712BB">
                        <w:t xml:space="preserve"> </w:t>
                      </w:r>
                      <w:r w:rsidR="00BE36E4">
                        <w:t>2022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 xml:space="preserve">Yang </w:t>
                      </w:r>
                      <w:proofErr w:type="spellStart"/>
                      <w:r w:rsidRPr="00B73CB2">
                        <w:t>menyatakan</w:t>
                      </w:r>
                      <w:proofErr w:type="spellEnd"/>
                      <w:r w:rsidRPr="00B73CB2">
                        <w:t>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00168996" w:rsidR="007A4BD1" w:rsidRPr="00641A75" w:rsidRDefault="002712BB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ERWIN SUNANDAR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Kuwu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10F8D"/>
    <w:rsid w:val="00641A75"/>
    <w:rsid w:val="006B749C"/>
    <w:rsid w:val="00701358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5</cp:revision>
  <cp:lastPrinted>2022-02-18T06:43:00Z</cp:lastPrinted>
  <dcterms:created xsi:type="dcterms:W3CDTF">2022-07-01T08:57:00Z</dcterms:created>
  <dcterms:modified xsi:type="dcterms:W3CDTF">2022-07-17T15:23:00Z</dcterms:modified>
</cp:coreProperties>
</file>