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C2260" w14:textId="77777777" w:rsidR="00683CCB" w:rsidRDefault="00683CCB" w:rsidP="00003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B630B17" w14:textId="77777777" w:rsidR="00683CCB" w:rsidRDefault="00683CCB" w:rsidP="00683CCB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41AD3F5B" w14:textId="77777777" w:rsidR="00683CCB" w:rsidRDefault="00683CCB" w:rsidP="00683CCB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2E646345" w14:textId="77777777" w:rsidR="00683CCB" w:rsidRDefault="00683CCB" w:rsidP="00683CCB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5C412668" w14:textId="77777777" w:rsidR="00683CCB" w:rsidRDefault="00683CCB" w:rsidP="00683CCB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4A6B438A" w14:textId="77777777" w:rsidR="00683CCB" w:rsidRDefault="00683CCB" w:rsidP="00683CCB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1A21DD60" w14:textId="77777777" w:rsidR="00683CCB" w:rsidRDefault="00683CCB" w:rsidP="00003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361B56E" w14:textId="77777777" w:rsidR="00683CCB" w:rsidRDefault="00683CCB" w:rsidP="00003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8D9C40E" w14:textId="20366F8A" w:rsidR="00003639" w:rsidRPr="00003639" w:rsidRDefault="00003639" w:rsidP="00003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036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Diapositiva 7 – </w:t>
      </w:r>
      <w:r w:rsidRPr="0000363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Verificación de Conceptos</w:t>
      </w:r>
    </w:p>
    <w:p w14:paraId="2542F77F" w14:textId="77777777" w:rsidR="00003639" w:rsidRPr="00003639" w:rsidRDefault="00003639" w:rsidP="00003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0363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Pregunta:</w:t>
      </w:r>
      <w:r w:rsidRPr="0000363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Si ejecutas </w:t>
      </w:r>
      <w:proofErr w:type="spellStart"/>
      <w:r w:rsidRPr="00003639">
        <w:rPr>
          <w:rFonts w:ascii="Courier New" w:eastAsia="Times New Roman" w:hAnsi="Courier New" w:cs="Courier New"/>
          <w:sz w:val="20"/>
          <w:szCs w:val="20"/>
          <w:lang w:eastAsia="es-AR"/>
        </w:rPr>
        <w:t>git</w:t>
      </w:r>
      <w:proofErr w:type="spellEnd"/>
      <w:r w:rsidRPr="0000363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log --</w:t>
      </w:r>
      <w:proofErr w:type="spellStart"/>
      <w:r w:rsidRPr="00003639">
        <w:rPr>
          <w:rFonts w:ascii="Courier New" w:eastAsia="Times New Roman" w:hAnsi="Courier New" w:cs="Courier New"/>
          <w:sz w:val="20"/>
          <w:szCs w:val="20"/>
          <w:lang w:eastAsia="es-AR"/>
        </w:rPr>
        <w:t>oneline</w:t>
      </w:r>
      <w:proofErr w:type="spellEnd"/>
      <w:r w:rsidRPr="000036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ves que la lista de </w:t>
      </w:r>
      <w:proofErr w:type="spellStart"/>
      <w:r w:rsidRPr="00003639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commits</w:t>
      </w:r>
      <w:proofErr w:type="spellEnd"/>
      <w:r w:rsidRPr="000036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más corta que antes, ¿cuál es el motivo más probable?</w:t>
      </w:r>
    </w:p>
    <w:p w14:paraId="1DD4439F" w14:textId="0AD43CF2" w:rsidR="00003639" w:rsidRPr="00003639" w:rsidRDefault="00003639" w:rsidP="00003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036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00363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Respuesta correcta:</w:t>
      </w:r>
      <w:r w:rsidRPr="000036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00363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2. Tu puntero está posicionado en un </w:t>
      </w:r>
      <w:proofErr w:type="spellStart"/>
      <w:r w:rsidRPr="0000363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commit</w:t>
      </w:r>
      <w:proofErr w:type="spellEnd"/>
      <w:r w:rsidRPr="0000363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antiguo.</w:t>
      </w:r>
    </w:p>
    <w:p w14:paraId="72F62CBC" w14:textId="2ED948C5" w:rsidR="00003639" w:rsidRPr="00003639" w:rsidRDefault="00003639" w:rsidP="00003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036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Diapositiva 11 – </w:t>
      </w:r>
      <w:r w:rsidRPr="0000363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Vocabulario Técnico</w:t>
      </w:r>
    </w:p>
    <w:p w14:paraId="28D4A8DE" w14:textId="71719E78" w:rsidR="00003639" w:rsidRPr="00003639" w:rsidRDefault="00003639" w:rsidP="00003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0363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Respuestas:</w:t>
      </w:r>
    </w:p>
    <w:p w14:paraId="015F1C00" w14:textId="77777777" w:rsidR="00003639" w:rsidRPr="00003639" w:rsidRDefault="00003639" w:rsidP="000036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0363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Checkout</w:t>
      </w:r>
      <w:proofErr w:type="spellEnd"/>
      <w:r w:rsidRPr="000036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</w:t>
      </w:r>
      <w:r w:rsidRPr="0000363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d)</w:t>
      </w:r>
      <w:r w:rsidRPr="000036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Comando para cambiar de versión o de rama.</w:t>
      </w:r>
    </w:p>
    <w:p w14:paraId="38C1ED30" w14:textId="77777777" w:rsidR="00003639" w:rsidRPr="00003639" w:rsidRDefault="00003639" w:rsidP="000036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0363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Diff</w:t>
      </w:r>
      <w:proofErr w:type="spellEnd"/>
      <w:r w:rsidRPr="000036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</w:t>
      </w:r>
      <w:r w:rsidRPr="0000363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a)</w:t>
      </w:r>
      <w:r w:rsidRPr="000036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Visualización de diferencias exactas entre archivos.</w:t>
      </w:r>
    </w:p>
    <w:p w14:paraId="02B52555" w14:textId="77777777" w:rsidR="00003639" w:rsidRPr="00003639" w:rsidRDefault="00003639" w:rsidP="000036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0363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Log</w:t>
      </w:r>
      <w:r w:rsidRPr="000036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</w:t>
      </w:r>
      <w:r w:rsidRPr="0000363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b)</w:t>
      </w:r>
      <w:r w:rsidRPr="000036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Registro cronológico de los cambios realizados.</w:t>
      </w:r>
    </w:p>
    <w:p w14:paraId="7A65D31D" w14:textId="77777777" w:rsidR="00003639" w:rsidRPr="00003639" w:rsidRDefault="00003639" w:rsidP="000036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0363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Hash ID</w:t>
      </w:r>
      <w:r w:rsidRPr="000036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</w:t>
      </w:r>
      <w:r w:rsidRPr="0000363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c)</w:t>
      </w:r>
      <w:r w:rsidRPr="000036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Identificador único alfanumérico de un </w:t>
      </w:r>
      <w:proofErr w:type="spellStart"/>
      <w:r w:rsidRPr="00003639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</w:t>
      </w:r>
      <w:proofErr w:type="spellEnd"/>
      <w:r w:rsidRPr="0000363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AC45F84" w14:textId="77777777" w:rsidR="00EC6DF4" w:rsidRDefault="00EC6DF4"/>
    <w:sectPr w:rsidR="00EC6D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B4C36"/>
    <w:multiLevelType w:val="multilevel"/>
    <w:tmpl w:val="CECCF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061EA"/>
    <w:multiLevelType w:val="multilevel"/>
    <w:tmpl w:val="11B6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B46A8"/>
    <w:multiLevelType w:val="multilevel"/>
    <w:tmpl w:val="B5B45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21385"/>
    <w:multiLevelType w:val="multilevel"/>
    <w:tmpl w:val="0E94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39"/>
    <w:rsid w:val="00003639"/>
    <w:rsid w:val="00683CCB"/>
    <w:rsid w:val="007410F9"/>
    <w:rsid w:val="00D36099"/>
    <w:rsid w:val="00EC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98D99"/>
  <w15:chartTrackingRefBased/>
  <w15:docId w15:val="{BCE32201-2A8C-41B6-A068-82BB673C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3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003639"/>
    <w:rPr>
      <w:i/>
      <w:iCs/>
    </w:rPr>
  </w:style>
  <w:style w:type="character" w:styleId="Textoennegrita">
    <w:name w:val="Strong"/>
    <w:basedOn w:val="Fuentedeprrafopredeter"/>
    <w:uiPriority w:val="22"/>
    <w:qFormat/>
    <w:rsid w:val="0000363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036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552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2</cp:revision>
  <dcterms:created xsi:type="dcterms:W3CDTF">2026-05-22T21:08:00Z</dcterms:created>
  <dcterms:modified xsi:type="dcterms:W3CDTF">2026-05-30T03:50:00Z</dcterms:modified>
</cp:coreProperties>
</file>