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57B225" w14:textId="35964630" w:rsidR="00397916" w:rsidRDefault="00397916" w:rsidP="00397916">
      <w:pPr>
        <w:pStyle w:val="Heading1"/>
      </w:pPr>
      <w:r>
        <w:t>WDD130 Elevator Pitch</w:t>
      </w:r>
    </w:p>
    <w:p w14:paraId="1AA9DAD6" w14:textId="1E5A4930" w:rsidR="00397916" w:rsidRDefault="00397916" w:rsidP="00397916"/>
    <w:p w14:paraId="587A59A5" w14:textId="60B96194" w:rsidR="00397916" w:rsidRDefault="00397916" w:rsidP="00397916">
      <w:r>
        <w:t>Idea: Carolina Panthers Fan Hub</w:t>
      </w:r>
    </w:p>
    <w:p w14:paraId="5A72F90D" w14:textId="77777777" w:rsidR="00397916" w:rsidRDefault="00397916" w:rsidP="00397916"/>
    <w:p w14:paraId="5DA1236C" w14:textId="77777777" w:rsidR="0008779D" w:rsidRDefault="00397916" w:rsidP="0008779D">
      <w:r>
        <w:t>Pitch:</w:t>
      </w:r>
    </w:p>
    <w:p w14:paraId="54008C87" w14:textId="09D8C2A0" w:rsidR="0008779D" w:rsidRDefault="0008779D" w:rsidP="0008779D">
      <w:r>
        <w:t xml:space="preserve">(Sir Purr is the Panthers official mascot) </w:t>
      </w:r>
    </w:p>
    <w:p w14:paraId="52A7F7A9" w14:textId="502DB655" w:rsidR="00397916" w:rsidRDefault="00397916" w:rsidP="0008779D">
      <w:pPr>
        <w:ind w:firstLine="720"/>
      </w:pPr>
      <w:r>
        <w:t xml:space="preserve"> Are you a die-hard football fan? Have you ever wanted to show off your Carolina Panther’s pride? Well look no further! Our latest website is Sir Purr approved</w:t>
      </w:r>
      <w:r w:rsidR="0008779D">
        <w:t>! As the Panther’s official team mascot, Sir Purr gives it his seal of approval. With o</w:t>
      </w:r>
      <w:r>
        <w:t>ur website</w:t>
      </w:r>
      <w:r w:rsidR="0008779D">
        <w:t>,</w:t>
      </w:r>
      <w:r>
        <w:t xml:space="preserve"> you will get the latest real-time team news, player update</w:t>
      </w:r>
      <w:r w:rsidR="0008779D">
        <w:t>s</w:t>
      </w:r>
      <w:r>
        <w:t xml:space="preserve">, and game schedules. </w:t>
      </w:r>
      <w:r w:rsidR="0008779D">
        <w:t xml:space="preserve">Connect with fellow fans in our Fan Section, where you show off your passionate Panthers pride! Join us today and become part of our loyal Panthers community, where the roar in the stadium is never ending! </w:t>
      </w:r>
    </w:p>
    <w:p w14:paraId="57AFC5DB" w14:textId="3A318BE8" w:rsidR="00E372DD" w:rsidRDefault="00E372DD" w:rsidP="0008779D">
      <w:pPr>
        <w:ind w:firstLine="720"/>
      </w:pPr>
      <w:r>
        <w:t>(Word Count 96)</w:t>
      </w:r>
    </w:p>
    <w:p w14:paraId="4C3AEA2E" w14:textId="77777777" w:rsidR="00D94C9B" w:rsidRDefault="00D94C9B" w:rsidP="00D94C9B"/>
    <w:p w14:paraId="4E57B4F7" w14:textId="4EEADD1F" w:rsidR="00D94C9B" w:rsidRPr="00397916" w:rsidRDefault="00D94C9B" w:rsidP="00D94C9B">
      <w:r>
        <w:t xml:space="preserve">Feedback: </w:t>
      </w:r>
    </w:p>
    <w:sectPr w:rsidR="00D94C9B" w:rsidRPr="003979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7916"/>
    <w:rsid w:val="0008779D"/>
    <w:rsid w:val="00397916"/>
    <w:rsid w:val="00D94C9B"/>
    <w:rsid w:val="00E372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3E77ED2"/>
  <w15:chartTrackingRefBased/>
  <w15:docId w15:val="{4AE73569-D1E3-464E-A540-CE73BC32AA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9791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9791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9791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9791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9791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9791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9791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9791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9791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791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9791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9791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9791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9791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9791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9791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9791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97916"/>
    <w:rPr>
      <w:rFonts w:eastAsiaTheme="majorEastAsia" w:cstheme="majorBidi"/>
      <w:color w:val="272727" w:themeColor="text1" w:themeTint="D8"/>
    </w:rPr>
  </w:style>
  <w:style w:type="paragraph" w:styleId="Title">
    <w:name w:val="Title"/>
    <w:basedOn w:val="Normal"/>
    <w:next w:val="Normal"/>
    <w:link w:val="TitleChar"/>
    <w:uiPriority w:val="10"/>
    <w:qFormat/>
    <w:rsid w:val="0039791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9791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9791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9791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97916"/>
    <w:pPr>
      <w:spacing w:before="160"/>
      <w:jc w:val="center"/>
    </w:pPr>
    <w:rPr>
      <w:i/>
      <w:iCs/>
      <w:color w:val="404040" w:themeColor="text1" w:themeTint="BF"/>
    </w:rPr>
  </w:style>
  <w:style w:type="character" w:customStyle="1" w:styleId="QuoteChar">
    <w:name w:val="Quote Char"/>
    <w:basedOn w:val="DefaultParagraphFont"/>
    <w:link w:val="Quote"/>
    <w:uiPriority w:val="29"/>
    <w:rsid w:val="00397916"/>
    <w:rPr>
      <w:i/>
      <w:iCs/>
      <w:color w:val="404040" w:themeColor="text1" w:themeTint="BF"/>
    </w:rPr>
  </w:style>
  <w:style w:type="paragraph" w:styleId="ListParagraph">
    <w:name w:val="List Paragraph"/>
    <w:basedOn w:val="Normal"/>
    <w:uiPriority w:val="34"/>
    <w:qFormat/>
    <w:rsid w:val="00397916"/>
    <w:pPr>
      <w:ind w:left="720"/>
      <w:contextualSpacing/>
    </w:pPr>
  </w:style>
  <w:style w:type="character" w:styleId="IntenseEmphasis">
    <w:name w:val="Intense Emphasis"/>
    <w:basedOn w:val="DefaultParagraphFont"/>
    <w:uiPriority w:val="21"/>
    <w:qFormat/>
    <w:rsid w:val="00397916"/>
    <w:rPr>
      <w:i/>
      <w:iCs/>
      <w:color w:val="0F4761" w:themeColor="accent1" w:themeShade="BF"/>
    </w:rPr>
  </w:style>
  <w:style w:type="paragraph" w:styleId="IntenseQuote">
    <w:name w:val="Intense Quote"/>
    <w:basedOn w:val="Normal"/>
    <w:next w:val="Normal"/>
    <w:link w:val="IntenseQuoteChar"/>
    <w:uiPriority w:val="30"/>
    <w:qFormat/>
    <w:rsid w:val="0039791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97916"/>
    <w:rPr>
      <w:i/>
      <w:iCs/>
      <w:color w:val="0F4761" w:themeColor="accent1" w:themeShade="BF"/>
    </w:rPr>
  </w:style>
  <w:style w:type="character" w:styleId="IntenseReference">
    <w:name w:val="Intense Reference"/>
    <w:basedOn w:val="DefaultParagraphFont"/>
    <w:uiPriority w:val="32"/>
    <w:qFormat/>
    <w:rsid w:val="0039791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101</Words>
  <Characters>580</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Kent, Michael</dc:creator>
  <cp:keywords/>
  <dc:description/>
  <cp:lastModifiedBy>Kent, Michael</cp:lastModifiedBy>
  <cp:revision>3</cp:revision>
  <dcterms:created xsi:type="dcterms:W3CDTF">2024-02-07T16:31:00Z</dcterms:created>
  <dcterms:modified xsi:type="dcterms:W3CDTF">2024-02-07T17:56:00Z</dcterms:modified>
</cp:coreProperties>
</file>