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03/18/14 to 7am 03/19/14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14-W1063 Found Property   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90A7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E90A70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07:51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07:51:0</w:t>
      </w:r>
      <w:r w:rsidR="009E79FA">
        <w:rPr>
          <w:rFonts w:ascii="Courier New" w:hAnsi="Courier New" w:cs="Courier New"/>
          <w:sz w:val="18"/>
          <w:szCs w:val="18"/>
        </w:rPr>
        <w:t>9 03/18/14 - 07:51:09 03/18/14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found wallet.  The owner was contacted and the wallet was returned.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14-W1064 Elevator Alarm   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09:55:30 03/18/14 - 09:55:30</w:t>
      </w:r>
      <w:r w:rsidR="009E79FA">
        <w:rPr>
          <w:rFonts w:ascii="Courier New" w:hAnsi="Courier New" w:cs="Courier New"/>
          <w:sz w:val="18"/>
          <w:szCs w:val="18"/>
        </w:rPr>
        <w:t xml:space="preserve"> 03/18/14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>Officer responded and determi</w:t>
      </w:r>
      <w:r w:rsidR="009E79F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E90A7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14-W1065 Escort           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10:01:0</w:t>
      </w:r>
      <w:r w:rsidR="009E79FA">
        <w:rPr>
          <w:rFonts w:ascii="Courier New" w:hAnsi="Courier New" w:cs="Courier New"/>
          <w:sz w:val="18"/>
          <w:szCs w:val="18"/>
        </w:rPr>
        <w:t>4 03/18/14 - 10:01:04 03/18/14</w:t>
      </w:r>
    </w:p>
    <w:p w:rsidR="009E79FA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14-W1066 Traffic Violation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</w:t>
      </w:r>
      <w:r w:rsidRPr="00E90A70">
        <w:rPr>
          <w:rFonts w:ascii="Courier New" w:hAnsi="Courier New" w:cs="Courier New"/>
          <w:sz w:val="18"/>
          <w:szCs w:val="18"/>
        </w:rPr>
        <w:t xml:space="preserve">   Time Occurred between: 16:14:4</w:t>
      </w:r>
      <w:r w:rsidR="009E79FA">
        <w:rPr>
          <w:rFonts w:ascii="Courier New" w:hAnsi="Courier New" w:cs="Courier New"/>
          <w:sz w:val="18"/>
          <w:szCs w:val="18"/>
        </w:rPr>
        <w:t>1 03/18/14 - 16:14:41 03/18/14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received a third party report of a traffic violation.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14-W1067 Found Property          </w:t>
      </w:r>
      <w:r w:rsidRPr="00E90A70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9E79FA">
        <w:rPr>
          <w:rFonts w:ascii="Courier New" w:hAnsi="Courier New" w:cs="Courier New"/>
          <w:sz w:val="18"/>
          <w:szCs w:val="18"/>
        </w:rPr>
        <w:t>ding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E90A70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17:09:4</w:t>
      </w:r>
      <w:r w:rsidR="009E79FA">
        <w:rPr>
          <w:rFonts w:ascii="Courier New" w:hAnsi="Courier New" w:cs="Courier New"/>
          <w:sz w:val="18"/>
          <w:szCs w:val="18"/>
        </w:rPr>
        <w:t>2 03/18/14 - 17:09:42 03/18/14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a found tablet.  The owner was contacted and the tablet was returned.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90A70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14-W1068 Lockout          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</w:t>
      </w:r>
      <w:r w:rsidRPr="00E90A70">
        <w:rPr>
          <w:rFonts w:ascii="Courier New" w:hAnsi="Courier New" w:cs="Courier New"/>
          <w:sz w:val="18"/>
          <w:szCs w:val="18"/>
        </w:rPr>
        <w:t xml:space="preserve">  Time Reported: 18:17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18:14:4</w:t>
      </w:r>
      <w:r w:rsidR="009E79FA">
        <w:rPr>
          <w:rFonts w:ascii="Courier New" w:hAnsi="Courier New" w:cs="Courier New"/>
          <w:sz w:val="18"/>
          <w:szCs w:val="18"/>
        </w:rPr>
        <w:t>4 03/18/14 - 18:14:44 03/18/14</w:t>
      </w:r>
    </w:p>
    <w:p w:rsidR="009E79FA" w:rsidRDefault="009E79FA" w:rsidP="00705A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>Officer responded and provided a</w:t>
      </w:r>
      <w:r w:rsidR="009E79FA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E90A70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14-W1069 Extra Patrol                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90A7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90A7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0A70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0A7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90A7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90A7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</w:t>
      </w:r>
      <w:r w:rsidRPr="00E90A70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23:26:0</w:t>
      </w:r>
      <w:r w:rsidR="009E79FA">
        <w:rPr>
          <w:rFonts w:ascii="Courier New" w:hAnsi="Courier New" w:cs="Courier New"/>
          <w:sz w:val="18"/>
          <w:szCs w:val="18"/>
        </w:rPr>
        <w:t>8 03/18/14 - 23:26:08 03/18/14</w:t>
      </w:r>
    </w:p>
    <w:p w:rsidR="009E79FA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9E79FA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E90A70">
        <w:rPr>
          <w:rFonts w:ascii="Courier New" w:hAnsi="Courier New" w:cs="Courier New"/>
          <w:sz w:val="18"/>
          <w:szCs w:val="18"/>
        </w:rPr>
        <w:t xml:space="preserve">secure. </w:t>
      </w: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79FA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9E79FA" w:rsidP="009E7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9E79F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14-W1070 Controlled Substance Problem    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0A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0A70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9E79FA">
        <w:rPr>
          <w:rFonts w:ascii="Courier New" w:hAnsi="Courier New" w:cs="Courier New"/>
          <w:sz w:val="18"/>
          <w:szCs w:val="18"/>
        </w:rPr>
        <w:t>outh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9E79FA">
        <w:rPr>
          <w:rFonts w:ascii="Courier New" w:hAnsi="Courier New" w:cs="Courier New"/>
          <w:sz w:val="18"/>
          <w:szCs w:val="18"/>
        </w:rPr>
        <w:t xml:space="preserve"> </w:t>
      </w:r>
      <w:r w:rsidR="009E79FA" w:rsidRPr="00E90A7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E90A70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Time Occurred between: 23:56:4</w:t>
      </w:r>
      <w:r w:rsidR="009E79FA">
        <w:rPr>
          <w:rFonts w:ascii="Courier New" w:hAnsi="Courier New" w:cs="Courier New"/>
          <w:sz w:val="18"/>
          <w:szCs w:val="18"/>
        </w:rPr>
        <w:t>9 03/18/14 - 23:56:49 03/18/14</w:t>
      </w: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 w:rsidRPr="00E90A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contacted and warned one subject for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marijuana.</w:t>
      </w: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4A92" w:rsidRDefault="001F4A92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5A8A" w:rsidRPr="00E90A70" w:rsidRDefault="00705A8A" w:rsidP="00705A8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05A8A" w:rsidRPr="00E90A70" w:rsidSect="00705A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F4A92"/>
    <w:rsid w:val="00705A8A"/>
    <w:rsid w:val="009E79FA"/>
    <w:rsid w:val="00AA29B3"/>
    <w:rsid w:val="00DA4F9B"/>
    <w:rsid w:val="00E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A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A8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A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2014-03-21T20:55:00Z</dcterms:created>
  <dcterms:modified xsi:type="dcterms:W3CDTF">2014-03-21T20:55:00Z</dcterms:modified>
</cp:coreProperties>
</file>