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B8FE6D" w14:textId="05F54DB7" w:rsidR="00425CFC" w:rsidRDefault="00B94859" w:rsidP="00E9567B">
      <w:pPr>
        <w:pStyle w:val="Heading2"/>
      </w:pPr>
      <w:r>
        <w:t xml:space="preserve">Q1b. Eat </w:t>
      </w:r>
      <w:r w:rsidR="006E33A2">
        <w:t>A</w:t>
      </w:r>
      <w:r>
        <w:t xml:space="preserve">ll </w:t>
      </w:r>
      <w:r w:rsidR="006E33A2">
        <w:t>D</w:t>
      </w:r>
      <w:r>
        <w:t>ots</w:t>
      </w:r>
    </w:p>
    <w:p w14:paraId="23F05B03" w14:textId="7E8A2BC2" w:rsidR="00B94859" w:rsidRDefault="001B1A75">
      <w:r w:rsidRPr="00E9567B">
        <w:rPr>
          <w:b/>
          <w:bCs/>
        </w:rPr>
        <w:t>What I store in the states</w:t>
      </w:r>
      <w:r>
        <w:t xml:space="preserve">: </w:t>
      </w:r>
      <w:r w:rsidR="00E9567B">
        <w:t>C</w:t>
      </w:r>
      <w:r>
        <w:t xml:space="preserve">urrent Pacman position and a set of all remaining food that are reachable from the Pacman. </w:t>
      </w:r>
    </w:p>
    <w:p w14:paraId="0207231A" w14:textId="4AE92920" w:rsidR="006A64EF" w:rsidRPr="00E9567B" w:rsidRDefault="006A64EF" w:rsidP="00E9567B">
      <w:pPr>
        <w:pStyle w:val="Subtitle"/>
        <w:rPr>
          <w:b/>
          <w:bCs/>
        </w:rPr>
      </w:pPr>
      <w:r w:rsidRPr="00E9567B">
        <w:rPr>
          <w:b/>
          <w:bCs/>
        </w:rPr>
        <w:t xml:space="preserve">Approach: </w:t>
      </w:r>
    </w:p>
    <w:p w14:paraId="3E119A0D" w14:textId="786BD31B" w:rsidR="006A64EF" w:rsidRDefault="006A64EF" w:rsidP="00384E3B">
      <w:pPr>
        <w:pStyle w:val="ListParagraph"/>
        <w:numPr>
          <w:ilvl w:val="0"/>
          <w:numId w:val="5"/>
        </w:numPr>
      </w:pPr>
      <w:r>
        <w:t xml:space="preserve">Every iteration the single best candidate is popped off the priority queue then asks whether this one is a remaining food dot.  </w:t>
      </w:r>
    </w:p>
    <w:p w14:paraId="08EDB590" w14:textId="38E9AF6C" w:rsidR="00436811" w:rsidRDefault="006A64EF" w:rsidP="00436811">
      <w:pPr>
        <w:pStyle w:val="ListParagraph"/>
        <w:numPr>
          <w:ilvl w:val="0"/>
          <w:numId w:val="5"/>
        </w:numPr>
      </w:pPr>
      <w:r>
        <w:t xml:space="preserve">If the current position has the remaining food dot, then we collect the dot, remove it from the state, and record the best path so far. </w:t>
      </w:r>
    </w:p>
    <w:p w14:paraId="183CBA2F" w14:textId="6D08E2B2" w:rsidR="006A64EF" w:rsidRDefault="006A64EF" w:rsidP="00436811">
      <w:pPr>
        <w:pStyle w:val="ListParagraph"/>
      </w:pPr>
      <w:r>
        <w:t xml:space="preserve">We also reset the path history and start a new path starting from the current position to the next nearest food dot. This is because the heuristic depends on the remaining food set and that set just shrunk, so every value sitting on the old frontier is now stale and can’t be used. </w:t>
      </w:r>
    </w:p>
    <w:p w14:paraId="2C7ADA0F" w14:textId="542B2D6F" w:rsidR="006A64EF" w:rsidRDefault="003D07C1" w:rsidP="00384E3B">
      <w:pPr>
        <w:pStyle w:val="ListParagraph"/>
        <w:numPr>
          <w:ilvl w:val="0"/>
          <w:numId w:val="5"/>
        </w:numPr>
      </w:pPr>
      <w:r>
        <w:t xml:space="preserve">If we have collected all the remaining food points, or if we have nowhere to move, end the iteration and return the best path so far that gave us the most points. </w:t>
      </w:r>
    </w:p>
    <w:p w14:paraId="3E4166F8" w14:textId="1B7B3BF9" w:rsidR="0065746F" w:rsidRPr="00E9567B" w:rsidRDefault="0065746F" w:rsidP="00E9567B">
      <w:pPr>
        <w:pStyle w:val="Subtitle"/>
        <w:rPr>
          <w:b/>
          <w:bCs/>
        </w:rPr>
      </w:pPr>
      <w:r w:rsidRPr="00E9567B">
        <w:rPr>
          <w:b/>
          <w:bCs/>
        </w:rPr>
        <w:t>Design Rationale:</w:t>
      </w:r>
    </w:p>
    <w:p w14:paraId="69AAB15E" w14:textId="0CFFABFB" w:rsidR="003D07C1" w:rsidRDefault="003D07C1" w:rsidP="00384E3B">
      <w:pPr>
        <w:pStyle w:val="ListParagraph"/>
        <w:numPr>
          <w:ilvl w:val="0"/>
          <w:numId w:val="7"/>
        </w:numPr>
      </w:pPr>
      <w:r>
        <w:t xml:space="preserve">The reason I only update the best path when we reach a food dot is because steps cost us points and everything in between the collection of two dots will only decrease the points, so we only get a meaningful increase when we get to the next food dot. </w:t>
      </w:r>
    </w:p>
    <w:p w14:paraId="1CD437E8" w14:textId="05CB2BE1" w:rsidR="0065746F" w:rsidRDefault="003D07C1" w:rsidP="00384E3B">
      <w:pPr>
        <w:pStyle w:val="ListParagraph"/>
        <w:numPr>
          <w:ilvl w:val="0"/>
          <w:numId w:val="7"/>
        </w:numPr>
      </w:pPr>
      <w:r>
        <w:t>Collecting all dots gives us the most points so ideally, we want to collect all, but sometimes it’s not possible (example: 1b and 1c closed</w:t>
      </w:r>
      <w:r w:rsidR="00860DDB">
        <w:t>). Hence, I need to decide which of the remaining dots to choose to maximize the score, hence why the best length parameter exists to record the best path we have seen so far with the most points.</w:t>
      </w:r>
    </w:p>
    <w:p w14:paraId="372CF41C" w14:textId="218CD6D8" w:rsidR="00F2230B" w:rsidRDefault="00F2230B" w:rsidP="00384E3B">
      <w:pPr>
        <w:pStyle w:val="ListParagraph"/>
        <w:numPr>
          <w:ilvl w:val="0"/>
          <w:numId w:val="7"/>
        </w:numPr>
      </w:pPr>
      <w:r w:rsidRPr="00384E3B">
        <w:rPr>
          <w:b/>
          <w:bCs/>
        </w:rPr>
        <w:t>Why the chosen heuristic</w:t>
      </w:r>
      <w:r>
        <w:t>:</w:t>
      </w:r>
      <w:r w:rsidR="002735E5">
        <w:t xml:space="preserve"> Question 1a mandated Manhattan distance in the spec directly so I decided to reuse it for consistency and less implementation risk since </w:t>
      </w:r>
      <w:r w:rsidR="00E9567B">
        <w:t xml:space="preserve">it is </w:t>
      </w:r>
      <w:r w:rsidR="002735E5">
        <w:t xml:space="preserve">already </w:t>
      </w:r>
      <w:r w:rsidR="00E9567B">
        <w:t xml:space="preserve">admissible and satisfies A*’s optimality guarantee. </w:t>
      </w:r>
      <w:r w:rsidR="002735E5">
        <w:t>Empirically it was never worth revisiting, since your actual solve times were nowhere near the 10-second timeout, meaning the extra node expansions Manhattan causes were never actually costing me marks.</w:t>
      </w:r>
    </w:p>
    <w:p w14:paraId="55E549A8" w14:textId="4A3AADA0" w:rsidR="00B93100" w:rsidRPr="00005C39" w:rsidRDefault="00B93100" w:rsidP="00005C39">
      <w:pPr>
        <w:pStyle w:val="Subtitle"/>
        <w:rPr>
          <w:b/>
          <w:bCs/>
        </w:rPr>
      </w:pPr>
      <w:r w:rsidRPr="00005C39">
        <w:rPr>
          <w:b/>
          <w:bCs/>
        </w:rPr>
        <w:t>Interpretation of Results:</w:t>
      </w:r>
    </w:p>
    <w:p w14:paraId="141C3D98" w14:textId="3A56230C" w:rsidR="00E9567B" w:rsidRDefault="00E9567B" w:rsidP="00384E3B">
      <w:pPr>
        <w:pStyle w:val="ListParagraph"/>
        <w:numPr>
          <w:ilvl w:val="0"/>
          <w:numId w:val="9"/>
        </w:numPr>
      </w:pPr>
      <w:r>
        <w:t xml:space="preserve">My solution got the optimal score for most mazes; it overperformed on 3 (&gt;1) and underperformed (&lt;1) on 4. </w:t>
      </w:r>
    </w:p>
    <w:p w14:paraId="3F514226" w14:textId="11558B37" w:rsidR="00B93100" w:rsidRDefault="00E9567B" w:rsidP="00384E3B">
      <w:pPr>
        <w:pStyle w:val="ListParagraph"/>
        <w:numPr>
          <w:ilvl w:val="0"/>
          <w:numId w:val="9"/>
        </w:numPr>
      </w:pPr>
      <w:r>
        <w:t xml:space="preserve">I read the ties as evidence that the per-leg A* search is doing its job correctly. Each hop to the next dot is provably shortest-possible given an admissible </w:t>
      </w:r>
      <w:r>
        <w:lastRenderedPageBreak/>
        <w:t xml:space="preserve">heuristic, so any instance where the greedy visiting order happens to coincide with the optimal order will tie the reference solver exactly. </w:t>
      </w:r>
    </w:p>
    <w:p w14:paraId="7BC70C33" w14:textId="39A71A19" w:rsidR="00E9567B" w:rsidRDefault="00E9567B" w:rsidP="00384E3B">
      <w:pPr>
        <w:pStyle w:val="ListParagraph"/>
        <w:numPr>
          <w:ilvl w:val="0"/>
          <w:numId w:val="9"/>
        </w:numPr>
      </w:pPr>
      <w:r>
        <w:t>The 4 shortfalls reveal the weakness of the greedy approach, which could possibly be due zigzagging through a maze inefficiently and choose an isolated nearby dot over a more valuable cluster further away.</w:t>
      </w:r>
    </w:p>
    <w:p w14:paraId="5C1FA9A2" w14:textId="7D883C33" w:rsidR="00A542EF" w:rsidRPr="00E9567B" w:rsidRDefault="00A542EF" w:rsidP="00E9567B">
      <w:pPr>
        <w:pStyle w:val="Subtitle"/>
        <w:rPr>
          <w:b/>
          <w:bCs/>
        </w:rPr>
      </w:pPr>
      <w:r w:rsidRPr="00E9567B">
        <w:rPr>
          <w:b/>
          <w:bCs/>
        </w:rPr>
        <w:t xml:space="preserve">Limitation: </w:t>
      </w:r>
    </w:p>
    <w:p w14:paraId="6256319F" w14:textId="2E55B91E" w:rsidR="00D9370B" w:rsidRDefault="00D9370B" w:rsidP="00384E3B">
      <w:pPr>
        <w:pStyle w:val="ListParagraph"/>
        <w:numPr>
          <w:ilvl w:val="0"/>
          <w:numId w:val="11"/>
        </w:numPr>
      </w:pPr>
      <w:r>
        <w:t xml:space="preserve">Manhattan distance ignores walls so in a maze with lots of turns A* must expand more states before it can confirm it’s found the shortest path. </w:t>
      </w:r>
    </w:p>
    <w:p w14:paraId="61F0D357" w14:textId="0F011809" w:rsidR="00D9370B" w:rsidRDefault="00D9370B" w:rsidP="00384E3B">
      <w:pPr>
        <w:pStyle w:val="ListParagraph"/>
        <w:numPr>
          <w:ilvl w:val="0"/>
          <w:numId w:val="11"/>
        </w:numPr>
      </w:pPr>
      <w:r>
        <w:t xml:space="preserve">It can only decide when to stop </w:t>
      </w:r>
      <w:r w:rsidR="00B93100">
        <w:t xml:space="preserve">but never which dots to skip. Sometimes the closest dot is isolated by itself but a dot that is further away is clustered by other dots, in that case it is better go for the dot that is further away than the closest dot. </w:t>
      </w:r>
    </w:p>
    <w:p w14:paraId="34144E1A" w14:textId="2EB587B7" w:rsidR="00D9370B" w:rsidRPr="00E9567B" w:rsidRDefault="00D9370B" w:rsidP="00E9567B">
      <w:pPr>
        <w:pStyle w:val="Subtitle"/>
        <w:rPr>
          <w:b/>
          <w:bCs/>
        </w:rPr>
      </w:pPr>
      <w:r w:rsidRPr="00E9567B">
        <w:rPr>
          <w:b/>
          <w:bCs/>
        </w:rPr>
        <w:t>Improvement:</w:t>
      </w:r>
    </w:p>
    <w:p w14:paraId="329E2885" w14:textId="0493F628" w:rsidR="00D9370B" w:rsidRDefault="00F2230B" w:rsidP="00384E3B">
      <w:pPr>
        <w:pStyle w:val="ListParagraph"/>
        <w:numPr>
          <w:ilvl w:val="0"/>
          <w:numId w:val="13"/>
        </w:numPr>
      </w:pPr>
      <w:bookmarkStart w:id="0" w:name="OLE_LINK1"/>
      <w:r>
        <w:t>Replace the Manhatt</w:t>
      </w:r>
      <w:r w:rsidR="0021670A">
        <w:t xml:space="preserve">an distance heuristic with a precomputed maze distance table. The table will make the heuristic an exact lookup instead of a guess, which is the tightest possible admissible heuristic. This change will likely cut node expansion by a lot. </w:t>
      </w:r>
    </w:p>
    <w:bookmarkEnd w:id="0"/>
    <w:p w14:paraId="44BED200" w14:textId="126B6AD7" w:rsidR="00D9370B" w:rsidRDefault="0021670A" w:rsidP="00384E3B">
      <w:pPr>
        <w:pStyle w:val="ListParagraph"/>
        <w:numPr>
          <w:ilvl w:val="0"/>
          <w:numId w:val="13"/>
        </w:numPr>
      </w:pPr>
      <w:r>
        <w:t xml:space="preserve">Replace the greedy approach with an optimization that can choose to skip a </w:t>
      </w:r>
      <w:r w:rsidR="006E33A2">
        <w:t>dot or</w:t>
      </w:r>
      <w:r>
        <w:t xml:space="preserve"> just reorder or truncate. </w:t>
      </w:r>
      <w:r w:rsidR="00ED57CF">
        <w:t xml:space="preserve">Perhaps trying all permutations of all reachable dots and see which one is the fastest. But the problem with that is that permutation grows as </w:t>
      </w:r>
      <w:proofErr w:type="gramStart"/>
      <w:r w:rsidR="00ED57CF">
        <w:t>n!,</w:t>
      </w:r>
      <w:proofErr w:type="gramEnd"/>
      <w:r w:rsidR="00ED57CF">
        <w:t xml:space="preserve"> so it will very likely break the time limit constraint. </w:t>
      </w:r>
    </w:p>
    <w:p w14:paraId="61B0EC58" w14:textId="708C608E" w:rsidR="00D9370B" w:rsidRDefault="00D9370B" w:rsidP="00E9567B">
      <w:pPr>
        <w:pStyle w:val="Heading2"/>
      </w:pPr>
      <w:r>
        <w:t>Q2</w:t>
      </w:r>
      <w:r w:rsidR="00230DA3">
        <w:t>.</w:t>
      </w:r>
      <w:r>
        <w:t xml:space="preserve"> Pacman </w:t>
      </w:r>
      <w:r w:rsidR="006E33A2">
        <w:t>A</w:t>
      </w:r>
      <w:r>
        <w:t>gent</w:t>
      </w:r>
    </w:p>
    <w:p w14:paraId="625C05B1" w14:textId="032BE603" w:rsidR="007C6B75" w:rsidRDefault="007C6B75" w:rsidP="007C6B75">
      <w:pPr>
        <w:pStyle w:val="Subtitle"/>
        <w:rPr>
          <w:b/>
          <w:bCs/>
        </w:rPr>
      </w:pPr>
      <w:r w:rsidRPr="00E9567B">
        <w:rPr>
          <w:b/>
          <w:bCs/>
        </w:rPr>
        <w:t xml:space="preserve">Approach: </w:t>
      </w:r>
    </w:p>
    <w:p w14:paraId="7B679665" w14:textId="7B4AD7DB" w:rsidR="00082229" w:rsidRDefault="00082229" w:rsidP="00384E3B">
      <w:pPr>
        <w:pStyle w:val="ListParagraph"/>
        <w:numPr>
          <w:ilvl w:val="0"/>
          <w:numId w:val="3"/>
        </w:numPr>
      </w:pPr>
      <w:r>
        <w:t xml:space="preserve">Minimax search with alpha-beta pruning, with a custom evaluation function that scores every state. </w:t>
      </w:r>
    </w:p>
    <w:p w14:paraId="7419768E" w14:textId="0CB32453" w:rsidR="00082229" w:rsidRPr="00082229" w:rsidRDefault="00082229" w:rsidP="00384E3B">
      <w:pPr>
        <w:pStyle w:val="ListParagraph"/>
        <w:numPr>
          <w:ilvl w:val="0"/>
          <w:numId w:val="3"/>
        </w:numPr>
      </w:pPr>
      <w:r>
        <w:t xml:space="preserve">The evaluation function is built feature by feature, each addition kept only if it produced a measurable score improvement. </w:t>
      </w:r>
    </w:p>
    <w:p w14:paraId="6E9CA5F7" w14:textId="77777777" w:rsidR="007C6B75" w:rsidRDefault="007C6B75" w:rsidP="007C6B75">
      <w:pPr>
        <w:pStyle w:val="Subtitle"/>
        <w:rPr>
          <w:b/>
          <w:bCs/>
        </w:rPr>
      </w:pPr>
      <w:r w:rsidRPr="00E9567B">
        <w:rPr>
          <w:b/>
          <w:bCs/>
        </w:rPr>
        <w:t>Design Rationale:</w:t>
      </w:r>
    </w:p>
    <w:p w14:paraId="4654821C" w14:textId="6810BA9C" w:rsidR="00082229" w:rsidRDefault="00EE120D" w:rsidP="00082229">
      <w:r w:rsidRPr="0022731A">
        <w:rPr>
          <w:b/>
          <w:bCs/>
        </w:rPr>
        <w:t>How I built the evaluation function</w:t>
      </w:r>
      <w:r>
        <w:t>:</w:t>
      </w:r>
    </w:p>
    <w:p w14:paraId="2EEEB185" w14:textId="06617996" w:rsidR="00EE120D" w:rsidRDefault="00EE120D" w:rsidP="00EE120D">
      <w:pPr>
        <w:pStyle w:val="ListParagraph"/>
        <w:numPr>
          <w:ilvl w:val="0"/>
          <w:numId w:val="1"/>
        </w:numPr>
      </w:pPr>
      <w:r>
        <w:t xml:space="preserve">Score is the most important metric in the whole game, so I gave it a 1.5x multiplier to indicate significance. </w:t>
      </w:r>
    </w:p>
    <w:p w14:paraId="57E5E1C0" w14:textId="77777777" w:rsidR="0022731A" w:rsidRDefault="0022731A" w:rsidP="0022731A">
      <w:pPr>
        <w:pStyle w:val="ListParagraph"/>
      </w:pPr>
    </w:p>
    <w:p w14:paraId="7C362447" w14:textId="56724E92" w:rsidR="00EE120D" w:rsidRDefault="00EE120D" w:rsidP="00EE120D">
      <w:pPr>
        <w:pStyle w:val="ListParagraph"/>
        <w:numPr>
          <w:ilvl w:val="0"/>
          <w:numId w:val="1"/>
        </w:numPr>
      </w:pPr>
      <w:r>
        <w:t xml:space="preserve">Winning the game should give an infinite number of points and losing the game should give the opposite. However, I didn’t use infinity as I also wanted to take the game score into account. As we lose points every step, we would favour a </w:t>
      </w:r>
      <w:r>
        <w:lastRenderedPageBreak/>
        <w:t xml:space="preserve">winning game that takes less steps over one with more steps. A higher score would indicate we finished the game earlier. Using infinity doesn’t allow this. </w:t>
      </w:r>
    </w:p>
    <w:p w14:paraId="6E59EBFB" w14:textId="77777777" w:rsidR="0022731A" w:rsidRDefault="0022731A" w:rsidP="0022731A">
      <w:pPr>
        <w:pStyle w:val="ListParagraph"/>
      </w:pPr>
    </w:p>
    <w:p w14:paraId="14139589" w14:textId="3785AC4F" w:rsidR="00EE120D" w:rsidRDefault="00EE120D" w:rsidP="00EE120D">
      <w:pPr>
        <w:pStyle w:val="ListParagraph"/>
        <w:numPr>
          <w:ilvl w:val="0"/>
          <w:numId w:val="1"/>
        </w:numPr>
      </w:pPr>
      <w:r>
        <w:t xml:space="preserve">We get points by eating food. Hence, I penalize for having food left in the map and being away from the closest food dot. To achieve this, I gave a penalty on the amount of food left in the current state </w:t>
      </w:r>
      <w:r w:rsidR="0022731A">
        <w:t>and</w:t>
      </w:r>
      <w:r>
        <w:t xml:space="preserve"> reward the Pacman for being close to the closest food, scaled by the distance. </w:t>
      </w:r>
    </w:p>
    <w:p w14:paraId="5DB6742C" w14:textId="77777777" w:rsidR="0022731A" w:rsidRDefault="0022731A" w:rsidP="0022731A">
      <w:pPr>
        <w:pStyle w:val="ListParagraph"/>
      </w:pPr>
    </w:p>
    <w:p w14:paraId="5E64D827" w14:textId="5CDB985B" w:rsidR="0022731A" w:rsidRDefault="0022731A" w:rsidP="0022731A">
      <w:pPr>
        <w:pStyle w:val="ListParagraph"/>
      </w:pPr>
      <w:r>
        <w:t xml:space="preserve">I deliberately made the reward smaller than 1 because I don’t want it to cancel out with the time penalty. Since we lose 1 point per tick, keeping the reward below 1 means it can never outweigh a single tick, so it purely acts as a tie breaker between states of equal score. i.e. We prefer a state where the Pacman is closer to the closest food. </w:t>
      </w:r>
    </w:p>
    <w:p w14:paraId="5165B266" w14:textId="77777777" w:rsidR="0022731A" w:rsidRDefault="0022731A" w:rsidP="0022731A">
      <w:pPr>
        <w:pStyle w:val="ListParagraph"/>
      </w:pPr>
    </w:p>
    <w:p w14:paraId="6CC5602C" w14:textId="33383B70" w:rsidR="0022731A" w:rsidRDefault="0022731A" w:rsidP="0022731A">
      <w:pPr>
        <w:pStyle w:val="ListParagraph"/>
        <w:numPr>
          <w:ilvl w:val="0"/>
          <w:numId w:val="1"/>
        </w:numPr>
      </w:pPr>
      <w:r>
        <w:t xml:space="preserve">Ghost and capsules. Being in contact with the ghost means game over which means we must prevent this from happening at all costs. However, this also depends on the ghost states. </w:t>
      </w:r>
    </w:p>
    <w:p w14:paraId="1A783BC9" w14:textId="77777777" w:rsidR="0022731A" w:rsidRDefault="0022731A" w:rsidP="0022731A">
      <w:pPr>
        <w:pStyle w:val="ListParagraph"/>
      </w:pPr>
    </w:p>
    <w:p w14:paraId="69E007FE" w14:textId="2DF5025D" w:rsidR="0022731A" w:rsidRDefault="0022731A" w:rsidP="0022731A">
      <w:pPr>
        <w:pStyle w:val="ListParagraph"/>
      </w:pPr>
      <w:r>
        <w:t xml:space="preserve">If the ghost is not scared and it is close to us (&lt; 2), we penalize it hard and escape from it, if it’s not close then we don’t need to worry about it as being away doesn’t benefit us and we can just focus on getting all the food. </w:t>
      </w:r>
    </w:p>
    <w:p w14:paraId="60C582DE" w14:textId="77777777" w:rsidR="0022731A" w:rsidRDefault="0022731A" w:rsidP="0022731A">
      <w:pPr>
        <w:pStyle w:val="ListParagraph"/>
      </w:pPr>
    </w:p>
    <w:p w14:paraId="20FF1B71" w14:textId="45D31272" w:rsidR="0022731A" w:rsidRDefault="0022731A" w:rsidP="0022731A">
      <w:pPr>
        <w:pStyle w:val="ListParagraph"/>
      </w:pPr>
      <w:r>
        <w:t>If the ghost is scared, then we instead reward it with the rewarded points scaled against the distance</w:t>
      </w:r>
      <w:r w:rsidR="0090791D">
        <w:t xml:space="preserve">, because there’s no point prioritizing a scared ghost if it’s far away from the Pacman. </w:t>
      </w:r>
    </w:p>
    <w:p w14:paraId="7DC96962" w14:textId="77777777" w:rsidR="0090791D" w:rsidRDefault="0090791D" w:rsidP="0022731A">
      <w:pPr>
        <w:pStyle w:val="ListParagraph"/>
      </w:pPr>
    </w:p>
    <w:p w14:paraId="5AD18C1E" w14:textId="6FBEA2B6" w:rsidR="0090791D" w:rsidRDefault="0090791D" w:rsidP="0022731A">
      <w:pPr>
        <w:pStyle w:val="ListParagraph"/>
      </w:pPr>
      <w:r>
        <w:t xml:space="preserve">For the capsules, I chose to only reward the nearest capsule if there is a ghost nearby (&lt; 8), again scaled by the distance from Pacman. Because this way if there is a capsule nearby, we can get it immediately then eat the scared ghost. </w:t>
      </w:r>
    </w:p>
    <w:p w14:paraId="1869B24B" w14:textId="142D6636" w:rsidR="0090791D" w:rsidRDefault="0090791D" w:rsidP="0090791D"/>
    <w:p w14:paraId="7F654BDC" w14:textId="1E9B1137" w:rsidR="0090791D" w:rsidRPr="00082229" w:rsidRDefault="0090791D" w:rsidP="0090791D">
      <w:pPr>
        <w:pStyle w:val="ListParagraph"/>
        <w:numPr>
          <w:ilvl w:val="0"/>
          <w:numId w:val="1"/>
        </w:numPr>
      </w:pPr>
      <w:r>
        <w:t xml:space="preserve">For the depth, I tested 2, 3 and 4 and found 3 to be the best balance between finishing the game and having good performance. Depth 2 has worse performance and depth 4 crashes in some instances. </w:t>
      </w:r>
    </w:p>
    <w:p w14:paraId="66B9DD77" w14:textId="1D028225" w:rsidR="007C6B75" w:rsidRDefault="007C6B75" w:rsidP="00005C39">
      <w:pPr>
        <w:pStyle w:val="Subtitle"/>
        <w:rPr>
          <w:b/>
          <w:bCs/>
        </w:rPr>
      </w:pPr>
      <w:r w:rsidRPr="00005C39">
        <w:rPr>
          <w:b/>
          <w:bCs/>
        </w:rPr>
        <w:t>Interpretation of Results:</w:t>
      </w:r>
    </w:p>
    <w:p w14:paraId="40237C4C" w14:textId="24E47896" w:rsidR="0090791D" w:rsidRDefault="0090791D" w:rsidP="0090791D">
      <w:pPr>
        <w:pStyle w:val="ListParagraph"/>
        <w:numPr>
          <w:ilvl w:val="0"/>
          <w:numId w:val="1"/>
        </w:numPr>
      </w:pPr>
      <w:r>
        <w:t xml:space="preserve">Solution achieved 21.99/24. </w:t>
      </w:r>
    </w:p>
    <w:p w14:paraId="600B39F0" w14:textId="5BFA09C1" w:rsidR="0090791D" w:rsidRDefault="0090791D" w:rsidP="0090791D">
      <w:pPr>
        <w:pStyle w:val="ListParagraph"/>
        <w:numPr>
          <w:ilvl w:val="0"/>
          <w:numId w:val="1"/>
        </w:numPr>
      </w:pPr>
      <w:r>
        <w:t xml:space="preserve">The features distance to nearest dot and remaining dots were the most important features and was a big step up from the baseline evaluation function. </w:t>
      </w:r>
    </w:p>
    <w:p w14:paraId="58EA57CA" w14:textId="46BC7767" w:rsidR="00384E3B" w:rsidRDefault="00384E3B" w:rsidP="00384E3B">
      <w:pPr>
        <w:pStyle w:val="ListParagraph"/>
        <w:numPr>
          <w:ilvl w:val="0"/>
          <w:numId w:val="1"/>
        </w:numPr>
      </w:pPr>
      <w:r>
        <w:t xml:space="preserve">Ghost penalty was neutral as at depth 2 the search would have already seen the death of Pacman. </w:t>
      </w:r>
    </w:p>
    <w:p w14:paraId="20468FC9" w14:textId="32E4F85A" w:rsidR="00384E3B" w:rsidRPr="0090791D" w:rsidRDefault="00384E3B" w:rsidP="00384E3B">
      <w:pPr>
        <w:pStyle w:val="ListParagraph"/>
        <w:numPr>
          <w:ilvl w:val="0"/>
          <w:numId w:val="1"/>
        </w:numPr>
      </w:pPr>
      <w:r>
        <w:lastRenderedPageBreak/>
        <w:t xml:space="preserve">Capsules and scared ghost reward was somewhat a big improvement, as it incentivises eating a scared ghost which gives more points than eating a dot. </w:t>
      </w:r>
    </w:p>
    <w:p w14:paraId="1D38C2F3" w14:textId="5BD059D5" w:rsidR="007C6B75" w:rsidRDefault="007C6B75" w:rsidP="00005C39">
      <w:pPr>
        <w:pStyle w:val="Subtitle"/>
      </w:pPr>
      <w:r w:rsidRPr="00E9567B">
        <w:rPr>
          <w:b/>
          <w:bCs/>
        </w:rPr>
        <w:t xml:space="preserve">Limitation: </w:t>
      </w:r>
      <w:r>
        <w:t xml:space="preserve"> </w:t>
      </w:r>
    </w:p>
    <w:p w14:paraId="637DE4A6" w14:textId="3E1211B6" w:rsidR="00384E3B" w:rsidRDefault="00536854" w:rsidP="00536854">
      <w:pPr>
        <w:pStyle w:val="ListParagraph"/>
        <w:numPr>
          <w:ilvl w:val="0"/>
          <w:numId w:val="14"/>
        </w:numPr>
      </w:pPr>
      <w:r>
        <w:t xml:space="preserve">When the food was isolated by itself, such as medium classic 2, the Pacman tends to ignore the dot and keeps going straight to collect the dots. This cost a lot of time penalty as Pacman must later go back to collect them. </w:t>
      </w:r>
    </w:p>
    <w:p w14:paraId="50DBE7E8" w14:textId="0D62FB48" w:rsidR="00536854" w:rsidRPr="00384E3B" w:rsidRDefault="00536854" w:rsidP="00536854">
      <w:pPr>
        <w:pStyle w:val="ListParagraph"/>
        <w:numPr>
          <w:ilvl w:val="0"/>
          <w:numId w:val="14"/>
        </w:numPr>
      </w:pPr>
      <w:r>
        <w:t xml:space="preserve">The ghost-distance feature uses raw Manhattan distance </w:t>
      </w:r>
      <w:r w:rsidR="00B63B3A">
        <w:t xml:space="preserve">while food distance uses maze distance (BFS), which is inconsistent. A ghost that's close in a straight line but </w:t>
      </w:r>
      <w:r w:rsidR="00C615F1">
        <w:t>far</w:t>
      </w:r>
      <w:r w:rsidR="00B63B3A">
        <w:t xml:space="preserve"> away behind walls gets treated as a real threat and a genuinely close ghost around a corner could be undervalued.</w:t>
      </w:r>
      <w:r w:rsidR="00986479">
        <w:t xml:space="preserve"> This made the Pacman oscillate left and right in the maze which wasted a lot of time. </w:t>
      </w:r>
    </w:p>
    <w:p w14:paraId="259BABD6" w14:textId="77777777" w:rsidR="007C6B75" w:rsidRDefault="007C6B75" w:rsidP="007C6B75">
      <w:pPr>
        <w:pStyle w:val="Subtitle"/>
        <w:rPr>
          <w:b/>
          <w:bCs/>
        </w:rPr>
      </w:pPr>
      <w:r w:rsidRPr="00E9567B">
        <w:rPr>
          <w:b/>
          <w:bCs/>
        </w:rPr>
        <w:t>Improvement:</w:t>
      </w:r>
    </w:p>
    <w:p w14:paraId="4FA28E12" w14:textId="2AEE54C2" w:rsidR="00B63B3A" w:rsidRDefault="00C56034" w:rsidP="00B63B3A">
      <w:pPr>
        <w:pStyle w:val="ListParagraph"/>
        <w:numPr>
          <w:ilvl w:val="0"/>
          <w:numId w:val="15"/>
        </w:numPr>
      </w:pPr>
      <w:r>
        <w:t xml:space="preserve">Widen the food feature from nearest dot to something more density aware such as average distance to the k nearest dots. </w:t>
      </w:r>
    </w:p>
    <w:p w14:paraId="0762E665" w14:textId="3A32D950" w:rsidR="00C56034" w:rsidRPr="00B63B3A" w:rsidRDefault="00C56034" w:rsidP="00B63B3A">
      <w:pPr>
        <w:pStyle w:val="ListParagraph"/>
        <w:numPr>
          <w:ilvl w:val="0"/>
          <w:numId w:val="15"/>
        </w:numPr>
      </w:pPr>
      <w:r>
        <w:t xml:space="preserve">Replace Manhattan-based ghost distance with the same BFS-based maze distance used for food. </w:t>
      </w:r>
    </w:p>
    <w:p w14:paraId="35A3080B" w14:textId="05245598" w:rsidR="00E9567B" w:rsidRPr="00E9567B" w:rsidRDefault="00E9567B" w:rsidP="00E9567B"/>
    <w:sectPr w:rsidR="00E9567B" w:rsidRPr="00E956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A26546"/>
    <w:multiLevelType w:val="hybridMultilevel"/>
    <w:tmpl w:val="2556B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A4224"/>
    <w:multiLevelType w:val="hybridMultilevel"/>
    <w:tmpl w:val="1F08E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372566"/>
    <w:multiLevelType w:val="hybridMultilevel"/>
    <w:tmpl w:val="0A0E3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173257"/>
    <w:multiLevelType w:val="hybridMultilevel"/>
    <w:tmpl w:val="69A09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FD0BA4"/>
    <w:multiLevelType w:val="hybridMultilevel"/>
    <w:tmpl w:val="62748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E65F32"/>
    <w:multiLevelType w:val="hybridMultilevel"/>
    <w:tmpl w:val="9378F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923143"/>
    <w:multiLevelType w:val="hybridMultilevel"/>
    <w:tmpl w:val="2B026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F7270F"/>
    <w:multiLevelType w:val="hybridMultilevel"/>
    <w:tmpl w:val="68089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474582"/>
    <w:multiLevelType w:val="hybridMultilevel"/>
    <w:tmpl w:val="984C0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78537F"/>
    <w:multiLevelType w:val="hybridMultilevel"/>
    <w:tmpl w:val="5B204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B722A5"/>
    <w:multiLevelType w:val="hybridMultilevel"/>
    <w:tmpl w:val="33803D70"/>
    <w:lvl w:ilvl="0" w:tplc="91E2F92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3E25EE"/>
    <w:multiLevelType w:val="hybridMultilevel"/>
    <w:tmpl w:val="B1384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49487A"/>
    <w:multiLevelType w:val="hybridMultilevel"/>
    <w:tmpl w:val="5A7E0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F57526"/>
    <w:multiLevelType w:val="hybridMultilevel"/>
    <w:tmpl w:val="397A8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776949"/>
    <w:multiLevelType w:val="hybridMultilevel"/>
    <w:tmpl w:val="E214A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2034345">
    <w:abstractNumId w:val="10"/>
  </w:num>
  <w:num w:numId="2" w16cid:durableId="469712071">
    <w:abstractNumId w:val="12"/>
  </w:num>
  <w:num w:numId="3" w16cid:durableId="1144272126">
    <w:abstractNumId w:val="14"/>
  </w:num>
  <w:num w:numId="4" w16cid:durableId="813334484">
    <w:abstractNumId w:val="6"/>
  </w:num>
  <w:num w:numId="5" w16cid:durableId="592473530">
    <w:abstractNumId w:val="5"/>
  </w:num>
  <w:num w:numId="6" w16cid:durableId="1799061149">
    <w:abstractNumId w:val="2"/>
  </w:num>
  <w:num w:numId="7" w16cid:durableId="1912811127">
    <w:abstractNumId w:val="11"/>
  </w:num>
  <w:num w:numId="8" w16cid:durableId="519777416">
    <w:abstractNumId w:val="1"/>
  </w:num>
  <w:num w:numId="9" w16cid:durableId="524254777">
    <w:abstractNumId w:val="3"/>
  </w:num>
  <w:num w:numId="10" w16cid:durableId="1381783972">
    <w:abstractNumId w:val="4"/>
  </w:num>
  <w:num w:numId="11" w16cid:durableId="1909723237">
    <w:abstractNumId w:val="9"/>
  </w:num>
  <w:num w:numId="12" w16cid:durableId="1070998775">
    <w:abstractNumId w:val="7"/>
  </w:num>
  <w:num w:numId="13" w16cid:durableId="930939487">
    <w:abstractNumId w:val="13"/>
  </w:num>
  <w:num w:numId="14" w16cid:durableId="420372956">
    <w:abstractNumId w:val="0"/>
  </w:num>
  <w:num w:numId="15" w16cid:durableId="659311045">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CFC"/>
    <w:rsid w:val="00005C39"/>
    <w:rsid w:val="00082229"/>
    <w:rsid w:val="001B1A75"/>
    <w:rsid w:val="00207650"/>
    <w:rsid w:val="0021670A"/>
    <w:rsid w:val="0022731A"/>
    <w:rsid w:val="00230DA3"/>
    <w:rsid w:val="002735E5"/>
    <w:rsid w:val="00384E3B"/>
    <w:rsid w:val="003D07C1"/>
    <w:rsid w:val="00425CFC"/>
    <w:rsid w:val="00436811"/>
    <w:rsid w:val="00536854"/>
    <w:rsid w:val="00554409"/>
    <w:rsid w:val="005D58B4"/>
    <w:rsid w:val="0065746F"/>
    <w:rsid w:val="006A64EF"/>
    <w:rsid w:val="006E33A2"/>
    <w:rsid w:val="007C6B75"/>
    <w:rsid w:val="00860DDB"/>
    <w:rsid w:val="0090791D"/>
    <w:rsid w:val="00986479"/>
    <w:rsid w:val="00A1644A"/>
    <w:rsid w:val="00A542EF"/>
    <w:rsid w:val="00B2246B"/>
    <w:rsid w:val="00B63B3A"/>
    <w:rsid w:val="00B93100"/>
    <w:rsid w:val="00B94859"/>
    <w:rsid w:val="00C56034"/>
    <w:rsid w:val="00C615F1"/>
    <w:rsid w:val="00D9370B"/>
    <w:rsid w:val="00E9567B"/>
    <w:rsid w:val="00ED57CF"/>
    <w:rsid w:val="00EE120D"/>
    <w:rsid w:val="00F2230B"/>
    <w:rsid w:val="00FC62B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E46461"/>
  <w15:chartTrackingRefBased/>
  <w15:docId w15:val="{63152E25-B1B4-414C-A67F-5EF6612C6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5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C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C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C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C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5C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C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C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C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CFC"/>
    <w:rPr>
      <w:rFonts w:eastAsiaTheme="majorEastAsia" w:cstheme="majorBidi"/>
      <w:color w:val="272727" w:themeColor="text1" w:themeTint="D8"/>
    </w:rPr>
  </w:style>
  <w:style w:type="paragraph" w:styleId="Title">
    <w:name w:val="Title"/>
    <w:basedOn w:val="Normal"/>
    <w:next w:val="Normal"/>
    <w:link w:val="TitleChar"/>
    <w:uiPriority w:val="10"/>
    <w:qFormat/>
    <w:rsid w:val="00425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CFC"/>
    <w:pPr>
      <w:spacing w:before="160"/>
      <w:jc w:val="center"/>
    </w:pPr>
    <w:rPr>
      <w:i/>
      <w:iCs/>
      <w:color w:val="404040" w:themeColor="text1" w:themeTint="BF"/>
    </w:rPr>
  </w:style>
  <w:style w:type="character" w:customStyle="1" w:styleId="QuoteChar">
    <w:name w:val="Quote Char"/>
    <w:basedOn w:val="DefaultParagraphFont"/>
    <w:link w:val="Quote"/>
    <w:uiPriority w:val="29"/>
    <w:rsid w:val="00425CFC"/>
    <w:rPr>
      <w:i/>
      <w:iCs/>
      <w:color w:val="404040" w:themeColor="text1" w:themeTint="BF"/>
    </w:rPr>
  </w:style>
  <w:style w:type="paragraph" w:styleId="ListParagraph">
    <w:name w:val="List Paragraph"/>
    <w:basedOn w:val="Normal"/>
    <w:uiPriority w:val="34"/>
    <w:qFormat/>
    <w:rsid w:val="00425CFC"/>
    <w:pPr>
      <w:ind w:left="720"/>
      <w:contextualSpacing/>
    </w:pPr>
  </w:style>
  <w:style w:type="character" w:styleId="IntenseEmphasis">
    <w:name w:val="Intense Emphasis"/>
    <w:basedOn w:val="DefaultParagraphFont"/>
    <w:uiPriority w:val="21"/>
    <w:qFormat/>
    <w:rsid w:val="00425CFC"/>
    <w:rPr>
      <w:i/>
      <w:iCs/>
      <w:color w:val="0F4761" w:themeColor="accent1" w:themeShade="BF"/>
    </w:rPr>
  </w:style>
  <w:style w:type="paragraph" w:styleId="IntenseQuote">
    <w:name w:val="Intense Quote"/>
    <w:basedOn w:val="Normal"/>
    <w:next w:val="Normal"/>
    <w:link w:val="IntenseQuoteChar"/>
    <w:uiPriority w:val="30"/>
    <w:qFormat/>
    <w:rsid w:val="00425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CFC"/>
    <w:rPr>
      <w:i/>
      <w:iCs/>
      <w:color w:val="0F4761" w:themeColor="accent1" w:themeShade="BF"/>
    </w:rPr>
  </w:style>
  <w:style w:type="character" w:styleId="IntenseReference">
    <w:name w:val="Intense Reference"/>
    <w:basedOn w:val="DefaultParagraphFont"/>
    <w:uiPriority w:val="32"/>
    <w:qFormat/>
    <w:rsid w:val="00425CFC"/>
    <w:rPr>
      <w:b/>
      <w:bCs/>
      <w:smallCaps/>
      <w:color w:val="0F4761" w:themeColor="accent1" w:themeShade="BF"/>
      <w:spacing w:val="5"/>
    </w:rPr>
  </w:style>
  <w:style w:type="character" w:styleId="Emphasis">
    <w:name w:val="Emphasis"/>
    <w:basedOn w:val="DefaultParagraphFont"/>
    <w:uiPriority w:val="20"/>
    <w:qFormat/>
    <w:rsid w:val="00E9567B"/>
    <w:rPr>
      <w:i/>
      <w:iCs/>
    </w:rPr>
  </w:style>
  <w:style w:type="character" w:styleId="SubtleEmphasis">
    <w:name w:val="Subtle Emphasis"/>
    <w:basedOn w:val="DefaultParagraphFont"/>
    <w:uiPriority w:val="19"/>
    <w:qFormat/>
    <w:rsid w:val="00E9567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1312</Words>
  <Characters>6012</Characters>
  <Application>Microsoft Office Word</Application>
  <DocSecurity>0</DocSecurity>
  <Lines>125</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Wang</dc:creator>
  <cp:keywords/>
  <dc:description/>
  <cp:lastModifiedBy>Michael Wang</cp:lastModifiedBy>
  <cp:revision>27</cp:revision>
  <dcterms:created xsi:type="dcterms:W3CDTF">2026-09-02T02:00:00Z</dcterms:created>
  <dcterms:modified xsi:type="dcterms:W3CDTF">2026-09-10T00:48:00Z</dcterms:modified>
</cp:coreProperties>
</file>