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CD" w:rsidRDefault="007E29CD">
      <w:r>
        <w:t>Use case: Register</w:t>
      </w:r>
      <w:r>
        <w:br/>
        <w:t>Goal in context: Conference participiant would like to stay in touch with other.</w:t>
      </w:r>
      <w:r>
        <w:br/>
        <w:t>Preconditions: No</w:t>
      </w:r>
      <w:r>
        <w:br/>
        <w:t>Success end condition: Contact stored.</w:t>
      </w:r>
      <w:r>
        <w:br/>
        <w:t>Failed end condition: Contact not stored.</w:t>
      </w:r>
    </w:p>
    <w:p w:rsidR="007E29CD" w:rsidRDefault="007E29CD"/>
    <w:p w:rsidR="007E29CD" w:rsidRDefault="007E29CD">
      <w:r>
        <w:t>Use case: Enter the public room.</w:t>
      </w:r>
      <w:r>
        <w:br/>
        <w:t>Goal in context:  User would like to enter the public room.</w:t>
      </w:r>
      <w:r>
        <w:br/>
        <w:t>Preconditions: No</w:t>
      </w:r>
      <w:r>
        <w:br/>
        <w:t>Success end condition: User entered the room.</w:t>
      </w:r>
      <w:r>
        <w:br/>
        <w:t xml:space="preserve"> Failed end condition: User doesn’t enter the room.</w:t>
      </w:r>
      <w:r>
        <w:br/>
      </w:r>
    </w:p>
    <w:p w:rsidR="007E29CD" w:rsidRDefault="007E29CD">
      <w:r>
        <w:t>Use case: Invite to private room.</w:t>
      </w:r>
      <w:r>
        <w:br/>
        <w:t xml:space="preserve">Goal in context: User can invite other user to </w:t>
      </w:r>
      <w:r w:rsidR="009B2F7C">
        <w:t>a</w:t>
      </w:r>
      <w:r>
        <w:t xml:space="preserve"> private room.</w:t>
      </w:r>
      <w:r>
        <w:br/>
        <w:t xml:space="preserve">Preconditions: </w:t>
      </w:r>
      <w:r w:rsidR="009B2F7C">
        <w:t>Both user must be registered.</w:t>
      </w:r>
      <w:r>
        <w:br/>
        <w:t>Success end condition:</w:t>
      </w:r>
      <w:r w:rsidR="009B2F7C">
        <w:t>User entered private room.</w:t>
      </w:r>
      <w:r>
        <w:br/>
        <w:t xml:space="preserve"> Failed end condition: </w:t>
      </w:r>
      <w:r w:rsidR="009B2F7C">
        <w:t>User doesn’t entered private room.</w:t>
      </w:r>
      <w:r>
        <w:br/>
      </w:r>
    </w:p>
    <w:sectPr w:rsidR="007E2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E29CD"/>
    <w:rsid w:val="007E29CD"/>
    <w:rsid w:val="009B2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Janyszek</dc:creator>
  <cp:keywords/>
  <dc:description/>
  <cp:lastModifiedBy>Michał Janyszek</cp:lastModifiedBy>
  <cp:revision>2</cp:revision>
  <dcterms:created xsi:type="dcterms:W3CDTF">2016-11-24T19:16:00Z</dcterms:created>
  <dcterms:modified xsi:type="dcterms:W3CDTF">2016-11-24T19:33:00Z</dcterms:modified>
</cp:coreProperties>
</file>