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44BAC" w14:textId="6703647F" w:rsidR="005C326D" w:rsidRPr="006D30FC" w:rsidRDefault="00CF4E82" w:rsidP="00CF4E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D30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1. </w:t>
      </w:r>
      <w:r w:rsidR="005C326D" w:rsidRPr="006D30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Tytuł Projektu</w:t>
      </w:r>
    </w:p>
    <w:p w14:paraId="4472D160" w14:textId="7B70D648" w:rsidR="00CF4E82" w:rsidRPr="006D30FC" w:rsidRDefault="00CF4E82" w:rsidP="00CF4E82">
      <w:pPr>
        <w:rPr>
          <w:rFonts w:ascii="Times New Roman" w:hAnsi="Times New Roman" w:cs="Times New Roman"/>
          <w:b/>
          <w:bCs/>
          <w:lang w:eastAsia="en-GB"/>
        </w:rPr>
      </w:pPr>
      <w:r w:rsidRPr="006D30FC">
        <w:rPr>
          <w:rFonts w:ascii="Times New Roman" w:hAnsi="Times New Roman" w:cs="Times New Roman"/>
          <w:b/>
          <w:bCs/>
          <w:lang w:eastAsia="en-GB"/>
        </w:rPr>
        <w:t>"Skrypt do predykcji danych demograficznych oparty o dane historyczne GUS"</w:t>
      </w:r>
    </w:p>
    <w:p w14:paraId="27AD6E44" w14:textId="77777777" w:rsidR="005C326D" w:rsidRPr="006D30FC" w:rsidRDefault="005C326D" w:rsidP="005C32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D30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Opis Projektu</w:t>
      </w:r>
    </w:p>
    <w:p w14:paraId="436BFA06" w14:textId="557C8B65" w:rsidR="005C326D" w:rsidRPr="006D30FC" w:rsidRDefault="005C326D" w:rsidP="005C32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30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Streszczenie</w:t>
      </w:r>
      <w:r w:rsidRPr="006D3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="00CF4E82" w:rsidRPr="006D3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Projekt zakłada przygotowanie prostego modelu przewidywania populacji Polski lub regionu w oparciu o dane historyczne i niezaawansowane metody statystyczne (przykładowo autoregresja). Korzyścią wyjściowych danych jest otrzymanie danych demograficznych przyszłych wielkościach zmiennych losowych w określonym przyszłym momencie.</w:t>
      </w:r>
    </w:p>
    <w:p w14:paraId="2063916C" w14:textId="1EC88B21" w:rsidR="005C326D" w:rsidRPr="006D30FC" w:rsidRDefault="005C326D" w:rsidP="005C32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30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Tło i uzasadnienie</w:t>
      </w:r>
      <w:r w:rsidRPr="006D3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="00CF4E82" w:rsidRPr="006D3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Projekt jest potrzebny ze względu na rosnące zainteresowanie analizą demograficzną oraz potrzebę prognozowania populacji w różnych kontekstach (np. planowanie rozwoju miast, polityka społeczna).</w:t>
      </w:r>
    </w:p>
    <w:p w14:paraId="26CE9C86" w14:textId="77777777" w:rsidR="005C326D" w:rsidRPr="006D30FC" w:rsidRDefault="005C326D" w:rsidP="005C32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D30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Cele Projektu</w:t>
      </w:r>
    </w:p>
    <w:p w14:paraId="5F5794AC" w14:textId="4E30D0E5" w:rsidR="005C326D" w:rsidRPr="006D30FC" w:rsidRDefault="005C326D" w:rsidP="005C32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30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Główny cel</w:t>
      </w:r>
      <w:r w:rsidRPr="006D3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="00CF4E82" w:rsidRPr="006D3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Stworzenie modelu przewidującego populację Polski lub wybranego regionu</w:t>
      </w:r>
      <w:r w:rsidRPr="006D3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DEF7C13" w14:textId="195C14BF" w:rsidR="005C326D" w:rsidRPr="006D30FC" w:rsidRDefault="005C326D" w:rsidP="005C32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30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Cele szczegółowe</w:t>
      </w:r>
      <w:r w:rsidRPr="006D3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93F72FA" w14:textId="77777777" w:rsidR="00CF4E82" w:rsidRPr="006D30FC" w:rsidRDefault="00CF4E82" w:rsidP="00CF4E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3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Zebranie i przetworzenie danych demograficznych z GUS.</w:t>
      </w:r>
    </w:p>
    <w:p w14:paraId="022AB38C" w14:textId="77777777" w:rsidR="00CF4E82" w:rsidRPr="006D30FC" w:rsidRDefault="00CF4E82" w:rsidP="00CF4E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3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Wybór odpowiednich metod statystycznych do modelowania populacji.</w:t>
      </w:r>
    </w:p>
    <w:p w14:paraId="6B2A50EE" w14:textId="7C52B631" w:rsidR="00CF4E82" w:rsidRDefault="00CF4E82" w:rsidP="00CF4E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3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Implementacja modelu w języku Python z wykorzystaniem biblioteki Pandas.</w:t>
      </w:r>
    </w:p>
    <w:p w14:paraId="38504829" w14:textId="751E5883" w:rsidR="00E042A5" w:rsidRPr="006D30FC" w:rsidRDefault="00E042A5" w:rsidP="00CF4E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Wizualizacja danych za pomocą biblioteki Seaborn i Matplotlib.</w:t>
      </w:r>
    </w:p>
    <w:p w14:paraId="29A784AA" w14:textId="56FB7E52" w:rsidR="00D75E0B" w:rsidRPr="006D30FC" w:rsidRDefault="00D75E0B" w:rsidP="00D75E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D30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Analiza Wymagań</w:t>
      </w:r>
    </w:p>
    <w:p w14:paraId="1A993B03" w14:textId="75039C7A" w:rsidR="00D75E0B" w:rsidRPr="006D30FC" w:rsidRDefault="00D75E0B" w:rsidP="00D75E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30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Wymagania funkcjonalne</w:t>
      </w:r>
      <w:r w:rsidRPr="006D3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83D2FD3" w14:textId="77777777" w:rsidR="00CF4E82" w:rsidRPr="006D30FC" w:rsidRDefault="00CF4E82" w:rsidP="00CF4E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3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System powinien umożliwiać wczytywanie danych demograficznych.</w:t>
      </w:r>
    </w:p>
    <w:p w14:paraId="07FBCCC2" w14:textId="563A48BB" w:rsidR="00CF4E82" w:rsidRPr="006D30FC" w:rsidRDefault="00CF4E82" w:rsidP="00CF4E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3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Model powinien przewidywać populację na podstawie dostępnych danych.</w:t>
      </w:r>
    </w:p>
    <w:p w14:paraId="71461BDB" w14:textId="2C897284" w:rsidR="00D75E0B" w:rsidRPr="006D30FC" w:rsidRDefault="00D75E0B" w:rsidP="00CF4E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30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Wymagania niefunkcjonalne</w:t>
      </w:r>
      <w:r w:rsidRPr="006D3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C10094F" w14:textId="77777777" w:rsidR="00CF4E82" w:rsidRPr="006D30FC" w:rsidRDefault="00CF4E82" w:rsidP="00CF4E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3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Wydajność: Model powinien działać w akceptowalnym czasie.</w:t>
      </w:r>
    </w:p>
    <w:p w14:paraId="5E41D6E4" w14:textId="77777777" w:rsidR="00CF4E82" w:rsidRPr="006D30FC" w:rsidRDefault="00CF4E82" w:rsidP="00CF4E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3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Bezpieczeństwo: Dane demograficzne powinny być przechowywane i przetwarzane w sposób bezpieczny.</w:t>
      </w:r>
    </w:p>
    <w:p w14:paraId="4BF4E872" w14:textId="7187E6CA" w:rsidR="00CF4E82" w:rsidRPr="006D30FC" w:rsidRDefault="00CF4E82" w:rsidP="00CF4E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3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Interfejs użytkownika: Prezentacja wyników w czytelny sposób.</w:t>
      </w:r>
    </w:p>
    <w:p w14:paraId="2777CCD4" w14:textId="2B898DE8" w:rsidR="005C326D" w:rsidRPr="006D30FC" w:rsidRDefault="00D75E0B" w:rsidP="005C32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D30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</w:t>
      </w:r>
      <w:r w:rsidR="005C326D" w:rsidRPr="006D30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. Zakres Funkcjonalności</w:t>
      </w:r>
    </w:p>
    <w:p w14:paraId="28E806DB" w14:textId="77777777" w:rsidR="00CF4E82" w:rsidRPr="006D30FC" w:rsidRDefault="005C326D" w:rsidP="00CF4E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30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Lista funkcjonalności</w:t>
      </w:r>
      <w:r w:rsidRPr="006D3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  <w:r w:rsidR="00CF4E82" w:rsidRPr="006D3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003425AB" w14:textId="6793B733" w:rsidR="00CF4E82" w:rsidRPr="006D30FC" w:rsidRDefault="00CF4E82" w:rsidP="00CF4E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3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Wczytywanie danych demograficznych z plików źródłowych.</w:t>
      </w:r>
    </w:p>
    <w:p w14:paraId="6B95B89B" w14:textId="77777777" w:rsidR="00CF4E82" w:rsidRPr="006D30FC" w:rsidRDefault="00CF4E82" w:rsidP="00CF4E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3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Przetwarzanie danych (czyszczenie, transformacja).</w:t>
      </w:r>
    </w:p>
    <w:p w14:paraId="69D807F2" w14:textId="77777777" w:rsidR="00CF4E82" w:rsidRPr="006D30FC" w:rsidRDefault="00CF4E82" w:rsidP="00CF4E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3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Wybór i implementacja modelu statystycznego.</w:t>
      </w:r>
    </w:p>
    <w:p w14:paraId="340A5A22" w14:textId="077517F3" w:rsidR="005C326D" w:rsidRPr="00B85A4B" w:rsidRDefault="00CF4E82" w:rsidP="00B85A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3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Prezentacja wyników za pomocą </w:t>
      </w:r>
      <w:r w:rsidR="005178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Jupyter Notebook</w:t>
      </w:r>
      <w:r w:rsidRPr="006D3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tabel i wykresów</w:t>
      </w:r>
    </w:p>
    <w:p w14:paraId="31AE349A" w14:textId="77777777" w:rsidR="006D30FC" w:rsidRDefault="006D30FC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br w:type="page"/>
      </w:r>
    </w:p>
    <w:p w14:paraId="65883550" w14:textId="35DE7152" w:rsidR="005C326D" w:rsidRPr="006D30FC" w:rsidRDefault="005C326D" w:rsidP="005C32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D30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6. Architektura i Technologie</w:t>
      </w:r>
    </w:p>
    <w:p w14:paraId="357225D7" w14:textId="1FA8EEF0" w:rsidR="005C326D" w:rsidRPr="006D30FC" w:rsidRDefault="3C806A3D" w:rsidP="6DC5C0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30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Architektura systemu</w:t>
      </w:r>
      <w:r w:rsidRPr="006D3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B09E430" w14:textId="455EF38B" w:rsidR="00CF4E82" w:rsidRPr="006D30FC" w:rsidRDefault="00783888" w:rsidP="00CF4E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Interaktywny skrypt w </w:t>
      </w:r>
      <w:r w:rsidR="001C2E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Jupyter Notebook</w:t>
      </w:r>
    </w:p>
    <w:p w14:paraId="77227288" w14:textId="18601C55" w:rsidR="005C326D" w:rsidRPr="006D30FC" w:rsidRDefault="005C326D" w:rsidP="005C32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30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Technologie</w:t>
      </w:r>
      <w:r w:rsidRPr="006D3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6D12559" w14:textId="77777777" w:rsidR="00CF4E82" w:rsidRPr="006D30FC" w:rsidRDefault="00CF4E82" w:rsidP="00CF4E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3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Python jako główny język programowania.</w:t>
      </w:r>
    </w:p>
    <w:p w14:paraId="70928BBD" w14:textId="56F2C2D6" w:rsidR="00CF4E82" w:rsidRPr="006D30FC" w:rsidRDefault="00CF4E82" w:rsidP="00CF4E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3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Biblioteka Pandas do przetwarzania danych.</w:t>
      </w:r>
    </w:p>
    <w:p w14:paraId="41383427" w14:textId="5A10F0CD" w:rsidR="00CF4E82" w:rsidRDefault="00CF4E82" w:rsidP="00CF4E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3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Biblioteka Seaborn i Matplotlib do wizualizacji danych.</w:t>
      </w:r>
    </w:p>
    <w:p w14:paraId="66BC1F90" w14:textId="7764ABDF" w:rsidR="001C2E88" w:rsidRDefault="001C2E88" w:rsidP="00CF4E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Biblioteka XGBoost do tworzenia modelu XGRegresor.</w:t>
      </w:r>
    </w:p>
    <w:p w14:paraId="021AA8CE" w14:textId="07582E15" w:rsidR="001C2E88" w:rsidRPr="006D30FC" w:rsidRDefault="001C2E88" w:rsidP="00CF4E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Biblioteka Sklearn do tworzenia i obsługi modelu drzew decyzyjnych.</w:t>
      </w:r>
    </w:p>
    <w:p w14:paraId="1D9B006B" w14:textId="29D2D565" w:rsidR="0007329C" w:rsidRPr="00B85A4B" w:rsidRDefault="00CF4E82" w:rsidP="00B85A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3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Notatniki Jupyter do prezentacji wyników.</w:t>
      </w:r>
    </w:p>
    <w:p w14:paraId="7F90CBE8" w14:textId="77777777" w:rsidR="005C326D" w:rsidRPr="006D30FC" w:rsidRDefault="005C326D" w:rsidP="005C32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D30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Podział na Zadania i Harmonogram</w:t>
      </w:r>
    </w:p>
    <w:p w14:paraId="70EB70E6" w14:textId="5F54AB02" w:rsidR="005C326D" w:rsidRPr="006D30FC" w:rsidRDefault="005C326D" w:rsidP="005C32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30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Lista zadań</w:t>
      </w:r>
      <w:r w:rsidRPr="006D3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5B93DB7" w14:textId="77777777" w:rsidR="00CF4E82" w:rsidRPr="006D30FC" w:rsidRDefault="00CF4E82" w:rsidP="00CF4E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3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Wczytanie danych z GUS.</w:t>
      </w:r>
    </w:p>
    <w:p w14:paraId="1E815D1D" w14:textId="77777777" w:rsidR="00CF4E82" w:rsidRPr="006D30FC" w:rsidRDefault="00CF4E82" w:rsidP="00CF4E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3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Przetworzenie danych (czyszczenie, transformacja).</w:t>
      </w:r>
    </w:p>
    <w:p w14:paraId="63DDEDE3" w14:textId="77777777" w:rsidR="00CF4E82" w:rsidRPr="006D30FC" w:rsidRDefault="00CF4E82" w:rsidP="00CF4E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3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Wybór i implementacja modelu.</w:t>
      </w:r>
    </w:p>
    <w:p w14:paraId="530A4010" w14:textId="120FA814" w:rsidR="00CF4E82" w:rsidRPr="006D30FC" w:rsidRDefault="00A97673" w:rsidP="00CF4E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Wizualizacja wyników w Jupyter Notebook</w:t>
      </w:r>
      <w:r w:rsidR="00CF4E82" w:rsidRPr="006D3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3571DDF" w14:textId="7FF86D69" w:rsidR="005C326D" w:rsidRDefault="005C326D" w:rsidP="005C32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30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Harmonogram</w:t>
      </w:r>
      <w:r w:rsidRPr="006D3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944678D" w14:textId="77777777" w:rsidR="00783888" w:rsidRDefault="00783888" w:rsidP="0078388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3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Etap 1: Wczytanie danych (tydzień 1)</w:t>
      </w:r>
    </w:p>
    <w:p w14:paraId="4705797A" w14:textId="77777777" w:rsidR="00783888" w:rsidRDefault="00783888" w:rsidP="0078388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3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Etap 2: Przetwarzanie danych (tydzień 2-3).</w:t>
      </w:r>
    </w:p>
    <w:p w14:paraId="5186833B" w14:textId="77777777" w:rsidR="00783888" w:rsidRDefault="00783888" w:rsidP="0078388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3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Etap 3: Implementacja modelu (tydzień 4-5).</w:t>
      </w:r>
    </w:p>
    <w:p w14:paraId="0ECDE74A" w14:textId="77777777" w:rsidR="00783888" w:rsidRDefault="00783888" w:rsidP="0078388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3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Etap 4: Wizualizacja danych – stworzenie tabel i wykresów (tydzień 6-7)</w:t>
      </w:r>
    </w:p>
    <w:p w14:paraId="7FAC7D3A" w14:textId="77777777" w:rsidR="00783888" w:rsidRDefault="00783888" w:rsidP="0078388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3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Etap 5: Redukcja danych</w:t>
      </w:r>
    </w:p>
    <w:p w14:paraId="58425D10" w14:textId="77777777" w:rsidR="00783888" w:rsidRDefault="00783888" w:rsidP="0078388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3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Etap 6: Stworzenie korelogramów</w:t>
      </w:r>
    </w:p>
    <w:p w14:paraId="53E70CE8" w14:textId="77777777" w:rsidR="00783888" w:rsidRDefault="00783888" w:rsidP="0078388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3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Etap 7: Rozpoczęcie pracy nad ewaluacją</w:t>
      </w:r>
    </w:p>
    <w:p w14:paraId="5F8E2597" w14:textId="77777777" w:rsidR="00783888" w:rsidRDefault="00783888" w:rsidP="0078388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3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Etap 8: Stworzenie wykresu ewaluacji</w:t>
      </w:r>
    </w:p>
    <w:p w14:paraId="2A025434" w14:textId="77777777" w:rsidR="00783888" w:rsidRDefault="00783888" w:rsidP="0078388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3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Etap 9: Dodanie interaktywności do skryptu</w:t>
      </w:r>
    </w:p>
    <w:p w14:paraId="0324CDC2" w14:textId="77777777" w:rsidR="00783888" w:rsidRDefault="00783888" w:rsidP="0078388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3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Etap 10: Aktualizacja modelu i poprawa ewaluacji</w:t>
      </w:r>
    </w:p>
    <w:p w14:paraId="4C9E7CBD" w14:textId="77777777" w:rsidR="00783888" w:rsidRDefault="00783888" w:rsidP="0078388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3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Etap 11: Stworzenie modelu XGBoost</w:t>
      </w:r>
    </w:p>
    <w:p w14:paraId="3EA73CEA" w14:textId="77777777" w:rsidR="00783888" w:rsidRDefault="00783888" w:rsidP="0078388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3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Etap 12: Poprawa interaktywności skryptu</w:t>
      </w:r>
    </w:p>
    <w:p w14:paraId="440057FC" w14:textId="77777777" w:rsidR="00783888" w:rsidRDefault="00783888" w:rsidP="0078388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3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Etap 13: Dodanie możliwości wyboru wyglądu wykresów</w:t>
      </w:r>
    </w:p>
    <w:p w14:paraId="174CC900" w14:textId="77777777" w:rsidR="00783888" w:rsidRDefault="00783888" w:rsidP="0078388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3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Etap 14: Dodanie opisów i komentarzy</w:t>
      </w:r>
    </w:p>
    <w:p w14:paraId="2CF97E57" w14:textId="77777777" w:rsidR="00783888" w:rsidRDefault="00783888" w:rsidP="0078388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3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Etap 15: Dodanie dokumentacji</w:t>
      </w:r>
    </w:p>
    <w:p w14:paraId="41EBC1FF" w14:textId="77777777" w:rsidR="00783888" w:rsidRDefault="00783888" w:rsidP="0078388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3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Etap 16: Poprawienie README</w:t>
      </w:r>
    </w:p>
    <w:p w14:paraId="3C7B72D0" w14:textId="0CA7EE30" w:rsidR="00B85A4B" w:rsidRDefault="0072642B" w:rsidP="00783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  <w:lastRenderedPageBreak/>
        <w:drawing>
          <wp:inline distT="0" distB="0" distL="0" distR="0" wp14:anchorId="4974BA2F" wp14:editId="309FF28A">
            <wp:extent cx="5731510" cy="3080385"/>
            <wp:effectExtent l="0" t="0" r="2540" b="5715"/>
            <wp:docPr id="882565281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65281" name="Obraz 1" descr="Obraz zawierający tekst, zrzut ekranu, Czcionka, numer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33F6C" w14:textId="77777777" w:rsidR="00783888" w:rsidRPr="00783888" w:rsidRDefault="00783888" w:rsidP="00783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021A04C" w14:textId="32247A7A" w:rsidR="005C326D" w:rsidRPr="006D30FC" w:rsidRDefault="005C326D" w:rsidP="005C32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D30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 Przydział Zadań</w:t>
      </w:r>
    </w:p>
    <w:p w14:paraId="750F447F" w14:textId="49F920DB" w:rsidR="005C326D" w:rsidRPr="006D30FC" w:rsidRDefault="005C326D" w:rsidP="005C32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30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Tabela przydziału zadań</w:t>
      </w:r>
      <w:r w:rsidRPr="006D3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4E82" w:rsidRPr="006D30FC" w14:paraId="6649544D" w14:textId="77777777" w:rsidTr="00CF4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15E3E0" w14:textId="4BF33917" w:rsidR="00CF4E82" w:rsidRPr="006D30FC" w:rsidRDefault="00CF4E82" w:rsidP="00CF4E8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30F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Imię i nazwisko</w:t>
            </w:r>
          </w:p>
        </w:tc>
        <w:tc>
          <w:tcPr>
            <w:tcW w:w="3005" w:type="dxa"/>
          </w:tcPr>
          <w:p w14:paraId="1AD3BDBA" w14:textId="372F918F" w:rsidR="00CF4E82" w:rsidRPr="006D30FC" w:rsidRDefault="00CF4E82" w:rsidP="00CF4E8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30F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Rola</w:t>
            </w:r>
          </w:p>
        </w:tc>
        <w:tc>
          <w:tcPr>
            <w:tcW w:w="3006" w:type="dxa"/>
          </w:tcPr>
          <w:p w14:paraId="482248A2" w14:textId="4B7CAA66" w:rsidR="00CF4E82" w:rsidRPr="006D30FC" w:rsidRDefault="00CF4E82" w:rsidP="00CF4E8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30F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Zakres czynności</w:t>
            </w:r>
          </w:p>
        </w:tc>
      </w:tr>
      <w:tr w:rsidR="00CF4E82" w:rsidRPr="006D30FC" w14:paraId="286A4466" w14:textId="77777777" w:rsidTr="00CF4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340BEE" w14:textId="01C6E177" w:rsidR="00CF4E82" w:rsidRPr="006D30FC" w:rsidRDefault="00CF4E82" w:rsidP="00CF4E8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30F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Klaudia Kopeć</w:t>
            </w:r>
          </w:p>
        </w:tc>
        <w:tc>
          <w:tcPr>
            <w:tcW w:w="3005" w:type="dxa"/>
          </w:tcPr>
          <w:p w14:paraId="35BA69E6" w14:textId="4C378244" w:rsidR="00CF4E82" w:rsidRPr="006D30FC" w:rsidRDefault="00CF4E82" w:rsidP="00CF4E8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30F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Dokumentalista, Analityk danych</w:t>
            </w:r>
          </w:p>
        </w:tc>
        <w:tc>
          <w:tcPr>
            <w:tcW w:w="3006" w:type="dxa"/>
          </w:tcPr>
          <w:p w14:paraId="4B7D7E7C" w14:textId="7C7AC739" w:rsidR="00CF4E82" w:rsidRPr="006D30FC" w:rsidRDefault="00CF4E82" w:rsidP="00CF4E8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30F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Wczytanie danych z GUS i przetworzenie danych</w:t>
            </w:r>
          </w:p>
        </w:tc>
      </w:tr>
      <w:tr w:rsidR="00CF4E82" w:rsidRPr="006D30FC" w14:paraId="0C3EF668" w14:textId="77777777" w:rsidTr="00CF4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FCEBF5F" w14:textId="2A8F76D1" w:rsidR="00CF4E82" w:rsidRPr="006D30FC" w:rsidRDefault="00CF4E82" w:rsidP="00CF4E8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30F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Dominik Moskal</w:t>
            </w:r>
          </w:p>
        </w:tc>
        <w:tc>
          <w:tcPr>
            <w:tcW w:w="3005" w:type="dxa"/>
          </w:tcPr>
          <w:p w14:paraId="0990497A" w14:textId="51125F29" w:rsidR="00CF4E82" w:rsidRPr="006D30FC" w:rsidRDefault="00CF4E82" w:rsidP="00CF4E8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30F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Grafik, Analityk danych</w:t>
            </w:r>
          </w:p>
        </w:tc>
        <w:tc>
          <w:tcPr>
            <w:tcW w:w="3006" w:type="dxa"/>
          </w:tcPr>
          <w:p w14:paraId="7F5F7601" w14:textId="29699567" w:rsidR="00CF4E82" w:rsidRPr="006D30FC" w:rsidRDefault="00CF4E82" w:rsidP="00CF4E8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30F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Wizualizacja danych (stworzenie wykresów i tabel z wynikami)</w:t>
            </w:r>
          </w:p>
        </w:tc>
      </w:tr>
      <w:tr w:rsidR="00CF4E82" w:rsidRPr="006D30FC" w14:paraId="0F16FFBF" w14:textId="77777777" w:rsidTr="00CF4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7FB8F0" w14:textId="1548AA0B" w:rsidR="00CF4E82" w:rsidRPr="006D30FC" w:rsidRDefault="00CF4E82" w:rsidP="00CF4E8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30F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Michał Żychowski</w:t>
            </w:r>
          </w:p>
        </w:tc>
        <w:tc>
          <w:tcPr>
            <w:tcW w:w="3005" w:type="dxa"/>
          </w:tcPr>
          <w:p w14:paraId="4CE6C221" w14:textId="7A19E67D" w:rsidR="00CF4E82" w:rsidRPr="006D30FC" w:rsidRDefault="00CF4E82" w:rsidP="00CF4E8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30F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Programista, Analityk danych</w:t>
            </w:r>
          </w:p>
        </w:tc>
        <w:tc>
          <w:tcPr>
            <w:tcW w:w="3006" w:type="dxa"/>
          </w:tcPr>
          <w:p w14:paraId="4BB237E4" w14:textId="6AEC927B" w:rsidR="00CF4E82" w:rsidRPr="006D30FC" w:rsidRDefault="00CF4E82" w:rsidP="00CF4E8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30F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Implementacja modelu</w:t>
            </w:r>
          </w:p>
        </w:tc>
      </w:tr>
    </w:tbl>
    <w:p w14:paraId="22AB811A" w14:textId="77777777" w:rsidR="00CF4E82" w:rsidRPr="006D30FC" w:rsidRDefault="00CF4E82" w:rsidP="00CF4E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3A27C69" w14:textId="1A837D12" w:rsidR="005C326D" w:rsidRPr="006D30FC" w:rsidRDefault="005C326D" w:rsidP="005C32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D30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9. Ryzyka i Strategie Zarządzania Ryzykiem</w:t>
      </w:r>
    </w:p>
    <w:p w14:paraId="7B8BA859" w14:textId="1D328393" w:rsidR="005C326D" w:rsidRPr="006D30FC" w:rsidRDefault="005C326D" w:rsidP="005C32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30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Identyfikacja ryzyk</w:t>
      </w:r>
      <w:r w:rsidRPr="006D3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CA31C19" w14:textId="77777777" w:rsidR="00CF4E82" w:rsidRPr="006D30FC" w:rsidRDefault="00CF4E82" w:rsidP="00CF4E8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3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Brak dostępu do aktualnych danych demograficznych.</w:t>
      </w:r>
    </w:p>
    <w:p w14:paraId="0879AE26" w14:textId="77777777" w:rsidR="00CF4E82" w:rsidRPr="006D30FC" w:rsidRDefault="00CF4E82" w:rsidP="00CF4E8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3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Trudności w implementacji modelu.</w:t>
      </w:r>
    </w:p>
    <w:p w14:paraId="16938AB3" w14:textId="1C84BA2E" w:rsidR="00CF4E82" w:rsidRPr="006D30FC" w:rsidRDefault="00CF4E82" w:rsidP="00CF4E8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3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Ograniczenia czasowe.</w:t>
      </w:r>
    </w:p>
    <w:p w14:paraId="37C6673A" w14:textId="02F3B1F9" w:rsidR="005C326D" w:rsidRPr="006D30FC" w:rsidRDefault="005C326D" w:rsidP="005C32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30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Strategie minimalizacji ryzyka</w:t>
      </w:r>
      <w:r w:rsidRPr="006D3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00813A7" w14:textId="77777777" w:rsidR="00CF4E82" w:rsidRPr="006D30FC" w:rsidRDefault="00CF4E82" w:rsidP="00CF4E8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3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Regularne aktualizacje danych z GUS.</w:t>
      </w:r>
    </w:p>
    <w:p w14:paraId="40E6BDEB" w14:textId="77777777" w:rsidR="00CF4E82" w:rsidRPr="006D30FC" w:rsidRDefault="00CF4E82" w:rsidP="00CF4E8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3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Wybór prostego modelu, który nie wymaga zaawansowanych technik.</w:t>
      </w:r>
    </w:p>
    <w:p w14:paraId="3354EC8D" w14:textId="40AAA581" w:rsidR="00CF4E82" w:rsidRPr="006D30FC" w:rsidRDefault="00CF4E82" w:rsidP="00CF4E8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3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Realistyczne oszacowanie czasu potrzebnego na realizację projektu.</w:t>
      </w:r>
    </w:p>
    <w:p w14:paraId="2252CD0F" w14:textId="77777777" w:rsidR="00783888" w:rsidRDefault="0078388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br w:type="page"/>
      </w:r>
    </w:p>
    <w:p w14:paraId="5172F084" w14:textId="69D4C33C" w:rsidR="005C326D" w:rsidRPr="006D30FC" w:rsidRDefault="005C326D" w:rsidP="005C32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D30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10. Dokumentacja i Raportowanie</w:t>
      </w:r>
    </w:p>
    <w:p w14:paraId="434C070F" w14:textId="4017A6E5" w:rsidR="00CF4E82" w:rsidRPr="006D30FC" w:rsidRDefault="005C326D" w:rsidP="00CF4E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  <w:r w:rsidRPr="006D30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Zasady dokumentowania</w:t>
      </w:r>
      <w:r w:rsidRPr="006D3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B7750AB" w14:textId="5CE6D1F4" w:rsidR="00CF4E82" w:rsidRPr="006D30FC" w:rsidRDefault="00CF4E82" w:rsidP="00CF4E8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3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Postępy w projekcie będą dokumentowane w Jupyter</w:t>
      </w:r>
      <w:r w:rsidR="00583E73" w:rsidRPr="006D3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Notebook</w:t>
      </w:r>
      <w:r w:rsidRPr="006D3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E9B83DB" w14:textId="1215F82D" w:rsidR="005C326D" w:rsidRPr="006D30FC" w:rsidRDefault="00583E73" w:rsidP="006D30F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  <w:r w:rsidRPr="006D30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Wykorzystanie systemu kontroli wersji (Git + Github)</w:t>
      </w:r>
    </w:p>
    <w:sectPr w:rsidR="005C326D" w:rsidRPr="006D30F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CA567D" w14:textId="77777777" w:rsidR="00D62E56" w:rsidRDefault="00D62E56">
      <w:pPr>
        <w:spacing w:after="0" w:line="240" w:lineRule="auto"/>
      </w:pPr>
      <w:r>
        <w:separator/>
      </w:r>
    </w:p>
  </w:endnote>
  <w:endnote w:type="continuationSeparator" w:id="0">
    <w:p w14:paraId="14FB5E9D" w14:textId="77777777" w:rsidR="00D62E56" w:rsidRDefault="00D62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0AC41D4" w14:paraId="050BA802" w14:textId="77777777" w:rsidTr="30AC41D4">
      <w:trPr>
        <w:trHeight w:val="300"/>
      </w:trPr>
      <w:tc>
        <w:tcPr>
          <w:tcW w:w="3005" w:type="dxa"/>
        </w:tcPr>
        <w:p w14:paraId="2769F8E3" w14:textId="2CBF931E" w:rsidR="30AC41D4" w:rsidRDefault="30AC41D4" w:rsidP="30AC41D4">
          <w:pPr>
            <w:pStyle w:val="Nagwek"/>
            <w:ind w:left="-115"/>
          </w:pPr>
        </w:p>
      </w:tc>
      <w:tc>
        <w:tcPr>
          <w:tcW w:w="3005" w:type="dxa"/>
        </w:tcPr>
        <w:p w14:paraId="42555D87" w14:textId="0F83956F" w:rsidR="30AC41D4" w:rsidRDefault="30AC41D4" w:rsidP="30AC41D4">
          <w:pPr>
            <w:pStyle w:val="Nagwek"/>
            <w:jc w:val="center"/>
          </w:pPr>
        </w:p>
      </w:tc>
      <w:tc>
        <w:tcPr>
          <w:tcW w:w="3005" w:type="dxa"/>
        </w:tcPr>
        <w:p w14:paraId="4CFE4BE2" w14:textId="4AB93268" w:rsidR="30AC41D4" w:rsidRDefault="30AC41D4" w:rsidP="30AC41D4">
          <w:pPr>
            <w:pStyle w:val="Nagwek"/>
            <w:ind w:right="-115"/>
            <w:jc w:val="right"/>
          </w:pPr>
        </w:p>
      </w:tc>
    </w:tr>
  </w:tbl>
  <w:p w14:paraId="30276472" w14:textId="30D57885" w:rsidR="30AC41D4" w:rsidRDefault="30AC41D4" w:rsidP="30AC41D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3701FC" w14:textId="77777777" w:rsidR="00D62E56" w:rsidRDefault="00D62E56">
      <w:pPr>
        <w:spacing w:after="0" w:line="240" w:lineRule="auto"/>
      </w:pPr>
      <w:r>
        <w:separator/>
      </w:r>
    </w:p>
  </w:footnote>
  <w:footnote w:type="continuationSeparator" w:id="0">
    <w:p w14:paraId="7B8B5031" w14:textId="77777777" w:rsidR="00D62E56" w:rsidRDefault="00D62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0AC41D4" w14:paraId="15D62EC2" w14:textId="77777777" w:rsidTr="30AC41D4">
      <w:trPr>
        <w:trHeight w:val="300"/>
      </w:trPr>
      <w:tc>
        <w:tcPr>
          <w:tcW w:w="3005" w:type="dxa"/>
        </w:tcPr>
        <w:p w14:paraId="199B7E75" w14:textId="61837DDB" w:rsidR="30AC41D4" w:rsidRDefault="30AC41D4" w:rsidP="30AC41D4">
          <w:pPr>
            <w:pStyle w:val="Nagwek"/>
            <w:ind w:left="-115"/>
          </w:pPr>
        </w:p>
      </w:tc>
      <w:tc>
        <w:tcPr>
          <w:tcW w:w="3005" w:type="dxa"/>
        </w:tcPr>
        <w:p w14:paraId="3E5A0079" w14:textId="36B72ED7" w:rsidR="30AC41D4" w:rsidRDefault="30AC41D4" w:rsidP="30AC41D4">
          <w:pPr>
            <w:pStyle w:val="Nagwek"/>
            <w:jc w:val="center"/>
          </w:pPr>
        </w:p>
      </w:tc>
      <w:tc>
        <w:tcPr>
          <w:tcW w:w="3005" w:type="dxa"/>
        </w:tcPr>
        <w:p w14:paraId="1496E4F9" w14:textId="46EF8418" w:rsidR="30AC41D4" w:rsidRDefault="30AC41D4" w:rsidP="30AC41D4">
          <w:pPr>
            <w:pStyle w:val="Nagwek"/>
            <w:ind w:right="-115"/>
            <w:jc w:val="right"/>
          </w:pPr>
        </w:p>
      </w:tc>
    </w:tr>
  </w:tbl>
  <w:p w14:paraId="61186102" w14:textId="56D78A23" w:rsidR="30AC41D4" w:rsidRDefault="30AC41D4" w:rsidP="30AC41D4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0353B"/>
    <w:multiLevelType w:val="multilevel"/>
    <w:tmpl w:val="C358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D60AC"/>
    <w:multiLevelType w:val="multilevel"/>
    <w:tmpl w:val="C1BA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E7E88"/>
    <w:multiLevelType w:val="multilevel"/>
    <w:tmpl w:val="03CE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45197"/>
    <w:multiLevelType w:val="multilevel"/>
    <w:tmpl w:val="A234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A4FA9"/>
    <w:multiLevelType w:val="multilevel"/>
    <w:tmpl w:val="8280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5D1460"/>
    <w:multiLevelType w:val="multilevel"/>
    <w:tmpl w:val="B576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30727"/>
    <w:multiLevelType w:val="multilevel"/>
    <w:tmpl w:val="4138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D668B8"/>
    <w:multiLevelType w:val="multilevel"/>
    <w:tmpl w:val="7602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FE6143"/>
    <w:multiLevelType w:val="multilevel"/>
    <w:tmpl w:val="1786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5B6065"/>
    <w:multiLevelType w:val="hybridMultilevel"/>
    <w:tmpl w:val="61E4F0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4943F1"/>
    <w:multiLevelType w:val="multilevel"/>
    <w:tmpl w:val="57C4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D336EE"/>
    <w:multiLevelType w:val="multilevel"/>
    <w:tmpl w:val="0C16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6139FD"/>
    <w:multiLevelType w:val="multilevel"/>
    <w:tmpl w:val="B174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5161678">
    <w:abstractNumId w:val="5"/>
  </w:num>
  <w:num w:numId="2" w16cid:durableId="1924802659">
    <w:abstractNumId w:val="6"/>
  </w:num>
  <w:num w:numId="3" w16cid:durableId="786585491">
    <w:abstractNumId w:val="4"/>
  </w:num>
  <w:num w:numId="4" w16cid:durableId="852761110">
    <w:abstractNumId w:val="12"/>
  </w:num>
  <w:num w:numId="5" w16cid:durableId="603148533">
    <w:abstractNumId w:val="0"/>
  </w:num>
  <w:num w:numId="6" w16cid:durableId="2102211539">
    <w:abstractNumId w:val="3"/>
  </w:num>
  <w:num w:numId="7" w16cid:durableId="1670330179">
    <w:abstractNumId w:val="10"/>
  </w:num>
  <w:num w:numId="8" w16cid:durableId="161239584">
    <w:abstractNumId w:val="7"/>
  </w:num>
  <w:num w:numId="9" w16cid:durableId="1474299527">
    <w:abstractNumId w:val="8"/>
  </w:num>
  <w:num w:numId="10" w16cid:durableId="2051218874">
    <w:abstractNumId w:val="1"/>
  </w:num>
  <w:num w:numId="11" w16cid:durableId="1804227498">
    <w:abstractNumId w:val="2"/>
  </w:num>
  <w:num w:numId="12" w16cid:durableId="250743974">
    <w:abstractNumId w:val="11"/>
  </w:num>
  <w:num w:numId="13" w16cid:durableId="4442762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26D"/>
    <w:rsid w:val="0007329C"/>
    <w:rsid w:val="00101E16"/>
    <w:rsid w:val="001C2E88"/>
    <w:rsid w:val="00327835"/>
    <w:rsid w:val="004714B7"/>
    <w:rsid w:val="00500D2C"/>
    <w:rsid w:val="0051782A"/>
    <w:rsid w:val="005279E8"/>
    <w:rsid w:val="00583E73"/>
    <w:rsid w:val="005C326D"/>
    <w:rsid w:val="006D30FC"/>
    <w:rsid w:val="0072642B"/>
    <w:rsid w:val="00783888"/>
    <w:rsid w:val="007A594E"/>
    <w:rsid w:val="0080797D"/>
    <w:rsid w:val="00A920D7"/>
    <w:rsid w:val="00A97673"/>
    <w:rsid w:val="00B85A4B"/>
    <w:rsid w:val="00C2332F"/>
    <w:rsid w:val="00CF4E82"/>
    <w:rsid w:val="00D02741"/>
    <w:rsid w:val="00D62E56"/>
    <w:rsid w:val="00D75E0B"/>
    <w:rsid w:val="00E042A5"/>
    <w:rsid w:val="30AC41D4"/>
    <w:rsid w:val="3C806A3D"/>
    <w:rsid w:val="62E85D42"/>
    <w:rsid w:val="6DC5C0AE"/>
    <w:rsid w:val="6FF5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0194F"/>
  <w15:chartTrackingRefBased/>
  <w15:docId w15:val="{6E45ED60-4612-C74C-B200-C0F26369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C3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C3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32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C3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C32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C3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C3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C3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C3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C3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C32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C32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C326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C326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C326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C326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C326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C326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C3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C3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C3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C3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C3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C326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C326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C326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C3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C326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C326D"/>
    <w:rPr>
      <w:b/>
      <w:bCs/>
      <w:smallCaps/>
      <w:color w:val="0F4761" w:themeColor="accent1" w:themeShade="BF"/>
      <w:spacing w:val="5"/>
    </w:rPr>
  </w:style>
  <w:style w:type="character" w:styleId="Pogrubienie">
    <w:name w:val="Strong"/>
    <w:basedOn w:val="Domylnaczcionkaakapitu"/>
    <w:uiPriority w:val="22"/>
    <w:qFormat/>
    <w:rsid w:val="005C326D"/>
    <w:rPr>
      <w:b/>
      <w:bCs/>
    </w:r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elasiatki1jasna">
    <w:name w:val="Grid Table 1 Light"/>
    <w:basedOn w:val="Standardowy"/>
    <w:uiPriority w:val="46"/>
    <w:rsid w:val="00CF4E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0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1CA3A3BDFAB943BB542506B2C63AB3" ma:contentTypeVersion="4" ma:contentTypeDescription="Create a new document." ma:contentTypeScope="" ma:versionID="5638913b7af4df1e758fcda8a8efd4d6">
  <xsd:schema xmlns:xsd="http://www.w3.org/2001/XMLSchema" xmlns:xs="http://www.w3.org/2001/XMLSchema" xmlns:p="http://schemas.microsoft.com/office/2006/metadata/properties" xmlns:ns2="4c4ba794-557f-44b8-b6ff-c50d841bcc00" targetNamespace="http://schemas.microsoft.com/office/2006/metadata/properties" ma:root="true" ma:fieldsID="a883110a2f072773cafaf93ea296dacc" ns2:_="">
    <xsd:import namespace="4c4ba794-557f-44b8-b6ff-c50d841bcc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ba794-557f-44b8-b6ff-c50d841bcc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7759D7-FFF0-4E01-85C6-AF9EBF1EA7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0493B5-846B-464A-B645-D30C5C99DE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4ba794-557f-44b8-b6ff-c50d841bcc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3078B3-F41B-4747-9A4E-DCECE41991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555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Kępski</dc:creator>
  <cp:keywords/>
  <dc:description/>
  <cp:lastModifiedBy>Michał Żychowski</cp:lastModifiedBy>
  <cp:revision>14</cp:revision>
  <cp:lastPrinted>2024-06-25T20:00:00Z</cp:lastPrinted>
  <dcterms:created xsi:type="dcterms:W3CDTF">2024-04-22T13:01:00Z</dcterms:created>
  <dcterms:modified xsi:type="dcterms:W3CDTF">2024-06-25T20:01:00Z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0x010100781CA3A3BDFAB943BB542506B2C63AB3</vt:lpwstr>
  </property>
</Properties>
</file>