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63D8D787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  <w:r w:rsidR="0056552B">
        <w:rPr>
          <w:rFonts w:eastAsiaTheme="minorEastAsia"/>
          <w:lang w:val="fr-FR"/>
        </w:rPr>
        <w:tab/>
        <w:t xml:space="preserve">Par exemple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=aa=a×a</m:t>
        </m:r>
      </m:oMath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 w:rsidRPr="004C778B">
        <w:rPr>
          <w:lang w:val="fr-FR"/>
        </w:rPr>
        <w:t>Un</w:t>
      </w:r>
      <w:r w:rsidR="00F12A0F" w:rsidRPr="004C778B">
        <w:rPr>
          <w:rFonts w:eastAsiaTheme="minorEastAsia"/>
          <w:lang w:val="fr-FR"/>
        </w:rPr>
        <w:t xml:space="preserve"> terme est </w:t>
      </w:r>
      <w:r w:rsidR="00F12A0F" w:rsidRPr="004C778B">
        <w:rPr>
          <w:rFonts w:eastAsiaTheme="minorEastAsia"/>
          <w:b/>
          <w:lang w:val="fr-FR"/>
        </w:rPr>
        <w:t>simple</w:t>
      </w:r>
      <w:r w:rsidR="00F12A0F" w:rsidRPr="004C778B">
        <w:rPr>
          <w:rFonts w:eastAsiaTheme="minorEastAsia"/>
          <w:lang w:val="fr-FR"/>
        </w:rPr>
        <w:t xml:space="preserve"> si c’est un </w:t>
      </w:r>
      <w:r w:rsidR="00F12A0F" w:rsidRPr="004C778B">
        <w:rPr>
          <w:rFonts w:eastAsiaTheme="minorEastAsia"/>
          <w:i/>
          <w:lang w:val="fr-FR"/>
        </w:rPr>
        <w:t>produit</w:t>
      </w:r>
      <w:r w:rsidR="00F12A0F" w:rsidRPr="004C778B">
        <w:rPr>
          <w:rFonts w:eastAsiaTheme="minorEastAsia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27E6D75E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783183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4C778B">
              <w:rPr>
                <w:lang w:val="fr-FR"/>
              </w:rPr>
              <w:t>Pour simplifier u</w:t>
            </w:r>
            <w:r w:rsidR="00F34E13" w:rsidRPr="004C778B">
              <w:rPr>
                <w:lang w:val="fr-FR"/>
              </w:rPr>
              <w:t xml:space="preserve">n produit </w:t>
            </w:r>
            <w:r w:rsidR="00F34E13" w:rsidRPr="004C778B">
              <w:rPr>
                <w:i/>
                <w:lang w:val="fr-FR"/>
              </w:rPr>
              <w:t xml:space="preserve">simple </w:t>
            </w:r>
            <w:r w:rsidRPr="004C778B">
              <w:rPr>
                <w:lang w:val="fr-FR"/>
              </w:rPr>
              <w:t xml:space="preserve">: 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multiplie les nombres et on place le résultat devant</w:t>
            </w:r>
            <w:r w:rsidRPr="004C778B">
              <w:rPr>
                <w:rFonts w:eastAsiaTheme="minorEastAsia"/>
                <w:lang w:val="fr-FR"/>
              </w:rPr>
              <w:t>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C6691DF" w14:textId="277BF291" w:rsidR="003800BF" w:rsidRPr="00174FBA" w:rsidRDefault="003800BF" w:rsidP="00A609CA">
      <w:pPr>
        <w:spacing w:after="200"/>
        <w:rPr>
          <w:rFonts w:eastAsiaTheme="minorEastAsia"/>
          <w:lang w:val="fr-FR"/>
        </w:rPr>
      </w:pPr>
    </w:p>
    <w:sectPr w:rsidR="003800BF" w:rsidRPr="00174FBA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85C13" w14:textId="77777777" w:rsidR="00577344" w:rsidRDefault="00577344" w:rsidP="00227A42">
      <w:pPr>
        <w:spacing w:line="240" w:lineRule="auto"/>
      </w:pPr>
      <w:r>
        <w:separator/>
      </w:r>
    </w:p>
  </w:endnote>
  <w:endnote w:type="continuationSeparator" w:id="0">
    <w:p w14:paraId="5D0D4DC7" w14:textId="77777777" w:rsidR="00577344" w:rsidRDefault="00577344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86207" w14:textId="77777777" w:rsidR="00577344" w:rsidRDefault="00577344" w:rsidP="00227A42">
      <w:pPr>
        <w:spacing w:line="240" w:lineRule="auto"/>
      </w:pPr>
      <w:r>
        <w:separator/>
      </w:r>
    </w:p>
  </w:footnote>
  <w:footnote w:type="continuationSeparator" w:id="0">
    <w:p w14:paraId="3E33CC65" w14:textId="77777777" w:rsidR="00577344" w:rsidRDefault="00577344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27A0EDAE" w:rsidR="00E41D46" w:rsidRPr="00AF5C52" w:rsidRDefault="000A2F4A">
    <w:pPr>
      <w:pStyle w:val="En-tte"/>
      <w:jc w:val="center"/>
      <w:rPr>
        <w:lang w:val="fr-FR"/>
      </w:rPr>
    </w:pPr>
    <w:r w:rsidRPr="00AF5C52">
      <w:rPr>
        <w:b/>
        <w:lang w:val="fr-FR"/>
      </w:rPr>
      <w:t>Simplifier un</w:t>
    </w:r>
    <w:r w:rsidR="00AF5C52" w:rsidRPr="00AF5C52">
      <w:rPr>
        <w:b/>
        <w:lang w:val="fr-FR"/>
      </w:rPr>
      <w:t xml:space="preserve"> produit </w:t>
    </w:r>
    <w:r w:rsidR="00E41D46" w:rsidRPr="00AF5C52">
      <w:rPr>
        <w:b/>
        <w:lang w:val="fr-FR"/>
      </w:rPr>
      <w:t>littéral</w:t>
    </w:r>
    <w:r w:rsidR="00AF5C52" w:rsidRPr="00AF5C52">
      <w:rPr>
        <w:b/>
        <w:lang w:val="fr-FR"/>
      </w:rPr>
      <w:t xml:space="preserve"> </w:t>
    </w:r>
    <m:oMath>
      <m:r>
        <w:rPr>
          <w:rFonts w:ascii="Cambria Math" w:hAnsi="Cambria Math"/>
          <w:lang w:val="fr-FR"/>
        </w:rPr>
        <m:t>-</m:t>
      </m:r>
    </m:oMath>
    <w:r w:rsidR="00E41D46" w:rsidRPr="00AF5C52">
      <w:rPr>
        <w:rFonts w:eastAsiaTheme="minorEastAsia"/>
        <w:lang w:val="fr-FR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 w:rsidRPr="00AF5C52">
          <w:rPr>
            <w:lang w:val="fr-FR"/>
          </w:rPr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2AF0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2F4A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4FBA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10C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1D2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2588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17CC0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78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5EA1"/>
    <w:rsid w:val="00556292"/>
    <w:rsid w:val="005625D4"/>
    <w:rsid w:val="0056292D"/>
    <w:rsid w:val="0056552B"/>
    <w:rsid w:val="00565DBF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77344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3C3E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3183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4A13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0DD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09CA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AF5C52"/>
    <w:rsid w:val="00B0335E"/>
    <w:rsid w:val="00B05171"/>
    <w:rsid w:val="00B052A6"/>
    <w:rsid w:val="00B060E3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108F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D678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2DE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2C17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2123</cp:revision>
  <dcterms:created xsi:type="dcterms:W3CDTF">2024-06-06T08:51:00Z</dcterms:created>
  <dcterms:modified xsi:type="dcterms:W3CDTF">2024-08-14T20:06:00Z</dcterms:modified>
</cp:coreProperties>
</file>