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934E" w14:textId="65EDC5CD" w:rsidR="000063D2" w:rsidRDefault="00F621D3" w:rsidP="00F621D3">
      <w:pPr>
        <w:pStyle w:val="Titolo1"/>
      </w:pPr>
      <w:r>
        <w:t>REFERENCE</w:t>
      </w:r>
    </w:p>
    <w:p w14:paraId="6DCA476D" w14:textId="5E0A4F89" w:rsidR="00F621D3" w:rsidRDefault="00F621D3" w:rsidP="00F621D3">
      <w:r>
        <w:t xml:space="preserve">Di seguito spiego i parametri inseriti nel foglio </w:t>
      </w:r>
      <w:proofErr w:type="spellStart"/>
      <w:r>
        <w:t>excel</w:t>
      </w:r>
      <w:proofErr w:type="spellEnd"/>
    </w:p>
    <w:p w14:paraId="7E552580" w14:textId="77777777" w:rsidR="00F621D3" w:rsidRDefault="00F621D3" w:rsidP="00F621D3"/>
    <w:p w14:paraId="4EDFB5FC" w14:textId="0065290A" w:rsidR="00F621D3" w:rsidRDefault="00F621D3" w:rsidP="00F621D3">
      <w:r>
        <w:t>H-falesia= altezza della falesia sul livello del mare</w:t>
      </w:r>
    </w:p>
    <w:p w14:paraId="43E410EA" w14:textId="112CC6F6" w:rsidR="00F621D3" w:rsidRDefault="00F621D3" w:rsidP="00F621D3">
      <w:r>
        <w:t xml:space="preserve">Pendenza Falesia= pendenza del versante calcolato tra la sommità e l’inizio del </w:t>
      </w:r>
      <w:proofErr w:type="spellStart"/>
      <w:r>
        <w:t>talus</w:t>
      </w:r>
      <w:proofErr w:type="spellEnd"/>
    </w:p>
    <w:p w14:paraId="5C52F626" w14:textId="71A2142C" w:rsidR="00F621D3" w:rsidRDefault="00F621D3" w:rsidP="00F621D3">
      <w:r>
        <w:t xml:space="preserve">Esposizione falesia= esposizione della falesia rispetto al nord </w:t>
      </w:r>
    </w:p>
    <w:p w14:paraId="43A75B3F" w14:textId="1696D494" w:rsidR="00F621D3" w:rsidRDefault="00F621D3" w:rsidP="00F621D3">
      <w:r>
        <w:t>UCS= resistenza a compressione del materiale</w:t>
      </w:r>
    </w:p>
    <w:p w14:paraId="2A373373" w14:textId="7679379F" w:rsidR="00F621D3" w:rsidRDefault="00F621D3" w:rsidP="00F621D3">
      <w:r>
        <w:t>GSI= classificazione geomeccanica dell’ammasso roccioso</w:t>
      </w:r>
    </w:p>
    <w:p w14:paraId="5A654007" w14:textId="43DF972E" w:rsidR="00F621D3" w:rsidRDefault="00F621D3" w:rsidP="00F621D3">
      <w:r>
        <w:t>Arretramento cliff top = erosione progressiva della parte alta della falesia dal 78 al 21</w:t>
      </w:r>
    </w:p>
    <w:p w14:paraId="73B79CB2" w14:textId="2CC17659" w:rsidR="00F621D3" w:rsidRDefault="00F621D3" w:rsidP="00F621D3">
      <w:r>
        <w:t xml:space="preserve">Larghezza spiaggia+ </w:t>
      </w:r>
      <w:proofErr w:type="spellStart"/>
      <w:r>
        <w:t>talus</w:t>
      </w:r>
      <w:proofErr w:type="spellEnd"/>
      <w:r>
        <w:t xml:space="preserve">= larghezza complessiva della spiaggia davanti la falesia più il </w:t>
      </w:r>
      <w:proofErr w:type="spellStart"/>
      <w:r>
        <w:t>talus</w:t>
      </w:r>
      <w:proofErr w:type="spellEnd"/>
      <w:r>
        <w:t xml:space="preserve"> di bas</w:t>
      </w:r>
      <w:r w:rsidR="00186A85">
        <w:t>e della stessa.</w:t>
      </w:r>
    </w:p>
    <w:p w14:paraId="164D8A1C" w14:textId="2BF89BAC" w:rsidR="00186A85" w:rsidRDefault="00186A85" w:rsidP="00F621D3">
      <w:r>
        <w:t xml:space="preserve">Pendenza </w:t>
      </w:r>
      <w:proofErr w:type="spellStart"/>
      <w:r>
        <w:t>spiaggia+talus</w:t>
      </w:r>
      <w:proofErr w:type="spellEnd"/>
      <w:r>
        <w:t xml:space="preserve">= pendenza media del </w:t>
      </w:r>
      <w:proofErr w:type="spellStart"/>
      <w:r>
        <w:t>talus</w:t>
      </w:r>
      <w:proofErr w:type="spellEnd"/>
      <w:r>
        <w:t xml:space="preserve"> più la spiaggia.</w:t>
      </w:r>
    </w:p>
    <w:p w14:paraId="24D25B8A" w14:textId="07003ED9" w:rsidR="00186A85" w:rsidRDefault="00186A85" w:rsidP="00F621D3">
      <w:r>
        <w:t xml:space="preserve">Presenza di massi nel </w:t>
      </w:r>
      <w:proofErr w:type="spellStart"/>
      <w:r>
        <w:t>talus</w:t>
      </w:r>
      <w:proofErr w:type="spellEnd"/>
      <w:r>
        <w:t xml:space="preserve">= presenza di blocchi di grandi dimensioni alla base della falesia </w:t>
      </w:r>
      <w:proofErr w:type="spellStart"/>
      <w:r>
        <w:t>jo</w:t>
      </w:r>
      <w:proofErr w:type="spellEnd"/>
      <w:r>
        <w:t xml:space="preserve"> lungo il transetto</w:t>
      </w:r>
    </w:p>
    <w:p w14:paraId="2F77C294" w14:textId="20708700" w:rsidR="00186A85" w:rsidRDefault="00186A85" w:rsidP="00F621D3"/>
    <w:p w14:paraId="61D86A3A" w14:textId="5A484D48" w:rsidR="00186A85" w:rsidRPr="00F621D3" w:rsidRDefault="00186A85" w:rsidP="00F621D3">
      <w:r>
        <w:t>Tutti questi parametri devono essere ricondotti all’arretramento del cliff top, per capire se in qualche modo possono correlare.</w:t>
      </w:r>
    </w:p>
    <w:sectPr w:rsidR="00186A85" w:rsidRPr="00F62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D3"/>
    <w:rsid w:val="00186A85"/>
    <w:rsid w:val="00600745"/>
    <w:rsid w:val="00961247"/>
    <w:rsid w:val="00F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F9CA"/>
  <w15:chartTrackingRefBased/>
  <w15:docId w15:val="{44755A7D-B597-4B5C-BFC8-F5841FAC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2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62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2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2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FULLIN NICOLA</dc:creator>
  <cp:keywords/>
  <dc:description/>
  <cp:lastModifiedBy>FULLIN NICOLA</cp:lastModifiedBy>
  <cp:revision>1</cp:revision>
  <dcterms:created xsi:type="dcterms:W3CDTF">2022-05-25T13:31:00Z</dcterms:created>
  <dcterms:modified xsi:type="dcterms:W3CDTF">2022-05-25T13:40:00Z</dcterms:modified>
</cp:coreProperties>
</file>