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76024" w14:textId="4E4BB319" w:rsidR="001F3698" w:rsidRDefault="002D73E1">
      <w:r>
        <w:t>Modelling:</w:t>
      </w:r>
    </w:p>
    <w:p w14:paraId="40E0FD63" w14:textId="77777777" w:rsidR="00FB3F4D" w:rsidRDefault="00FB3F4D"/>
    <w:p w14:paraId="5BB2CA64" w14:textId="17AFABE6" w:rsidR="00FB3F4D" w:rsidRDefault="00FB3F4D">
      <w:r>
        <w:t>Steps</w:t>
      </w:r>
    </w:p>
    <w:p w14:paraId="5B687EF2" w14:textId="385225A6" w:rsidR="00FB3F4D" w:rsidRDefault="00FB3F4D" w:rsidP="00FB3F4D">
      <w:pPr>
        <w:pStyle w:val="Listenabsatz"/>
        <w:numPr>
          <w:ilvl w:val="0"/>
          <w:numId w:val="1"/>
        </w:numPr>
      </w:pPr>
      <w:r>
        <w:t>Train, test, validation split</w:t>
      </w:r>
    </w:p>
    <w:p w14:paraId="09782486" w14:textId="727B9EBC" w:rsidR="00FB3F4D" w:rsidRDefault="00FB3F4D" w:rsidP="00FB3F4D">
      <w:pPr>
        <w:pStyle w:val="Listenabsatz"/>
        <w:numPr>
          <w:ilvl w:val="0"/>
          <w:numId w:val="1"/>
        </w:numPr>
      </w:pPr>
      <w:r>
        <w:t>Feature engineering/selection</w:t>
      </w:r>
    </w:p>
    <w:p w14:paraId="1E85C7EC" w14:textId="2C1DB2FE" w:rsidR="00FB3F4D" w:rsidRDefault="00FB3F4D" w:rsidP="00FB3F4D">
      <w:pPr>
        <w:pStyle w:val="Listenabsatz"/>
        <w:numPr>
          <w:ilvl w:val="0"/>
          <w:numId w:val="1"/>
        </w:numPr>
      </w:pPr>
      <w:r>
        <w:t>In-sample model on training set</w:t>
      </w:r>
    </w:p>
    <w:p w14:paraId="68E46FC2" w14:textId="45910078" w:rsidR="00FB3F4D" w:rsidRDefault="00FB3F4D" w:rsidP="00FB3F4D">
      <w:pPr>
        <w:pStyle w:val="Listenabsatz"/>
        <w:numPr>
          <w:ilvl w:val="0"/>
          <w:numId w:val="1"/>
        </w:numPr>
      </w:pPr>
      <w:r>
        <w:t>Overfitted model to determine max complexity</w:t>
      </w:r>
    </w:p>
    <w:p w14:paraId="32791F9C" w14:textId="67ECF8EC" w:rsidR="00FB3F4D" w:rsidRDefault="00FB3F4D" w:rsidP="00FB3F4D">
      <w:pPr>
        <w:pStyle w:val="Listenabsatz"/>
        <w:numPr>
          <w:ilvl w:val="0"/>
          <w:numId w:val="1"/>
        </w:numPr>
      </w:pPr>
      <w:r>
        <w:t>Regularization</w:t>
      </w:r>
    </w:p>
    <w:p w14:paraId="19997F8A" w14:textId="196EF0F9" w:rsidR="00FB3F4D" w:rsidRDefault="00FB3F4D" w:rsidP="00FB3F4D">
      <w:pPr>
        <w:pStyle w:val="Listenabsatz"/>
        <w:numPr>
          <w:ilvl w:val="0"/>
          <w:numId w:val="1"/>
        </w:numPr>
      </w:pPr>
      <w:r>
        <w:t>Hyperparameter tuning</w:t>
      </w:r>
    </w:p>
    <w:p w14:paraId="4F585E2D" w14:textId="77777777" w:rsidR="002D73E1" w:rsidRDefault="002D73E1"/>
    <w:p w14:paraId="1C96C7C1" w14:textId="0EAC9BB8" w:rsidR="002D73E1" w:rsidRDefault="002D73E1" w:rsidP="00FB3F4D">
      <w:pPr>
        <w:pStyle w:val="Listenabsatz"/>
        <w:numPr>
          <w:ilvl w:val="0"/>
          <w:numId w:val="3"/>
        </w:numPr>
      </w:pPr>
      <w:r>
        <w:t>Ensemble model, voting hard</w:t>
      </w:r>
    </w:p>
    <w:p w14:paraId="0E2CC448" w14:textId="1E85B6A5" w:rsidR="002D73E1" w:rsidRDefault="002D73E1" w:rsidP="002D73E1">
      <w:pPr>
        <w:pStyle w:val="Listenabsatz"/>
        <w:numPr>
          <w:ilvl w:val="0"/>
          <w:numId w:val="2"/>
        </w:numPr>
      </w:pPr>
      <w:r>
        <w:t>No scaling necessary (since everything is already scaled)</w:t>
      </w:r>
    </w:p>
    <w:p w14:paraId="79A61761" w14:textId="17A4C286" w:rsidR="002D73E1" w:rsidRDefault="002D73E1" w:rsidP="002D73E1">
      <w:pPr>
        <w:pStyle w:val="Listenabsatz"/>
        <w:numPr>
          <w:ilvl w:val="0"/>
          <w:numId w:val="2"/>
        </w:numPr>
      </w:pPr>
      <w:r>
        <w:t>Quite good accuracy might come from unbalanced data</w:t>
      </w:r>
    </w:p>
    <w:p w14:paraId="4F531480" w14:textId="44C317CF" w:rsidR="00FB3F4D" w:rsidRDefault="002D73E1" w:rsidP="00FB3F4D">
      <w:pPr>
        <w:pStyle w:val="Listenabsatz"/>
        <w:numPr>
          <w:ilvl w:val="0"/>
          <w:numId w:val="2"/>
        </w:numPr>
      </w:pPr>
      <w:r>
        <w:t xml:space="preserve">Train test split </w:t>
      </w:r>
      <w:proofErr w:type="gramStart"/>
      <w:r>
        <w:t>0.7 :</w:t>
      </w:r>
      <w:proofErr w:type="gramEnd"/>
      <w:r>
        <w:t xml:space="preserve"> 0.3, should the validation set not also be </w:t>
      </w:r>
      <w:r w:rsidR="00FB3F4D">
        <w:t>cut</w:t>
      </w:r>
      <w:r>
        <w:t xml:space="preserve"> here?</w:t>
      </w:r>
    </w:p>
    <w:p w14:paraId="2A9C8AAE" w14:textId="77777777" w:rsidR="00FB3F4D" w:rsidRDefault="00FB3F4D" w:rsidP="00FB3F4D"/>
    <w:p w14:paraId="75740617" w14:textId="37EB7827" w:rsidR="00FB3F4D" w:rsidRDefault="00FB3F4D" w:rsidP="00FB3F4D">
      <w:pPr>
        <w:pStyle w:val="Listenabsatz"/>
        <w:numPr>
          <w:ilvl w:val="0"/>
          <w:numId w:val="3"/>
        </w:numPr>
      </w:pPr>
      <w:r>
        <w:t>Calculation balanced accuracy</w:t>
      </w:r>
    </w:p>
    <w:p w14:paraId="7D0DD3CB" w14:textId="2332BE20" w:rsidR="00FB3F4D" w:rsidRDefault="00FB3F4D" w:rsidP="00FB3F4D">
      <w:pPr>
        <w:pStyle w:val="Listenabsatz"/>
        <w:numPr>
          <w:ilvl w:val="0"/>
          <w:numId w:val="2"/>
        </w:numPr>
      </w:pPr>
      <w:r>
        <w:t>What does this mean? Is this already for balanced data set?</w:t>
      </w:r>
    </w:p>
    <w:p w14:paraId="2AABD5A8" w14:textId="169D3F9C" w:rsidR="00AB1F07" w:rsidRDefault="00AB1F07" w:rsidP="00FB3F4D">
      <w:pPr>
        <w:pStyle w:val="Listenabsatz"/>
        <w:numPr>
          <w:ilvl w:val="0"/>
          <w:numId w:val="2"/>
        </w:numPr>
      </w:pPr>
      <w:r>
        <w:t>Ad heatmap for better interpretability</w:t>
      </w:r>
    </w:p>
    <w:p w14:paraId="2EBD0058" w14:textId="68D6D9BC" w:rsidR="00AB1F07" w:rsidRDefault="00AB1F07" w:rsidP="00FB3F4D">
      <w:pPr>
        <w:pStyle w:val="Listenabsatz"/>
        <w:numPr>
          <w:ilvl w:val="0"/>
          <w:numId w:val="2"/>
        </w:numPr>
      </w:pPr>
      <w:r>
        <w:t xml:space="preserve">What can we say about this run? </w:t>
      </w:r>
    </w:p>
    <w:p w14:paraId="67761BD4" w14:textId="54EC8216" w:rsidR="00AB1F07" w:rsidRDefault="00AB1F07" w:rsidP="00AB1F07">
      <w:pPr>
        <w:pStyle w:val="Listenabsatz"/>
        <w:numPr>
          <w:ilvl w:val="1"/>
          <w:numId w:val="2"/>
        </w:numPr>
      </w:pPr>
      <w:r>
        <w:t xml:space="preserve">Class 3 has a score of 0, since class is extremely small </w:t>
      </w:r>
      <w:proofErr w:type="spellStart"/>
      <w:r>
        <w:t>im</w:t>
      </w:r>
      <w:proofErr w:type="spellEnd"/>
      <w:r>
        <w:t xml:space="preserve"> comparison to others</w:t>
      </w:r>
    </w:p>
    <w:p w14:paraId="2172CF2B" w14:textId="77777777" w:rsidR="00AB1F07" w:rsidRDefault="00AB1F07" w:rsidP="00AB1F07"/>
    <w:p w14:paraId="4D980447" w14:textId="3C6A066A" w:rsidR="00AB1F07" w:rsidRDefault="00AB1F07" w:rsidP="00AB1F07">
      <w:r>
        <w:t xml:space="preserve">This was a test run to gain knowledge about the model to make an improved </w:t>
      </w:r>
      <w:proofErr w:type="gramStart"/>
      <w:r>
        <w:t>version?</w:t>
      </w:r>
      <w:proofErr w:type="gramEnd"/>
    </w:p>
    <w:p w14:paraId="5E4439E2" w14:textId="77777777" w:rsidR="00AB1F07" w:rsidRDefault="00AB1F07" w:rsidP="00AB1F07"/>
    <w:p w14:paraId="5607080C" w14:textId="18670236" w:rsidR="00AB1F07" w:rsidRDefault="00AB1F07" w:rsidP="00AB1F07">
      <w:pPr>
        <w:pStyle w:val="Listenabsatz"/>
        <w:numPr>
          <w:ilvl w:val="0"/>
          <w:numId w:val="3"/>
        </w:numPr>
      </w:pPr>
      <w:r>
        <w:t>Feature selection</w:t>
      </w:r>
    </w:p>
    <w:p w14:paraId="3A90C199" w14:textId="416900CE" w:rsidR="00AB1F07" w:rsidRDefault="00AB1F07" w:rsidP="00AB1F07">
      <w:pPr>
        <w:pStyle w:val="Listenabsatz"/>
        <w:numPr>
          <w:ilvl w:val="0"/>
          <w:numId w:val="2"/>
        </w:numPr>
      </w:pPr>
      <w:r>
        <w:t>Makes sense for me</w:t>
      </w:r>
    </w:p>
    <w:p w14:paraId="5511F5D1" w14:textId="479C18A5" w:rsidR="00AB1F07" w:rsidRDefault="00AB1F07" w:rsidP="00AB1F07">
      <w:pPr>
        <w:pStyle w:val="Listenabsatz"/>
        <w:numPr>
          <w:ilvl w:val="0"/>
          <w:numId w:val="2"/>
        </w:numPr>
      </w:pPr>
      <w:r>
        <w:t xml:space="preserve">Explain why </w:t>
      </w:r>
      <w:proofErr w:type="spellStart"/>
      <w:r>
        <w:t>AccidentWeekDay_sin</w:t>
      </w:r>
      <w:proofErr w:type="spellEnd"/>
      <w:r>
        <w:t xml:space="preserve"> is 0 (bug?)</w:t>
      </w:r>
    </w:p>
    <w:p w14:paraId="6D8D8AEF" w14:textId="3FD86F2C" w:rsidR="00AB1F07" w:rsidRDefault="00AB1F07" w:rsidP="00AB1F07">
      <w:pPr>
        <w:pStyle w:val="Listenabsatz"/>
        <w:numPr>
          <w:ilvl w:val="0"/>
          <w:numId w:val="2"/>
        </w:numPr>
      </w:pPr>
      <w:r>
        <w:t>Where can we proof, that the performance is still ok, after the feature selection?</w:t>
      </w:r>
    </w:p>
    <w:p w14:paraId="37EC1793" w14:textId="77777777" w:rsidR="00AB1F07" w:rsidRDefault="00AB1F07" w:rsidP="00AB1F07"/>
    <w:p w14:paraId="2C24E0FD" w14:textId="7307C917" w:rsidR="00AB1F07" w:rsidRDefault="00AB1F07" w:rsidP="00AB1F07">
      <w:pPr>
        <w:pStyle w:val="Listenabsatz"/>
        <w:numPr>
          <w:ilvl w:val="0"/>
          <w:numId w:val="3"/>
        </w:numPr>
      </w:pPr>
      <w:r>
        <w:t>Balancing data</w:t>
      </w:r>
    </w:p>
    <w:p w14:paraId="68A63967" w14:textId="2E78AC1E" w:rsidR="00AB1F07" w:rsidRDefault="00AB1F07" w:rsidP="00AB1F07">
      <w:pPr>
        <w:pStyle w:val="Listenabsatz"/>
        <w:numPr>
          <w:ilvl w:val="0"/>
          <w:numId w:val="2"/>
        </w:numPr>
      </w:pPr>
      <w:r>
        <w:t>Voting changed to soft because?</w:t>
      </w:r>
    </w:p>
    <w:p w14:paraId="68D16465" w14:textId="5BC1AF8B" w:rsidR="00AB1F07" w:rsidRDefault="00AB1F07" w:rsidP="00AB1F07">
      <w:pPr>
        <w:pStyle w:val="Listenabsatz"/>
        <w:numPr>
          <w:ilvl w:val="0"/>
          <w:numId w:val="2"/>
        </w:numPr>
      </w:pPr>
      <w:r>
        <w:t>New train / Test split of cut dataset, why no validation?</w:t>
      </w:r>
    </w:p>
    <w:p w14:paraId="108EF07F" w14:textId="444C9A16" w:rsidR="00AB1F07" w:rsidRDefault="00F10492" w:rsidP="00AB1F07">
      <w:pPr>
        <w:pStyle w:val="Listenabsatz"/>
        <w:numPr>
          <w:ilvl w:val="0"/>
          <w:numId w:val="2"/>
        </w:numPr>
      </w:pPr>
      <w:r>
        <w:t xml:space="preserve">Amount of </w:t>
      </w:r>
      <w:proofErr w:type="spellStart"/>
      <w:r>
        <w:t>y_train</w:t>
      </w:r>
      <w:proofErr w:type="spellEnd"/>
      <w:r>
        <w:t xml:space="preserve"> should be the same as </w:t>
      </w:r>
      <w:proofErr w:type="spellStart"/>
      <w:r>
        <w:t>y_pred</w:t>
      </w:r>
      <w:proofErr w:type="spellEnd"/>
      <w:r>
        <w:t>? why isn’t this the case?</w:t>
      </w:r>
    </w:p>
    <w:p w14:paraId="66EC743E" w14:textId="0B94DEE7" w:rsidR="00F10492" w:rsidRDefault="00F10492" w:rsidP="00AB1F07">
      <w:pPr>
        <w:pStyle w:val="Listenabsatz"/>
        <w:numPr>
          <w:ilvl w:val="0"/>
          <w:numId w:val="2"/>
        </w:numPr>
      </w:pPr>
      <w:r>
        <w:t>Or is this just a test of the model? In between?</w:t>
      </w:r>
    </w:p>
    <w:p w14:paraId="7F09BEC3" w14:textId="77777777" w:rsidR="00F10492" w:rsidRDefault="00F10492" w:rsidP="00F10492"/>
    <w:p w14:paraId="7A9E1B06" w14:textId="7D96C221" w:rsidR="00F10492" w:rsidRDefault="00F10492" w:rsidP="00F10492">
      <w:pPr>
        <w:pStyle w:val="Listenabsatz"/>
        <w:numPr>
          <w:ilvl w:val="0"/>
          <w:numId w:val="2"/>
        </w:numPr>
      </w:pPr>
      <w:proofErr w:type="spellStart"/>
      <w:r>
        <w:t>Undersampling</w:t>
      </w:r>
      <w:proofErr w:type="spellEnd"/>
      <w:r>
        <w:t>:</w:t>
      </w:r>
    </w:p>
    <w:p w14:paraId="3E82838D" w14:textId="7D4AD0A7" w:rsidR="00F10492" w:rsidRDefault="007F7322" w:rsidP="00F10492">
      <w:pPr>
        <w:pStyle w:val="Listenabsatz"/>
        <w:numPr>
          <w:ilvl w:val="1"/>
          <w:numId w:val="2"/>
        </w:numPr>
      </w:pPr>
      <w:r>
        <w:t xml:space="preserve">Can we show somehow how the </w:t>
      </w:r>
      <w:proofErr w:type="spellStart"/>
      <w:r>
        <w:t>undersampling</w:t>
      </w:r>
      <w:proofErr w:type="spellEnd"/>
      <w:r>
        <w:t xml:space="preserve"> looks like?</w:t>
      </w:r>
    </w:p>
    <w:p w14:paraId="69A28A00" w14:textId="460E45C2" w:rsidR="007F7322" w:rsidRDefault="007F7322" w:rsidP="00F10492">
      <w:pPr>
        <w:pStyle w:val="Listenabsatz"/>
        <w:numPr>
          <w:ilvl w:val="1"/>
          <w:numId w:val="2"/>
        </w:numPr>
      </w:pPr>
      <w:r>
        <w:t>Report shows slight improvement on class 2 &amp; 3 but worse performance on 2, slight worse on 1</w:t>
      </w:r>
    </w:p>
    <w:p w14:paraId="376F9EE0" w14:textId="5CEBDDE4" w:rsidR="007F7322" w:rsidRDefault="007F7322" w:rsidP="007F7322">
      <w:pPr>
        <w:pStyle w:val="Listenabsatz"/>
        <w:numPr>
          <w:ilvl w:val="0"/>
          <w:numId w:val="2"/>
        </w:numPr>
      </w:pPr>
      <w:r>
        <w:t>Smote</w:t>
      </w:r>
    </w:p>
    <w:p w14:paraId="2CB80995" w14:textId="784EDD55" w:rsidR="007F7322" w:rsidRDefault="007F7322" w:rsidP="007F7322">
      <w:pPr>
        <w:pStyle w:val="Listenabsatz"/>
        <w:numPr>
          <w:ilvl w:val="1"/>
          <w:numId w:val="2"/>
        </w:numPr>
      </w:pPr>
      <w:r>
        <w:t xml:space="preserve">Class 3 is probably biased, since the amount of data is now over hundred-fold. </w:t>
      </w:r>
    </w:p>
    <w:p w14:paraId="71E9D1C2" w14:textId="5AC023A0" w:rsidR="007F7322" w:rsidRDefault="007F7322" w:rsidP="007F7322">
      <w:pPr>
        <w:pStyle w:val="Listenabsatz"/>
        <w:numPr>
          <w:ilvl w:val="1"/>
          <w:numId w:val="2"/>
        </w:numPr>
      </w:pPr>
      <w:r>
        <w:t>Might be excessive</w:t>
      </w:r>
    </w:p>
    <w:p w14:paraId="553C0004" w14:textId="6921EAE1" w:rsidR="007F7322" w:rsidRDefault="007F7322" w:rsidP="007F7322">
      <w:pPr>
        <w:pStyle w:val="Listenabsatz"/>
        <w:numPr>
          <w:ilvl w:val="1"/>
          <w:numId w:val="2"/>
        </w:numPr>
      </w:pPr>
      <w:r>
        <w:t>Scores are (especially for class 3) extremely high</w:t>
      </w:r>
    </w:p>
    <w:p w14:paraId="1080603C" w14:textId="23AC8434" w:rsidR="007F7322" w:rsidRDefault="006A53CE" w:rsidP="007F7322">
      <w:pPr>
        <w:pStyle w:val="Listenabsatz"/>
        <w:numPr>
          <w:ilvl w:val="1"/>
          <w:numId w:val="2"/>
        </w:numPr>
      </w:pPr>
      <w:r>
        <w:t xml:space="preserve">ROC AUC plot would be nice to compare performance of the single classes </w:t>
      </w:r>
    </w:p>
    <w:p w14:paraId="58E8E927" w14:textId="77777777" w:rsidR="006A53CE" w:rsidRDefault="006A53CE" w:rsidP="002D1D11"/>
    <w:p w14:paraId="07F12A38" w14:textId="04AAD729" w:rsidR="002D1D11" w:rsidRDefault="002D1D11" w:rsidP="002D1D11">
      <w:pPr>
        <w:pStyle w:val="Listenabsatz"/>
        <w:numPr>
          <w:ilvl w:val="0"/>
          <w:numId w:val="3"/>
        </w:numPr>
      </w:pPr>
      <w:r>
        <w:lastRenderedPageBreak/>
        <w:t>Hyperparameter tuning</w:t>
      </w:r>
    </w:p>
    <w:p w14:paraId="606E5908" w14:textId="6D0ECE37" w:rsidR="002D1D11" w:rsidRDefault="002D1D11" w:rsidP="002D1D11">
      <w:pPr>
        <w:pStyle w:val="Listenabsatz"/>
        <w:numPr>
          <w:ilvl w:val="0"/>
          <w:numId w:val="2"/>
        </w:numPr>
      </w:pPr>
      <w:r>
        <w:t>Train, test split (small) for tuning</w:t>
      </w:r>
    </w:p>
    <w:p w14:paraId="2406E417" w14:textId="036B6A42" w:rsidR="002D1D11" w:rsidRDefault="002D1D11" w:rsidP="002D1D11">
      <w:pPr>
        <w:pStyle w:val="Listenabsatz"/>
        <w:numPr>
          <w:ilvl w:val="0"/>
          <w:numId w:val="2"/>
        </w:numPr>
      </w:pPr>
      <w:r>
        <w:t>Tuning with parameter grid</w:t>
      </w:r>
      <w:r w:rsidR="007E16D4">
        <w:t xml:space="preserve"> (grid seems quite small?)</w:t>
      </w:r>
    </w:p>
    <w:p w14:paraId="5967843D" w14:textId="5F36B6A9" w:rsidR="002D1D11" w:rsidRDefault="002D1D11" w:rsidP="002D1D11">
      <w:pPr>
        <w:pStyle w:val="Listenabsatz"/>
        <w:numPr>
          <w:ilvl w:val="0"/>
          <w:numId w:val="2"/>
        </w:numPr>
      </w:pPr>
      <w:r>
        <w:t>Custom scorer to choose relevant parameters</w:t>
      </w:r>
    </w:p>
    <w:p w14:paraId="16E32135" w14:textId="77777777" w:rsidR="002D1D11" w:rsidRDefault="002D1D11" w:rsidP="002D1D11">
      <w:pPr>
        <w:pStyle w:val="Listenabsatz"/>
        <w:numPr>
          <w:ilvl w:val="0"/>
          <w:numId w:val="2"/>
        </w:numPr>
      </w:pPr>
    </w:p>
    <w:sectPr w:rsidR="002D1D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1694B"/>
    <w:multiLevelType w:val="hybridMultilevel"/>
    <w:tmpl w:val="A880D6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373F"/>
    <w:multiLevelType w:val="hybridMultilevel"/>
    <w:tmpl w:val="51FA344A"/>
    <w:lvl w:ilvl="0" w:tplc="86FCE8B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7E77E3"/>
    <w:multiLevelType w:val="hybridMultilevel"/>
    <w:tmpl w:val="A880D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682767">
    <w:abstractNumId w:val="0"/>
  </w:num>
  <w:num w:numId="2" w16cid:durableId="1075779216">
    <w:abstractNumId w:val="1"/>
  </w:num>
  <w:num w:numId="3" w16cid:durableId="34309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E1"/>
    <w:rsid w:val="001F3698"/>
    <w:rsid w:val="002D1D11"/>
    <w:rsid w:val="002D73E1"/>
    <w:rsid w:val="0031143E"/>
    <w:rsid w:val="003957E5"/>
    <w:rsid w:val="0062729F"/>
    <w:rsid w:val="006A53CE"/>
    <w:rsid w:val="006E43A1"/>
    <w:rsid w:val="00757BF1"/>
    <w:rsid w:val="007E16D4"/>
    <w:rsid w:val="007F7322"/>
    <w:rsid w:val="00A3203A"/>
    <w:rsid w:val="00AB1F07"/>
    <w:rsid w:val="00AF7869"/>
    <w:rsid w:val="00B9124E"/>
    <w:rsid w:val="00CE4766"/>
    <w:rsid w:val="00DB427A"/>
    <w:rsid w:val="00DC406F"/>
    <w:rsid w:val="00EE7678"/>
    <w:rsid w:val="00F10492"/>
    <w:rsid w:val="00FB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9823FB6"/>
  <w15:chartTrackingRefBased/>
  <w15:docId w15:val="{C9C979D4-5C43-214C-AE3C-0B613D3C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D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7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7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7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7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73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73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73E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73E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73E1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73E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73E1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73E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73E1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2D7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73E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7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73E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2D7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73E1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2D73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73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73E1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2D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Vogel</dc:creator>
  <cp:keywords/>
  <dc:description/>
  <cp:lastModifiedBy>Nicolas Vogel</cp:lastModifiedBy>
  <cp:revision>2</cp:revision>
  <dcterms:created xsi:type="dcterms:W3CDTF">2025-01-04T14:04:00Z</dcterms:created>
  <dcterms:modified xsi:type="dcterms:W3CDTF">2025-01-05T09:56:00Z</dcterms:modified>
</cp:coreProperties>
</file>