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B1A4D" w:rsidR="006A7DAE" w:rsidP="00CB1A4D" w:rsidRDefault="006A7DAE" w14:paraId="336AA6A7" w14:textId="77777777"/>
    <w:sectPr w:rsidRPr="00CB1A4D" w:rsidR="006A7DAE" w:rsidSect="00EF4355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2103F" w:rsidP="00E40C63" w:rsidRDefault="0022103F" w14:paraId="497984EC" w14:textId="77777777">
      <w:pPr>
        <w:spacing w:after="0"/>
      </w:pPr>
      <w:r>
        <w:separator/>
      </w:r>
    </w:p>
  </w:endnote>
  <w:endnote w:type="continuationSeparator" w:id="0">
    <w:p w:rsidR="0022103F" w:rsidP="00E40C63" w:rsidRDefault="0022103F" w14:paraId="0837465C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537FB7" w:rsidR="00B9207E" w:rsidTr="00B9207E" w14:paraId="58CA0650" w14:textId="3BD53EE3">
      <w:trPr>
        <w:cantSplit/>
        <w:trHeight w:val="259"/>
      </w:trPr>
      <w:tc>
        <w:tcPr>
          <w:tcW w:w="2500" w:type="pct"/>
          <w:vAlign w:val="bottom"/>
        </w:tcPr>
        <w:p w:rsidRPr="00537FB7" w:rsidR="00B9207E" w:rsidP="00B9207E" w:rsidRDefault="00B9207E" w14:paraId="4485B6FE" w14:textId="77777777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 xml:space="preserve"> </w:t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7EDA5DC8" w14:textId="11E0F867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F0EAA" w:rsidR="00C1434A" w:rsidP="007F0EAA" w:rsidRDefault="00C1434A" w14:paraId="229143AE" w14:textId="77777777">
    <w:pPr>
      <w:pStyle w:val="Pagina"/>
      <w:spacing w:after="0" w:line="240" w:lineRule="auto"/>
      <w:rPr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C30AB5" w:rsidR="00B9207E" w:rsidTr="00B9207E" w14:paraId="3737D7F4" w14:textId="555B57C5">
      <w:trPr>
        <w:cantSplit/>
        <w:trHeight w:val="259"/>
      </w:trPr>
      <w:tc>
        <w:tcPr>
          <w:tcW w:w="2500" w:type="pct"/>
          <w:vAlign w:val="bottom"/>
        </w:tcPr>
        <w:p w:rsidRPr="00537FB7" w:rsidR="00B9207E" w:rsidP="00B9207E" w:rsidRDefault="00B9207E" w14:paraId="2DD749D2" w14:textId="77777777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2C42F71C" w14:textId="1C031753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2103F" w:rsidP="00E40C63" w:rsidRDefault="0022103F" w14:paraId="6543D19F" w14:textId="77777777">
      <w:pPr>
        <w:spacing w:after="0"/>
      </w:pPr>
      <w:r>
        <w:separator/>
      </w:r>
    </w:p>
  </w:footnote>
  <w:footnote w:type="continuationSeparator" w:id="0">
    <w:p w:rsidR="0022103F" w:rsidP="00E40C63" w:rsidRDefault="0022103F" w14:paraId="713FB79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Pr="00075FCA" w:rsidR="00306348" w:rsidTr="0042747E" w14:paraId="736079F6" w14:textId="77777777">
      <w:trPr>
        <w:trHeight w:val="86"/>
      </w:trPr>
      <w:tc>
        <w:tcPr>
          <w:tcW w:w="5940" w:type="dxa"/>
          <w:vMerge w:val="restart"/>
        </w:tcPr>
        <w:sdt>
          <w:sdtPr>
            <w:rPr>
              <w:sz w:val="36"/>
              <w:szCs w:val="52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</w:sdtPr>
          <w:sdtContent>
            <w:p w:rsidRPr="00FC2935" w:rsidR="00306348" w:rsidP="00CB1A4D" w:rsidRDefault="00306348" w14:paraId="7EDEE87A" w14:textId="77777777">
              <w:pPr>
                <w:pStyle w:val="Title"/>
                <w:rPr>
                  <w:rFonts w:eastAsiaTheme="minorEastAsia"/>
                  <w:sz w:val="20"/>
                  <w:szCs w:val="20"/>
                </w:rPr>
              </w:pPr>
              <w:r w:rsidRPr="00CB1A4D">
                <w:rPr>
                  <w:sz w:val="36"/>
                  <w:szCs w:val="52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306348" w:rsidR="00306348" w:rsidP="00C72021" w:rsidRDefault="00000000" w14:paraId="5D9D3754" w14:textId="55D0D00A">
          <w:pPr>
            <w:pStyle w:val="Pagina"/>
            <w:spacing w:before="60" w:after="6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</w:sdtPr>
            <w:sdtContent>
              <w:r w:rsidRPr="00EF4355" w:rsidR="00306348">
                <w:rPr>
                  <w:rFonts w:eastAsiaTheme="minorEastAsia" w:cstheme="minorHAnsi"/>
                  <w:szCs w:val="18"/>
                </w:rPr>
                <w:t>Compa</w:t>
              </w:r>
              <w:r w:rsidRPr="00EF4355" w:rsidR="00EF4355">
                <w:rPr>
                  <w:rFonts w:eastAsiaTheme="minorEastAsia" w:cstheme="minorHAnsi"/>
                  <w:szCs w:val="18"/>
                </w:rPr>
                <w:t>n</w:t>
              </w:r>
              <w:r w:rsidRPr="00EF4355" w:rsidR="00306348">
                <w:rPr>
                  <w:rFonts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eastAsiaTheme="minorEastAsia"/>
              <w:szCs w:val="18"/>
            </w:rPr>
            <w:t xml:space="preserve"> </w:t>
          </w:r>
        </w:p>
      </w:tc>
    </w:tr>
    <w:tr w:rsidRPr="00075FCA" w:rsidR="00306348" w:rsidTr="00C72021" w14:paraId="218B16BD" w14:textId="77777777">
      <w:trPr>
        <w:trHeight w:val="83"/>
      </w:trPr>
      <w:tc>
        <w:tcPr>
          <w:tcW w:w="5940" w:type="dxa"/>
          <w:vMerge/>
        </w:tcPr>
        <w:p w:rsidRPr="00977C7A" w:rsidR="00306348" w:rsidP="00B9207E" w:rsidRDefault="00306348" w14:paraId="35519E3A" w14:textId="77777777">
          <w:pPr>
            <w:pStyle w:val="Pagina"/>
            <w:rPr>
              <w:rFonts w:asciiTheme="majorHAnsi" w:hAnsiTheme="majorHAnsi" w:eastAsiaTheme="minorEastAsia" w:cstheme="majorHAnsi"/>
              <w:sz w:val="20"/>
              <w:szCs w:val="20"/>
            </w:rPr>
          </w:pPr>
        </w:p>
      </w:tc>
      <w:tc>
        <w:tcPr>
          <w:tcW w:w="4555" w:type="dxa"/>
        </w:tcPr>
        <w:p w:rsidR="00306348" w:rsidP="000F295E" w:rsidRDefault="00000000" w14:paraId="172FD856" w14:textId="7AC6C983">
          <w:pPr>
            <w:pStyle w:val="Pagina"/>
            <w:spacing w:after="12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</w:sdtPr>
            <w:sdtContent>
              <w:r w:rsidRPr="00EF4355" w:rsidR="00306348">
                <w:rPr>
                  <w:rFonts w:eastAsiaTheme="minorEastAsia" w:cstheme="minorHAnsi"/>
                  <w:szCs w:val="18"/>
                </w:rPr>
                <w:t xml:space="preserve">Date and </w:t>
              </w:r>
              <w:proofErr w:type="gramStart"/>
              <w:r w:rsidRPr="00EF4355" w:rsidR="00306348">
                <w:rPr>
                  <w:rFonts w:eastAsiaTheme="minorEastAsia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940"/>
      <w:gridCol w:w="4555"/>
    </w:tblGrid>
    <w:tr w:rsidRPr="0080018E" w:rsidR="00306348" w:rsidTr="00A571C5" w14:paraId="25A2659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</w:sdtPr>
          <w:sdtContent>
            <w:p w:rsidRPr="009F338D" w:rsidR="00306348" w:rsidP="00A571C5" w:rsidRDefault="00306348" w14:paraId="4A49F75D" w14:textId="77777777">
              <w:pPr>
                <w:spacing w:line="276" w:lineRule="auto"/>
              </w:pPr>
              <w:r w:rsidRPr="00977C7A">
                <w:rPr>
                  <w:rFonts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80018E" w:rsidR="00306348" w:rsidP="00306348" w:rsidRDefault="00000000" w14:paraId="12A38141" w14:textId="00F80E70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</w:pPr>
          <w:sdt>
            <w:sdt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</w:sdtPr>
            <w:sdtContent/>
          </w:sdt>
          <w:sdt>
            <w:sdtPr>
              <w:rPr>
                <w:rFonts w:cstheme="minorHAnsi"/>
                <w:noProof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</w:sdtPr>
            <w:sdtContent>
              <w:r w:rsidRPr="0070481B" w:rsidR="00306348">
                <w:rPr>
                  <w:rFonts w:cstheme="minorHAnsi"/>
                  <w:noProof/>
                  <w:sz w:val="18"/>
                </w:rPr>
                <w:t>Company Name</w:t>
              </w:r>
            </w:sdtContent>
          </w:sdt>
        </w:p>
      </w:tc>
    </w:tr>
    <w:tr w:rsidRPr="0080018E" w:rsidR="00306348" w:rsidTr="00306348" w14:paraId="11316793" w14:textId="77777777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60"/>
      </w:trPr>
      <w:tc>
        <w:tcPr>
          <w:tcW w:w="5940" w:type="dxa"/>
          <w:vMerge/>
        </w:tcPr>
        <w:p w:rsidRPr="00977C7A" w:rsidR="00306348" w:rsidP="00B9207E" w:rsidRDefault="00306348" w14:paraId="5720DEAE" w14:textId="77777777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:rsidRPr="00753DC4" w:rsidR="00EF4355" w:rsidP="00EF4355" w:rsidRDefault="00EF4355" w14:paraId="0E1A9327" w14:textId="38411650">
          <w:pPr>
            <w:pStyle w:val="Header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B1A4D">
            <w:rPr>
              <w:noProof/>
            </w:rPr>
            <w:t>Friday, 9 October 2026</w:t>
          </w:r>
          <w:r>
            <w:fldChar w:fldCharType="end"/>
          </w:r>
        </w:p>
        <w:p w:rsidR="00306348" w:rsidP="00306348" w:rsidRDefault="00306348" w14:paraId="230BA7CF" w14:textId="62335954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</w:pPr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03F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1A4D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A4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B1A4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B1A4D"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D66F1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27C01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F635C5"/>
    <w:rsid w:val="00F64A28"/>
    <w:rsid w:val="00F7229E"/>
    <w:rsid w:val="00F8201A"/>
    <w:rsid w:val="00F97378"/>
    <w:rsid w:val="00FC2A09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15</cp:revision>
  <dcterms:created xsi:type="dcterms:W3CDTF">2026-08-14T13:26:00Z</dcterms:created>
  <dcterms:modified xsi:type="dcterms:W3CDTF">2026-10-09T09:26:00Z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