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8FB" w:rsidRPr="008C5CB3" w:rsidRDefault="004C38FB" w:rsidP="004C38FB">
      <w:pPr>
        <w:pStyle w:val="style66"/>
        <w:rPr>
          <w:rFonts w:asciiTheme="minorHAnsi" w:hAnsiTheme="minorHAnsi"/>
          <w:sz w:val="22"/>
          <w:szCs w:val="22"/>
        </w:rPr>
      </w:pPr>
      <w:r w:rsidRPr="008C5CB3">
        <w:rPr>
          <w:rFonts w:asciiTheme="minorHAnsi" w:hAnsiTheme="minorHAnsi"/>
          <w:sz w:val="22"/>
          <w:szCs w:val="22"/>
        </w:rPr>
        <w:t xml:space="preserve">A fundamental challenge facing every society is to create political, economic, educational and social systems that </w:t>
      </w:r>
      <w:r w:rsidR="00EE522B">
        <w:rPr>
          <w:rFonts w:asciiTheme="minorHAnsi" w:hAnsiTheme="minorHAnsi"/>
          <w:sz w:val="22"/>
          <w:szCs w:val="22"/>
        </w:rPr>
        <w:t>is built on the enduring foundation of</w:t>
      </w:r>
      <w:r w:rsidRPr="008C5CB3">
        <w:rPr>
          <w:rFonts w:asciiTheme="minorHAnsi" w:hAnsiTheme="minorHAnsi"/>
          <w:sz w:val="22"/>
          <w:szCs w:val="22"/>
        </w:rPr>
        <w:t xml:space="preserve"> peace, human welfare and the sustainability of the environment on which life </w:t>
      </w:r>
      <w:r w:rsidR="003C1C4D">
        <w:rPr>
          <w:rFonts w:asciiTheme="minorHAnsi" w:hAnsiTheme="minorHAnsi"/>
          <w:sz w:val="22"/>
          <w:szCs w:val="22"/>
        </w:rPr>
        <w:t>thrives</w:t>
      </w:r>
      <w:r w:rsidRPr="008C5CB3">
        <w:rPr>
          <w:rFonts w:asciiTheme="minorHAnsi" w:hAnsiTheme="minorHAnsi"/>
          <w:sz w:val="22"/>
          <w:szCs w:val="22"/>
        </w:rPr>
        <w:t xml:space="preserve">. </w:t>
      </w:r>
      <w:r w:rsidR="003841A2">
        <w:rPr>
          <w:rFonts w:asciiTheme="minorHAnsi" w:hAnsiTheme="minorHAnsi"/>
          <w:sz w:val="22"/>
          <w:szCs w:val="22"/>
        </w:rPr>
        <w:t>The challenge, however daunting, is best approached by encouraging</w:t>
      </w:r>
      <w:r w:rsidRPr="008C5CB3">
        <w:rPr>
          <w:rFonts w:asciiTheme="minorHAnsi" w:hAnsiTheme="minorHAnsi"/>
          <w:sz w:val="22"/>
          <w:szCs w:val="22"/>
        </w:rPr>
        <w:t xml:space="preserve"> initiatives </w:t>
      </w:r>
      <w:r w:rsidR="004906BA">
        <w:rPr>
          <w:rFonts w:asciiTheme="minorHAnsi" w:hAnsiTheme="minorHAnsi"/>
          <w:sz w:val="22"/>
          <w:szCs w:val="22"/>
        </w:rPr>
        <w:t>of</w:t>
      </w:r>
      <w:r w:rsidRPr="008C5CB3">
        <w:rPr>
          <w:rFonts w:asciiTheme="minorHAnsi" w:hAnsiTheme="minorHAnsi"/>
          <w:sz w:val="22"/>
          <w:szCs w:val="22"/>
        </w:rPr>
        <w:t xml:space="preserve"> those living and working closest to </w:t>
      </w:r>
      <w:r w:rsidR="004906BA">
        <w:rPr>
          <w:rFonts w:asciiTheme="minorHAnsi" w:hAnsiTheme="minorHAnsi"/>
          <w:sz w:val="22"/>
          <w:szCs w:val="22"/>
        </w:rPr>
        <w:t>the</w:t>
      </w:r>
      <w:r w:rsidRPr="008C5CB3">
        <w:rPr>
          <w:rFonts w:asciiTheme="minorHAnsi" w:hAnsiTheme="minorHAnsi"/>
          <w:sz w:val="22"/>
          <w:szCs w:val="22"/>
        </w:rPr>
        <w:t xml:space="preserve"> problems; to promote collaboration</w:t>
      </w:r>
      <w:r w:rsidR="004906BA">
        <w:rPr>
          <w:rFonts w:asciiTheme="minorHAnsi" w:hAnsiTheme="minorHAnsi"/>
          <w:sz w:val="22"/>
          <w:szCs w:val="22"/>
        </w:rPr>
        <w:t>, coordination</w:t>
      </w:r>
      <w:r w:rsidRPr="008C5CB3">
        <w:rPr>
          <w:rFonts w:asciiTheme="minorHAnsi" w:hAnsiTheme="minorHAnsi"/>
          <w:sz w:val="22"/>
          <w:szCs w:val="22"/>
        </w:rPr>
        <w:t xml:space="preserve"> among the nonprofit, government and business sectors; and to ensure </w:t>
      </w:r>
      <w:r w:rsidR="00DC418D">
        <w:rPr>
          <w:rFonts w:asciiTheme="minorHAnsi" w:hAnsiTheme="minorHAnsi"/>
          <w:sz w:val="22"/>
          <w:szCs w:val="22"/>
        </w:rPr>
        <w:t xml:space="preserve">equality in </w:t>
      </w:r>
      <w:r w:rsidRPr="008C5CB3">
        <w:rPr>
          <w:rFonts w:asciiTheme="minorHAnsi" w:hAnsiTheme="minorHAnsi"/>
          <w:sz w:val="22"/>
          <w:szCs w:val="22"/>
        </w:rPr>
        <w:t xml:space="preserve">participation by youth and elder alike from diverse communities and at all levels of society. </w:t>
      </w:r>
    </w:p>
    <w:p w:rsidR="004C38FB" w:rsidRPr="008C5CB3" w:rsidRDefault="004C38FB" w:rsidP="004C38FB">
      <w:pPr>
        <w:pStyle w:val="style66"/>
        <w:rPr>
          <w:rFonts w:asciiTheme="minorHAnsi" w:hAnsiTheme="minorHAnsi"/>
          <w:sz w:val="22"/>
          <w:szCs w:val="22"/>
        </w:rPr>
      </w:pPr>
      <w:r w:rsidRPr="008C5CB3">
        <w:rPr>
          <w:rFonts w:asciiTheme="minorHAnsi" w:hAnsiTheme="minorHAnsi"/>
          <w:sz w:val="22"/>
          <w:szCs w:val="22"/>
        </w:rPr>
        <w:t xml:space="preserve">Skills and knowledge are the driving forces of economic growth and social development for any country. Countries with higher and better levels of skills adjust more effectively to the challenges and opportunities of world of work. India has the advantage of “demographic dividend”. Harnessing the demographic dividend through appropriate skill development efforts would provide an opportunity to achieve inclusion and productivity within the country and also a reduction in the global skill shortages. </w:t>
      </w:r>
    </w:p>
    <w:p w:rsidR="00D874A8" w:rsidRDefault="008C5CB3" w:rsidP="004C38FB">
      <w:pPr>
        <w:pStyle w:val="style66"/>
        <w:rPr>
          <w:rFonts w:asciiTheme="minorHAnsi" w:hAnsiTheme="minorHAnsi"/>
          <w:sz w:val="22"/>
          <w:szCs w:val="22"/>
        </w:rPr>
      </w:pPr>
      <w:r w:rsidRPr="008C5CB3">
        <w:rPr>
          <w:rFonts w:asciiTheme="minorHAnsi" w:hAnsiTheme="minorHAnsi"/>
          <w:sz w:val="22"/>
          <w:szCs w:val="22"/>
        </w:rPr>
        <w:t xml:space="preserve">The most pressing issue in the developing world is the </w:t>
      </w:r>
      <w:r w:rsidR="00B07FCC" w:rsidRPr="00B07FCC">
        <w:rPr>
          <w:rFonts w:asciiTheme="minorHAnsi" w:hAnsiTheme="minorHAnsi"/>
          <w:sz w:val="22"/>
          <w:szCs w:val="22"/>
        </w:rPr>
        <w:t xml:space="preserve">monitoring, evaluation </w:t>
      </w:r>
      <w:r w:rsidR="00B07FCC">
        <w:rPr>
          <w:rFonts w:asciiTheme="minorHAnsi" w:hAnsiTheme="minorHAnsi"/>
          <w:sz w:val="22"/>
          <w:szCs w:val="22"/>
        </w:rPr>
        <w:t xml:space="preserve">and </w:t>
      </w:r>
      <w:r w:rsidRPr="008C5CB3">
        <w:rPr>
          <w:rFonts w:asciiTheme="minorHAnsi" w:hAnsiTheme="minorHAnsi"/>
          <w:sz w:val="22"/>
          <w:szCs w:val="22"/>
        </w:rPr>
        <w:t xml:space="preserve">open dissemination of </w:t>
      </w:r>
      <w:r w:rsidR="00B07FCC">
        <w:rPr>
          <w:rFonts w:asciiTheme="minorHAnsi" w:hAnsiTheme="minorHAnsi"/>
          <w:sz w:val="22"/>
          <w:szCs w:val="22"/>
        </w:rPr>
        <w:t xml:space="preserve">information to citizens and stakeholder. </w:t>
      </w:r>
      <w:r w:rsidRPr="008C5CB3">
        <w:rPr>
          <w:rFonts w:asciiTheme="minorHAnsi" w:hAnsiTheme="minorHAnsi"/>
          <w:sz w:val="22"/>
          <w:szCs w:val="22"/>
        </w:rPr>
        <w:t xml:space="preserve">Data plays a crucial role in strategic decision making. Data analysis is the most important tool to deliver better insight for helping the end beneficiaries. </w:t>
      </w:r>
      <w:r w:rsidR="009D50C1">
        <w:rPr>
          <w:rFonts w:asciiTheme="minorHAnsi" w:hAnsiTheme="minorHAnsi"/>
          <w:sz w:val="22"/>
          <w:szCs w:val="22"/>
        </w:rPr>
        <w:t>Innovation in the way data is collected, processed and analyzed is the need of the hour. T</w:t>
      </w:r>
      <w:r w:rsidR="00B07FCC" w:rsidRPr="00B07FCC">
        <w:rPr>
          <w:rFonts w:asciiTheme="minorHAnsi" w:hAnsiTheme="minorHAnsi"/>
          <w:sz w:val="22"/>
          <w:szCs w:val="22"/>
        </w:rPr>
        <w:t>he data gathering process</w:t>
      </w:r>
      <w:r w:rsidR="009D50C1">
        <w:rPr>
          <w:rFonts w:asciiTheme="minorHAnsi" w:hAnsiTheme="minorHAnsi"/>
          <w:sz w:val="22"/>
          <w:szCs w:val="22"/>
        </w:rPr>
        <w:t>, which</w:t>
      </w:r>
      <w:r w:rsidR="00B07FCC" w:rsidRPr="00B07FCC">
        <w:rPr>
          <w:rFonts w:asciiTheme="minorHAnsi" w:hAnsiTheme="minorHAnsi"/>
          <w:sz w:val="22"/>
          <w:szCs w:val="22"/>
        </w:rPr>
        <w:t xml:space="preserve"> </w:t>
      </w:r>
      <w:r w:rsidR="009D50C1">
        <w:rPr>
          <w:rFonts w:asciiTheme="minorHAnsi" w:hAnsiTheme="minorHAnsi"/>
          <w:sz w:val="22"/>
          <w:szCs w:val="22"/>
        </w:rPr>
        <w:t xml:space="preserve">has to focus on field usability for effective coordination, </w:t>
      </w:r>
      <w:r w:rsidR="00D874A8">
        <w:rPr>
          <w:rFonts w:asciiTheme="minorHAnsi" w:hAnsiTheme="minorHAnsi"/>
          <w:sz w:val="22"/>
          <w:szCs w:val="22"/>
        </w:rPr>
        <w:t xml:space="preserve">creation, funding and enabling support system required for skill development, </w:t>
      </w:r>
      <w:r w:rsidR="009D50C1">
        <w:rPr>
          <w:rFonts w:asciiTheme="minorHAnsi" w:hAnsiTheme="minorHAnsi"/>
          <w:sz w:val="22"/>
          <w:szCs w:val="22"/>
        </w:rPr>
        <w:t xml:space="preserve">can harness the </w:t>
      </w:r>
      <w:r w:rsidR="00D874A8">
        <w:rPr>
          <w:rFonts w:asciiTheme="minorHAnsi" w:hAnsiTheme="minorHAnsi"/>
          <w:sz w:val="22"/>
          <w:szCs w:val="22"/>
        </w:rPr>
        <w:t xml:space="preserve">immense potential of Information Technology and Data Science to </w:t>
      </w:r>
      <w:r w:rsidR="001921DA">
        <w:rPr>
          <w:rFonts w:asciiTheme="minorHAnsi" w:hAnsiTheme="minorHAnsi"/>
          <w:sz w:val="22"/>
          <w:szCs w:val="22"/>
        </w:rPr>
        <w:t xml:space="preserve">provide algorithms by </w:t>
      </w:r>
      <w:r w:rsidR="007C6272">
        <w:rPr>
          <w:rFonts w:asciiTheme="minorHAnsi" w:hAnsiTheme="minorHAnsi"/>
          <w:sz w:val="22"/>
          <w:szCs w:val="22"/>
        </w:rPr>
        <w:t>leveraging</w:t>
      </w:r>
      <w:r w:rsidR="00D874A8" w:rsidRPr="00D874A8">
        <w:rPr>
          <w:rFonts w:asciiTheme="minorHAnsi" w:hAnsiTheme="minorHAnsi"/>
          <w:sz w:val="22"/>
          <w:szCs w:val="22"/>
        </w:rPr>
        <w:t xml:space="preserve"> advanced applied math techniques to scale and support decision making across multiple social </w:t>
      </w:r>
      <w:r w:rsidR="009B4533">
        <w:rPr>
          <w:rFonts w:asciiTheme="minorHAnsi" w:hAnsiTheme="minorHAnsi"/>
          <w:sz w:val="22"/>
          <w:szCs w:val="22"/>
        </w:rPr>
        <w:t>challenges</w:t>
      </w:r>
      <w:r w:rsidR="00D874A8" w:rsidRPr="00D874A8">
        <w:rPr>
          <w:rFonts w:asciiTheme="minorHAnsi" w:hAnsiTheme="minorHAnsi"/>
          <w:sz w:val="22"/>
          <w:szCs w:val="22"/>
        </w:rPr>
        <w:t>.</w:t>
      </w:r>
    </w:p>
    <w:p w:rsidR="008C5CB3" w:rsidRDefault="006D1DF2" w:rsidP="004C38FB">
      <w:pPr>
        <w:pStyle w:val="style66"/>
        <w:rPr>
          <w:rFonts w:asciiTheme="minorHAnsi" w:hAnsiTheme="minorHAnsi"/>
          <w:sz w:val="22"/>
          <w:szCs w:val="22"/>
        </w:rPr>
      </w:pPr>
      <w:r>
        <w:rPr>
          <w:rFonts w:asciiTheme="minorHAnsi" w:hAnsiTheme="minorHAnsi"/>
          <w:sz w:val="22"/>
          <w:szCs w:val="22"/>
        </w:rPr>
        <w:t xml:space="preserve">The cutting edge </w:t>
      </w:r>
      <w:r w:rsidR="00C30B78">
        <w:rPr>
          <w:rFonts w:asciiTheme="minorHAnsi" w:hAnsiTheme="minorHAnsi"/>
          <w:sz w:val="22"/>
          <w:szCs w:val="22"/>
        </w:rPr>
        <w:t>b</w:t>
      </w:r>
      <w:r w:rsidR="00D874A8">
        <w:rPr>
          <w:rFonts w:asciiTheme="minorHAnsi" w:hAnsiTheme="minorHAnsi"/>
          <w:sz w:val="22"/>
          <w:szCs w:val="22"/>
        </w:rPr>
        <w:t xml:space="preserve">ig data, </w:t>
      </w:r>
      <w:r w:rsidR="00BA2515">
        <w:rPr>
          <w:rFonts w:asciiTheme="minorHAnsi" w:hAnsiTheme="minorHAnsi"/>
          <w:sz w:val="22"/>
          <w:szCs w:val="22"/>
        </w:rPr>
        <w:t xml:space="preserve">open-source analytics </w:t>
      </w:r>
      <w:r w:rsidR="00D874A8">
        <w:rPr>
          <w:rFonts w:asciiTheme="minorHAnsi" w:hAnsiTheme="minorHAnsi"/>
          <w:sz w:val="22"/>
          <w:szCs w:val="22"/>
        </w:rPr>
        <w:t>will</w:t>
      </w:r>
      <w:r w:rsidR="008C5CB3" w:rsidRPr="008C5CB3">
        <w:rPr>
          <w:rFonts w:asciiTheme="minorHAnsi" w:hAnsiTheme="minorHAnsi"/>
          <w:sz w:val="22"/>
          <w:szCs w:val="22"/>
        </w:rPr>
        <w:t xml:space="preserve"> enable organizations in the social </w:t>
      </w:r>
      <w:r w:rsidR="00093C9A" w:rsidRPr="008C5CB3">
        <w:rPr>
          <w:rFonts w:asciiTheme="minorHAnsi" w:hAnsiTheme="minorHAnsi"/>
          <w:sz w:val="22"/>
          <w:szCs w:val="22"/>
        </w:rPr>
        <w:t>development sectors</w:t>
      </w:r>
      <w:r w:rsidR="008C5CB3" w:rsidRPr="008C5CB3">
        <w:rPr>
          <w:rFonts w:asciiTheme="minorHAnsi" w:hAnsiTheme="minorHAnsi"/>
          <w:sz w:val="22"/>
          <w:szCs w:val="22"/>
        </w:rPr>
        <w:t xml:space="preserve"> to base their decision on objective facts harvested through rigorous analysis and not subjective tools (that are susceptible by their very nature to manipulation and inaccuracy) and traditional approaches that have fallen short, as the intensity and complexity of social problems have grown.</w:t>
      </w:r>
    </w:p>
    <w:p w:rsidR="00FB2037" w:rsidRPr="008C5CB3" w:rsidRDefault="00FB2037" w:rsidP="00FB2037">
      <w:pPr>
        <w:rPr>
          <w:b/>
          <w:sz w:val="24"/>
          <w:szCs w:val="24"/>
          <w:u w:val="single"/>
        </w:rPr>
      </w:pPr>
      <w:r>
        <w:rPr>
          <w:b/>
          <w:sz w:val="24"/>
          <w:szCs w:val="24"/>
          <w:u w:val="single"/>
        </w:rPr>
        <w:t>V</w:t>
      </w:r>
      <w:r w:rsidR="00D228C4">
        <w:rPr>
          <w:b/>
          <w:sz w:val="24"/>
          <w:szCs w:val="24"/>
          <w:u w:val="single"/>
        </w:rPr>
        <w:t>i</w:t>
      </w:r>
      <w:r w:rsidRPr="008C5CB3">
        <w:rPr>
          <w:b/>
          <w:sz w:val="24"/>
          <w:szCs w:val="24"/>
          <w:u w:val="single"/>
        </w:rPr>
        <w:t>sion</w:t>
      </w:r>
      <w:bookmarkStart w:id="0" w:name="_GoBack"/>
      <w:bookmarkEnd w:id="0"/>
      <w:r w:rsidRPr="008C5CB3">
        <w:rPr>
          <w:b/>
          <w:sz w:val="24"/>
          <w:szCs w:val="24"/>
          <w:u w:val="single"/>
        </w:rPr>
        <w:t xml:space="preserve">: </w:t>
      </w:r>
    </w:p>
    <w:p w:rsidR="00D228C4" w:rsidRDefault="00D228C4" w:rsidP="00FB2037">
      <w:r w:rsidRPr="00D228C4">
        <w:t xml:space="preserve">Be the driving force of </w:t>
      </w:r>
      <w:r w:rsidR="00640FF5">
        <w:t xml:space="preserve">sustainable </w:t>
      </w:r>
      <w:r w:rsidRPr="00D228C4">
        <w:t>economi</w:t>
      </w:r>
      <w:r w:rsidR="00640FF5">
        <w:t xml:space="preserve">c growth and social development; </w:t>
      </w:r>
      <w:r w:rsidRPr="00D228C4">
        <w:t>empowering all individuals throug</w:t>
      </w:r>
      <w:r>
        <w:t>h</w:t>
      </w:r>
      <w:r w:rsidR="00640FF5">
        <w:t xml:space="preserve"> improved skills and knowledge by the application of </w:t>
      </w:r>
      <w:r w:rsidRPr="00D228C4">
        <w:t>innovative use and understanding of statistics</w:t>
      </w:r>
      <w:r w:rsidR="00640FF5">
        <w:t>, big data and analytics</w:t>
      </w:r>
      <w:r w:rsidRPr="00D228C4">
        <w:t xml:space="preserve"> </w:t>
      </w:r>
      <w:r w:rsidR="00C9603C">
        <w:t xml:space="preserve">technology </w:t>
      </w:r>
      <w:r w:rsidR="00640FF5">
        <w:t>on</w:t>
      </w:r>
      <w:r w:rsidRPr="00D228C4">
        <w:t xml:space="preserve"> social, economic and environmental </w:t>
      </w:r>
      <w:r w:rsidR="00C9603C">
        <w:t>challenges</w:t>
      </w:r>
      <w:r w:rsidR="00640FF5">
        <w:t xml:space="preserve"> at local and </w:t>
      </w:r>
      <w:r w:rsidRPr="00D228C4">
        <w:t>national</w:t>
      </w:r>
      <w:r w:rsidR="00640FF5">
        <w:t xml:space="preserve"> level.</w:t>
      </w:r>
    </w:p>
    <w:p w:rsidR="00FB2037" w:rsidRPr="008C5CB3" w:rsidRDefault="00FB2037" w:rsidP="00FB2037">
      <w:pPr>
        <w:rPr>
          <w:b/>
          <w:sz w:val="24"/>
          <w:szCs w:val="24"/>
          <w:u w:val="single"/>
        </w:rPr>
      </w:pPr>
      <w:r>
        <w:rPr>
          <w:b/>
          <w:sz w:val="24"/>
          <w:szCs w:val="24"/>
          <w:u w:val="single"/>
        </w:rPr>
        <w:t>M</w:t>
      </w:r>
      <w:r w:rsidRPr="008C5CB3">
        <w:rPr>
          <w:b/>
          <w:sz w:val="24"/>
          <w:szCs w:val="24"/>
          <w:u w:val="single"/>
        </w:rPr>
        <w:t xml:space="preserve">ission: </w:t>
      </w:r>
    </w:p>
    <w:p w:rsidR="006E734D" w:rsidRPr="008C5CB3" w:rsidRDefault="00E743E4">
      <w:proofErr w:type="gramStart"/>
      <w:r w:rsidRPr="008C5CB3">
        <w:t>Providing information</w:t>
      </w:r>
      <w:r w:rsidR="0090316D" w:rsidRPr="008C5CB3">
        <w:t xml:space="preserve">, establishing </w:t>
      </w:r>
      <w:proofErr w:type="spellStart"/>
      <w:r w:rsidR="0090316D" w:rsidRPr="008C5CB3">
        <w:t>liason</w:t>
      </w:r>
      <w:proofErr w:type="spellEnd"/>
      <w:r w:rsidRPr="008C5CB3">
        <w:t xml:space="preserve"> and rendering facilitation </w:t>
      </w:r>
      <w:r w:rsidR="0090316D" w:rsidRPr="008C5CB3">
        <w:t>for</w:t>
      </w:r>
      <w:r w:rsidRPr="008C5CB3">
        <w:t xml:space="preserve"> the marginalised youth of the society in terms of Livelihood opportunities, Empowerment and Knowledge sharing.</w:t>
      </w:r>
      <w:proofErr w:type="gramEnd"/>
      <w:r w:rsidRPr="008C5CB3">
        <w:t xml:space="preserve"> </w:t>
      </w:r>
    </w:p>
    <w:p w:rsidR="004C38FB" w:rsidRPr="008C5CB3" w:rsidRDefault="00917181">
      <w:r w:rsidRPr="008C5CB3">
        <w:t>IT, BFSI, telecommunications, hospitality, retail and construction along with English and soft skills</w:t>
      </w:r>
      <w:r w:rsidR="00DC418D">
        <w:t xml:space="preserve"> to </w:t>
      </w:r>
      <w:r w:rsidR="004C38FB" w:rsidRPr="008C5CB3">
        <w:t>owners, workers and apprentices in micro enterprises; household workers; casual labour; peripatetic workers and migrant labour; out of school youth and adults in need of skills; and farmers and artisans in rural areas</w:t>
      </w:r>
    </w:p>
    <w:p w:rsidR="00824FB3" w:rsidRDefault="00824FB3">
      <w:pPr>
        <w:rPr>
          <w:b/>
          <w:sz w:val="24"/>
          <w:szCs w:val="24"/>
          <w:u w:val="single"/>
        </w:rPr>
      </w:pPr>
    </w:p>
    <w:p w:rsidR="00824FB3" w:rsidRDefault="00824FB3">
      <w:pPr>
        <w:rPr>
          <w:b/>
          <w:sz w:val="24"/>
          <w:szCs w:val="24"/>
          <w:u w:val="single"/>
        </w:rPr>
      </w:pPr>
    </w:p>
    <w:p w:rsidR="00051354" w:rsidRPr="008C5CB3" w:rsidRDefault="009E7103">
      <w:pPr>
        <w:rPr>
          <w:b/>
          <w:sz w:val="24"/>
          <w:szCs w:val="24"/>
          <w:u w:val="single"/>
        </w:rPr>
      </w:pPr>
      <w:r w:rsidRPr="008C5CB3">
        <w:rPr>
          <w:b/>
          <w:sz w:val="24"/>
          <w:szCs w:val="24"/>
          <w:u w:val="single"/>
        </w:rPr>
        <w:t>Objectives</w:t>
      </w:r>
      <w:r w:rsidR="00831832" w:rsidRPr="008C5CB3">
        <w:rPr>
          <w:b/>
          <w:sz w:val="24"/>
          <w:szCs w:val="24"/>
          <w:u w:val="single"/>
        </w:rPr>
        <w:t>:</w:t>
      </w:r>
    </w:p>
    <w:p w:rsidR="006B7BC9" w:rsidRPr="008C5CB3" w:rsidRDefault="0045764B" w:rsidP="006B7BC9">
      <w:pPr>
        <w:pStyle w:val="ListParagraph"/>
        <w:numPr>
          <w:ilvl w:val="0"/>
          <w:numId w:val="2"/>
        </w:numPr>
        <w:rPr>
          <w:b/>
          <w:u w:val="single"/>
        </w:rPr>
      </w:pPr>
      <w:r w:rsidRPr="008C5CB3">
        <w:rPr>
          <w:b/>
          <w:u w:val="single"/>
        </w:rPr>
        <w:t>Skill development, Livelihood and Economic Security</w:t>
      </w:r>
    </w:p>
    <w:p w:rsidR="009050DB" w:rsidRPr="008C5CB3" w:rsidRDefault="009E7103" w:rsidP="009E7103">
      <w:pPr>
        <w:pStyle w:val="ListParagraph"/>
        <w:numPr>
          <w:ilvl w:val="0"/>
          <w:numId w:val="1"/>
        </w:numPr>
      </w:pPr>
      <w:r w:rsidRPr="008C5CB3">
        <w:t>To generate and facilitate sustainable livelihood opportunities for marginalized section</w:t>
      </w:r>
      <w:r w:rsidR="00417CB3" w:rsidRPr="008C5CB3">
        <w:t>, unorganized sector</w:t>
      </w:r>
      <w:r w:rsidRPr="008C5CB3">
        <w:t xml:space="preserve"> of the society in rural, semi urban and urban areas</w:t>
      </w:r>
      <w:r w:rsidR="00E30872" w:rsidRPr="008C5CB3">
        <w:t xml:space="preserve"> to </w:t>
      </w:r>
      <w:r w:rsidR="008172A9" w:rsidRPr="008C5CB3">
        <w:t>transition from the informal economy to the formal economy and expand the set of employment</w:t>
      </w:r>
      <w:r w:rsidR="00533429" w:rsidRPr="008C5CB3">
        <w:t xml:space="preserve"> and/or entrepreneurship opportunities </w:t>
      </w:r>
      <w:r w:rsidR="008172A9" w:rsidRPr="008C5CB3">
        <w:t>available to him for ensuring</w:t>
      </w:r>
      <w:r w:rsidR="00E30872" w:rsidRPr="008C5CB3">
        <w:t xml:space="preserve"> economic security and </w:t>
      </w:r>
      <w:r w:rsidR="00533429" w:rsidRPr="008C5CB3">
        <w:t>help in reducing the skewed disparity of wage earning potential that exists today.</w:t>
      </w:r>
    </w:p>
    <w:p w:rsidR="009E7103" w:rsidRPr="008C5CB3" w:rsidRDefault="009E7103" w:rsidP="009050DB">
      <w:pPr>
        <w:pStyle w:val="ListParagraph"/>
        <w:numPr>
          <w:ilvl w:val="0"/>
          <w:numId w:val="1"/>
        </w:numPr>
      </w:pPr>
      <w:r w:rsidRPr="008C5CB3">
        <w:t>To create awareness</w:t>
      </w:r>
      <w:r w:rsidR="00133F73" w:rsidRPr="008C5CB3">
        <w:t xml:space="preserve"> and set-up infrastructure </w:t>
      </w:r>
      <w:r w:rsidR="00060AF2" w:rsidRPr="008C5CB3">
        <w:t xml:space="preserve">for implementation </w:t>
      </w:r>
      <w:r w:rsidR="00133F73" w:rsidRPr="008C5CB3">
        <w:t>and/or facilitate monitoring, evaluation and dissemination of information</w:t>
      </w:r>
      <w:r w:rsidRPr="008C5CB3">
        <w:t xml:space="preserve"> about various skill development schemes among the community and facilitating the </w:t>
      </w:r>
      <w:r w:rsidR="00560417" w:rsidRPr="008C5CB3">
        <w:t>liaison</w:t>
      </w:r>
      <w:r w:rsidRPr="008C5CB3">
        <w:t xml:space="preserve"> of interested/key target population</w:t>
      </w:r>
      <w:r w:rsidR="009050DB" w:rsidRPr="008C5CB3">
        <w:t xml:space="preserve"> with the re</w:t>
      </w:r>
      <w:r w:rsidR="00886B72" w:rsidRPr="008C5CB3">
        <w:t>s</w:t>
      </w:r>
      <w:r w:rsidR="009050DB" w:rsidRPr="008C5CB3">
        <w:t xml:space="preserve">pective departments in meeting the </w:t>
      </w:r>
      <w:r w:rsidR="00530DCF" w:rsidRPr="008C5CB3">
        <w:t>multiple sources of demand of</w:t>
      </w:r>
      <w:r w:rsidR="009050DB" w:rsidRPr="008C5CB3">
        <w:t xml:space="preserve"> skilled labour</w:t>
      </w:r>
      <w:r w:rsidR="00530DCF" w:rsidRPr="008C5CB3">
        <w:t xml:space="preserve"> </w:t>
      </w:r>
      <w:r w:rsidR="009050DB" w:rsidRPr="008C5CB3">
        <w:t>f</w:t>
      </w:r>
      <w:r w:rsidR="00530DCF" w:rsidRPr="008C5CB3">
        <w:t>or</w:t>
      </w:r>
      <w:r w:rsidR="009050DB" w:rsidRPr="008C5CB3">
        <w:t xml:space="preserve"> the deeply fragmented industry-and-services sectors.</w:t>
      </w:r>
    </w:p>
    <w:p w:rsidR="00133F73" w:rsidRPr="008C5CB3" w:rsidRDefault="0054204A" w:rsidP="009050DB">
      <w:pPr>
        <w:pStyle w:val="ListParagraph"/>
        <w:numPr>
          <w:ilvl w:val="0"/>
          <w:numId w:val="1"/>
        </w:numPr>
      </w:pPr>
      <w:r w:rsidRPr="008C5CB3">
        <w:t>Using advanced data analytics and technologies for tracking and analysing data to enable identification of skill development needs including preparing a catalogue of types of skills, range and depth of skills to facilitate judicious decision making by interested key/targeted stakeholders. Thus effectively tapping into the huge unrealised workforce-potential</w:t>
      </w:r>
      <w:r w:rsidR="002C3BAA" w:rsidRPr="008C5CB3">
        <w:t>.</w:t>
      </w:r>
    </w:p>
    <w:p w:rsidR="0054204A" w:rsidRPr="008C5CB3" w:rsidRDefault="007D23ED" w:rsidP="00D43F61">
      <w:pPr>
        <w:pStyle w:val="ListParagraph"/>
        <w:numPr>
          <w:ilvl w:val="0"/>
          <w:numId w:val="1"/>
        </w:numPr>
      </w:pPr>
      <w:r w:rsidRPr="008C5CB3">
        <w:t xml:space="preserve">To partner with and/or </w:t>
      </w:r>
      <w:r w:rsidR="00F257C7" w:rsidRPr="008C5CB3">
        <w:t>promote partnership between Government, industry, trade unions, local governments, civ</w:t>
      </w:r>
      <w:r w:rsidR="009C5AEC" w:rsidRPr="008C5CB3">
        <w:t xml:space="preserve">il society institutions and </w:t>
      </w:r>
      <w:r w:rsidR="00F257C7" w:rsidRPr="008C5CB3">
        <w:t>skill providers</w:t>
      </w:r>
      <w:r w:rsidRPr="008C5CB3">
        <w:t xml:space="preserve"> to create skill development opportunities for target population</w:t>
      </w:r>
      <w:r w:rsidR="0054204A" w:rsidRPr="008C5CB3">
        <w:t xml:space="preserve"> and assist in developing solutions to address regional imbalance in skill infrastructure.</w:t>
      </w:r>
    </w:p>
    <w:p w:rsidR="007D23ED" w:rsidRPr="008C5CB3" w:rsidRDefault="00530DCF" w:rsidP="00D43F61">
      <w:pPr>
        <w:pStyle w:val="ListParagraph"/>
        <w:numPr>
          <w:ilvl w:val="0"/>
          <w:numId w:val="1"/>
        </w:numPr>
      </w:pPr>
      <w:r w:rsidRPr="008C5CB3">
        <w:t>To collaborate with</w:t>
      </w:r>
      <w:r w:rsidR="00F257C7" w:rsidRPr="008C5CB3">
        <w:t xml:space="preserve"> training providers, professional societies, Sel</w:t>
      </w:r>
      <w:r w:rsidR="007D23ED" w:rsidRPr="008C5CB3">
        <w:t xml:space="preserve">f Help Groups, Cooperatives, </w:t>
      </w:r>
      <w:r w:rsidR="00F257C7" w:rsidRPr="008C5CB3">
        <w:t>NGOs/</w:t>
      </w:r>
      <w:r w:rsidR="007D23ED" w:rsidRPr="008C5CB3">
        <w:t xml:space="preserve">CSRs and </w:t>
      </w:r>
      <w:r w:rsidR="00F257C7" w:rsidRPr="008C5CB3">
        <w:t>civil society institutions</w:t>
      </w:r>
      <w:r w:rsidR="007D23ED" w:rsidRPr="008C5CB3">
        <w:t xml:space="preserve"> with the intent of generating placement opportunities after successful completion of skill development training</w:t>
      </w:r>
      <w:r w:rsidR="00D43F61" w:rsidRPr="008C5CB3">
        <w:t xml:space="preserve"> to facilitate the structural shift </w:t>
      </w:r>
      <w:r w:rsidR="009C5AEC" w:rsidRPr="008C5CB3">
        <w:t xml:space="preserve">of up-skilled labour force </w:t>
      </w:r>
      <w:r w:rsidR="00D43F61" w:rsidRPr="008C5CB3">
        <w:t>towa</w:t>
      </w:r>
      <w:r w:rsidR="009C5AEC" w:rsidRPr="008C5CB3">
        <w:t>rds higher-productivity sectors.</w:t>
      </w:r>
    </w:p>
    <w:p w:rsidR="000D5C59" w:rsidRPr="008C5CB3" w:rsidRDefault="009271C4" w:rsidP="006455D1">
      <w:pPr>
        <w:pStyle w:val="ListParagraph"/>
      </w:pPr>
      <w:r w:rsidRPr="008C5CB3">
        <w:t>.</w:t>
      </w:r>
    </w:p>
    <w:p w:rsidR="006B7BC9" w:rsidRPr="008C5CB3" w:rsidRDefault="006B7BC9" w:rsidP="006B7BC9">
      <w:pPr>
        <w:pStyle w:val="ListParagraph"/>
        <w:numPr>
          <w:ilvl w:val="0"/>
          <w:numId w:val="2"/>
        </w:numPr>
        <w:rPr>
          <w:b/>
          <w:u w:val="single"/>
        </w:rPr>
      </w:pPr>
      <w:r w:rsidRPr="008C5CB3">
        <w:rPr>
          <w:b/>
          <w:u w:val="single"/>
        </w:rPr>
        <w:t xml:space="preserve">Resource </w:t>
      </w:r>
    </w:p>
    <w:p w:rsidR="006B7BC9" w:rsidRPr="008C5CB3" w:rsidRDefault="006B7BC9" w:rsidP="009E7103">
      <w:pPr>
        <w:pStyle w:val="ListParagraph"/>
        <w:numPr>
          <w:ilvl w:val="0"/>
          <w:numId w:val="1"/>
        </w:numPr>
      </w:pPr>
      <w:r w:rsidRPr="008C5CB3">
        <w:t xml:space="preserve">Initiating crowd sourcing ventures to address problems at local and state level. </w:t>
      </w:r>
    </w:p>
    <w:p w:rsidR="006B7BC9" w:rsidRPr="008C5CB3" w:rsidRDefault="006B7BC9" w:rsidP="009E7103">
      <w:pPr>
        <w:pStyle w:val="ListParagraph"/>
        <w:numPr>
          <w:ilvl w:val="0"/>
          <w:numId w:val="1"/>
        </w:numPr>
      </w:pPr>
      <w:r w:rsidRPr="008C5CB3">
        <w:t xml:space="preserve">To create a resource pool for various technical support for different NGOs, CBOs and CSRs in terms of data management, data analysis and different level of outsourcing. </w:t>
      </w:r>
    </w:p>
    <w:p w:rsidR="004E0EEE" w:rsidRPr="008C5CB3" w:rsidRDefault="004E0EEE" w:rsidP="004E0EEE">
      <w:pPr>
        <w:pStyle w:val="ListParagraph"/>
        <w:numPr>
          <w:ilvl w:val="0"/>
          <w:numId w:val="1"/>
        </w:numPr>
      </w:pPr>
      <w:r w:rsidRPr="008C5CB3">
        <w:t>To support sharing of workplace by means of experience, machinery and equipment by way of physical, financial and human resource.</w:t>
      </w:r>
    </w:p>
    <w:p w:rsidR="000D5C59" w:rsidRPr="008C5CB3" w:rsidRDefault="00D848FC" w:rsidP="009E7103">
      <w:pPr>
        <w:pStyle w:val="ListParagraph"/>
        <w:numPr>
          <w:ilvl w:val="0"/>
          <w:numId w:val="1"/>
        </w:numPr>
      </w:pPr>
      <w:r w:rsidRPr="008C5CB3">
        <w:t xml:space="preserve">To </w:t>
      </w:r>
      <w:r w:rsidR="00DA5959" w:rsidRPr="008C5CB3">
        <w:t>pursue c</w:t>
      </w:r>
      <w:r w:rsidR="00407844" w:rsidRPr="008C5CB3">
        <w:t xml:space="preserve">apacity building of institutions for </w:t>
      </w:r>
      <w:r w:rsidR="00DA5959" w:rsidRPr="008C5CB3">
        <w:t xml:space="preserve">the purpose of </w:t>
      </w:r>
      <w:r w:rsidR="00407844" w:rsidRPr="008C5CB3">
        <w:t>planning, quality assurance and involvement of stake holders by</w:t>
      </w:r>
      <w:r w:rsidR="00D12622" w:rsidRPr="008C5CB3">
        <w:t xml:space="preserve"> a</w:t>
      </w:r>
      <w:r w:rsidR="000D5C59" w:rsidRPr="008C5CB3">
        <w:t>nalysis of huge volume of data</w:t>
      </w:r>
      <w:r w:rsidR="00DA5959" w:rsidRPr="008C5CB3">
        <w:t xml:space="preserve"> by virtue of latest technological tool;</w:t>
      </w:r>
      <w:r w:rsidR="000D5C59" w:rsidRPr="008C5CB3">
        <w:t xml:space="preserve"> compared to the traditional data sources like surveys or anecdotal evidence</w:t>
      </w:r>
      <w:r w:rsidR="00611581" w:rsidRPr="008C5CB3">
        <w:t xml:space="preserve">, </w:t>
      </w:r>
      <w:r w:rsidR="000D5C59" w:rsidRPr="008C5CB3">
        <w:t xml:space="preserve"> to generate a deeper understanding of their end beneficiary, their transactional, social, attitudinal and behavioural patterns. Thus empowering civil society, government, NGO, CBO, CSR to strategise, plan and make better-informed, people-centric decisions.</w:t>
      </w:r>
    </w:p>
    <w:p w:rsidR="009F195C" w:rsidRPr="008C5CB3" w:rsidRDefault="00DA5959" w:rsidP="002A42C5">
      <w:pPr>
        <w:pStyle w:val="ListParagraph"/>
        <w:numPr>
          <w:ilvl w:val="0"/>
          <w:numId w:val="1"/>
        </w:numPr>
      </w:pPr>
      <w:r w:rsidRPr="008C5CB3">
        <w:t>Engage</w:t>
      </w:r>
      <w:r w:rsidR="00611581" w:rsidRPr="008C5CB3">
        <w:t xml:space="preserve"> Information &amp; Communication Technology</w:t>
      </w:r>
      <w:r w:rsidRPr="008C5CB3">
        <w:t xml:space="preserve"> in sound research</w:t>
      </w:r>
      <w:r w:rsidR="00611581" w:rsidRPr="008C5CB3">
        <w:t xml:space="preserve"> and</w:t>
      </w:r>
      <w:r w:rsidRPr="008C5CB3">
        <w:t xml:space="preserve"> information</w:t>
      </w:r>
      <w:r w:rsidR="009F195C" w:rsidRPr="008C5CB3">
        <w:t>,</w:t>
      </w:r>
      <w:r w:rsidRPr="008C5CB3">
        <w:t xml:space="preserve"> </w:t>
      </w:r>
      <w:r w:rsidR="00F926A1" w:rsidRPr="008C5CB3">
        <w:t xml:space="preserve">complemented </w:t>
      </w:r>
      <w:r w:rsidR="002D111D" w:rsidRPr="008C5CB3">
        <w:t>by a valid and reliable assessment method</w:t>
      </w:r>
      <w:r w:rsidRPr="008C5CB3">
        <w:t xml:space="preserve"> to connect with individuals at a big data le</w:t>
      </w:r>
      <w:r w:rsidR="00EB2C74" w:rsidRPr="008C5CB3">
        <w:t xml:space="preserve">vel </w:t>
      </w:r>
      <w:r w:rsidRPr="008C5CB3">
        <w:t>and to gain a deep understanding of behaviours which will be able to measure social</w:t>
      </w:r>
      <w:r w:rsidR="00611581" w:rsidRPr="008C5CB3">
        <w:t xml:space="preserve"> </w:t>
      </w:r>
      <w:r w:rsidRPr="008C5CB3">
        <w:t>change on a minute by minute basis, and be able to intervene at exactly the right moment of time</w:t>
      </w:r>
      <w:r w:rsidR="00611581" w:rsidRPr="008C5CB3">
        <w:t>.</w:t>
      </w:r>
    </w:p>
    <w:p w:rsidR="00915783" w:rsidRPr="008C5CB3" w:rsidRDefault="00915783" w:rsidP="002A42C5">
      <w:pPr>
        <w:pStyle w:val="ListParagraph"/>
        <w:numPr>
          <w:ilvl w:val="0"/>
          <w:numId w:val="1"/>
        </w:numPr>
      </w:pPr>
      <w:r w:rsidRPr="008C5CB3">
        <w:lastRenderedPageBreak/>
        <w:t>To partner with technology to integrate information from supply chains, weather stations and social vulnerability studies to better pre-position supplies and medicine before the disaster strikes. To develop/assist in building technology to help focus assistance where it is needed most before, during and after emergencies such as tsunamis and earthquakes.</w:t>
      </w:r>
    </w:p>
    <w:p w:rsidR="00206489" w:rsidRPr="008C5CB3" w:rsidRDefault="00206489" w:rsidP="00206489">
      <w:pPr>
        <w:pStyle w:val="ListParagraph"/>
      </w:pPr>
    </w:p>
    <w:p w:rsidR="006B7BC9" w:rsidRPr="008C5CB3" w:rsidRDefault="009E2343" w:rsidP="006B7BC9">
      <w:pPr>
        <w:pStyle w:val="ListParagraph"/>
        <w:numPr>
          <w:ilvl w:val="0"/>
          <w:numId w:val="2"/>
        </w:numPr>
        <w:rPr>
          <w:b/>
          <w:u w:val="single"/>
        </w:rPr>
      </w:pPr>
      <w:r w:rsidRPr="008C5CB3">
        <w:rPr>
          <w:b/>
          <w:u w:val="single"/>
        </w:rPr>
        <w:t>Education and</w:t>
      </w:r>
      <w:r w:rsidR="00824E2C" w:rsidRPr="008C5CB3">
        <w:rPr>
          <w:b/>
          <w:u w:val="single"/>
        </w:rPr>
        <w:t xml:space="preserve"> </w:t>
      </w:r>
      <w:r w:rsidR="006B7BC9" w:rsidRPr="008C5CB3">
        <w:rPr>
          <w:b/>
          <w:u w:val="single"/>
        </w:rPr>
        <w:t xml:space="preserve">Empowerment </w:t>
      </w:r>
    </w:p>
    <w:p w:rsidR="006E734D" w:rsidRPr="008C5CB3" w:rsidRDefault="006E734D" w:rsidP="006B7BC9">
      <w:pPr>
        <w:pStyle w:val="ListParagraph"/>
        <w:numPr>
          <w:ilvl w:val="0"/>
          <w:numId w:val="3"/>
        </w:numPr>
      </w:pPr>
      <w:r w:rsidRPr="008C5CB3">
        <w:t>To conduct</w:t>
      </w:r>
      <w:r w:rsidR="00D65099" w:rsidRPr="008C5CB3">
        <w:t>, train, assist, collaborate</w:t>
      </w:r>
      <w:r w:rsidR="00B00AD3" w:rsidRPr="008C5CB3">
        <w:t xml:space="preserve"> with</w:t>
      </w:r>
      <w:r w:rsidR="00D65099" w:rsidRPr="008C5CB3">
        <w:t>, monitor and analyse</w:t>
      </w:r>
      <w:r w:rsidR="00615020" w:rsidRPr="008C5CB3">
        <w:t xml:space="preserve"> </w:t>
      </w:r>
      <w:r w:rsidR="00820B75" w:rsidRPr="008C5CB3">
        <w:t>soft (or life) skill development program</w:t>
      </w:r>
      <w:r w:rsidR="00740FFC" w:rsidRPr="008C5CB3">
        <w:t xml:space="preserve"> </w:t>
      </w:r>
      <w:r w:rsidR="00820B75" w:rsidRPr="008C5CB3">
        <w:t xml:space="preserve">– including basic literacy, numeracy, occupational safety and health, hygiene, basic labour rights, team work and confidence building – </w:t>
      </w:r>
      <w:r w:rsidRPr="008C5CB3">
        <w:t xml:space="preserve">for the adolescent in </w:t>
      </w:r>
      <w:r w:rsidR="000A51DD" w:rsidRPr="008C5CB3">
        <w:t xml:space="preserve">urban, </w:t>
      </w:r>
      <w:r w:rsidRPr="008C5CB3">
        <w:t>semi urban and rural areas</w:t>
      </w:r>
      <w:r w:rsidR="000A51DD" w:rsidRPr="008C5CB3">
        <w:t>.</w:t>
      </w:r>
    </w:p>
    <w:p w:rsidR="00B00AD3" w:rsidRPr="008C5CB3" w:rsidRDefault="00B00AD3" w:rsidP="00B00AD3">
      <w:pPr>
        <w:pStyle w:val="ListParagraph"/>
        <w:numPr>
          <w:ilvl w:val="0"/>
          <w:numId w:val="3"/>
        </w:numPr>
      </w:pPr>
      <w:r w:rsidRPr="008C5CB3">
        <w:t>To conduct different youth leadership programs in urban, semi urban and rural areas</w:t>
      </w:r>
    </w:p>
    <w:p w:rsidR="008F0C7A" w:rsidRPr="008C5CB3" w:rsidRDefault="008F0C7A" w:rsidP="006B7BC9">
      <w:pPr>
        <w:pStyle w:val="ListParagraph"/>
        <w:numPr>
          <w:ilvl w:val="0"/>
          <w:numId w:val="3"/>
        </w:numPr>
      </w:pPr>
      <w:r w:rsidRPr="008C5CB3">
        <w:t>To provide for alternative education coupled with skill development opportunities for School drop-outs (leaving the schools before completing XII standard), child labour and out-of-school youth to</w:t>
      </w:r>
      <w:r w:rsidR="00615020" w:rsidRPr="008C5CB3">
        <w:t xml:space="preserve"> empower </w:t>
      </w:r>
      <w:r w:rsidR="00B5522F" w:rsidRPr="008C5CB3">
        <w:t>and</w:t>
      </w:r>
      <w:r w:rsidRPr="008C5CB3">
        <w:t xml:space="preserve"> bring them into the economic and social mainstream.</w:t>
      </w:r>
    </w:p>
    <w:p w:rsidR="005A0442" w:rsidRPr="008C5CB3" w:rsidRDefault="006E734D" w:rsidP="005A0442">
      <w:pPr>
        <w:pStyle w:val="ListParagraph"/>
        <w:numPr>
          <w:ilvl w:val="0"/>
          <w:numId w:val="3"/>
        </w:numPr>
      </w:pPr>
      <w:r w:rsidRPr="008C5CB3">
        <w:t xml:space="preserve">To facilitate safe spaces for young girls and women so as to generate activities for female leadership in </w:t>
      </w:r>
      <w:r w:rsidR="000A51DD" w:rsidRPr="008C5CB3">
        <w:t xml:space="preserve">urban, </w:t>
      </w:r>
      <w:r w:rsidRPr="008C5CB3">
        <w:t>semi urban and rural areas</w:t>
      </w:r>
      <w:r w:rsidR="00D43F61" w:rsidRPr="008C5CB3">
        <w:t>.</w:t>
      </w:r>
    </w:p>
    <w:p w:rsidR="00E2728C" w:rsidRPr="008C5CB3" w:rsidRDefault="00E2728C" w:rsidP="005A0442">
      <w:pPr>
        <w:pStyle w:val="ListParagraph"/>
        <w:numPr>
          <w:ilvl w:val="0"/>
          <w:numId w:val="3"/>
        </w:numPr>
      </w:pPr>
      <w:r w:rsidRPr="008C5CB3">
        <w:t xml:space="preserve">To develop and implement measures </w:t>
      </w:r>
      <w:r w:rsidR="00781391" w:rsidRPr="008C5CB3">
        <w:t xml:space="preserve">such </w:t>
      </w:r>
      <w:r w:rsidRPr="008C5CB3">
        <w:t xml:space="preserve">as special coaching for competing in admission </w:t>
      </w:r>
      <w:r w:rsidR="00894683" w:rsidRPr="008C5CB3">
        <w:t>tests</w:t>
      </w:r>
      <w:r w:rsidR="008339B1" w:rsidRPr="008C5CB3">
        <w:t xml:space="preserve"> and </w:t>
      </w:r>
      <w:r w:rsidRPr="008C5CB3">
        <w:t>expanded provision of sch</w:t>
      </w:r>
      <w:r w:rsidR="00615020" w:rsidRPr="008C5CB3">
        <w:t>olarships, books and soft-loans for the economically disadvantaged community.</w:t>
      </w:r>
    </w:p>
    <w:p w:rsidR="00D43F61" w:rsidRPr="008C5CB3" w:rsidRDefault="00D43F61" w:rsidP="005A0442">
      <w:pPr>
        <w:pStyle w:val="ListParagraph"/>
        <w:numPr>
          <w:ilvl w:val="0"/>
          <w:numId w:val="3"/>
        </w:numPr>
      </w:pPr>
      <w:r w:rsidRPr="008C5CB3">
        <w:t>Setting up dedicated social listening teams and empowering them with full-feature social analytics.</w:t>
      </w:r>
    </w:p>
    <w:p w:rsidR="00820B75" w:rsidRPr="008C5CB3" w:rsidRDefault="00206489" w:rsidP="004A55D8">
      <w:pPr>
        <w:pStyle w:val="ListParagraph"/>
        <w:numPr>
          <w:ilvl w:val="0"/>
          <w:numId w:val="3"/>
        </w:numPr>
      </w:pPr>
      <w:r w:rsidRPr="008C5CB3">
        <w:t>To assist in developing competency standards, course designing, examination and certification.</w:t>
      </w:r>
    </w:p>
    <w:p w:rsidR="00255D17" w:rsidRPr="008C5CB3" w:rsidRDefault="00255D17" w:rsidP="005A0442">
      <w:pPr>
        <w:pStyle w:val="ListParagraph"/>
        <w:numPr>
          <w:ilvl w:val="0"/>
          <w:numId w:val="3"/>
        </w:numPr>
      </w:pPr>
      <w:r w:rsidRPr="008C5CB3">
        <w:t>To develop, create awareness</w:t>
      </w:r>
      <w:r w:rsidR="00F968F6" w:rsidRPr="008C5CB3">
        <w:t xml:space="preserve">, </w:t>
      </w:r>
      <w:r w:rsidRPr="008C5CB3">
        <w:t>set-up infrastructure</w:t>
      </w:r>
      <w:r w:rsidR="00F968F6" w:rsidRPr="008C5CB3">
        <w:t xml:space="preserve">, share experience, machinery and equipment by way of physical, financial and human resource </w:t>
      </w:r>
      <w:r w:rsidRPr="008C5CB3">
        <w:t xml:space="preserve">for implementation and/or facilitate monitoring, evaluation </w:t>
      </w:r>
      <w:r w:rsidR="00F968F6" w:rsidRPr="008C5CB3">
        <w:t xml:space="preserve">of </w:t>
      </w:r>
      <w:r w:rsidRPr="008C5CB3">
        <w:t>solution for innovative delivery models of decentralized delivery, mobile training, distance learning, e-learning and web-based learning.</w:t>
      </w:r>
    </w:p>
    <w:p w:rsidR="0045764B" w:rsidRPr="008C5CB3" w:rsidRDefault="0045764B" w:rsidP="005A0442">
      <w:pPr>
        <w:pStyle w:val="ListParagraph"/>
        <w:numPr>
          <w:ilvl w:val="0"/>
          <w:numId w:val="3"/>
        </w:numPr>
      </w:pPr>
      <w:r w:rsidRPr="008C5CB3">
        <w:t>Promoting life long learning, maintaining quality and relevance, according to changing requirement particularly of emerging knowledge economy where the skill sets can range from professional, conceptual, managerial, operational behavioural to interpersonal skills and inter-domain skills</w:t>
      </w:r>
      <w:r w:rsidR="00D43F61" w:rsidRPr="008C5CB3">
        <w:t>.</w:t>
      </w:r>
    </w:p>
    <w:p w:rsidR="003D6675" w:rsidRPr="008C5CB3" w:rsidRDefault="003D6675" w:rsidP="003D6675">
      <w:pPr>
        <w:pStyle w:val="style66"/>
        <w:rPr>
          <w:rFonts w:asciiTheme="minorHAnsi" w:hAnsiTheme="minorHAnsi"/>
          <w:sz w:val="22"/>
          <w:szCs w:val="22"/>
        </w:rPr>
      </w:pPr>
      <w:r w:rsidRPr="008C5CB3">
        <w:rPr>
          <w:rFonts w:asciiTheme="minorHAnsi" w:hAnsiTheme="minorHAnsi"/>
          <w:sz w:val="22"/>
          <w:szCs w:val="22"/>
        </w:rPr>
        <w:t>It is with this background, our motto is to create a scalable, self sustainable, efficient and effective social enterprise which is built on the foundation of collaborative approach to drive white-box engagement, reciprocation and gaining trust. We would like to be the enabler of an informed decision based on real-time or trend data to solve social problem and/or affect social changes to create value by uplifting human life in the developing world.</w:t>
      </w:r>
    </w:p>
    <w:p w:rsidR="006B7BC9" w:rsidRPr="008C5CB3" w:rsidRDefault="006B7BC9" w:rsidP="003D6675">
      <w:r w:rsidRPr="008C5CB3">
        <w:t xml:space="preserve"> </w:t>
      </w:r>
      <w:r w:rsidR="00692205" w:rsidRPr="008C5CB3">
        <w:t>This</w:t>
      </w:r>
      <w:r w:rsidR="008C2BA2" w:rsidRPr="008C5CB3">
        <w:t xml:space="preserve"> </w:t>
      </w:r>
      <w:r w:rsidR="009E2343" w:rsidRPr="008C5CB3">
        <w:t xml:space="preserve">coupled with the focus on </w:t>
      </w:r>
      <w:r w:rsidR="00442344" w:rsidRPr="008C5CB3">
        <w:t xml:space="preserve">Skill Development, Livelihood, Education and Empowerment of individuals leading to Economic Security will provide the necessary impetus to drive the change that will herald the arrival of India on the world stage. A new, resurgent and confident India with a billion glittering eyes, ready to take on the challenges that has </w:t>
      </w:r>
      <w:r w:rsidR="00692205" w:rsidRPr="008C5CB3">
        <w:t>debilitated</w:t>
      </w:r>
      <w:r w:rsidR="00442344" w:rsidRPr="008C5CB3">
        <w:t xml:space="preserve"> </w:t>
      </w:r>
      <w:r w:rsidR="008C2BA2" w:rsidRPr="008C5CB3">
        <w:t>us so far</w:t>
      </w:r>
      <w:r w:rsidR="00442344" w:rsidRPr="008C5CB3">
        <w:t xml:space="preserve">. </w:t>
      </w:r>
    </w:p>
    <w:sectPr w:rsidR="006B7BC9" w:rsidRPr="008C5CB3" w:rsidSect="009840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0D00"/>
    <w:multiLevelType w:val="hybridMultilevel"/>
    <w:tmpl w:val="ECDC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02D60"/>
    <w:multiLevelType w:val="hybridMultilevel"/>
    <w:tmpl w:val="9538F0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122D90"/>
    <w:multiLevelType w:val="hybridMultilevel"/>
    <w:tmpl w:val="3A4E1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120094"/>
    <w:multiLevelType w:val="hybridMultilevel"/>
    <w:tmpl w:val="DC4A935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7EB81B4D"/>
    <w:multiLevelType w:val="hybridMultilevel"/>
    <w:tmpl w:val="3314F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652A"/>
    <w:rsid w:val="00051354"/>
    <w:rsid w:val="00060AF2"/>
    <w:rsid w:val="00093C9A"/>
    <w:rsid w:val="000A51DD"/>
    <w:rsid w:val="000D5C59"/>
    <w:rsid w:val="00133F73"/>
    <w:rsid w:val="001921DA"/>
    <w:rsid w:val="00206489"/>
    <w:rsid w:val="00255D17"/>
    <w:rsid w:val="002A42C5"/>
    <w:rsid w:val="002C3BAA"/>
    <w:rsid w:val="002D111D"/>
    <w:rsid w:val="003841A2"/>
    <w:rsid w:val="003C1C4D"/>
    <w:rsid w:val="003D6675"/>
    <w:rsid w:val="003E652A"/>
    <w:rsid w:val="00407844"/>
    <w:rsid w:val="00417CB3"/>
    <w:rsid w:val="0042092A"/>
    <w:rsid w:val="00442344"/>
    <w:rsid w:val="0045764B"/>
    <w:rsid w:val="004906BA"/>
    <w:rsid w:val="004A55D8"/>
    <w:rsid w:val="004C38FB"/>
    <w:rsid w:val="004E0EEE"/>
    <w:rsid w:val="00530DCF"/>
    <w:rsid w:val="00533429"/>
    <w:rsid w:val="0053364F"/>
    <w:rsid w:val="0054204A"/>
    <w:rsid w:val="00560417"/>
    <w:rsid w:val="005A0442"/>
    <w:rsid w:val="00611581"/>
    <w:rsid w:val="00615020"/>
    <w:rsid w:val="00640FF5"/>
    <w:rsid w:val="006455D1"/>
    <w:rsid w:val="00692205"/>
    <w:rsid w:val="006B7BC9"/>
    <w:rsid w:val="006D1DF2"/>
    <w:rsid w:val="006E734D"/>
    <w:rsid w:val="00740FFC"/>
    <w:rsid w:val="00781391"/>
    <w:rsid w:val="007C6272"/>
    <w:rsid w:val="007D23ED"/>
    <w:rsid w:val="007E57BC"/>
    <w:rsid w:val="008172A9"/>
    <w:rsid w:val="00820B75"/>
    <w:rsid w:val="00824E2C"/>
    <w:rsid w:val="00824FB3"/>
    <w:rsid w:val="00831832"/>
    <w:rsid w:val="008339B1"/>
    <w:rsid w:val="00886B72"/>
    <w:rsid w:val="00894683"/>
    <w:rsid w:val="008C2BA2"/>
    <w:rsid w:val="008C5CB3"/>
    <w:rsid w:val="008F0C7A"/>
    <w:rsid w:val="0090316D"/>
    <w:rsid w:val="009050DB"/>
    <w:rsid w:val="00915783"/>
    <w:rsid w:val="00917181"/>
    <w:rsid w:val="009271C4"/>
    <w:rsid w:val="0095392A"/>
    <w:rsid w:val="00984067"/>
    <w:rsid w:val="009B4533"/>
    <w:rsid w:val="009C5AEC"/>
    <w:rsid w:val="009D50C1"/>
    <w:rsid w:val="009E2343"/>
    <w:rsid w:val="009E7103"/>
    <w:rsid w:val="009F195C"/>
    <w:rsid w:val="00B00AD3"/>
    <w:rsid w:val="00B07FCC"/>
    <w:rsid w:val="00B31015"/>
    <w:rsid w:val="00B40AEF"/>
    <w:rsid w:val="00B5522F"/>
    <w:rsid w:val="00BA2515"/>
    <w:rsid w:val="00C30B78"/>
    <w:rsid w:val="00C61E2E"/>
    <w:rsid w:val="00C9603C"/>
    <w:rsid w:val="00D12622"/>
    <w:rsid w:val="00D228C4"/>
    <w:rsid w:val="00D43F61"/>
    <w:rsid w:val="00D44C35"/>
    <w:rsid w:val="00D65099"/>
    <w:rsid w:val="00D848FC"/>
    <w:rsid w:val="00D874A8"/>
    <w:rsid w:val="00DA5959"/>
    <w:rsid w:val="00DC418D"/>
    <w:rsid w:val="00E24548"/>
    <w:rsid w:val="00E2728C"/>
    <w:rsid w:val="00E30872"/>
    <w:rsid w:val="00E743E4"/>
    <w:rsid w:val="00EB2C74"/>
    <w:rsid w:val="00EE346B"/>
    <w:rsid w:val="00EE522B"/>
    <w:rsid w:val="00F257C7"/>
    <w:rsid w:val="00F926A1"/>
    <w:rsid w:val="00F968F6"/>
    <w:rsid w:val="00FB20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03"/>
    <w:pPr>
      <w:ind w:left="720"/>
      <w:contextualSpacing/>
    </w:pPr>
  </w:style>
  <w:style w:type="paragraph" w:customStyle="1" w:styleId="style66">
    <w:name w:val="style66"/>
    <w:basedOn w:val="Normal"/>
    <w:rsid w:val="003D66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03"/>
    <w:pPr>
      <w:ind w:left="720"/>
      <w:contextualSpacing/>
    </w:pPr>
  </w:style>
</w:styles>
</file>

<file path=word/webSettings.xml><?xml version="1.0" encoding="utf-8"?>
<w:webSettings xmlns:r="http://schemas.openxmlformats.org/officeDocument/2006/relationships" xmlns:w="http://schemas.openxmlformats.org/wordprocessingml/2006/main">
  <w:divs>
    <w:div w:id="796485247">
      <w:bodyDiv w:val="1"/>
      <w:marLeft w:val="0"/>
      <w:marRight w:val="0"/>
      <w:marTop w:val="0"/>
      <w:marBottom w:val="0"/>
      <w:divBdr>
        <w:top w:val="none" w:sz="0" w:space="0" w:color="auto"/>
        <w:left w:val="none" w:sz="0" w:space="0" w:color="auto"/>
        <w:bottom w:val="none" w:sz="0" w:space="0" w:color="auto"/>
        <w:right w:val="none" w:sz="0" w:space="0" w:color="auto"/>
      </w:divBdr>
    </w:div>
    <w:div w:id="935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3</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dc:creator>
  <cp:keywords/>
  <dc:description/>
  <cp:lastModifiedBy>ADMINIBM</cp:lastModifiedBy>
  <cp:revision>79</cp:revision>
  <dcterms:created xsi:type="dcterms:W3CDTF">2015-01-16T18:28:00Z</dcterms:created>
  <dcterms:modified xsi:type="dcterms:W3CDTF">2015-01-17T10:39:00Z</dcterms:modified>
</cp:coreProperties>
</file>