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241"/>
                    <pic:cNvPicPr/>
                  </pic:nvPicPr>
                  <pic:blipFill>
                    <a:blip xmlns:r="http://schemas.openxmlformats.org/officeDocument/2006/relationships" r:embed="rIdVMXMM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008E">
      <w:pPr>
        <w:rPr>
          <w:sz w:val="56"/>
          <w:szCs w:val="56"/>
          <w:rtl/>
        </w:rPr>
      </w:pPr>
      <w:r>
        <w:rPr>
          <w:rFonts w:hint="cs"/>
          <w:sz w:val="56"/>
          <w:szCs w:val="56"/>
          <w:u w:val="single"/>
          <w:rtl/>
        </w:rPr>
        <w:t>קורות חיים- גלעד גרמן</w:t>
      </w:r>
    </w:p>
    <w:p w:rsidR="00470F17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שם: גלעד גרמן</w:t>
      </w:r>
    </w:p>
    <w:p w:rsidR="00470F17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עיר מג-ורים: פתח תקווה</w:t>
      </w:r>
    </w:p>
    <w:p w:rsidR="00470F17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טלפון: 058-7784336</w:t>
      </w:r>
    </w:p>
    <w:p w:rsidR="00470F17">
      <w:pPr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דואל:</w:t>
      </w:r>
      <w:r>
        <w:rPr>
          <w:sz w:val="36"/>
          <w:szCs w:val="36"/>
        </w:rPr>
        <w:t>gilad99910@gmal.com</w:t>
      </w:r>
    </w:p>
    <w:p w:rsidR="00470F17">
      <w:pPr>
        <w:rPr>
          <w:sz w:val="36"/>
          <w:szCs w:val="36"/>
          <w:rtl/>
        </w:rPr>
      </w:pPr>
    </w:p>
    <w:p w:rsidR="00470F17" w:rsidP="00470F17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השכלה: תיכונית( 4 מקצועות מורחבים).</w:t>
      </w:r>
    </w:p>
    <w:p w:rsidR="00470F17" w:rsidP="00470F17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דובר 3 שפות:</w:t>
      </w:r>
    </w:p>
    <w:p w:rsidR="00470F17" w:rsidP="00470F17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עברית- מצוינת</w:t>
      </w:r>
    </w:p>
    <w:p w:rsidR="00470F17" w:rsidP="00470F17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רוסית:טובה מאוד</w:t>
      </w:r>
    </w:p>
    <w:p w:rsidR="00470F17" w:rsidP="00470F17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אנגלית: טובה מאוד</w:t>
      </w:r>
    </w:p>
    <w:p w:rsidR="00470F17" w:rsidP="00470F17">
      <w:pPr>
        <w:rPr>
          <w:sz w:val="36"/>
          <w:szCs w:val="36"/>
          <w:rtl/>
        </w:rPr>
      </w:pPr>
    </w:p>
    <w:p w:rsidR="00470F17" w:rsidP="00470F17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ניסיון תעסוקתי: מתווך מורשה( מספר רישיון 321581)</w:t>
      </w:r>
    </w:p>
    <w:p w:rsidR="00470F17" w:rsidP="00470F17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בחברת </w:t>
      </w:r>
      <w:r>
        <w:rPr>
          <w:sz w:val="36"/>
          <w:szCs w:val="36"/>
        </w:rPr>
        <w:t>landsman</w:t>
      </w:r>
      <w:r>
        <w:rPr>
          <w:rFonts w:hint="cs"/>
          <w:sz w:val="36"/>
          <w:szCs w:val="36"/>
          <w:rtl/>
        </w:rPr>
        <w:t xml:space="preserve"> במשך מספר שנים</w:t>
      </w:r>
      <w:r w:rsidR="001329D6">
        <w:rPr>
          <w:rFonts w:hint="cs"/>
          <w:sz w:val="36"/>
          <w:szCs w:val="36"/>
          <w:rtl/>
        </w:rPr>
        <w:t xml:space="preserve">,ובנוסף ניהלתי והקמתי מנהלת להתחדשות עירונית עם בעלי חברת </w:t>
      </w:r>
      <w:r w:rsidR="001329D6">
        <w:rPr>
          <w:sz w:val="36"/>
          <w:szCs w:val="36"/>
        </w:rPr>
        <w:t>landsman</w:t>
      </w:r>
      <w:r w:rsidR="001329D6">
        <w:rPr>
          <w:rFonts w:hint="cs"/>
          <w:sz w:val="36"/>
          <w:szCs w:val="36"/>
          <w:rtl/>
        </w:rPr>
        <w:t>, ראש צוות של מספר מתווכים בחברה.</w:t>
      </w:r>
    </w:p>
    <w:p w:rsidR="001329D6" w:rsidP="00470F17">
      <w:pPr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שירות צבאי: לוחם וחובש בפלוגת המסייעת בגדוד 12 של חטיבת גולני, מפקד פעיל במילואים.</w:t>
      </w:r>
    </w:p>
    <w:p w:rsidR="001329D6" w:rsidRPr="00470F17" w:rsidP="00470F17">
      <w:pPr>
        <w:rPr>
          <w:rFonts w:hint="cs"/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תכונות אופי: בעל דוגמא אישית,חרוץ,אמין,בעל כישורי חשיבה מחוץ לקופסה, תושיה ובעל כישורי ניהול ומכירה.</w:t>
      </w:r>
      <w:bookmarkStart w:id="0" w:name="_GoBack"/>
      <w:bookmarkEnd w:id="0"/>
    </w:p>
    <w:sectPr w:rsidSect="00D24CA3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D99"/>
    <w:rsid w:val="001329D6"/>
    <w:rsid w:val="00470F17"/>
    <w:rsid w:val="0065008E"/>
    <w:rsid w:val="00852D99"/>
    <w:rsid w:val="00BC0931"/>
    <w:rsid w:val="00D24CA3"/>
    <w:rsid w:val="00F1667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D8DCF9E-D4A2-4273-B73D-EF6244AF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VMXMM4" Type="http://schemas.openxmlformats.org/officeDocument/2006/relationships/image" Target="media/5SP5J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uykuyk</dc:creator>
  <cp:lastModifiedBy>uykuyk</cp:lastModifiedBy>
  <cp:revision>2</cp:revision>
  <dcterms:created xsi:type="dcterms:W3CDTF">2023-05-30T11:33:00Z</dcterms:created>
  <dcterms:modified xsi:type="dcterms:W3CDTF">2023-05-30T11:33:00Z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13123cc315e74680732c1761128496ba2ed93f45a8b6bd40a4763fb5bbe1f307</vt:lpwstr>
  </property>
</Properties>
</file>