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זינה מושאילוב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0542577215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ראש העין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 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שם:  זינה מושאילוב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לידה: 20.10.2000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ת.ז: 211548854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כתובת: מעיין 17 ראש העין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 : 0542577215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אימייל: zina201020@gmail.com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השכלה_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סיום תיכון -2018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ניסיון תעסוקתי_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2017-2020 בית קפה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2020-2023 עצמאית בתחום הקוסמטיקה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2023-2024 מאוחדת - נציגת שירות ומכירות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2024-2024 מטפלת בלייזר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שפות _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רוסית (שפת אם)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2024-12-17T12:31:37+02:00</dcterms:created>
  <dcterms:modified xsi:type="dcterms:W3CDTF">2024-12-17T12:31:37+02:00</dcterms:modified>
  <dc:title>קורות חיים</dc:title>
  <dc:description/>
  <dc:subject/>
  <cp:keywords/>
  <cp:category/>
</cp:coreProperties>
</file>