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utopianTree function below.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utopianTree(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n) {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height;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height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height = height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height++;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height;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t_endptr;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t_str = readline();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 = strtol(t_str, &amp;t_endptr,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(t_endptr == t_str || *t_endptr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t_itr &lt; t; t_itr++) {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utopianTree(n);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