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7110" w14:textId="1F120372" w:rsidR="005C153D" w:rsidRPr="001A418C" w:rsidRDefault="00FE5AA1" w:rsidP="00F840DF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LAN</w:t>
      </w:r>
    </w:p>
    <w:p w14:paraId="3E24A25E" w14:textId="27D18924" w:rsidR="006C573B" w:rsidRPr="00973847" w:rsidRDefault="0029055F" w:rsidP="00F840DF">
      <w:pPr>
        <w:ind w:firstLineChars="200" w:firstLine="440"/>
        <w:rPr>
          <w:rFonts w:ascii="HGP創英角ｺﾞｼｯｸUB" w:eastAsia="HGP創英角ｺﾞｼｯｸUB" w:hAnsi="HGP創英角ｺﾞｼｯｸUB" w:hint="eastAsia"/>
        </w:rPr>
      </w:pPr>
      <w:r w:rsidRPr="00973847">
        <w:rPr>
          <w:rFonts w:ascii="HGP創英角ｺﾞｼｯｸUB" w:eastAsia="HGP創英角ｺﾞｼｯｸUB" w:hAnsi="HGP創英角ｺﾞｼｯｸUB" w:hint="eastAsia"/>
        </w:rPr>
        <w:t>狭い範囲のネットワーク</w:t>
      </w:r>
    </w:p>
    <w:p w14:paraId="5252242E" w14:textId="6FA4AF87" w:rsidR="0029055F" w:rsidRPr="001A418C" w:rsidRDefault="00FE5AA1" w:rsidP="00F840DF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有線LAN</w:t>
      </w:r>
    </w:p>
    <w:p w14:paraId="321DA7A3" w14:textId="69D79310" w:rsidR="007174B8" w:rsidRPr="00A87324" w:rsidRDefault="001E4914" w:rsidP="00F840DF">
      <w:pPr>
        <w:ind w:leftChars="100" w:left="220" w:firstLineChars="100" w:firstLine="220"/>
        <w:rPr>
          <w:rFonts w:ascii="HGP創英角ｺﾞｼｯｸUB" w:eastAsia="HGP創英角ｺﾞｼｯｸUB" w:hAnsi="HGP創英角ｺﾞｼｯｸUB" w:hint="eastAsia"/>
        </w:rPr>
      </w:pPr>
      <w:r w:rsidRPr="00A87324">
        <w:rPr>
          <w:rFonts w:ascii="HGP創英角ｺﾞｼｯｸUB" w:eastAsia="HGP創英角ｺﾞｼｯｸUB" w:hAnsi="HGP創英角ｺﾞｼｯｸUB" w:hint="eastAsia"/>
        </w:rPr>
        <w:t>ケーブルでルーターとデバイスを物理的に接続する方法</w:t>
      </w:r>
    </w:p>
    <w:p w14:paraId="28574CC2" w14:textId="4032A3AD" w:rsidR="00214101" w:rsidRPr="001A418C" w:rsidRDefault="00214101" w:rsidP="00F840DF">
      <w:pPr>
        <w:rPr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無線LAN</w:t>
      </w:r>
    </w:p>
    <w:p w14:paraId="22B65321" w14:textId="4BCF5286" w:rsidR="001E4914" w:rsidRPr="00B76EE7" w:rsidRDefault="005945B8" w:rsidP="00F840DF">
      <w:pPr>
        <w:ind w:left="442"/>
        <w:rPr>
          <w:rFonts w:ascii="HGP創英角ｺﾞｼｯｸUB" w:eastAsia="HGP創英角ｺﾞｼｯｸUB" w:hAnsi="HGP創英角ｺﾞｼｯｸUB" w:hint="eastAsia"/>
        </w:rPr>
      </w:pPr>
      <w:r w:rsidRPr="00B76EE7">
        <w:rPr>
          <w:rFonts w:ascii="HGP創英角ｺﾞｼｯｸUB" w:eastAsia="HGP創英角ｺﾞｼｯｸUB" w:hAnsi="HGP創英角ｺﾞｼｯｸUB" w:hint="eastAsia"/>
        </w:rPr>
        <w:t>ケーブルを使わず無線通信で接続する方法</w:t>
      </w:r>
    </w:p>
    <w:p w14:paraId="20A8DB63" w14:textId="34966D53" w:rsidR="00214101" w:rsidRPr="001A418C" w:rsidRDefault="00214101" w:rsidP="00F840DF">
      <w:pPr>
        <w:rPr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WAN</w:t>
      </w:r>
    </w:p>
    <w:p w14:paraId="1B160B00" w14:textId="2F87669A" w:rsidR="005945B8" w:rsidRPr="004C0C7A" w:rsidRDefault="00B76EE7" w:rsidP="00F840DF">
      <w:pPr>
        <w:pStyle w:val="a5"/>
        <w:ind w:leftChars="0" w:left="442"/>
        <w:rPr>
          <w:rFonts w:ascii="HGP創英角ｺﾞｼｯｸUB" w:eastAsia="HGP創英角ｺﾞｼｯｸUB" w:hAnsi="HGP創英角ｺﾞｼｯｸUB" w:hint="eastAsia"/>
        </w:rPr>
      </w:pPr>
      <w:r w:rsidRPr="004C0C7A">
        <w:rPr>
          <w:rFonts w:ascii="HGP創英角ｺﾞｼｯｸUB" w:eastAsia="HGP創英角ｺﾞｼｯｸUB" w:hAnsi="HGP創英角ｺﾞｼｯｸUB" w:hint="eastAsia"/>
        </w:rPr>
        <w:t>LANとLANを</w:t>
      </w:r>
      <w:r w:rsidR="00CD43C9" w:rsidRPr="004C0C7A">
        <w:rPr>
          <w:rFonts w:ascii="HGP創英角ｺﾞｼｯｸUB" w:eastAsia="HGP創英角ｺﾞｼｯｸUB" w:hAnsi="HGP創英角ｺﾞｼｯｸUB" w:hint="eastAsia"/>
        </w:rPr>
        <w:t>繋いだ広範囲のネットワーク</w:t>
      </w:r>
    </w:p>
    <w:p w14:paraId="60AA51FC" w14:textId="1F636908" w:rsidR="00214101" w:rsidRPr="001A418C" w:rsidRDefault="005B7D2F" w:rsidP="00F840DF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インターネット</w:t>
      </w:r>
    </w:p>
    <w:p w14:paraId="61CFC9E6" w14:textId="481C5C72" w:rsidR="005B7D2F" w:rsidRPr="004C0C7A" w:rsidRDefault="00CD43C9" w:rsidP="00F840DF">
      <w:pPr>
        <w:ind w:left="442"/>
        <w:rPr>
          <w:rFonts w:ascii="HGP創英角ｺﾞｼｯｸUB" w:eastAsia="HGP創英角ｺﾞｼｯｸUB" w:hAnsi="HGP創英角ｺﾞｼｯｸUB" w:hint="eastAsia"/>
        </w:rPr>
      </w:pPr>
      <w:r w:rsidRPr="004C0C7A">
        <w:rPr>
          <w:rFonts w:ascii="HGP創英角ｺﾞｼｯｸUB" w:eastAsia="HGP創英角ｺﾞｼｯｸUB" w:hAnsi="HGP創英角ｺﾞｼｯｸUB" w:hint="eastAsia"/>
        </w:rPr>
        <w:t>世界中のLAN</w:t>
      </w:r>
      <w:r w:rsidR="004C0C7A" w:rsidRPr="004C0C7A">
        <w:rPr>
          <w:rFonts w:ascii="HGP創英角ｺﾞｼｯｸUB" w:eastAsia="HGP創英角ｺﾞｼｯｸUB" w:hAnsi="HGP創英角ｺﾞｼｯｸUB" w:hint="eastAsia"/>
        </w:rPr>
        <w:t>を繋いでできた世界規模のWAN</w:t>
      </w:r>
    </w:p>
    <w:p w14:paraId="2F7694FD" w14:textId="77777777" w:rsidR="006C573B" w:rsidRDefault="006C573B" w:rsidP="006C573B"/>
    <w:p w14:paraId="3B46D3AA" w14:textId="44B29933" w:rsidR="00BB55F7" w:rsidRPr="001A418C" w:rsidRDefault="004A7597" w:rsidP="0029507F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ノード</w:t>
      </w:r>
    </w:p>
    <w:p w14:paraId="6ED74A29" w14:textId="346DF810" w:rsidR="004A7597" w:rsidRDefault="004A7597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PCなどのネットワーク</w:t>
      </w:r>
      <w:r w:rsidR="007E7218">
        <w:rPr>
          <w:rFonts w:ascii="HGP創英角ｺﾞｼｯｸUB" w:eastAsia="HGP創英角ｺﾞｼｯｸUB" w:hAnsi="HGP創英角ｺﾞｼｯｸUB" w:hint="eastAsia"/>
        </w:rPr>
        <w:t>における機器のこと</w:t>
      </w:r>
    </w:p>
    <w:p w14:paraId="189E19E7" w14:textId="03B5D6AE" w:rsidR="007E7218" w:rsidRPr="001A418C" w:rsidRDefault="007E7218" w:rsidP="0029507F">
      <w:pPr>
        <w:spacing w:line="240" w:lineRule="atLeast"/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リンク</w:t>
      </w:r>
    </w:p>
    <w:p w14:paraId="0C9DA307" w14:textId="66FA2A92" w:rsidR="007E7218" w:rsidRDefault="007E7218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936B88">
        <w:rPr>
          <w:rFonts w:ascii="HGP創英角ｺﾞｼｯｸUB" w:eastAsia="HGP創英角ｺﾞｼｯｸUB" w:hAnsi="HGP創英角ｺﾞｼｯｸUB" w:hint="eastAsia"/>
        </w:rPr>
        <w:t>ノードとノードを繋ぐ回線や伝送路</w:t>
      </w:r>
    </w:p>
    <w:p w14:paraId="0039B0E3" w14:textId="0059B80E" w:rsidR="00936B88" w:rsidRPr="001A418C" w:rsidRDefault="00936B88" w:rsidP="00EB3149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トポロジ</w:t>
      </w:r>
    </w:p>
    <w:p w14:paraId="6EC32696" w14:textId="620CFBEE" w:rsidR="00EB3149" w:rsidRDefault="00EB3149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ノードのつなぎ方</w:t>
      </w:r>
    </w:p>
    <w:p w14:paraId="3CB99326" w14:textId="0D10E9B7" w:rsidR="00350E07" w:rsidRPr="001A418C" w:rsidRDefault="00350E07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バス型トポロジ</w:t>
      </w:r>
    </w:p>
    <w:p w14:paraId="0348D591" w14:textId="0B7452DD" w:rsidR="00350E07" w:rsidRDefault="00350E07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一本の同軸ケーブル</w:t>
      </w:r>
      <w:r w:rsidR="003642C1">
        <w:rPr>
          <w:rFonts w:ascii="HGP創英角ｺﾞｼｯｸUB" w:eastAsia="HGP創英角ｺﾞｼｯｸUB" w:hAnsi="HGP創英角ｺﾞｼｯｸUB" w:hint="eastAsia"/>
        </w:rPr>
        <w:t>に複数のノードを繋ぐ方法</w:t>
      </w:r>
    </w:p>
    <w:p w14:paraId="5534B3B1" w14:textId="664FE3E9" w:rsidR="003642C1" w:rsidRPr="001A418C" w:rsidRDefault="003642C1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スター型トポロジ</w:t>
      </w:r>
    </w:p>
    <w:p w14:paraId="43B5DE1C" w14:textId="18E13019" w:rsidR="003642C1" w:rsidRDefault="003642C1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D663EA">
        <w:rPr>
          <w:rFonts w:ascii="HGP創英角ｺﾞｼｯｸUB" w:eastAsia="HGP創英角ｺﾞｼｯｸUB" w:hAnsi="HGP創英角ｺﾞｼｯｸUB" w:hint="eastAsia"/>
        </w:rPr>
        <w:t>１つの集線装置を中心にノードを接続する方法</w:t>
      </w:r>
    </w:p>
    <w:p w14:paraId="7C4042DB" w14:textId="6B729B17" w:rsidR="00D663EA" w:rsidRPr="001A418C" w:rsidRDefault="00D663E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メッシュ型トポロジ</w:t>
      </w:r>
    </w:p>
    <w:p w14:paraId="7DD18F85" w14:textId="20D544FD" w:rsidR="00D663EA" w:rsidRDefault="00D663E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複数のノードを網目状に接続する方法</w:t>
      </w:r>
    </w:p>
    <w:p w14:paraId="231A2C7F" w14:textId="56CAFA5A" w:rsidR="007E0A4E" w:rsidRPr="001A418C" w:rsidRDefault="007E0A4E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帯域</w:t>
      </w:r>
    </w:p>
    <w:p w14:paraId="6501C370" w14:textId="523016FB" w:rsidR="007E0A4E" w:rsidRDefault="007E0A4E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電波などの周波数の範囲のこと　</w:t>
      </w:r>
      <w:r w:rsidR="00BB2E7C">
        <w:rPr>
          <w:rFonts w:ascii="HGP創英角ｺﾞｼｯｸUB" w:eastAsia="HGP創英角ｺﾞｼｯｸUB" w:hAnsi="HGP創英角ｺﾞｼｯｸUB" w:hint="eastAsia"/>
        </w:rPr>
        <w:t>≒</w:t>
      </w:r>
      <w:r w:rsidR="00C73231">
        <w:rPr>
          <w:rFonts w:ascii="HGP創英角ｺﾞｼｯｸUB" w:eastAsia="HGP創英角ｺﾞｼｯｸUB" w:hAnsi="HGP創英角ｺﾞｼｯｸUB" w:hint="eastAsia"/>
        </w:rPr>
        <w:t>通信速度</w:t>
      </w:r>
    </w:p>
    <w:p w14:paraId="6F7EB125" w14:textId="3121F1BE" w:rsidR="00C73231" w:rsidRPr="001A418C" w:rsidRDefault="00C73231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ｂ</w:t>
      </w:r>
      <w:proofErr w:type="spellStart"/>
      <w:r w:rsidRPr="001A418C">
        <w:rPr>
          <w:rFonts w:ascii="HGP創英角ｺﾞｼｯｸUB" w:eastAsia="HGP創英角ｺﾞｼｯｸUB" w:hAnsi="HGP創英角ｺﾞｼｯｸUB" w:hint="eastAsia"/>
          <w:u w:val="single"/>
        </w:rPr>
        <w:t>ps</w:t>
      </w:r>
      <w:proofErr w:type="spellEnd"/>
    </w:p>
    <w:p w14:paraId="2131C541" w14:textId="49EDDDD7" w:rsidR="00C73231" w:rsidRDefault="00C73231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D5482A">
        <w:rPr>
          <w:rFonts w:ascii="HGP創英角ｺﾞｼｯｸUB" w:eastAsia="HGP創英角ｺﾞｼｯｸUB" w:hAnsi="HGP創英角ｺﾞｼｯｸUB" w:hint="eastAsia"/>
        </w:rPr>
        <w:t>１秒あたりに転送できるデータ数の単位</w:t>
      </w:r>
    </w:p>
    <w:p w14:paraId="3615E6AE" w14:textId="65C1BF2E" w:rsidR="00D5482A" w:rsidRPr="001A418C" w:rsidRDefault="00D5482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輻輳</w:t>
      </w:r>
    </w:p>
    <w:p w14:paraId="5563ADAE" w14:textId="606F0BA3" w:rsidR="00D5482A" w:rsidRDefault="00D5482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大量のデータ通信によりデータ通信が困難になること</w:t>
      </w:r>
    </w:p>
    <w:p w14:paraId="6C3AE1AA" w14:textId="2BA2F3EC" w:rsidR="00D5482A" w:rsidRPr="001A418C" w:rsidRDefault="00D5482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コリジョン</w:t>
      </w:r>
    </w:p>
    <w:p w14:paraId="7FE3CDAF" w14:textId="6604B337" w:rsidR="00D5482A" w:rsidRDefault="00D5482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1641BA">
        <w:rPr>
          <w:rFonts w:ascii="HGP創英角ｺﾞｼｯｸUB" w:eastAsia="HGP創英角ｺﾞｼｯｸUB" w:hAnsi="HGP創英角ｺﾞｼｯｸUB" w:hint="eastAsia"/>
        </w:rPr>
        <w:t>同一伝送路を共有する複数の端末が同時に信号を発信した際にデータが衝突すること</w:t>
      </w:r>
    </w:p>
    <w:p w14:paraId="33F73A5D" w14:textId="078D5571" w:rsidR="001641BA" w:rsidRPr="001A418C" w:rsidRDefault="001641B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ドメイン</w:t>
      </w:r>
    </w:p>
    <w:p w14:paraId="0BC6626D" w14:textId="3C7DF07F" w:rsidR="001641BA" w:rsidRDefault="001641B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インターネット上の住所</w:t>
      </w:r>
    </w:p>
    <w:p w14:paraId="3B246B26" w14:textId="23896491" w:rsidR="001641BA" w:rsidRPr="001A418C" w:rsidRDefault="001641B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ポート</w:t>
      </w:r>
    </w:p>
    <w:p w14:paraId="085678E8" w14:textId="04D41236" w:rsidR="001641BA" w:rsidRDefault="001641B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コンピューターと周辺機器とを結ぶ接続口のこと</w:t>
      </w:r>
    </w:p>
    <w:p w14:paraId="5069F874" w14:textId="77777777" w:rsidR="001641BA" w:rsidRDefault="001641BA" w:rsidP="006C573B">
      <w:pPr>
        <w:rPr>
          <w:rFonts w:ascii="HGP創英角ｺﾞｼｯｸUB" w:eastAsia="HGP創英角ｺﾞｼｯｸUB" w:hAnsi="HGP創英角ｺﾞｼｯｸUB"/>
        </w:rPr>
      </w:pPr>
    </w:p>
    <w:p w14:paraId="584D0097" w14:textId="77777777" w:rsidR="001641BA" w:rsidRDefault="001641BA" w:rsidP="006C573B">
      <w:pPr>
        <w:rPr>
          <w:rFonts w:ascii="HGP創英角ｺﾞｼｯｸUB" w:eastAsia="HGP創英角ｺﾞｼｯｸUB" w:hAnsi="HGP創英角ｺﾞｼｯｸUB"/>
        </w:rPr>
      </w:pPr>
    </w:p>
    <w:p w14:paraId="680EF6AC" w14:textId="01D10C39" w:rsidR="001641BA" w:rsidRPr="001A418C" w:rsidRDefault="00C7075E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lastRenderedPageBreak/>
        <w:t>プロトコル</w:t>
      </w:r>
    </w:p>
    <w:p w14:paraId="4F7994B2" w14:textId="79176D87" w:rsidR="00C7075E" w:rsidRDefault="00C7075E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複数のコンピューターが情報をやり取りする際に使用する共通のルール</w:t>
      </w:r>
    </w:p>
    <w:p w14:paraId="144FE317" w14:textId="72B002D7" w:rsidR="00C7075E" w:rsidRPr="001A418C" w:rsidRDefault="0095382D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ＯＳＩ参照モデル</w:t>
      </w:r>
    </w:p>
    <w:p w14:paraId="29C711CD" w14:textId="03DBD626" w:rsidR="0095382D" w:rsidRDefault="0095382D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通信する際に必要な機能を７つ</w:t>
      </w:r>
      <w:r w:rsidR="00B23D94">
        <w:rPr>
          <w:rFonts w:ascii="HGP創英角ｺﾞｼｯｸUB" w:eastAsia="HGP創英角ｺﾞｼｯｸUB" w:hAnsi="HGP創英角ｺﾞｼｯｸUB" w:hint="eastAsia"/>
        </w:rPr>
        <w:t>の階層に</w:t>
      </w:r>
      <w:r w:rsidR="00F57439">
        <w:rPr>
          <w:rFonts w:ascii="HGP創英角ｺﾞｼｯｸUB" w:eastAsia="HGP創英角ｺﾞｼｯｸUB" w:hAnsi="HGP創英角ｺﾞｼｯｸUB" w:hint="eastAsia"/>
        </w:rPr>
        <w:t>分類</w:t>
      </w:r>
      <w:r w:rsidR="009E2C37">
        <w:rPr>
          <w:rFonts w:ascii="HGP創英角ｺﾞｼｯｸUB" w:eastAsia="HGP創英角ｺﾞｼｯｸUB" w:hAnsi="HGP創英角ｺﾞｼｯｸUB" w:hint="eastAsia"/>
        </w:rPr>
        <w:t>してまとめた通信ルール</w:t>
      </w:r>
    </w:p>
    <w:p w14:paraId="290A2217" w14:textId="328407D9" w:rsidR="009E2C37" w:rsidRPr="001A418C" w:rsidRDefault="009E2C37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ヘッダ</w:t>
      </w:r>
    </w:p>
    <w:p w14:paraId="12BAB98A" w14:textId="3D65036C" w:rsidR="009E2C37" w:rsidRDefault="009E2C37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送信データ各階層で処理していく際に</w:t>
      </w:r>
      <w:r w:rsidR="002A4709">
        <w:rPr>
          <w:rFonts w:ascii="HGP創英角ｺﾞｼｯｸUB" w:eastAsia="HGP創英角ｺﾞｼｯｸUB" w:hAnsi="HGP創英角ｺﾞｼｯｸUB" w:hint="eastAsia"/>
        </w:rPr>
        <w:t>付加する情報</w:t>
      </w:r>
    </w:p>
    <w:p w14:paraId="45E04873" w14:textId="3CA54951" w:rsidR="002A4709" w:rsidRPr="001A418C" w:rsidRDefault="002A4709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カプセル化</w:t>
      </w:r>
    </w:p>
    <w:p w14:paraId="44501D48" w14:textId="78D3E280" w:rsidR="002A4709" w:rsidRDefault="002A4709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送信データを作るために</w:t>
      </w:r>
      <w:r w:rsidR="001157D2">
        <w:rPr>
          <w:rFonts w:ascii="HGP創英角ｺﾞｼｯｸUB" w:eastAsia="HGP創英角ｺﾞｼｯｸUB" w:hAnsi="HGP創英角ｺﾞｼｯｸUB" w:hint="eastAsia"/>
        </w:rPr>
        <w:t>階層ごとにヘッダを付加していく処理</w:t>
      </w:r>
    </w:p>
    <w:p w14:paraId="25A101A0" w14:textId="17311EA0" w:rsidR="001157D2" w:rsidRPr="001A418C" w:rsidRDefault="001157D2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非カプセル化</w:t>
      </w:r>
    </w:p>
    <w:p w14:paraId="449EC3D3" w14:textId="1B4699AB" w:rsidR="001157D2" w:rsidRDefault="001157D2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受信側が</w:t>
      </w:r>
      <w:r w:rsidR="004E14AB">
        <w:rPr>
          <w:rFonts w:ascii="HGP創英角ｺﾞｼｯｸUB" w:eastAsia="HGP創英角ｺﾞｼｯｸUB" w:hAnsi="HGP創英角ｺﾞｼｯｸUB" w:hint="eastAsia"/>
        </w:rPr>
        <w:t>送られてきた</w:t>
      </w:r>
      <w:r w:rsidR="00A624EC">
        <w:rPr>
          <w:rFonts w:ascii="HGP創英角ｺﾞｼｯｸUB" w:eastAsia="HGP創英角ｺﾞｼｯｸUB" w:hAnsi="HGP創英角ｺﾞｼｯｸUB" w:hint="eastAsia"/>
        </w:rPr>
        <w:t>通信の中から必要なデータを取り出していく処理</w:t>
      </w:r>
    </w:p>
    <w:p w14:paraId="5C823C30" w14:textId="5A6CA504" w:rsidR="00A624EC" w:rsidRPr="001A418C" w:rsidRDefault="00E06EBD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ＰＤＵ</w:t>
      </w:r>
    </w:p>
    <w:p w14:paraId="4144BF39" w14:textId="5DCD9DEA" w:rsidR="00E06EBD" w:rsidRDefault="00E06EBD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その層で</w:t>
      </w:r>
      <w:r w:rsidR="002E61AB">
        <w:rPr>
          <w:rFonts w:ascii="HGP創英角ｺﾞｼｯｸUB" w:eastAsia="HGP創英角ｺﾞｼｯｸUB" w:hAnsi="HGP創英角ｺﾞｼｯｸUB" w:hint="eastAsia"/>
        </w:rPr>
        <w:t>作成されたひとかたまりのデータの単位</w:t>
      </w:r>
      <w:r w:rsidR="008A769C">
        <w:rPr>
          <w:rFonts w:ascii="HGP創英角ｺﾞｼｯｸUB" w:eastAsia="HGP創英角ｺﾞｼｯｸUB" w:hAnsi="HGP創英角ｺﾞｼｯｸUB" w:hint="eastAsia"/>
        </w:rPr>
        <w:t xml:space="preserve">　【</w:t>
      </w:r>
      <w:r w:rsidR="002E61AB">
        <w:rPr>
          <w:rFonts w:ascii="HGP創英角ｺﾞｼｯｸUB" w:eastAsia="HGP創英角ｺﾞｼｯｸUB" w:hAnsi="HGP創英角ｺﾞｼｯｸUB" w:hint="eastAsia"/>
        </w:rPr>
        <w:t>ヘッダ＋データ</w:t>
      </w:r>
      <w:r w:rsidR="008A769C">
        <w:rPr>
          <w:rFonts w:ascii="HGP創英角ｺﾞｼｯｸUB" w:eastAsia="HGP創英角ｺﾞｼｯｸUB" w:hAnsi="HGP創英角ｺﾞｼｯｸUB" w:hint="eastAsia"/>
        </w:rPr>
        <w:t>（ペイロード）</w:t>
      </w:r>
      <w:r w:rsidR="00E84720">
        <w:rPr>
          <w:rFonts w:ascii="HGP創英角ｺﾞｼｯｸUB" w:eastAsia="HGP創英角ｺﾞｼｯｸUB" w:hAnsi="HGP創英角ｺﾞｼｯｸUB" w:hint="eastAsia"/>
        </w:rPr>
        <w:t>】</w:t>
      </w:r>
    </w:p>
    <w:p w14:paraId="332869C6" w14:textId="548A4707" w:rsidR="00E84720" w:rsidRPr="001A418C" w:rsidRDefault="00E84720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ＭＴＵ</w:t>
      </w:r>
    </w:p>
    <w:p w14:paraId="70D85C4B" w14:textId="1B644279" w:rsidR="00E84720" w:rsidRDefault="00E84720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通信機器が１回の送信で転送できる最大の</w:t>
      </w:r>
      <w:r w:rsidR="00E431D4">
        <w:rPr>
          <w:rFonts w:ascii="HGP創英角ｺﾞｼｯｸUB" w:eastAsia="HGP創英角ｺﾞｼｯｸUB" w:hAnsi="HGP創英角ｺﾞｼｯｸUB" w:hint="eastAsia"/>
        </w:rPr>
        <w:t>データサイズ</w:t>
      </w:r>
    </w:p>
    <w:p w14:paraId="4EFE945F" w14:textId="12829E53" w:rsidR="00E431D4" w:rsidRPr="001A418C" w:rsidRDefault="00E431D4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フレーム</w:t>
      </w:r>
    </w:p>
    <w:p w14:paraId="07DAB518" w14:textId="39F14764" w:rsidR="00E431D4" w:rsidRDefault="00E431D4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データリンク層（Ｌ２）のＰＤＵ</w:t>
      </w:r>
      <w:r w:rsidR="008C2A26">
        <w:rPr>
          <w:rFonts w:ascii="HGP創英角ｺﾞｼｯｸUB" w:eastAsia="HGP創英角ｺﾞｼｯｸUB" w:hAnsi="HGP創英角ｺﾞｼｯｸUB" w:hint="eastAsia"/>
        </w:rPr>
        <w:t>名称</w:t>
      </w:r>
    </w:p>
    <w:p w14:paraId="2E59E599" w14:textId="7D5DB6E0" w:rsidR="008C2A26" w:rsidRPr="001A418C" w:rsidRDefault="008C2A26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パケット</w:t>
      </w:r>
    </w:p>
    <w:p w14:paraId="4BDBFA11" w14:textId="2BF7D4A6" w:rsidR="008C2A26" w:rsidRDefault="008C2A26" w:rsidP="006C573B">
      <w:pPr>
        <w:rPr>
          <w:rFonts w:ascii="Courier New" w:eastAsia="HGP創英角ｺﾞｼｯｸUB" w:hAnsi="Courier New" w:cs="Courier New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ネットワーク層（Ｌ３）の　</w:t>
      </w:r>
      <w:r w:rsidR="002C46FA">
        <w:rPr>
          <w:rFonts w:ascii="HGP創英角ｺﾞｼｯｸUB" w:eastAsia="HGP創英角ｺﾞｼｯｸUB" w:hAnsi="HGP創英角ｺﾞｼｯｸUB" w:hint="eastAsia"/>
        </w:rPr>
        <w:t xml:space="preserve">　</w:t>
      </w:r>
      <w:r>
        <w:rPr>
          <w:rFonts w:ascii="HGP創英角ｺﾞｼｯｸUB" w:eastAsia="HGP創英角ｺﾞｼｯｸUB" w:hAnsi="HGP創英角ｺﾞｼｯｸUB" w:hint="eastAsia"/>
        </w:rPr>
        <w:t xml:space="preserve">　</w:t>
      </w:r>
      <w:r>
        <w:rPr>
          <w:rFonts w:ascii="Courier New" w:eastAsia="HGP創英角ｺﾞｼｯｸUB" w:hAnsi="Courier New" w:cs="Courier New" w:hint="eastAsia"/>
        </w:rPr>
        <w:t>〃</w:t>
      </w:r>
    </w:p>
    <w:p w14:paraId="69477EC7" w14:textId="389AE845" w:rsidR="008C2A26" w:rsidRPr="001A418C" w:rsidRDefault="00B52871" w:rsidP="006C573B">
      <w:pPr>
        <w:rPr>
          <w:rFonts w:ascii="Courier New" w:eastAsia="HGP創英角ｺﾞｼｯｸUB" w:hAnsi="Courier New" w:cs="Courier New"/>
          <w:u w:val="single"/>
        </w:rPr>
      </w:pPr>
      <w:r w:rsidRPr="001A418C">
        <w:rPr>
          <w:rFonts w:ascii="Courier New" w:eastAsia="HGP創英角ｺﾞｼｯｸUB" w:hAnsi="Courier New" w:cs="Courier New" w:hint="eastAsia"/>
          <w:u w:val="single"/>
        </w:rPr>
        <w:t>セグメント</w:t>
      </w:r>
    </w:p>
    <w:p w14:paraId="4B760483" w14:textId="5DA5A4E4" w:rsidR="00B52871" w:rsidRDefault="00B52871" w:rsidP="006C573B">
      <w:pPr>
        <w:rPr>
          <w:rFonts w:ascii="Courier New" w:eastAsia="HGP創英角ｺﾞｼｯｸUB" w:hAnsi="Courier New" w:cs="Courier New"/>
        </w:rPr>
      </w:pPr>
      <w:r>
        <w:rPr>
          <w:rFonts w:ascii="Courier New" w:eastAsia="HGP創英角ｺﾞｼｯｸUB" w:hAnsi="Courier New" w:cs="Courier New" w:hint="eastAsia"/>
        </w:rPr>
        <w:t xml:space="preserve">　　　トランスポート層（Ｌ４）の</w:t>
      </w:r>
      <w:r w:rsidR="002C46FA">
        <w:rPr>
          <w:rFonts w:ascii="Courier New" w:eastAsia="HGP創英角ｺﾞｼｯｸUB" w:hAnsi="Courier New" w:cs="Courier New" w:hint="eastAsia"/>
        </w:rPr>
        <w:t xml:space="preserve">　</w:t>
      </w:r>
      <w:r>
        <w:rPr>
          <w:rFonts w:ascii="Courier New" w:eastAsia="HGP創英角ｺﾞｼｯｸUB" w:hAnsi="Courier New" w:cs="Courier New" w:hint="eastAsia"/>
        </w:rPr>
        <w:t xml:space="preserve">　〃</w:t>
      </w:r>
    </w:p>
    <w:p w14:paraId="3BE1BC68" w14:textId="1AD1D819" w:rsidR="00B52871" w:rsidRPr="001A418C" w:rsidRDefault="002C46FA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TCP/IPモデル</w:t>
      </w:r>
    </w:p>
    <w:p w14:paraId="0339F1E5" w14:textId="77777777" w:rsidR="00026335" w:rsidRDefault="002C46F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970E90">
        <w:rPr>
          <w:rFonts w:ascii="HGP創英角ｺﾞｼｯｸUB" w:eastAsia="HGP創英角ｺﾞｼｯｸUB" w:hAnsi="HGP創英角ｺﾞｼｯｸUB" w:hint="eastAsia"/>
        </w:rPr>
        <w:t>インターネットを中心とした現在のネットワークで利用されているプロトコル</w:t>
      </w:r>
      <w:r w:rsidR="00026335">
        <w:rPr>
          <w:rFonts w:ascii="HGP創英角ｺﾞｼｯｸUB" w:eastAsia="HGP創英角ｺﾞｼｯｸUB" w:hAnsi="HGP創英角ｺﾞｼｯｸUB" w:hint="eastAsia"/>
        </w:rPr>
        <w:t>を４つの階層に分類した</w:t>
      </w:r>
    </w:p>
    <w:p w14:paraId="036AAB53" w14:textId="475E2EE5" w:rsidR="002C46FA" w:rsidRDefault="00026335" w:rsidP="00026335">
      <w:pPr>
        <w:ind w:firstLineChars="200" w:firstLine="440"/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>通信ルール</w:t>
      </w:r>
    </w:p>
    <w:p w14:paraId="1244358F" w14:textId="77777777" w:rsidR="00026335" w:rsidRDefault="00026335" w:rsidP="00026335">
      <w:pPr>
        <w:rPr>
          <w:rFonts w:ascii="HGP創英角ｺﾞｼｯｸUB" w:eastAsia="HGP創英角ｺﾞｼｯｸUB" w:hAnsi="HGP創英角ｺﾞｼｯｸUB"/>
        </w:rPr>
      </w:pPr>
    </w:p>
    <w:p w14:paraId="2EC907E9" w14:textId="77777777" w:rsidR="004C3FE4" w:rsidRDefault="004C3FE4" w:rsidP="00026335">
      <w:pPr>
        <w:rPr>
          <w:rFonts w:ascii="HGP創英角ｺﾞｼｯｸUB" w:eastAsia="HGP創英角ｺﾞｼｯｸUB" w:hAnsi="HGP創英角ｺﾞｼｯｸUB"/>
        </w:rPr>
      </w:pPr>
    </w:p>
    <w:p w14:paraId="6EA4DB78" w14:textId="77777777" w:rsidR="004C3FE4" w:rsidRDefault="004C3FE4" w:rsidP="00026335">
      <w:pPr>
        <w:rPr>
          <w:rFonts w:ascii="HGP創英角ｺﾞｼｯｸUB" w:eastAsia="HGP創英角ｺﾞｼｯｸUB" w:hAnsi="HGP創英角ｺﾞｼｯｸUB" w:hint="eastAsia"/>
        </w:rPr>
      </w:pPr>
    </w:p>
    <w:p w14:paraId="1D9860DC" w14:textId="513DB69A" w:rsidR="00A7222F" w:rsidRPr="001A418C" w:rsidRDefault="00A7222F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ビット</w:t>
      </w:r>
    </w:p>
    <w:p w14:paraId="6D9CE22F" w14:textId="594DF1EC" w:rsidR="00A7222F" w:rsidRDefault="00A7222F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情報量の単位</w:t>
      </w:r>
    </w:p>
    <w:p w14:paraId="1D37BE55" w14:textId="13A331C3" w:rsidR="00A7222F" w:rsidRPr="001A418C" w:rsidRDefault="00A12B93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ツイストペアケーブル</w:t>
      </w:r>
    </w:p>
    <w:p w14:paraId="2A8FC8BC" w14:textId="44CCAAA0" w:rsidR="00A12B93" w:rsidRDefault="00A12B93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銅線を２本づつより合わせた</w:t>
      </w:r>
      <w:r w:rsidR="00780074">
        <w:rPr>
          <w:rFonts w:ascii="HGP創英角ｺﾞｼｯｸUB" w:eastAsia="HGP創英角ｺﾞｼｯｸUB" w:hAnsi="HGP創英角ｺﾞｼｯｸUB" w:hint="eastAsia"/>
        </w:rPr>
        <w:t>ものを４つ、計８本で構成されるケーブル</w:t>
      </w:r>
    </w:p>
    <w:p w14:paraId="63F54C71" w14:textId="688F553E" w:rsidR="00780074" w:rsidRPr="001A418C" w:rsidRDefault="0078359F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UTP</w:t>
      </w:r>
    </w:p>
    <w:p w14:paraId="131E778F" w14:textId="76754209" w:rsidR="0078359F" w:rsidRDefault="0078359F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シールド処理が施されていないケーブル</w:t>
      </w:r>
      <w:r w:rsidR="003A13E3">
        <w:rPr>
          <w:rFonts w:ascii="HGP創英角ｺﾞｼｯｸUB" w:eastAsia="HGP創英角ｺﾞｼｯｸUB" w:hAnsi="HGP創英角ｺﾞｼｯｸUB" w:hint="eastAsia"/>
        </w:rPr>
        <w:t>で安価なためSTPより</w:t>
      </w:r>
      <w:r w:rsidR="00A47B4A">
        <w:rPr>
          <w:rFonts w:ascii="HGP創英角ｺﾞｼｯｸUB" w:eastAsia="HGP創英角ｺﾞｼｯｸUB" w:hAnsi="HGP創英角ｺﾞｼｯｸUB" w:hint="eastAsia"/>
        </w:rPr>
        <w:t>使われる場面が多い</w:t>
      </w:r>
    </w:p>
    <w:p w14:paraId="6BE38260" w14:textId="5D41487E" w:rsidR="0078359F" w:rsidRPr="001A418C" w:rsidRDefault="0078359F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STP</w:t>
      </w:r>
    </w:p>
    <w:p w14:paraId="4FBF79B9" w14:textId="5C8D7959" w:rsidR="0078359F" w:rsidRDefault="0078359F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シールド処理が施されたケーブルでUTPよりノイズに強い</w:t>
      </w:r>
    </w:p>
    <w:p w14:paraId="3FA366AB" w14:textId="4D5627BB" w:rsidR="0078359F" w:rsidRPr="001A418C" w:rsidRDefault="00A47B4A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カテゴリー</w:t>
      </w:r>
    </w:p>
    <w:p w14:paraId="7525CFC4" w14:textId="4B6C5843" w:rsidR="00A47B4A" w:rsidRDefault="00A47B4A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LANケーブルの規格分類</w:t>
      </w:r>
    </w:p>
    <w:p w14:paraId="241A8999" w14:textId="41BF3CB1" w:rsidR="004A7DAE" w:rsidRPr="001A418C" w:rsidRDefault="004A7DAE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コネクタ</w:t>
      </w:r>
    </w:p>
    <w:p w14:paraId="6174455F" w14:textId="3F5634CF" w:rsidR="004A7DAE" w:rsidRDefault="004A7DAE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ケーブルの先端に取り付けられる接続口</w:t>
      </w:r>
    </w:p>
    <w:p w14:paraId="6A0705C1" w14:textId="635FEEAE" w:rsidR="00984986" w:rsidRPr="001A418C" w:rsidRDefault="004A482F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lastRenderedPageBreak/>
        <w:t>ストレートケーブル</w:t>
      </w:r>
    </w:p>
    <w:p w14:paraId="27329F74" w14:textId="6F134E3B" w:rsidR="00290AF4" w:rsidRDefault="00290AF4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ケーブル内の８本の銅線が平行</w:t>
      </w:r>
      <w:r w:rsidR="00021DAE">
        <w:rPr>
          <w:rFonts w:ascii="HGP創英角ｺﾞｼｯｸUB" w:eastAsia="HGP創英角ｺﾞｼｯｸUB" w:hAnsi="HGP創英角ｺﾞｼｯｸUB" w:hint="eastAsia"/>
        </w:rPr>
        <w:t>に配線され、ケーブル両端で同じピンの並びになっているケーブル</w:t>
      </w:r>
    </w:p>
    <w:p w14:paraId="1CAB3F8B" w14:textId="422D31CC" w:rsidR="001C79B9" w:rsidRPr="001A418C" w:rsidRDefault="00BA0C7C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ク</w:t>
      </w:r>
      <w:r w:rsidR="004C3FE4" w:rsidRPr="001A418C">
        <w:rPr>
          <w:rFonts w:ascii="HGP創英角ｺﾞｼｯｸUB" w:eastAsia="HGP創英角ｺﾞｼｯｸUB" w:hAnsi="HGP創英角ｺﾞｼｯｸUB" w:hint="eastAsia"/>
          <w:u w:val="single"/>
        </w:rPr>
        <w:t>ロ</w:t>
      </w:r>
      <w:r w:rsidRPr="001A418C">
        <w:rPr>
          <w:rFonts w:ascii="HGP創英角ｺﾞｼｯｸUB" w:eastAsia="HGP創英角ｺﾞｼｯｸUB" w:hAnsi="HGP創英角ｺﾞｼｯｸUB" w:hint="eastAsia"/>
          <w:u w:val="single"/>
        </w:rPr>
        <w:t>スケーブル</w:t>
      </w:r>
    </w:p>
    <w:p w14:paraId="27046B94" w14:textId="552B748D" w:rsidR="00BA0C7C" w:rsidRDefault="00BA0C7C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８本の銅線の一部が交差して配線されておりケーブル両端</w:t>
      </w:r>
      <w:r w:rsidR="00A94C38">
        <w:rPr>
          <w:rFonts w:ascii="HGP創英角ｺﾞｼｯｸUB" w:eastAsia="HGP創英角ｺﾞｼｯｸUB" w:hAnsi="HGP創英角ｺﾞｼｯｸUB" w:hint="eastAsia"/>
        </w:rPr>
        <w:t>で異なるピンの並びになっているケーブル</w:t>
      </w:r>
    </w:p>
    <w:p w14:paraId="01BBF6DE" w14:textId="47E7040C" w:rsidR="00A94C38" w:rsidRPr="001A418C" w:rsidRDefault="00BD54DE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光ファイバーケーブル</w:t>
      </w:r>
    </w:p>
    <w:p w14:paraId="1A0D8BF4" w14:textId="412FFB64" w:rsidR="00BD54DE" w:rsidRDefault="00BD54DE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中心部のコアとその周辺をクラッド</w:t>
      </w:r>
      <w:r w:rsidR="00BF6082">
        <w:rPr>
          <w:rFonts w:ascii="HGP創英角ｺﾞｼｯｸUB" w:eastAsia="HGP創英角ｺﾞｼｯｸUB" w:hAnsi="HGP創英角ｺﾞｼｯｸUB" w:hint="eastAsia"/>
        </w:rPr>
        <w:t>で覆った光信号を送信するケーブル</w:t>
      </w:r>
    </w:p>
    <w:p w14:paraId="761A325A" w14:textId="3DB8DD8C" w:rsidR="00BF6082" w:rsidRPr="001A418C" w:rsidRDefault="00142264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イーサネット</w:t>
      </w:r>
    </w:p>
    <w:p w14:paraId="51CA9B98" w14:textId="2BDAEE8C" w:rsidR="00142264" w:rsidRDefault="00142264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物理層～データリンク層を規定するコンピューターネットワーク規格の</w:t>
      </w:r>
      <w:r w:rsidR="00FB57A6">
        <w:rPr>
          <w:rFonts w:ascii="HGP創英角ｺﾞｼｯｸUB" w:eastAsia="HGP創英角ｺﾞｼｯｸUB" w:hAnsi="HGP創英角ｺﾞｼｯｸUB" w:hint="eastAsia"/>
        </w:rPr>
        <w:t>１つ</w:t>
      </w:r>
      <w:r w:rsidR="009861EC">
        <w:rPr>
          <w:rFonts w:ascii="HGP創英角ｺﾞｼｯｸUB" w:eastAsia="HGP創英角ｺﾞｼｯｸUB" w:hAnsi="HGP創英角ｺﾞｼｯｸUB" w:hint="eastAsia"/>
        </w:rPr>
        <w:t xml:space="preserve">　＝LAN</w:t>
      </w:r>
    </w:p>
    <w:p w14:paraId="3F16E96C" w14:textId="1D68B2D8" w:rsidR="00CC15F3" w:rsidRPr="001A418C" w:rsidRDefault="00CC15F3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ハブ</w:t>
      </w:r>
    </w:p>
    <w:p w14:paraId="5EF59F14" w14:textId="0393B1C2" w:rsidR="00CC15F3" w:rsidRDefault="00CC15F3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複数のノードを繋げる集線装置</w:t>
      </w:r>
    </w:p>
    <w:p w14:paraId="14F1244C" w14:textId="55D49DF5" w:rsidR="00CC15F3" w:rsidRPr="001A418C" w:rsidRDefault="00CC15F3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半二重通信</w:t>
      </w:r>
    </w:p>
    <w:p w14:paraId="58694DFD" w14:textId="300A700E" w:rsidR="00CC15F3" w:rsidRDefault="00CC15F3" w:rsidP="00026335">
      <w:pPr>
        <w:rPr>
          <w:rFonts w:ascii="HGP創英角ｺﾞｼｯｸUB" w:eastAsia="HGP創英角ｺﾞｼｯｸUB" w:hAnsi="HGP創英角ｺﾞｼｯｸUB" w:hint="eastAsia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通信の送受信を</w:t>
      </w:r>
      <w:r w:rsidR="00220413">
        <w:rPr>
          <w:rFonts w:ascii="HGP創英角ｺﾞｼｯｸUB" w:eastAsia="HGP創英角ｺﾞｼｯｸUB" w:hAnsi="HGP創英角ｺﾞｼｯｸUB" w:hint="eastAsia"/>
        </w:rPr>
        <w:t>同時に行えない通信方法</w:t>
      </w:r>
    </w:p>
    <w:p w14:paraId="1EB56481" w14:textId="2C546445" w:rsidR="009861EC" w:rsidRPr="001A418C" w:rsidRDefault="00B85E20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ファストイーサネット</w:t>
      </w:r>
    </w:p>
    <w:p w14:paraId="1C092780" w14:textId="5925C005" w:rsidR="00B85E20" w:rsidRDefault="00B85E20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100Mの通信速度を出すことができる規格</w:t>
      </w:r>
    </w:p>
    <w:p w14:paraId="154C645F" w14:textId="4D85163F" w:rsidR="00B85E20" w:rsidRPr="001A418C" w:rsidRDefault="00356D7E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ギガビットイーサネット</w:t>
      </w:r>
    </w:p>
    <w:p w14:paraId="4AC8CFEE" w14:textId="29373DE1" w:rsidR="00356D7E" w:rsidRDefault="00356D7E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1000M（１G）の通信速度を出すことができる規格でファストイーサネット</w:t>
      </w:r>
      <w:r w:rsidR="00B62DC2">
        <w:rPr>
          <w:rFonts w:ascii="HGP創英角ｺﾞｼｯｸUB" w:eastAsia="HGP創英角ｺﾞｼｯｸUB" w:hAnsi="HGP創英角ｺﾞｼｯｸUB" w:hint="eastAsia"/>
        </w:rPr>
        <w:t>より速度の速い通信に対応</w:t>
      </w:r>
    </w:p>
    <w:p w14:paraId="073BA825" w14:textId="5906DCDE" w:rsidR="00B62DC2" w:rsidRPr="001A418C" w:rsidRDefault="00B62DC2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イーサネットヘッダ</w:t>
      </w:r>
    </w:p>
    <w:p w14:paraId="3C4F6EC7" w14:textId="660BCA24" w:rsidR="006B701B" w:rsidRDefault="00B62DC2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6B701B">
        <w:rPr>
          <w:rFonts w:ascii="HGP創英角ｺﾞｼｯｸUB" w:eastAsia="HGP創英角ｺﾞｼｯｸUB" w:hAnsi="HGP創英角ｺﾞｼｯｸUB" w:hint="eastAsia"/>
        </w:rPr>
        <w:t>データリンク層のヘッダ</w:t>
      </w:r>
      <w:r w:rsidR="00DF5B63">
        <w:rPr>
          <w:rFonts w:ascii="HGP創英角ｺﾞｼｯｸUB" w:eastAsia="HGP創英角ｺﾞｼｯｸUB" w:hAnsi="HGP創英角ｺﾞｼｯｸUB" w:hint="eastAsia"/>
        </w:rPr>
        <w:t>の別名</w:t>
      </w:r>
    </w:p>
    <w:p w14:paraId="33369D34" w14:textId="3D3938C0" w:rsidR="00DF5B63" w:rsidRPr="001A418C" w:rsidRDefault="00DF5B63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トレーラ</w:t>
      </w:r>
    </w:p>
    <w:p w14:paraId="3D7D8069" w14:textId="3C0EB5D3" w:rsidR="00DF5B63" w:rsidRDefault="00DF5B63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データリンク層で付加される通信のエラーチェックの役割を果たす部分</w:t>
      </w:r>
    </w:p>
    <w:p w14:paraId="236F68A2" w14:textId="64CAC901" w:rsidR="00DF5B63" w:rsidRDefault="00DF5B63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FCSと呼ばれる１つのフィールドで</w:t>
      </w:r>
      <w:r w:rsidR="0026308C">
        <w:rPr>
          <w:rFonts w:ascii="HGP創英角ｺﾞｼｯｸUB" w:eastAsia="HGP創英角ｺﾞｼｯｸUB" w:hAnsi="HGP創英角ｺﾞｼｯｸUB" w:hint="eastAsia"/>
        </w:rPr>
        <w:t>構成されている</w:t>
      </w:r>
    </w:p>
    <w:p w14:paraId="31C5BB63" w14:textId="1B835174" w:rsidR="0026308C" w:rsidRPr="001A418C" w:rsidRDefault="0026308C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CSMA/CD</w:t>
      </w:r>
    </w:p>
    <w:p w14:paraId="6C678768" w14:textId="34C9FCD5" w:rsidR="0026308C" w:rsidRDefault="0026308C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半二重通信</w:t>
      </w:r>
      <w:r w:rsidR="00DE35B2">
        <w:rPr>
          <w:rFonts w:ascii="HGP創英角ｺﾞｼｯｸUB" w:eastAsia="HGP創英角ｺﾞｼｯｸUB" w:hAnsi="HGP創英角ｺﾞｼｯｸUB" w:hint="eastAsia"/>
        </w:rPr>
        <w:t>時に用いられる制御方式</w:t>
      </w:r>
    </w:p>
    <w:p w14:paraId="32540462" w14:textId="613A6ADA" w:rsidR="00DE35B2" w:rsidRPr="001A418C" w:rsidRDefault="00DE35B2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MACアドレス</w:t>
      </w:r>
    </w:p>
    <w:p w14:paraId="4955175D" w14:textId="2BC5B0C8" w:rsidR="00DE35B2" w:rsidRDefault="00DE35B2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機器の住所の役割を果たし、NICと呼ばれるインターフェースに割り振られるもの</w:t>
      </w:r>
    </w:p>
    <w:p w14:paraId="74EA805A" w14:textId="08C5A63E" w:rsidR="00DE35B2" w:rsidRDefault="00DE35B2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複数のポートがある場合ポートの数</w:t>
      </w:r>
      <w:r w:rsidR="00D4588C">
        <w:rPr>
          <w:rFonts w:ascii="HGP創英角ｺﾞｼｯｸUB" w:eastAsia="HGP創英角ｺﾞｼｯｸUB" w:hAnsi="HGP創英角ｺﾞｼｯｸUB" w:hint="eastAsia"/>
        </w:rPr>
        <w:t>だけ設定される</w:t>
      </w:r>
    </w:p>
    <w:p w14:paraId="5D19DD94" w14:textId="79DAB553" w:rsidR="00D4588C" w:rsidRPr="001A418C" w:rsidRDefault="00D4588C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スイッチ</w:t>
      </w:r>
    </w:p>
    <w:p w14:paraId="656EAE8D" w14:textId="46CFD2BF" w:rsidR="00D4588C" w:rsidRDefault="00D4588C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リピーターハブの機能に加え</w:t>
      </w:r>
      <w:r w:rsidR="001F4B88">
        <w:rPr>
          <w:rFonts w:ascii="HGP創英角ｺﾞｼｯｸUB" w:eastAsia="HGP創英角ｺﾞｼｯｸUB" w:hAnsi="HGP創英角ｺﾞｼｯｸUB" w:hint="eastAsia"/>
        </w:rPr>
        <w:t>、データリンク層のアドレスを読み取って</w:t>
      </w:r>
      <w:r w:rsidR="00002821">
        <w:rPr>
          <w:rFonts w:ascii="HGP創英角ｺﾞｼｯｸUB" w:eastAsia="HGP創英角ｺﾞｼｯｸUB" w:hAnsi="HGP創英角ｺﾞｼｯｸUB" w:hint="eastAsia"/>
        </w:rPr>
        <w:t>通信</w:t>
      </w:r>
      <w:r w:rsidR="001F4B88">
        <w:rPr>
          <w:rFonts w:ascii="HGP創英角ｺﾞｼｯｸUB" w:eastAsia="HGP創英角ｺﾞｼｯｸUB" w:hAnsi="HGP創英角ｺﾞｼｯｸUB" w:hint="eastAsia"/>
        </w:rPr>
        <w:t>を転送できる機器</w:t>
      </w:r>
    </w:p>
    <w:p w14:paraId="621F85B3" w14:textId="46D82939" w:rsidR="001F4B88" w:rsidRPr="001A418C" w:rsidRDefault="00002821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MACアドレステーブル</w:t>
      </w:r>
    </w:p>
    <w:p w14:paraId="6E4E93EA" w14:textId="4A23BD67" w:rsidR="00002821" w:rsidRDefault="00002821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自身のポートとその先に接続されている機器のMACアドレスを対応つけた一覧表</w:t>
      </w:r>
    </w:p>
    <w:p w14:paraId="4612F9E3" w14:textId="173DD623" w:rsidR="00002821" w:rsidRPr="001A418C" w:rsidRDefault="008744E9" w:rsidP="00026335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フラッディング</w:t>
      </w:r>
    </w:p>
    <w:p w14:paraId="0A390FDA" w14:textId="77777777" w:rsidR="00023821" w:rsidRDefault="008744E9" w:rsidP="00026335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通信の宛先MACアドレスがMACアドレス</w:t>
      </w:r>
      <w:r w:rsidR="004D5EB7">
        <w:rPr>
          <w:rFonts w:ascii="HGP創英角ｺﾞｼｯｸUB" w:eastAsia="HGP創英角ｺﾞｼｯｸUB" w:hAnsi="HGP創英角ｺﾞｼｯｸUB" w:hint="eastAsia"/>
        </w:rPr>
        <w:t>テーブルに載っていない時に受信したポート以外の全て</w:t>
      </w:r>
      <w:r w:rsidR="00023821">
        <w:rPr>
          <w:rFonts w:ascii="HGP創英角ｺﾞｼｯｸUB" w:eastAsia="HGP創英角ｺﾞｼｯｸUB" w:hAnsi="HGP創英角ｺﾞｼｯｸUB" w:hint="eastAsia"/>
        </w:rPr>
        <w:t>へ</w:t>
      </w:r>
    </w:p>
    <w:p w14:paraId="29F38647" w14:textId="516CEC8B" w:rsidR="008744E9" w:rsidRDefault="00023821" w:rsidP="00023821">
      <w:pPr>
        <w:ind w:firstLineChars="200" w:firstLine="440"/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>データを送信する動作</w:t>
      </w:r>
    </w:p>
    <w:p w14:paraId="62A07A46" w14:textId="257266A4" w:rsidR="00023821" w:rsidRPr="001A418C" w:rsidRDefault="00023821" w:rsidP="00023821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全二重通信</w:t>
      </w:r>
    </w:p>
    <w:p w14:paraId="797706E6" w14:textId="57D8E399" w:rsidR="00023821" w:rsidRPr="00002821" w:rsidRDefault="00023821" w:rsidP="00023821">
      <w:pPr>
        <w:rPr>
          <w:rFonts w:ascii="HGP創英角ｺﾞｼｯｸUB" w:eastAsia="HGP創英角ｺﾞｼｯｸUB" w:hAnsi="HGP創英角ｺﾞｼｯｸUB" w:hint="eastAsia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CC15F3">
        <w:rPr>
          <w:rFonts w:ascii="HGP創英角ｺﾞｼｯｸUB" w:eastAsia="HGP創英角ｺﾞｼｯｸUB" w:hAnsi="HGP創英角ｺﾞｼｯｸUB" w:hint="eastAsia"/>
        </w:rPr>
        <w:t>通信の送受信を同時に行うことができる通信方法</w:t>
      </w:r>
    </w:p>
    <w:p w14:paraId="2672BC09" w14:textId="77777777" w:rsidR="00EB3149" w:rsidRDefault="00EB3149" w:rsidP="006C573B">
      <w:pPr>
        <w:rPr>
          <w:rFonts w:ascii="HGP創英角ｺﾞｼｯｸUB" w:eastAsia="HGP創英角ｺﾞｼｯｸUB" w:hAnsi="HGP創英角ｺﾞｼｯｸUB"/>
        </w:rPr>
      </w:pPr>
    </w:p>
    <w:p w14:paraId="4191FFE0" w14:textId="77777777" w:rsidR="004C3FE4" w:rsidRDefault="004C3FE4" w:rsidP="006C573B">
      <w:pPr>
        <w:rPr>
          <w:rFonts w:ascii="HGP創英角ｺﾞｼｯｸUB" w:eastAsia="HGP創英角ｺﾞｼｯｸUB" w:hAnsi="HGP創英角ｺﾞｼｯｸUB"/>
        </w:rPr>
      </w:pPr>
    </w:p>
    <w:p w14:paraId="6209248F" w14:textId="77777777" w:rsidR="004C3FE4" w:rsidRDefault="004C3FE4" w:rsidP="006C573B">
      <w:pPr>
        <w:rPr>
          <w:rFonts w:ascii="HGP創英角ｺﾞｼｯｸUB" w:eastAsia="HGP創英角ｺﾞｼｯｸUB" w:hAnsi="HGP創英角ｺﾞｼｯｸUB"/>
        </w:rPr>
      </w:pPr>
    </w:p>
    <w:p w14:paraId="25B89A37" w14:textId="771AD80B" w:rsidR="004C3FE4" w:rsidRPr="001A418C" w:rsidRDefault="004C3FE4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lastRenderedPageBreak/>
        <w:t>VLAN</w:t>
      </w:r>
    </w:p>
    <w:p w14:paraId="1A6832C3" w14:textId="77EE1A61" w:rsidR="004C3FE4" w:rsidRDefault="004C3FE4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023C41">
        <w:rPr>
          <w:rFonts w:ascii="HGP創英角ｺﾞｼｯｸUB" w:eastAsia="HGP創英角ｺﾞｼｯｸUB" w:hAnsi="HGP創英角ｺﾞｼｯｸUB" w:hint="eastAsia"/>
        </w:rPr>
        <w:t>仮想的なLANセグメントを構築する技術</w:t>
      </w:r>
    </w:p>
    <w:p w14:paraId="7628C225" w14:textId="77777777" w:rsidR="00280964" w:rsidRDefault="00737199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物理的なLANで機器同士を接続していくとネットワークの数に合わせてルーターやスイッチ</w:t>
      </w:r>
    </w:p>
    <w:p w14:paraId="2C0044FB" w14:textId="352DD0B2" w:rsidR="00BC2661" w:rsidRDefault="00737199" w:rsidP="00655EE8">
      <w:pPr>
        <w:ind w:firstLineChars="200" w:firstLine="440"/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>LAN</w:t>
      </w:r>
      <w:r w:rsidR="00280964">
        <w:rPr>
          <w:rFonts w:ascii="HGP創英角ｺﾞｼｯｸUB" w:eastAsia="HGP創英角ｺﾞｼｯｸUB" w:hAnsi="HGP創英角ｺﾞｼｯｸUB" w:hint="eastAsia"/>
        </w:rPr>
        <w:t>ケーブル</w:t>
      </w:r>
      <w:r w:rsidR="00CA17B1">
        <w:rPr>
          <w:rFonts w:ascii="HGP創英角ｺﾞｼｯｸUB" w:eastAsia="HGP創英角ｺﾞｼｯｸUB" w:hAnsi="HGP創英角ｺﾞｼｯｸUB" w:hint="eastAsia"/>
        </w:rPr>
        <w:t>など</w:t>
      </w:r>
      <w:r w:rsidR="00F03007">
        <w:rPr>
          <w:rFonts w:ascii="HGP創英角ｺﾞｼｯｸUB" w:eastAsia="HGP創英角ｺﾞｼｯｸUB" w:hAnsi="HGP創英角ｺﾞｼｯｸUB" w:hint="eastAsia"/>
        </w:rPr>
        <w:t>のハードウェアは必要になるが、VLAN</w:t>
      </w:r>
      <w:r w:rsidR="00BC2661">
        <w:rPr>
          <w:rFonts w:ascii="HGP創英角ｺﾞｼｯｸUB" w:eastAsia="HGP創英角ｺﾞｼｯｸUB" w:hAnsi="HGP創英角ｺﾞｼｯｸUB" w:hint="eastAsia"/>
        </w:rPr>
        <w:t>を活用すれば一つの物理的なネットワーク</w:t>
      </w:r>
      <w:r w:rsidR="00655EE8">
        <w:rPr>
          <w:rFonts w:ascii="HGP創英角ｺﾞｼｯｸUB" w:eastAsia="HGP創英角ｺﾞｼｯｸUB" w:hAnsi="HGP創英角ｺﾞｼｯｸUB" w:hint="eastAsia"/>
        </w:rPr>
        <w:t>環境</w:t>
      </w:r>
    </w:p>
    <w:p w14:paraId="191EED97" w14:textId="536A1D66" w:rsidR="00655EE8" w:rsidRDefault="00F33D73" w:rsidP="00655EE8">
      <w:pPr>
        <w:ind w:firstLineChars="200" w:firstLine="440"/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>の上にいつくもの仮想的なネットワーク</w:t>
      </w:r>
      <w:r w:rsidR="00814B57">
        <w:rPr>
          <w:rFonts w:ascii="HGP創英角ｺﾞｼｯｸUB" w:eastAsia="HGP創英角ｺﾞｼｯｸUB" w:hAnsi="HGP創英角ｺﾞｼｯｸUB" w:hint="eastAsia"/>
        </w:rPr>
        <w:t>環境を構築できるようになる</w:t>
      </w:r>
    </w:p>
    <w:p w14:paraId="1AE81976" w14:textId="31E81CE5" w:rsidR="00814B57" w:rsidRPr="001A418C" w:rsidRDefault="00814B57" w:rsidP="00814B57">
      <w:pPr>
        <w:rPr>
          <w:rFonts w:ascii="HGP創英角ｺﾞｼｯｸUB" w:eastAsia="HGP創英角ｺﾞｼｯｸUB" w:hAnsi="HGP創英角ｺﾞｼｯｸUB"/>
          <w:u w:val="single"/>
        </w:rPr>
      </w:pPr>
      <w:r w:rsidRPr="001A418C">
        <w:rPr>
          <w:rFonts w:ascii="HGP創英角ｺﾞｼｯｸUB" w:eastAsia="HGP創英角ｺﾞｼｯｸUB" w:hAnsi="HGP創英角ｺﾞｼｯｸUB" w:hint="eastAsia"/>
          <w:u w:val="single"/>
        </w:rPr>
        <w:t>タグVLAN</w:t>
      </w:r>
    </w:p>
    <w:p w14:paraId="6BD2DBB2" w14:textId="11ED0E4C" w:rsidR="00814B57" w:rsidRDefault="00814B57" w:rsidP="00814B57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</w:t>
      </w:r>
      <w:r w:rsidR="008831DD">
        <w:rPr>
          <w:rFonts w:ascii="HGP創英角ｺﾞｼｯｸUB" w:eastAsia="HGP創英角ｺﾞｼｯｸUB" w:hAnsi="HGP創英角ｺﾞｼｯｸUB" w:hint="eastAsia"/>
        </w:rPr>
        <w:t xml:space="preserve">　　VLANにおける接続方式のひとつでデータにそのデータ</w:t>
      </w:r>
      <w:r w:rsidR="00426AAB">
        <w:rPr>
          <w:rFonts w:ascii="HGP創英角ｺﾞｼｯｸUB" w:eastAsia="HGP創英角ｺﾞｼｯｸUB" w:hAnsi="HGP創英角ｺﾞｼｯｸUB" w:hint="eastAsia"/>
        </w:rPr>
        <w:t>が所属するネットワーク</w:t>
      </w:r>
      <w:r w:rsidR="006A6F5B">
        <w:rPr>
          <w:rFonts w:ascii="HGP創英角ｺﾞｼｯｸUB" w:eastAsia="HGP創英角ｺﾞｼｯｸUB" w:hAnsi="HGP創英角ｺﾞｼｯｸUB" w:hint="eastAsia"/>
        </w:rPr>
        <w:t>の情報を付与し制御する</w:t>
      </w:r>
    </w:p>
    <w:p w14:paraId="0D65E58A" w14:textId="47B9BEAA" w:rsidR="006A6F5B" w:rsidRDefault="006A6F5B" w:rsidP="00814B57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側は</w:t>
      </w:r>
      <w:r w:rsidR="000C2AEC">
        <w:rPr>
          <w:rFonts w:ascii="HGP創英角ｺﾞｼｯｸUB" w:eastAsia="HGP創英角ｺﾞｼｯｸUB" w:hAnsi="HGP創英角ｺﾞｼｯｸUB" w:hint="eastAsia"/>
        </w:rPr>
        <w:t>その情報を見て所属するネットワークを判断するやり方</w:t>
      </w:r>
    </w:p>
    <w:p w14:paraId="5CE2AFBA" w14:textId="75FF2035" w:rsidR="000C2AEC" w:rsidRPr="004C4BA7" w:rsidRDefault="00C660B9" w:rsidP="00814B57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ポートベースVLAN</w:t>
      </w:r>
    </w:p>
    <w:p w14:paraId="6A90285B" w14:textId="37405933" w:rsidR="00C660B9" w:rsidRDefault="00C660B9" w:rsidP="00814B57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スイッチの物理ポート毎に</w:t>
      </w:r>
      <w:r w:rsidR="00B2108B">
        <w:rPr>
          <w:rFonts w:ascii="HGP創英角ｺﾞｼｯｸUB" w:eastAsia="HGP創英角ｺﾞｼｯｸUB" w:hAnsi="HGP創英角ｺﾞｼｯｸUB" w:hint="eastAsia"/>
        </w:rPr>
        <w:t>VLANを設定する方式で１つのポートは１つのVLAN</w:t>
      </w:r>
      <w:r w:rsidR="00DA453A">
        <w:rPr>
          <w:rFonts w:ascii="HGP創英角ｺﾞｼｯｸUB" w:eastAsia="HGP創英角ｺﾞｼｯｸUB" w:hAnsi="HGP創英角ｺﾞｼｯｸUB" w:hint="eastAsia"/>
        </w:rPr>
        <w:t>にしか所属できない</w:t>
      </w:r>
    </w:p>
    <w:p w14:paraId="4575FA97" w14:textId="215E9D91" w:rsidR="00DA453A" w:rsidRPr="004C4BA7" w:rsidRDefault="00DA453A" w:rsidP="00814B57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アクセスポート</w:t>
      </w:r>
    </w:p>
    <w:p w14:paraId="5E6D0B48" w14:textId="7FDF5A85" w:rsidR="004C3FE4" w:rsidRDefault="00DA453A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スイッチとPC</w:t>
      </w:r>
      <w:r w:rsidR="00BB3538">
        <w:rPr>
          <w:rFonts w:ascii="HGP創英角ｺﾞｼｯｸUB" w:eastAsia="HGP創英角ｺﾞｼｯｸUB" w:hAnsi="HGP創英角ｺﾞｼｯｸUB" w:hint="eastAsia"/>
        </w:rPr>
        <w:t>を接続する接続口</w:t>
      </w:r>
    </w:p>
    <w:p w14:paraId="4A188D33" w14:textId="08D09514" w:rsidR="00BB3538" w:rsidRPr="004C4BA7" w:rsidRDefault="00BB3538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トランスポート</w:t>
      </w:r>
    </w:p>
    <w:p w14:paraId="56B62CB9" w14:textId="5830B665" w:rsidR="00BB3538" w:rsidRDefault="00BB3538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ほかのスイッチと接続する接続口</w:t>
      </w:r>
    </w:p>
    <w:p w14:paraId="185F8F2E" w14:textId="13CF9394" w:rsidR="005D7717" w:rsidRPr="004C4BA7" w:rsidRDefault="005D7717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DTP</w:t>
      </w:r>
    </w:p>
    <w:p w14:paraId="21FEFDCA" w14:textId="4F584ED3" w:rsidR="005D7717" w:rsidRDefault="005D7717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印刷物をパソコンで作成</w:t>
      </w:r>
      <w:r w:rsidR="00502AF2">
        <w:rPr>
          <w:rFonts w:ascii="HGP創英角ｺﾞｼｯｸUB" w:eastAsia="HGP創英角ｺﾞｼｯｸUB" w:hAnsi="HGP創英角ｺﾞｼｯｸUB" w:hint="eastAsia"/>
        </w:rPr>
        <w:t>することや作成した印刷データを出力するまでの工程</w:t>
      </w:r>
    </w:p>
    <w:p w14:paraId="44758446" w14:textId="495791AA" w:rsidR="00502AF2" w:rsidRPr="004C4BA7" w:rsidRDefault="00E331C5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デフォルトVLAN</w:t>
      </w:r>
    </w:p>
    <w:p w14:paraId="125DE8B3" w14:textId="7CDF653C" w:rsidR="00E331C5" w:rsidRDefault="00E331C5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スイッチの初期状態から存在するVLAN</w:t>
      </w:r>
    </w:p>
    <w:p w14:paraId="0AAC99A1" w14:textId="23FE0BDA" w:rsidR="00E331C5" w:rsidRPr="004C4BA7" w:rsidRDefault="00604A9C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ネイティブVLAN</w:t>
      </w:r>
    </w:p>
    <w:p w14:paraId="3F0B400D" w14:textId="5C75AF49" w:rsidR="00604A9C" w:rsidRDefault="00604A9C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トランスポートを流れる</w:t>
      </w:r>
      <w:r w:rsidR="007A36F1">
        <w:rPr>
          <w:rFonts w:ascii="HGP創英角ｺﾞｼｯｸUB" w:eastAsia="HGP創英角ｺﾞｼｯｸUB" w:hAnsi="HGP創英角ｺﾞｼｯｸUB" w:hint="eastAsia"/>
        </w:rPr>
        <w:t>フレームにVLAN</w:t>
      </w:r>
      <w:r w:rsidR="005733FE">
        <w:rPr>
          <w:rFonts w:ascii="HGP創英角ｺﾞｼｯｸUB" w:eastAsia="HGP創英角ｺﾞｼｯｸUB" w:hAnsi="HGP創英角ｺﾞｼｯｸUB" w:hint="eastAsia"/>
        </w:rPr>
        <w:t>タグが付与されない唯一のVLAN</w:t>
      </w:r>
    </w:p>
    <w:p w14:paraId="0AC3D103" w14:textId="4FF68504" w:rsidR="005733FE" w:rsidRPr="004C4BA7" w:rsidRDefault="005733FE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ブロードキャストストリーム</w:t>
      </w:r>
    </w:p>
    <w:p w14:paraId="4A58770D" w14:textId="565F0CE9" w:rsidR="00192780" w:rsidRDefault="00D775B6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</w:t>
      </w:r>
      <w:r w:rsidR="002E5243">
        <w:rPr>
          <w:rFonts w:ascii="HGP創英角ｺﾞｼｯｸUB" w:eastAsia="HGP創英角ｺﾞｼｯｸUB" w:hAnsi="HGP創英角ｺﾞｼｯｸUB" w:hint="eastAsia"/>
        </w:rPr>
        <w:t>LAN</w:t>
      </w:r>
      <w:r w:rsidR="00983FDD">
        <w:rPr>
          <w:rFonts w:ascii="HGP創英角ｺﾞｼｯｸUB" w:eastAsia="HGP創英角ｺﾞｼｯｸUB" w:hAnsi="HGP創英角ｺﾞｼｯｸUB" w:hint="eastAsia"/>
        </w:rPr>
        <w:t>でフレームが回り続けてしまう現象</w:t>
      </w:r>
      <w:r w:rsidR="00192780">
        <w:rPr>
          <w:rFonts w:ascii="HGP創英角ｺﾞｼｯｸUB" w:eastAsia="HGP創英角ｺﾞｼｯｸUB" w:hAnsi="HGP創英角ｺﾞｼｯｸUB" w:hint="eastAsia"/>
        </w:rPr>
        <w:t>で最終的にネットワークがダウンする</w:t>
      </w:r>
    </w:p>
    <w:p w14:paraId="0125063B" w14:textId="0A0ECCBE" w:rsidR="00192780" w:rsidRPr="004C4BA7" w:rsidRDefault="00192780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スパニングツリープロトコル</w:t>
      </w:r>
      <w:r w:rsidR="00A85E4E" w:rsidRPr="004C4BA7">
        <w:rPr>
          <w:rFonts w:ascii="HGP創英角ｺﾞｼｯｸUB" w:eastAsia="HGP創英角ｺﾞｼｯｸUB" w:hAnsi="HGP創英角ｺﾞｼｯｸUB" w:hint="eastAsia"/>
          <w:u w:val="single"/>
        </w:rPr>
        <w:t>（STP）</w:t>
      </w:r>
    </w:p>
    <w:p w14:paraId="10509AD9" w14:textId="37CF5B41" w:rsidR="0097444D" w:rsidRDefault="0097444D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円環状に</w:t>
      </w:r>
      <w:r w:rsidR="0061567B">
        <w:rPr>
          <w:rFonts w:ascii="HGP創英角ｺﾞｼｯｸUB" w:eastAsia="HGP創英角ｺﾞｼｯｸUB" w:hAnsi="HGP創英角ｺﾞｼｯｸUB" w:hint="eastAsia"/>
        </w:rPr>
        <w:t>構成されたネットワークにおいてデータが永続的に流れつつける状態を</w:t>
      </w:r>
      <w:r w:rsidR="00D137A3">
        <w:rPr>
          <w:rFonts w:ascii="HGP創英角ｺﾞｼｯｸUB" w:eastAsia="HGP創英角ｺﾞｼｯｸUB" w:hAnsi="HGP創英角ｺﾞｼｯｸUB" w:hint="eastAsia"/>
        </w:rPr>
        <w:t>防ぐプロトコル</w:t>
      </w:r>
    </w:p>
    <w:p w14:paraId="1661E85B" w14:textId="0BAA71E8" w:rsidR="00D137A3" w:rsidRDefault="00D137A3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ループを防止しながら冗長化</w:t>
      </w:r>
      <w:r w:rsidR="00FA486B">
        <w:rPr>
          <w:rFonts w:ascii="HGP創英角ｺﾞｼｯｸUB" w:eastAsia="HGP創英角ｺﾞｼｯｸUB" w:hAnsi="HGP創英角ｺﾞｼｯｸUB" w:hint="eastAsia"/>
        </w:rPr>
        <w:t>できる</w:t>
      </w:r>
    </w:p>
    <w:p w14:paraId="5782336B" w14:textId="46178FD5" w:rsidR="00FA486B" w:rsidRPr="004C4BA7" w:rsidRDefault="00FA486B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リングアグリゲーション</w:t>
      </w:r>
    </w:p>
    <w:p w14:paraId="402FD0EB" w14:textId="2FC02691" w:rsidR="00FA486B" w:rsidRDefault="00FA486B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複数の物理回線を１つの論理リンクとして扱う技術</w:t>
      </w:r>
    </w:p>
    <w:p w14:paraId="49CB53B3" w14:textId="2D543DF5" w:rsidR="00FA486B" w:rsidRPr="004C4BA7" w:rsidRDefault="00EE255E" w:rsidP="006C573B">
      <w:pPr>
        <w:rPr>
          <w:rFonts w:ascii="HGP創英角ｺﾞｼｯｸUB" w:eastAsia="HGP創英角ｺﾞｼｯｸUB" w:hAnsi="HGP創英角ｺﾞｼｯｸUB"/>
          <w:u w:val="single"/>
        </w:rPr>
      </w:pPr>
      <w:r w:rsidRPr="004C4BA7">
        <w:rPr>
          <w:rFonts w:ascii="HGP創英角ｺﾞｼｯｸUB" w:eastAsia="HGP創英角ｺﾞｼｯｸUB" w:hAnsi="HGP創英角ｺﾞｼｯｸUB" w:hint="eastAsia"/>
          <w:u w:val="single"/>
        </w:rPr>
        <w:t>EtherChannel</w:t>
      </w:r>
    </w:p>
    <w:p w14:paraId="1DBF1E90" w14:textId="4E05BCEB" w:rsidR="00EE255E" w:rsidRDefault="00EE255E" w:rsidP="006C573B">
      <w:pPr>
        <w:rPr>
          <w:rFonts w:ascii="HGP創英角ｺﾞｼｯｸUB" w:eastAsia="HGP創英角ｺﾞｼｯｸUB" w:hAnsi="HGP創英角ｺﾞｼｯｸUB"/>
        </w:rPr>
      </w:pPr>
      <w:r>
        <w:rPr>
          <w:rFonts w:ascii="HGP創英角ｺﾞｼｯｸUB" w:eastAsia="HGP創英角ｺﾞｼｯｸUB" w:hAnsi="HGP創英角ｺﾞｼｯｸUB" w:hint="eastAsia"/>
        </w:rPr>
        <w:t xml:space="preserve">　　　シスコでの</w:t>
      </w:r>
      <w:r w:rsidR="001A418C">
        <w:rPr>
          <w:rFonts w:ascii="HGP創英角ｺﾞｼｯｸUB" w:eastAsia="HGP創英角ｺﾞｼｯｸUB" w:hAnsi="HGP創英角ｺﾞｼｯｸUB" w:hint="eastAsia"/>
        </w:rPr>
        <w:t>リングアグリゲーションの呼び名</w:t>
      </w:r>
    </w:p>
    <w:p w14:paraId="603853F8" w14:textId="77777777" w:rsidR="001A418C" w:rsidRDefault="001A418C" w:rsidP="006C573B">
      <w:pPr>
        <w:rPr>
          <w:rFonts w:ascii="HGP創英角ｺﾞｼｯｸUB" w:eastAsia="HGP創英角ｺﾞｼｯｸUB" w:hAnsi="HGP創英角ｺﾞｼｯｸUB" w:hint="eastAsia"/>
        </w:rPr>
      </w:pPr>
    </w:p>
    <w:p w14:paraId="51ABE04C" w14:textId="77777777" w:rsidR="004C3FE4" w:rsidRDefault="004C3FE4" w:rsidP="006C573B">
      <w:pPr>
        <w:rPr>
          <w:rFonts w:ascii="HGP創英角ｺﾞｼｯｸUB" w:eastAsia="HGP創英角ｺﾞｼｯｸUB" w:hAnsi="HGP創英角ｺﾞｼｯｸUB" w:hint="eastAsia"/>
        </w:rPr>
      </w:pPr>
    </w:p>
    <w:p w14:paraId="3176E052" w14:textId="77777777" w:rsidR="00EB3149" w:rsidRPr="00BB55F7" w:rsidRDefault="00EB3149" w:rsidP="006C573B">
      <w:pPr>
        <w:rPr>
          <w:rFonts w:ascii="HGP創英角ｺﾞｼｯｸUB" w:eastAsia="HGP創英角ｺﾞｼｯｸUB" w:hAnsi="HGP創英角ｺﾞｼｯｸUB" w:hint="eastAsia"/>
        </w:rPr>
      </w:pPr>
    </w:p>
    <w:sectPr w:rsidR="00EB3149" w:rsidRPr="00BB55F7" w:rsidSect="006B0E1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03A"/>
    <w:multiLevelType w:val="hybridMultilevel"/>
    <w:tmpl w:val="99C49D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C703305"/>
    <w:multiLevelType w:val="hybridMultilevel"/>
    <w:tmpl w:val="E708C9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5686391">
    <w:abstractNumId w:val="0"/>
  </w:num>
  <w:num w:numId="2" w16cid:durableId="238827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11"/>
    <w:rsid w:val="00002821"/>
    <w:rsid w:val="00021DAE"/>
    <w:rsid w:val="00023821"/>
    <w:rsid w:val="00023C41"/>
    <w:rsid w:val="00026335"/>
    <w:rsid w:val="00033D77"/>
    <w:rsid w:val="000A4C1D"/>
    <w:rsid w:val="000C2AEC"/>
    <w:rsid w:val="001157D2"/>
    <w:rsid w:val="00142264"/>
    <w:rsid w:val="001641BA"/>
    <w:rsid w:val="00192780"/>
    <w:rsid w:val="001A418C"/>
    <w:rsid w:val="001C79B9"/>
    <w:rsid w:val="001E4914"/>
    <w:rsid w:val="001F4B88"/>
    <w:rsid w:val="00214101"/>
    <w:rsid w:val="00220413"/>
    <w:rsid w:val="00233684"/>
    <w:rsid w:val="0026308C"/>
    <w:rsid w:val="00264A99"/>
    <w:rsid w:val="00272DC4"/>
    <w:rsid w:val="00280964"/>
    <w:rsid w:val="0029055F"/>
    <w:rsid w:val="00290AF4"/>
    <w:rsid w:val="0029507F"/>
    <w:rsid w:val="002A4709"/>
    <w:rsid w:val="002C46FA"/>
    <w:rsid w:val="002E5243"/>
    <w:rsid w:val="002E61AB"/>
    <w:rsid w:val="00350E07"/>
    <w:rsid w:val="00356D7E"/>
    <w:rsid w:val="003618B4"/>
    <w:rsid w:val="003642C1"/>
    <w:rsid w:val="003652B8"/>
    <w:rsid w:val="003A13E3"/>
    <w:rsid w:val="00423ADD"/>
    <w:rsid w:val="00426AAB"/>
    <w:rsid w:val="00470CBF"/>
    <w:rsid w:val="004A482F"/>
    <w:rsid w:val="004A7597"/>
    <w:rsid w:val="004A7DAE"/>
    <w:rsid w:val="004C0C7A"/>
    <w:rsid w:val="004C3FE4"/>
    <w:rsid w:val="004C4BA7"/>
    <w:rsid w:val="004D5EB7"/>
    <w:rsid w:val="004E14AB"/>
    <w:rsid w:val="004E15FB"/>
    <w:rsid w:val="004E26E6"/>
    <w:rsid w:val="00502AF2"/>
    <w:rsid w:val="0050569D"/>
    <w:rsid w:val="005733FE"/>
    <w:rsid w:val="00585352"/>
    <w:rsid w:val="005945B8"/>
    <w:rsid w:val="005B7D2F"/>
    <w:rsid w:val="005C153D"/>
    <w:rsid w:val="005D7717"/>
    <w:rsid w:val="00604A9C"/>
    <w:rsid w:val="0061567B"/>
    <w:rsid w:val="00627148"/>
    <w:rsid w:val="00655EE8"/>
    <w:rsid w:val="006A6F5B"/>
    <w:rsid w:val="006B0E11"/>
    <w:rsid w:val="006B701B"/>
    <w:rsid w:val="006C573B"/>
    <w:rsid w:val="006D08AD"/>
    <w:rsid w:val="006F3B88"/>
    <w:rsid w:val="007174B8"/>
    <w:rsid w:val="00735D0C"/>
    <w:rsid w:val="00737199"/>
    <w:rsid w:val="0076320B"/>
    <w:rsid w:val="00780074"/>
    <w:rsid w:val="0078359F"/>
    <w:rsid w:val="007A36F1"/>
    <w:rsid w:val="007D1BF6"/>
    <w:rsid w:val="007E0A4E"/>
    <w:rsid w:val="007E7218"/>
    <w:rsid w:val="00814B57"/>
    <w:rsid w:val="008744E9"/>
    <w:rsid w:val="008831DD"/>
    <w:rsid w:val="008A769C"/>
    <w:rsid w:val="008C2A26"/>
    <w:rsid w:val="008C3F9F"/>
    <w:rsid w:val="008C6778"/>
    <w:rsid w:val="00936B88"/>
    <w:rsid w:val="0095382D"/>
    <w:rsid w:val="00970E90"/>
    <w:rsid w:val="00973847"/>
    <w:rsid w:val="0097444D"/>
    <w:rsid w:val="00983FDD"/>
    <w:rsid w:val="00984986"/>
    <w:rsid w:val="009861EC"/>
    <w:rsid w:val="009927F1"/>
    <w:rsid w:val="009C614C"/>
    <w:rsid w:val="009E2C37"/>
    <w:rsid w:val="00A12B93"/>
    <w:rsid w:val="00A47B4A"/>
    <w:rsid w:val="00A624EC"/>
    <w:rsid w:val="00A7222F"/>
    <w:rsid w:val="00A85E4E"/>
    <w:rsid w:val="00A87324"/>
    <w:rsid w:val="00A94C38"/>
    <w:rsid w:val="00AD60AA"/>
    <w:rsid w:val="00AE46E8"/>
    <w:rsid w:val="00B2108B"/>
    <w:rsid w:val="00B23D94"/>
    <w:rsid w:val="00B34B07"/>
    <w:rsid w:val="00B52871"/>
    <w:rsid w:val="00B62DC2"/>
    <w:rsid w:val="00B75E31"/>
    <w:rsid w:val="00B76EE7"/>
    <w:rsid w:val="00B85E20"/>
    <w:rsid w:val="00BA0C7C"/>
    <w:rsid w:val="00BB2E7C"/>
    <w:rsid w:val="00BB3538"/>
    <w:rsid w:val="00BB55F7"/>
    <w:rsid w:val="00BC2661"/>
    <w:rsid w:val="00BD54DE"/>
    <w:rsid w:val="00BF6082"/>
    <w:rsid w:val="00C660B9"/>
    <w:rsid w:val="00C7075E"/>
    <w:rsid w:val="00C73231"/>
    <w:rsid w:val="00CA17B1"/>
    <w:rsid w:val="00CC15F3"/>
    <w:rsid w:val="00CD43C9"/>
    <w:rsid w:val="00D137A3"/>
    <w:rsid w:val="00D1385A"/>
    <w:rsid w:val="00D33AAC"/>
    <w:rsid w:val="00D4588C"/>
    <w:rsid w:val="00D5482A"/>
    <w:rsid w:val="00D663EA"/>
    <w:rsid w:val="00D775B6"/>
    <w:rsid w:val="00D90D9E"/>
    <w:rsid w:val="00DA453A"/>
    <w:rsid w:val="00DB63CF"/>
    <w:rsid w:val="00DE35B2"/>
    <w:rsid w:val="00DF5B63"/>
    <w:rsid w:val="00E06EBD"/>
    <w:rsid w:val="00E331C5"/>
    <w:rsid w:val="00E431D4"/>
    <w:rsid w:val="00E84720"/>
    <w:rsid w:val="00EB3149"/>
    <w:rsid w:val="00EE255E"/>
    <w:rsid w:val="00F03007"/>
    <w:rsid w:val="00F33D73"/>
    <w:rsid w:val="00F57439"/>
    <w:rsid w:val="00F840DF"/>
    <w:rsid w:val="00FA486B"/>
    <w:rsid w:val="00FB57A6"/>
    <w:rsid w:val="00FC3D85"/>
    <w:rsid w:val="00FE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8B6FFA"/>
  <w15:chartTrackingRefBased/>
  <w15:docId w15:val="{1A593F0D-FF73-4732-A6B9-E0A9F889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614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C614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70CB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緑 佐藤</dc:creator>
  <cp:keywords/>
  <dc:description/>
  <cp:lastModifiedBy>緑 佐藤</cp:lastModifiedBy>
  <cp:revision>148</cp:revision>
  <dcterms:created xsi:type="dcterms:W3CDTF">2024-11-06T03:28:00Z</dcterms:created>
  <dcterms:modified xsi:type="dcterms:W3CDTF">2024-12-22T10:38:00Z</dcterms:modified>
</cp:coreProperties>
</file>