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2E39" w:rsidRPr="00DC687B" w:rsidRDefault="00FC2E39" w:rsidP="00F4032D">
      <w:pPr>
        <w:rPr>
          <w:b/>
        </w:rPr>
      </w:pPr>
      <w:bookmarkStart w:id="0" w:name="_GoBack"/>
      <w:bookmarkEnd w:id="0"/>
      <w:r w:rsidRPr="00DC687B">
        <w:rPr>
          <w:b/>
        </w:rPr>
        <w:t xml:space="preserve">Тестовое задание </w:t>
      </w:r>
      <w:r w:rsidR="00B915E3" w:rsidRPr="00DC687B">
        <w:rPr>
          <w:b/>
        </w:rPr>
        <w:t xml:space="preserve">для соискателей на должность </w:t>
      </w:r>
      <w:r w:rsidRPr="00DC687B">
        <w:rPr>
          <w:b/>
        </w:rPr>
        <w:t xml:space="preserve">«Специалист </w:t>
      </w:r>
      <w:r w:rsidR="00B915E3" w:rsidRPr="00DC687B">
        <w:rPr>
          <w:b/>
        </w:rPr>
        <w:t>отдела контроля качества</w:t>
      </w:r>
      <w:r w:rsidRPr="00DC687B">
        <w:rPr>
          <w:b/>
        </w:rPr>
        <w:t>»:</w:t>
      </w:r>
    </w:p>
    <w:p w:rsidR="00654EB5" w:rsidRDefault="00B915E3" w:rsidP="00031A55">
      <w:r>
        <w:t xml:space="preserve">Открываем сайт </w:t>
      </w:r>
      <w:r w:rsidR="00A02D57" w:rsidRPr="00CF5C70">
        <w:t>сервис</w:t>
      </w:r>
      <w:r w:rsidR="00A02D57">
        <w:t>а</w:t>
      </w:r>
      <w:r w:rsidR="00A02D57" w:rsidRPr="00CF5C70">
        <w:t xml:space="preserve"> покупки подарочных карт</w:t>
      </w:r>
      <w:r>
        <w:t xml:space="preserve"> </w:t>
      </w:r>
      <w:hyperlink r:id="rId6" w:history="1">
        <w:r w:rsidR="00BA7A20" w:rsidRPr="00727D9A">
          <w:rPr>
            <w:rStyle w:val="a3"/>
          </w:rPr>
          <w:t>http://qa.digift.ru/</w:t>
        </w:r>
      </w:hyperlink>
    </w:p>
    <w:p w:rsidR="00B915E3" w:rsidRDefault="00CF5C70" w:rsidP="00031A55">
      <w:r>
        <w:t>Страница покупки карты</w:t>
      </w:r>
    </w:p>
    <w:p w:rsidR="00031A55" w:rsidRDefault="00BF5026" w:rsidP="00031A55">
      <w:pPr>
        <w:pStyle w:val="a5"/>
        <w:numPr>
          <w:ilvl w:val="0"/>
          <w:numId w:val="2"/>
        </w:numPr>
      </w:pPr>
      <w:r>
        <w:t xml:space="preserve">Формируем </w:t>
      </w:r>
      <w:r w:rsidR="00031A55">
        <w:t xml:space="preserve"> </w:t>
      </w:r>
      <w:r w:rsidR="00845222">
        <w:t xml:space="preserve">фрагмент </w:t>
      </w:r>
      <w:r w:rsidR="00031A55">
        <w:t xml:space="preserve"> </w:t>
      </w:r>
      <w:proofErr w:type="gramStart"/>
      <w:r w:rsidR="00031A55">
        <w:t>чек-лист</w:t>
      </w:r>
      <w:r w:rsidR="00845222">
        <w:t>а</w:t>
      </w:r>
      <w:proofErr w:type="gramEnd"/>
      <w:r w:rsidR="00845222">
        <w:t xml:space="preserve"> </w:t>
      </w:r>
      <w:r w:rsidR="00CF5C70">
        <w:t xml:space="preserve"> </w:t>
      </w:r>
      <w:r w:rsidR="0071249F">
        <w:t xml:space="preserve">(выбираем  любой функциональный блок) </w:t>
      </w:r>
      <w:r w:rsidR="00845222">
        <w:t xml:space="preserve">для страницы сервиса покупки карт </w:t>
      </w:r>
      <w:r w:rsidR="00CF5C70">
        <w:t>с использование</w:t>
      </w:r>
      <w:r w:rsidR="003135AB">
        <w:t>м</w:t>
      </w:r>
      <w:r w:rsidR="00CF5C70">
        <w:t xml:space="preserve"> различных видов тестирования</w:t>
      </w:r>
      <w:r>
        <w:t>.</w:t>
      </w:r>
    </w:p>
    <w:p w:rsidR="00BF5026" w:rsidRDefault="00BF5026" w:rsidP="00031A55">
      <w:pPr>
        <w:pStyle w:val="a5"/>
        <w:numPr>
          <w:ilvl w:val="0"/>
          <w:numId w:val="2"/>
        </w:numPr>
      </w:pPr>
      <w:r>
        <w:t>Несколько проверок  (</w:t>
      </w:r>
      <w:r w:rsidR="00EC59FD">
        <w:t>2-3</w:t>
      </w:r>
      <w:r>
        <w:t xml:space="preserve">) </w:t>
      </w:r>
      <w:proofErr w:type="gramStart"/>
      <w:r>
        <w:t>чек-листа</w:t>
      </w:r>
      <w:proofErr w:type="gramEnd"/>
      <w:r>
        <w:t xml:space="preserve">  расширяем  до тест-кейсов.</w:t>
      </w:r>
    </w:p>
    <w:p w:rsidR="00832255" w:rsidRDefault="00CF5C70" w:rsidP="0071249F">
      <w:pPr>
        <w:pStyle w:val="a5"/>
        <w:numPr>
          <w:ilvl w:val="0"/>
          <w:numId w:val="2"/>
        </w:numPr>
      </w:pPr>
      <w:r w:rsidRPr="00CF5C70">
        <w:t xml:space="preserve">Протестировать сервис покупки подарочных карт </w:t>
      </w:r>
      <w:hyperlink r:id="rId7" w:history="1">
        <w:r w:rsidR="00BA7A20" w:rsidRPr="00727D9A">
          <w:rPr>
            <w:rStyle w:val="a3"/>
          </w:rPr>
          <w:t>http://qa.digift.ru/</w:t>
        </w:r>
      </w:hyperlink>
      <w:r w:rsidR="003135AB">
        <w:t xml:space="preserve"> </w:t>
      </w:r>
      <w:r>
        <w:t>методом  исследовательского</w:t>
      </w:r>
      <w:r w:rsidR="00EC59FD">
        <w:t xml:space="preserve"> тести</w:t>
      </w:r>
      <w:r>
        <w:t xml:space="preserve">рования </w:t>
      </w:r>
      <w:r w:rsidR="00EC59FD">
        <w:t>(</w:t>
      </w:r>
      <w:proofErr w:type="spellStart"/>
      <w:r w:rsidR="00EC59FD" w:rsidRPr="00EC59FD">
        <w:t>exploratory</w:t>
      </w:r>
      <w:proofErr w:type="spellEnd"/>
      <w:r w:rsidR="00EC59FD" w:rsidRPr="00EC59FD">
        <w:t xml:space="preserve"> </w:t>
      </w:r>
      <w:proofErr w:type="spellStart"/>
      <w:r w:rsidR="00EC59FD" w:rsidRPr="00EC59FD">
        <w:t>testing</w:t>
      </w:r>
      <w:proofErr w:type="spellEnd"/>
      <w:r>
        <w:t>) .</w:t>
      </w:r>
    </w:p>
    <w:p w:rsidR="000F737A" w:rsidRDefault="000F737A" w:rsidP="0071249F">
      <w:pPr>
        <w:pStyle w:val="a5"/>
        <w:numPr>
          <w:ilvl w:val="0"/>
          <w:numId w:val="2"/>
        </w:numPr>
      </w:pPr>
      <w:r>
        <w:t xml:space="preserve">Описать: </w:t>
      </w:r>
    </w:p>
    <w:p w:rsidR="00EC59FD" w:rsidRDefault="000F737A" w:rsidP="000F737A">
      <w:pPr>
        <w:pStyle w:val="a5"/>
      </w:pPr>
      <w:proofErr w:type="gramStart"/>
      <w:r>
        <w:t xml:space="preserve">- </w:t>
      </w:r>
      <w:r w:rsidR="00EC59FD">
        <w:t xml:space="preserve">найденные ошибки </w:t>
      </w:r>
      <w:r w:rsidR="00BD4003">
        <w:t>(прилож</w:t>
      </w:r>
      <w:r w:rsidR="00CF5C70">
        <w:t>и</w:t>
      </w:r>
      <w:r w:rsidR="00BD4003">
        <w:t>ть скриншоты, присвоить приоритет</w:t>
      </w:r>
      <w:r w:rsidR="00CF5C70">
        <w:t>:</w:t>
      </w:r>
      <w:proofErr w:type="gramEnd"/>
      <w:r w:rsidR="00CF5C70">
        <w:t xml:space="preserve">  </w:t>
      </w:r>
      <w:proofErr w:type="gramStart"/>
      <w:r w:rsidR="00CF5C70" w:rsidRPr="00CF5C70">
        <w:t>Высокий, Нормальный, Низкий</w:t>
      </w:r>
      <w:r w:rsidR="00CF5C70">
        <w:t>)</w:t>
      </w:r>
      <w:proofErr w:type="gramEnd"/>
    </w:p>
    <w:p w:rsidR="000F737A" w:rsidRDefault="000F737A" w:rsidP="000F737A">
      <w:pPr>
        <w:pStyle w:val="a5"/>
      </w:pPr>
      <w:r>
        <w:t xml:space="preserve">– замечания по удобству </w:t>
      </w:r>
      <w:r w:rsidR="007D4943">
        <w:t>пользования</w:t>
      </w:r>
      <w:r>
        <w:t xml:space="preserve"> сервисом.</w:t>
      </w:r>
    </w:p>
    <w:p w:rsidR="00EC59FD" w:rsidRDefault="00EC59FD" w:rsidP="00EC59FD">
      <w:r>
        <w:t xml:space="preserve">Результат работ: </w:t>
      </w:r>
      <w:r w:rsidR="0071249F" w:rsidRPr="0071249F">
        <w:t xml:space="preserve"> фрагмент  </w:t>
      </w:r>
      <w:proofErr w:type="gramStart"/>
      <w:r w:rsidR="0071249F" w:rsidRPr="0071249F">
        <w:t>чек-листа</w:t>
      </w:r>
      <w:proofErr w:type="gramEnd"/>
      <w:r w:rsidR="0071249F" w:rsidRPr="0071249F">
        <w:t xml:space="preserve"> (15-20 проверок),  несколько тест-кейсов</w:t>
      </w:r>
      <w:r w:rsidR="0071249F">
        <w:t>,</w:t>
      </w:r>
      <w:r w:rsidR="0071249F" w:rsidRPr="0071249F">
        <w:t xml:space="preserve"> </w:t>
      </w:r>
      <w:r>
        <w:t>описание ошибок</w:t>
      </w:r>
      <w:r w:rsidR="000F737A">
        <w:t xml:space="preserve"> и замечаний</w:t>
      </w:r>
    </w:p>
    <w:p w:rsidR="00BD4003" w:rsidRDefault="00BD4003" w:rsidP="00EC59FD"/>
    <w:p w:rsidR="000F737A" w:rsidRPr="003836D7" w:rsidRDefault="000F737A" w:rsidP="00EC59FD">
      <w:pPr>
        <w:rPr>
          <w:i/>
        </w:rPr>
      </w:pPr>
      <w:r>
        <w:rPr>
          <w:i/>
        </w:rPr>
        <w:t xml:space="preserve">*Доступ к площадке: логин- </w:t>
      </w:r>
      <w:r>
        <w:rPr>
          <w:i/>
          <w:lang w:val="en-US"/>
        </w:rPr>
        <w:t>HR</w:t>
      </w:r>
      <w:r>
        <w:rPr>
          <w:i/>
        </w:rPr>
        <w:t xml:space="preserve"> , пароль</w:t>
      </w:r>
      <w:r w:rsidRPr="003135AB">
        <w:rPr>
          <w:i/>
        </w:rPr>
        <w:t>-</w:t>
      </w:r>
      <w:proofErr w:type="gramStart"/>
      <w:r>
        <w:rPr>
          <w:i/>
          <w:lang w:val="en-US"/>
        </w:rPr>
        <w:t>test</w:t>
      </w:r>
      <w:proofErr w:type="gramEnd"/>
    </w:p>
    <w:p w:rsidR="00A315C0" w:rsidRDefault="00A315C0" w:rsidP="00EC59FD">
      <w:pPr>
        <w:rPr>
          <w:i/>
        </w:rPr>
      </w:pPr>
      <w:r>
        <w:rPr>
          <w:i/>
        </w:rPr>
        <w:t>*Обращаем Ваш</w:t>
      </w:r>
      <w:r w:rsidR="003135AB">
        <w:rPr>
          <w:i/>
        </w:rPr>
        <w:t xml:space="preserve">е внимание, что отправка уведомлений по </w:t>
      </w:r>
      <w:r>
        <w:rPr>
          <w:i/>
        </w:rPr>
        <w:t xml:space="preserve">смс и </w:t>
      </w:r>
      <w:r w:rsidR="003135AB">
        <w:rPr>
          <w:i/>
          <w:lang w:val="en-US"/>
        </w:rPr>
        <w:t>email</w:t>
      </w:r>
      <w:r>
        <w:rPr>
          <w:i/>
        </w:rPr>
        <w:t xml:space="preserve">  </w:t>
      </w:r>
      <w:r w:rsidR="003836D7">
        <w:rPr>
          <w:i/>
        </w:rPr>
        <w:t xml:space="preserve">на данной площадке </w:t>
      </w:r>
      <w:r w:rsidR="003135AB">
        <w:rPr>
          <w:i/>
        </w:rPr>
        <w:t>сервисом не производится.</w:t>
      </w:r>
    </w:p>
    <w:p w:rsidR="00BD4003" w:rsidRPr="00BD4003" w:rsidRDefault="00A315C0" w:rsidP="00EC59FD">
      <w:pPr>
        <w:rPr>
          <w:i/>
        </w:rPr>
      </w:pPr>
      <w:r>
        <w:rPr>
          <w:i/>
        </w:rPr>
        <w:t>*</w:t>
      </w:r>
      <w:r w:rsidR="00BD4003" w:rsidRPr="00BD4003">
        <w:rPr>
          <w:i/>
        </w:rPr>
        <w:t xml:space="preserve">Формат составления  документации определяет соискатель. </w:t>
      </w:r>
    </w:p>
    <w:p w:rsidR="00031A55" w:rsidRDefault="00A315C0" w:rsidP="00031A55">
      <w:pPr>
        <w:rPr>
          <w:i/>
        </w:rPr>
      </w:pPr>
      <w:r>
        <w:rPr>
          <w:i/>
        </w:rPr>
        <w:t>*</w:t>
      </w:r>
      <w:r w:rsidR="00BD4003" w:rsidRPr="00BD4003">
        <w:rPr>
          <w:i/>
        </w:rPr>
        <w:t xml:space="preserve">Файлы с документацией могут иметь формат </w:t>
      </w:r>
      <w:r w:rsidR="00BD4003" w:rsidRPr="00BD4003">
        <w:rPr>
          <w:i/>
          <w:lang w:val="en-US"/>
        </w:rPr>
        <w:t>Word</w:t>
      </w:r>
      <w:r w:rsidR="00BD4003" w:rsidRPr="00BD4003">
        <w:rPr>
          <w:i/>
        </w:rPr>
        <w:t xml:space="preserve"> или  </w:t>
      </w:r>
      <w:r w:rsidR="00BD4003" w:rsidRPr="00BD4003">
        <w:rPr>
          <w:i/>
          <w:lang w:val="en-US"/>
        </w:rPr>
        <w:t>Excel</w:t>
      </w:r>
      <w:r w:rsidR="00BD4003" w:rsidRPr="00BD4003">
        <w:rPr>
          <w:i/>
        </w:rPr>
        <w:t xml:space="preserve"> .</w:t>
      </w:r>
    </w:p>
    <w:p w:rsidR="003135AB" w:rsidRPr="00BD4003" w:rsidRDefault="003135AB" w:rsidP="00031A55">
      <w:pPr>
        <w:rPr>
          <w:i/>
        </w:rPr>
      </w:pPr>
    </w:p>
    <w:sectPr w:rsidR="003135AB" w:rsidRPr="00BD4003" w:rsidSect="00A56C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0D0828"/>
    <w:multiLevelType w:val="hybridMultilevel"/>
    <w:tmpl w:val="611284AA"/>
    <w:lvl w:ilvl="0" w:tplc="9B129388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6C3E3A"/>
    <w:multiLevelType w:val="hybridMultilevel"/>
    <w:tmpl w:val="BD54B6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242A60"/>
    <w:multiLevelType w:val="hybridMultilevel"/>
    <w:tmpl w:val="9E349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A11799"/>
    <w:multiLevelType w:val="hybridMultilevel"/>
    <w:tmpl w:val="813090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31E425F"/>
    <w:multiLevelType w:val="hybridMultilevel"/>
    <w:tmpl w:val="D3D41C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032D"/>
    <w:rsid w:val="00031A55"/>
    <w:rsid w:val="000F737A"/>
    <w:rsid w:val="00186317"/>
    <w:rsid w:val="00196D2C"/>
    <w:rsid w:val="002B0153"/>
    <w:rsid w:val="003135AB"/>
    <w:rsid w:val="00351509"/>
    <w:rsid w:val="003836D7"/>
    <w:rsid w:val="00383EE6"/>
    <w:rsid w:val="00481E9D"/>
    <w:rsid w:val="004D0874"/>
    <w:rsid w:val="00654EB5"/>
    <w:rsid w:val="00685832"/>
    <w:rsid w:val="0070742E"/>
    <w:rsid w:val="0071249F"/>
    <w:rsid w:val="007D4943"/>
    <w:rsid w:val="00832255"/>
    <w:rsid w:val="00845222"/>
    <w:rsid w:val="008C70E9"/>
    <w:rsid w:val="00936A9C"/>
    <w:rsid w:val="00986F4C"/>
    <w:rsid w:val="00A02D57"/>
    <w:rsid w:val="00A2794B"/>
    <w:rsid w:val="00A315C0"/>
    <w:rsid w:val="00A56C41"/>
    <w:rsid w:val="00B313E8"/>
    <w:rsid w:val="00B6095D"/>
    <w:rsid w:val="00B915E3"/>
    <w:rsid w:val="00BA7A20"/>
    <w:rsid w:val="00BD4003"/>
    <w:rsid w:val="00BF5026"/>
    <w:rsid w:val="00C26ED4"/>
    <w:rsid w:val="00CA6F82"/>
    <w:rsid w:val="00CF5C70"/>
    <w:rsid w:val="00DC687B"/>
    <w:rsid w:val="00EC59FD"/>
    <w:rsid w:val="00F4032D"/>
    <w:rsid w:val="00FC2E3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4032D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F4032D"/>
    <w:rPr>
      <w:color w:val="800080" w:themeColor="followedHyperlink"/>
      <w:u w:val="single"/>
    </w:rPr>
  </w:style>
  <w:style w:type="paragraph" w:styleId="a5">
    <w:name w:val="List Paragraph"/>
    <w:basedOn w:val="a"/>
    <w:uiPriority w:val="34"/>
    <w:qFormat/>
    <w:rsid w:val="00031A5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4032D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F4032D"/>
    <w:rPr>
      <w:color w:val="800080" w:themeColor="followedHyperlink"/>
      <w:u w:val="single"/>
    </w:rPr>
  </w:style>
  <w:style w:type="paragraph" w:styleId="a5">
    <w:name w:val="List Paragraph"/>
    <w:basedOn w:val="a"/>
    <w:uiPriority w:val="34"/>
    <w:qFormat/>
    <w:rsid w:val="00031A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441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qa.digift.ru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qa.digift.ru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168</Words>
  <Characters>960</Characters>
  <Application>Microsoft Office Word</Application>
  <DocSecurity>4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Власова Дарья Александровна</dc:creator>
  <cp:lastModifiedBy>user</cp:lastModifiedBy>
  <cp:revision>2</cp:revision>
  <dcterms:created xsi:type="dcterms:W3CDTF">2018-02-20T09:48:00Z</dcterms:created>
  <dcterms:modified xsi:type="dcterms:W3CDTF">2018-02-20T09:48:00Z</dcterms:modified>
</cp:coreProperties>
</file>