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Entity Relationship Diagram (ERD)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95345" cy="3755390"/>
            <wp:effectExtent l="0" t="0" r="14605" b="16510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Manipulation Language (DML)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DML atau Data Manipulation Language merupakan perintah SQL yang berhubungan dengan manipulasi atau pengolahan data dalam table. Yang menggunakan DML 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numPr>
          <w:numId w:val="0"/>
        </w:numPr>
        <w:rPr>
          <w:rFonts w:hint="default"/>
          <w:sz w:val="16"/>
          <w:szCs w:val="16"/>
          <w:lang w:val="en-US"/>
        </w:rPr>
      </w:pPr>
      <w:r>
        <w:rPr>
          <w:rFonts w:hint="default" w:ascii="Consolas" w:hAnsi="Consolas" w:cs="Consolas"/>
          <w:sz w:val="16"/>
          <w:szCs w:val="16"/>
          <w:lang w:val="en-US"/>
        </w:rPr>
        <w:t>SELECT * FROM MS_PRODUCT;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</w:t>
      </w:r>
    </w:p>
    <w:p>
      <w:pPr>
        <w:numPr>
          <w:numId w:val="0"/>
        </w:numPr>
        <w:ind w:leftChars="0"/>
        <w:rPr>
          <w:rFonts w:hint="default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INSERT INTO MS_PRODUCT(ID_PRODUCT, ID_CATEGORY_PRODUCT, NAME, DESCRIPTION, PRICE, IMAGE_URL, STATUS, CREATED_DATE, CREATED_BY, DATE_LOG, USER_LOG) VALUES (“1”,”1”,”Majoo Lifestyle”,”Description”,”100000”,”assets/img/upload/product.png”,”1”,”2021-06-05 12:00:00”,”Admin”,”2021-06-05 12:00:00”,”Admin”)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</w:t>
      </w:r>
    </w:p>
    <w:p>
      <w:pPr>
        <w:numPr>
          <w:numId w:val="0"/>
        </w:numPr>
        <w:ind w:leftChars="0"/>
        <w:rPr>
          <w:rFonts w:hint="default" w:ascii="Consolas" w:hAnsi="Consolas" w:cs="Consolas"/>
          <w:sz w:val="16"/>
          <w:szCs w:val="16"/>
          <w:lang w:val="en-US"/>
        </w:rPr>
      </w:pPr>
      <w:r>
        <w:rPr>
          <w:rFonts w:hint="default" w:ascii="Consolas" w:hAnsi="Consolas" w:cs="Consolas"/>
          <w:sz w:val="16"/>
          <w:szCs w:val="16"/>
          <w:lang w:val="en-US"/>
        </w:rPr>
        <w:t>UPDATE MS_PRODUCT SET ID_CATEGORY_PRODUCT=’1’, NAME=’Majoo Pro’,DATE_LOG=”2021-06-05 12:00:00”,USER_LOG=”Admin”  WHERE ID_PRODUCT = ‘1’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</w:t>
      </w:r>
    </w:p>
    <w:p>
      <w:pPr>
        <w:numPr>
          <w:numId w:val="0"/>
        </w:numPr>
        <w:ind w:leftChars="0"/>
        <w:rPr>
          <w:rFonts w:hint="default" w:ascii="Consolas" w:hAnsi="Consolas" w:cs="Consolas"/>
          <w:sz w:val="16"/>
          <w:szCs w:val="16"/>
          <w:lang w:val="en-US"/>
        </w:rPr>
      </w:pPr>
      <w:r>
        <w:rPr>
          <w:rFonts w:hint="default" w:ascii="Consolas" w:hAnsi="Consolas" w:cs="Consolas"/>
          <w:sz w:val="16"/>
          <w:szCs w:val="16"/>
          <w:lang w:val="en-US"/>
        </w:rPr>
        <w:t>DELETE FROM MS_PRODUCT WHERE ID_PRODUCT = 1</w:t>
      </w:r>
    </w:p>
    <w:p>
      <w:pPr>
        <w:rPr>
          <w:rFonts w:hint="default" w:ascii="Consolas" w:hAnsi="Consolas" w:cs="Consolas"/>
          <w:sz w:val="16"/>
          <w:szCs w:val="16"/>
          <w:lang w:val="en-US"/>
        </w:rPr>
      </w:pPr>
      <w:r>
        <w:rPr>
          <w:rFonts w:hint="default" w:ascii="Consolas" w:hAnsi="Consolas" w:cs="Consolas"/>
          <w:sz w:val="16"/>
          <w:szCs w:val="16"/>
          <w:lang w:val="en-US"/>
        </w:rPr>
        <w:br w:type="page"/>
      </w:r>
    </w:p>
    <w:p>
      <w:pPr>
        <w:numPr>
          <w:numId w:val="0"/>
        </w:numPr>
        <w:ind w:leftChars="0"/>
        <w:rPr>
          <w:rFonts w:hint="default" w:ascii="Consolas" w:hAnsi="Consolas" w:cs="Consolas"/>
          <w:sz w:val="16"/>
          <w:szCs w:val="1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Activity Diagram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Activity Diagram - Login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81275" cy="4581525"/>
            <wp:effectExtent l="0" t="0" r="9525" b="9525"/>
            <wp:docPr id="2" name="Picture 2" descr="activity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tivity-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Activity Diagram - Create Product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71775" cy="5438775"/>
            <wp:effectExtent l="0" t="0" r="9525" b="9525"/>
            <wp:docPr id="3" name="Picture 3" descr="activity-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ctivity-diagram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Case Diagram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00525" cy="4210050"/>
            <wp:effectExtent l="0" t="0" r="9525" b="0"/>
            <wp:docPr id="4" name="Picture 4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c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Abell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ella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A1393C"/>
    <w:multiLevelType w:val="singleLevel"/>
    <w:tmpl w:val="D1A139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5ED315"/>
    <w:multiLevelType w:val="singleLevel"/>
    <w:tmpl w:val="255ED3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40D2F"/>
    <w:rsid w:val="04EC45C1"/>
    <w:rsid w:val="61F40D2F"/>
    <w:rsid w:val="7249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2022-06-05T07:49:00Z</dcterms:created>
  <dc:creator>mifta</dc:creator>
  <cp:lastModifiedBy>mifta</cp:lastModifiedBy>
  <dcterms:modified xsi:type="dcterms:W3CDTF">2022-06-05T09:26:49Z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26863F3D03EF4AA88BD6BC232F801D06</vt:lpwstr>
  </property>
</Properties>
</file>