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iv) Write SQL Queries for following scenarios.(Create a text file and add queries and results)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Get all the information of all Students.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Query: SELECT * FROM Student;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Kasun Gamage</w:t>
        <w:tab/>
        <w:t xml:space="preserve">Kandy  </w:t>
        <w:tab/>
        <w:t xml:space="preserve">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Daniel Sam</w:t>
        <w:tab/>
        <w:t xml:space="preserve">           Jaffna</w:t>
        <w:tab/>
        <w:t xml:space="preserve">           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Hansi Silva</w:t>
        <w:tab/>
        <w:t xml:space="preserve">           Colombo  </w:t>
        <w:tab/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Ranidu Heath</w:t>
        <w:tab/>
        <w:t xml:space="preserve">           Matara</w:t>
        <w:tab/>
        <w:t xml:space="preserve">           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5</w:t>
        <w:tab/>
        <w:t xml:space="preserve">Praneeth Wijesinghe  Kandy</w:t>
        <w:tab/>
        <w:t xml:space="preserve">           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6</w:t>
        <w:tab/>
        <w:t xml:space="preserve">Nuwani Herath</w:t>
        <w:tab/>
        <w:t xml:space="preserve">Rathnapura</w:t>
        <w:tab/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Select student id, name and city from students who are from the ‘kandy’.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Query: SELECT StudentId, Name, City FROM Student WHERE City = 'Kandy';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  <w:tab/>
        <w:t xml:space="preserve">Kasun Gamage</w:t>
        <w:tab/>
        <w:t xml:space="preserve">Kandy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</w:t>
        <w:tab/>
        <w:t xml:space="preserve">Praneeth Wijesinghe</w:t>
        <w:tab/>
        <w:t xml:space="preserve">Kandy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 Update the City as 'Galle' of the student whose id equals to 4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Query: UPDATE Student SET City = 'Galle' WHERE StudentId = 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Query 2: SELECT  StudentId, Name, City FROM Student where StudentId =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</w:t>
        <w:tab/>
        <w:t xml:space="preserve">Ranidu Heath</w:t>
        <w:tab/>
        <w:t xml:space="preserve">Galle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D. Get all the information of all students with their course names.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s.*, c.Name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Student 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INNER JOIN Course c ON s.CourseId = c.CourseId;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</w:t>
        <w:tab/>
        <w:t xml:space="preserve">Kasun Gamage</w:t>
        <w:tab/>
        <w:t xml:space="preserve">Kandy</w:t>
        <w:tab/>
        <w:t xml:space="preserve">          2</w:t>
        <w:tab/>
        <w:t xml:space="preserve">Graphic Design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</w:t>
        <w:tab/>
        <w:t xml:space="preserve">Daniel Sam</w:t>
        <w:tab/>
        <w:t xml:space="preserve">           Jaffna</w:t>
        <w:tab/>
        <w:t xml:space="preserve">          3</w:t>
        <w:tab/>
        <w:t xml:space="preserve">Mobile App Development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</w:t>
        <w:tab/>
        <w:t xml:space="preserve">Hansi Silva</w:t>
        <w:tab/>
        <w:t xml:space="preserve">           Colombo        1</w:t>
        <w:tab/>
        <w:t xml:space="preserve">Web Development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</w:t>
        <w:tab/>
        <w:t xml:space="preserve">Ranidu Heath</w:t>
        <w:tab/>
        <w:t xml:space="preserve">           Galle</w:t>
        <w:tab/>
        <w:t xml:space="preserve">          3</w:t>
        <w:tab/>
        <w:t xml:space="preserve">Mobile App Development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</w:t>
        <w:tab/>
        <w:t xml:space="preserve">Praneeth Wijesinghe  Kandy</w:t>
        <w:tab/>
        <w:t xml:space="preserve">          4</w:t>
        <w:tab/>
        <w:t xml:space="preserve">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</w:t>
        <w:tab/>
        <w:t xml:space="preserve">Nuwani Herath</w:t>
        <w:tab/>
        <w:t xml:space="preserve">Rathnapura   1</w:t>
        <w:tab/>
        <w:t xml:space="preserve">Web Development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