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CAF9" w14:textId="77777777" w:rsidR="00A54040" w:rsidRDefault="00A54040" w:rsidP="00A54040">
      <w:pPr>
        <w:rPr>
          <w:b/>
          <w:bCs/>
          <w:sz w:val="28"/>
          <w:szCs w:val="28"/>
        </w:rPr>
      </w:pPr>
      <w:r w:rsidRPr="00A54040">
        <w:rPr>
          <w:b/>
          <w:bCs/>
          <w:sz w:val="28"/>
          <w:szCs w:val="28"/>
        </w:rPr>
        <w:t xml:space="preserve">Database Systems </w:t>
      </w:r>
    </w:p>
    <w:p w14:paraId="7992980F" w14:textId="77777777" w:rsidR="00A54040" w:rsidRDefault="00A54040" w:rsidP="00A54040">
      <w:pPr>
        <w:rPr>
          <w:b/>
          <w:bCs/>
          <w:sz w:val="28"/>
          <w:szCs w:val="28"/>
        </w:rPr>
      </w:pPr>
      <w:r w:rsidRPr="00A54040">
        <w:rPr>
          <w:b/>
          <w:bCs/>
          <w:sz w:val="28"/>
          <w:szCs w:val="28"/>
        </w:rPr>
        <w:t xml:space="preserve">Laboratory Worksheet 2 </w:t>
      </w:r>
    </w:p>
    <w:p w14:paraId="499A5092" w14:textId="77777777" w:rsidR="00A54040" w:rsidRDefault="00A54040" w:rsidP="00A54040">
      <w:pPr>
        <w:rPr>
          <w:b/>
          <w:bCs/>
          <w:sz w:val="28"/>
          <w:szCs w:val="28"/>
        </w:rPr>
      </w:pPr>
      <w:r w:rsidRPr="00A54040">
        <w:rPr>
          <w:b/>
          <w:bCs/>
          <w:sz w:val="28"/>
          <w:szCs w:val="28"/>
        </w:rPr>
        <w:t>Year 3 – SE Batch</w:t>
      </w:r>
    </w:p>
    <w:p w14:paraId="00F6A2C0" w14:textId="2600F96B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>IT23264670</w:t>
      </w:r>
      <w:r>
        <w:br/>
      </w:r>
      <w:r w:rsidRPr="00A54040">
        <w:rPr>
          <w:rFonts w:ascii="Times New Roman" w:hAnsi="Times New Roman" w:cs="Times New Roman"/>
          <w:sz w:val="28"/>
          <w:szCs w:val="28"/>
        </w:rPr>
        <w:t>--(1)</w:t>
      </w:r>
    </w:p>
    <w:p w14:paraId="10CE45F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--(a)</w:t>
      </w:r>
    </w:p>
    <w:p w14:paraId="545EE0A2" w14:textId="277E04CE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4040">
        <w:rPr>
          <w:rFonts w:ascii="Times New Roman" w:hAnsi="Times New Roman" w:cs="Times New Roman"/>
          <w:sz w:val="28"/>
          <w:szCs w:val="28"/>
        </w:rPr>
        <w:t>--  Create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incomplete type for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</w:p>
    <w:p w14:paraId="56DC8C4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CREATE TYPE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65FDF3F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5A84BD0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31543971" w14:textId="5D62988D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54040">
        <w:rPr>
          <w:rFonts w:ascii="Times New Roman" w:hAnsi="Times New Roman" w:cs="Times New Roman"/>
          <w:sz w:val="28"/>
          <w:szCs w:val="28"/>
        </w:rPr>
        <w:t>--  Create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type with REF 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</w:p>
    <w:p w14:paraId="072C689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CREATE TYPE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AS OBJECT (</w:t>
      </w:r>
    </w:p>
    <w:p w14:paraId="4DB60A3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6),</w:t>
      </w:r>
    </w:p>
    <w:p w14:paraId="5BB33FF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VARCHAR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2(12),</w:t>
      </w:r>
    </w:p>
    <w:p w14:paraId="06A8D77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VARCHAR2(15),</w:t>
      </w:r>
    </w:p>
    <w:p w14:paraId="165EE50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REF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5185B7A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sex       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1),</w:t>
      </w:r>
    </w:p>
    <w:p w14:paraId="11E367A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birthdate  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5C0C06F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salary    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8,2)</w:t>
      </w:r>
    </w:p>
    <w:p w14:paraId="5473623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);</w:t>
      </w:r>
    </w:p>
    <w:p w14:paraId="698C55F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47CB9B9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691D7B33" w14:textId="6D3CA50F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-- create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with REF 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and REF 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</w:p>
    <w:p w14:paraId="2B0C30F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CREATE TYPE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AS OBJECT (</w:t>
      </w:r>
    </w:p>
    <w:p w14:paraId="0DBF3A9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3),</w:t>
      </w:r>
    </w:p>
    <w:p w14:paraId="7C386C6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VARCHAR2(36),</w:t>
      </w:r>
    </w:p>
    <w:p w14:paraId="1BA4982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mgrno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   REF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146E8C2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  REF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</w:p>
    <w:p w14:paraId="7003888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);</w:t>
      </w:r>
    </w:p>
    <w:p w14:paraId="5299DDD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73E0547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001692B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--(b)</w:t>
      </w:r>
    </w:p>
    <w:p w14:paraId="7D070C4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lastRenderedPageBreak/>
        <w:t xml:space="preserve">CREATE TABLE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26F20E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PRIMARY KEY</w:t>
      </w:r>
    </w:p>
    <w:p w14:paraId="4C4DA05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)</w:t>
      </w:r>
    </w:p>
    <w:p w14:paraId="590C4D4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47FE187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79FDDF2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emp_t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B67BFE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PRIMARY KEY</w:t>
      </w:r>
    </w:p>
    <w:p w14:paraId="7639D2D0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)</w:t>
      </w:r>
    </w:p>
    <w:p w14:paraId="235963D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3758B0C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6082DBE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 Set scope for REF columns</w:t>
      </w:r>
    </w:p>
    <w:p w14:paraId="173AC7F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</w:p>
    <w:p w14:paraId="45163E8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ADD SCOPE FOR (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) IS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</w:p>
    <w:p w14:paraId="016974D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45B3637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0DFBE1D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</w:p>
    <w:p w14:paraId="1314B67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ADD SCOPE FOR (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mgrno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) IS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</w:p>
    <w:p w14:paraId="1CA91BF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1EA2D50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67D368D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</w:p>
    <w:p w14:paraId="346B327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ADD SCOPE FOR (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) IS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</w:p>
    <w:p w14:paraId="0F7BD7F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1D183B2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45A211A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--(c)</w:t>
      </w:r>
    </w:p>
    <w:p w14:paraId="758BD5E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-- Insert into OREMP with NULL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</w:p>
    <w:p w14:paraId="109A25D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('000010','CHRISTINE','HAAS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,'F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'1953-08-14',72750)</w:t>
      </w:r>
    </w:p>
    <w:p w14:paraId="04AB371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376C98B0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5C2A680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('000020','MICHAEL','THOMPSON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,'M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'1968-02-02',61250)</w:t>
      </w:r>
    </w:p>
    <w:p w14:paraId="61E601C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4FDF075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3A29322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lastRenderedPageBreak/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('000030','SALLY','KWAN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,'F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'1971-05-11',58250)</w:t>
      </w:r>
    </w:p>
    <w:p w14:paraId="5974E53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7489746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5843409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('000060','IRVING','STERN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,'M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'1965-07-07',55555)</w:t>
      </w:r>
    </w:p>
    <w:p w14:paraId="27121BC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7CC168B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22DB9EE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('000070','EVA','PULASKI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,'F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'1973-05-26',56170)</w:t>
      </w:r>
    </w:p>
    <w:p w14:paraId="5E6CF7E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1570861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18D5A46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('000050','JOHN','GEYER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,'M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'1955-09-15',60175)</w:t>
      </w:r>
    </w:p>
    <w:p w14:paraId="5711FC0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67FDAFB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0A4AFB4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('000090','EILEEN','HENDERSON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,'F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'1961-05-15',49750)</w:t>
      </w:r>
    </w:p>
    <w:p w14:paraId="799615E0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0DD218B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500B763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('000100','THEODORE','SPENSER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',NULL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>,'M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',DATE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'1976-12-18',46150)</w:t>
      </w:r>
    </w:p>
    <w:p w14:paraId="62C2928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5D7C965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0F9F87A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-- Insert into ORDEPT with NULL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admrdept</w:t>
      </w:r>
      <w:proofErr w:type="spellEnd"/>
    </w:p>
    <w:p w14:paraId="7622FC0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('A00','SPIFFY COMPUTER SERVICE DIV.',</w:t>
      </w:r>
    </w:p>
    <w:p w14:paraId="372BC93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(SELECT REF(e)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 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='000010'), NULL)</w:t>
      </w:r>
    </w:p>
    <w:p w14:paraId="25D3758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3C50DCD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0534F64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('B01','PLANNING',</w:t>
      </w:r>
    </w:p>
    <w:p w14:paraId="5BD9CBC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(SELECT REF(e)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 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='000020'), NULL)</w:t>
      </w:r>
    </w:p>
    <w:p w14:paraId="4D6B690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2CA94CA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75EE2FA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('C01','INFORMATION CENTRE',</w:t>
      </w:r>
    </w:p>
    <w:p w14:paraId="4DA61D9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(SELECT REF(e)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 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='000030'), NULL)</w:t>
      </w:r>
    </w:p>
    <w:p w14:paraId="78C9E51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7467CA1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4CC11A6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VALUES ('D01','DEVELOPMENT CENTRE',</w:t>
      </w:r>
    </w:p>
    <w:p w14:paraId="271E4B2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(SELECT REF(e)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 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='000060'), NULL)</w:t>
      </w:r>
    </w:p>
    <w:p w14:paraId="5036661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51F8814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4583C48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-- 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in OREMP</w:t>
      </w:r>
    </w:p>
    <w:p w14:paraId="6B182D90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1998CD1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= (SELECT REF(d)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 WHERE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='A00')</w:t>
      </w:r>
    </w:p>
    <w:p w14:paraId="16000AC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='000010'</w:t>
      </w:r>
    </w:p>
    <w:p w14:paraId="1AAA229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0BFE2B2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30CAAD1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6A5F4C7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= (SELECT REF(d)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 WHERE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='B01')</w:t>
      </w:r>
    </w:p>
    <w:p w14:paraId="6504FD1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IN ('000020','000090','000100')</w:t>
      </w:r>
    </w:p>
    <w:p w14:paraId="0B6D69D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7F822FD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40719FD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620F0F5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= (SELECT REF(d)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 WHERE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='C01')</w:t>
      </w:r>
    </w:p>
    <w:p w14:paraId="76CC7AE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IN ('000030','000050')</w:t>
      </w:r>
    </w:p>
    <w:p w14:paraId="1D95061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7918073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29D96E7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156EDE5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= (SELECT REF(d)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 WHERE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='D01')</w:t>
      </w:r>
    </w:p>
    <w:p w14:paraId="59554C2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empno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IN ('000060','000070')</w:t>
      </w:r>
    </w:p>
    <w:p w14:paraId="38587BF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3598AB3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3CED39D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-- 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in ORDEPT</w:t>
      </w:r>
    </w:p>
    <w:p w14:paraId="73CFE2C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093C2D6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= (SELECT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REF(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ad)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ad WHERE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ad.deptno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='A00')</w:t>
      </w:r>
    </w:p>
    <w:p w14:paraId="64A5E5E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IN ('A00','B01','C01')</w:t>
      </w:r>
    </w:p>
    <w:p w14:paraId="4B7114C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4C36CB9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6D2C592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lastRenderedPageBreak/>
        <w:t xml:space="preserve">UPDATE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596456ED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= (SELECT </w:t>
      </w:r>
      <w:proofErr w:type="gramStart"/>
      <w:r w:rsidRPr="00A54040">
        <w:rPr>
          <w:rFonts w:ascii="Times New Roman" w:hAnsi="Times New Roman" w:cs="Times New Roman"/>
          <w:sz w:val="28"/>
          <w:szCs w:val="28"/>
        </w:rPr>
        <w:t>REF(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ad) 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ad WHERE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ad.deptno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='C01')</w:t>
      </w:r>
    </w:p>
    <w:p w14:paraId="7967996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='D01'</w:t>
      </w:r>
    </w:p>
    <w:p w14:paraId="16745C4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09041C0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7DB42064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--(2)</w:t>
      </w:r>
    </w:p>
    <w:p w14:paraId="024B931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--(a)</w:t>
      </w:r>
    </w:p>
    <w:p w14:paraId="2856AF7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20959D4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d.mgrno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manager_lastname</w:t>
      </w:r>
      <w:proofErr w:type="spellEnd"/>
    </w:p>
    <w:p w14:paraId="26C0919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449E99B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137CA48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2FBFAF3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--(b)</w:t>
      </w:r>
    </w:p>
    <w:p w14:paraId="67B1E6A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e.empno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2EEBC4A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e.lastname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25E3346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department_name</w:t>
      </w:r>
      <w:proofErr w:type="spellEnd"/>
    </w:p>
    <w:p w14:paraId="185DF3B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675B71F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3A3023A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63D5122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--(c)</w:t>
      </w:r>
    </w:p>
    <w:p w14:paraId="0026B43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67DB9AF5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6ED49D1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admin_dept_name</w:t>
      </w:r>
      <w:proofErr w:type="spellEnd"/>
    </w:p>
    <w:p w14:paraId="6D9A8B4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5CDD6D5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35B99BD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2C9D82F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--(d)</w:t>
      </w:r>
    </w:p>
    <w:p w14:paraId="31B720F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597883A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7F5EF13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admin_dept_name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78596FA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d.admrdept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mgrno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admin_mgr_lastname</w:t>
      </w:r>
      <w:proofErr w:type="spellEnd"/>
    </w:p>
    <w:p w14:paraId="1A1D2007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d</w:t>
      </w:r>
    </w:p>
    <w:p w14:paraId="6A62759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lastRenderedPageBreak/>
        <w:t>/</w:t>
      </w:r>
    </w:p>
    <w:p w14:paraId="5E464C3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49E7C24F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--(e)</w:t>
      </w:r>
    </w:p>
    <w:p w14:paraId="5B163E18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e.empno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7F59000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e.firstname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1463CAB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e.lastname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5363A55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30CBE26A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mgrno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manager_lastname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18B9B92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mgrno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).salary</w:t>
      </w:r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 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manager_salary</w:t>
      </w:r>
      <w:proofErr w:type="spellEnd"/>
    </w:p>
    <w:p w14:paraId="27FFD871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1D1F3C66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p w14:paraId="525CC44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</w:p>
    <w:p w14:paraId="4BE2027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--(f)</w:t>
      </w:r>
    </w:p>
    <w:p w14:paraId="3884D3E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SELECT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 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5AC18AB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4DF2C9B2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e.sex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7630953E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AVG(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e.salary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avg_salary</w:t>
      </w:r>
      <w:proofErr w:type="spellEnd"/>
    </w:p>
    <w:p w14:paraId="40DA54B9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oremp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12F117F3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GROUP BY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4630777B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  DEREF(</w:t>
      </w:r>
      <w:proofErr w:type="spellStart"/>
      <w:proofErr w:type="gramStart"/>
      <w:r w:rsidRPr="00A54040">
        <w:rPr>
          <w:rFonts w:ascii="Times New Roman" w:hAnsi="Times New Roman" w:cs="Times New Roman"/>
          <w:sz w:val="28"/>
          <w:szCs w:val="28"/>
        </w:rPr>
        <w:t>e.workdept</w:t>
      </w:r>
      <w:proofErr w:type="spellEnd"/>
      <w:r w:rsidRPr="00A5404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proofErr w:type="gramEnd"/>
      <w:r w:rsidRPr="00A54040">
        <w:rPr>
          <w:rFonts w:ascii="Times New Roman" w:hAnsi="Times New Roman" w:cs="Times New Roman"/>
          <w:sz w:val="28"/>
          <w:szCs w:val="28"/>
        </w:rPr>
        <w:t>,</w:t>
      </w:r>
    </w:p>
    <w:p w14:paraId="4C6477FC" w14:textId="77777777" w:rsidR="00A54040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A54040">
        <w:rPr>
          <w:rFonts w:ascii="Times New Roman" w:hAnsi="Times New Roman" w:cs="Times New Roman"/>
          <w:sz w:val="28"/>
          <w:szCs w:val="28"/>
        </w:rPr>
        <w:t>e.sex</w:t>
      </w:r>
      <w:proofErr w:type="spellEnd"/>
    </w:p>
    <w:p w14:paraId="238B6B21" w14:textId="455BD145" w:rsidR="00B05DDA" w:rsidRPr="00A54040" w:rsidRDefault="00A54040" w:rsidP="00A54040">
      <w:pPr>
        <w:rPr>
          <w:rFonts w:ascii="Times New Roman" w:hAnsi="Times New Roman" w:cs="Times New Roman"/>
          <w:sz w:val="28"/>
          <w:szCs w:val="28"/>
        </w:rPr>
      </w:pPr>
      <w:r w:rsidRPr="00A54040">
        <w:rPr>
          <w:rFonts w:ascii="Times New Roman" w:hAnsi="Times New Roman" w:cs="Times New Roman"/>
          <w:sz w:val="28"/>
          <w:szCs w:val="28"/>
        </w:rPr>
        <w:t>/</w:t>
      </w:r>
    </w:p>
    <w:sectPr w:rsidR="00B05DDA" w:rsidRPr="00A54040" w:rsidSect="00A54040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40"/>
    <w:rsid w:val="00482914"/>
    <w:rsid w:val="00633280"/>
    <w:rsid w:val="00A54040"/>
    <w:rsid w:val="00B05DDA"/>
    <w:rsid w:val="00B334D1"/>
    <w:rsid w:val="00BD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3016"/>
  <w15:chartTrackingRefBased/>
  <w15:docId w15:val="{C326B2B8-0DD3-43FF-9522-F16AF9A6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A.G.L.M it23264670</dc:creator>
  <cp:keywords/>
  <dc:description/>
  <cp:lastModifiedBy>WIJESINGHE A.G.L.M it23264670</cp:lastModifiedBy>
  <cp:revision>1</cp:revision>
  <cp:lastPrinted>2025-08-09T00:54:00Z</cp:lastPrinted>
  <dcterms:created xsi:type="dcterms:W3CDTF">2025-08-09T00:41:00Z</dcterms:created>
  <dcterms:modified xsi:type="dcterms:W3CDTF">2025-08-09T00:55:00Z</dcterms:modified>
</cp:coreProperties>
</file>