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3BCC7" w14:textId="6A629398" w:rsidR="000B30DC" w:rsidRPr="00685E66" w:rsidRDefault="000B30DC" w:rsidP="00A563D5">
      <w:pPr>
        <w:spacing w:line="480" w:lineRule="auto"/>
        <w:jc w:val="center"/>
        <w:rPr>
          <w:rFonts w:ascii="Times New Roman" w:hAnsi="Times New Roman" w:cs="Times New Roman"/>
          <w:b/>
          <w:bCs/>
          <w:u w:val="single"/>
        </w:rPr>
      </w:pPr>
      <w:r w:rsidRPr="00685E66">
        <w:rPr>
          <w:rFonts w:ascii="Times New Roman" w:hAnsi="Times New Roman" w:cs="Times New Roman"/>
          <w:b/>
          <w:bCs/>
        </w:rPr>
        <w:t xml:space="preserve">TRABAJO </w:t>
      </w:r>
      <w:r w:rsidR="00A51370">
        <w:rPr>
          <w:rFonts w:ascii="Times New Roman" w:hAnsi="Times New Roman" w:cs="Times New Roman"/>
          <w:b/>
          <w:bCs/>
        </w:rPr>
        <w:t>PRACTICO 1</w:t>
      </w:r>
    </w:p>
    <w:p w14:paraId="4A4E15F4" w14:textId="77777777" w:rsidR="000B30DC" w:rsidRPr="00A563D5" w:rsidRDefault="000B30DC" w:rsidP="00A563D5">
      <w:pPr>
        <w:spacing w:line="480" w:lineRule="auto"/>
        <w:rPr>
          <w:rFonts w:ascii="Times New Roman" w:hAnsi="Times New Roman" w:cs="Times New Roman"/>
        </w:rPr>
      </w:pPr>
    </w:p>
    <w:p w14:paraId="30AD0E8E" w14:textId="3B0B2B8C" w:rsidR="000B30DC" w:rsidRPr="00A563D5" w:rsidRDefault="000B30DC" w:rsidP="00A563D5">
      <w:pPr>
        <w:spacing w:line="480" w:lineRule="auto"/>
        <w:rPr>
          <w:rFonts w:ascii="Times New Roman" w:hAnsi="Times New Roman" w:cs="Times New Roman"/>
        </w:rPr>
      </w:pPr>
      <w:r w:rsidRPr="00A563D5">
        <w:rPr>
          <w:rFonts w:ascii="Times New Roman" w:hAnsi="Times New Roman" w:cs="Times New Roman"/>
        </w:rPr>
        <w:t xml:space="preserve">Materia: </w:t>
      </w:r>
      <w:r w:rsidR="00A51370">
        <w:rPr>
          <w:rFonts w:ascii="Times New Roman" w:hAnsi="Times New Roman" w:cs="Times New Roman"/>
        </w:rPr>
        <w:t>Programación II</w:t>
      </w:r>
    </w:p>
    <w:p w14:paraId="7A141A0D" w14:textId="7727AD9C" w:rsidR="000B30DC" w:rsidRPr="00A563D5" w:rsidRDefault="000B30DC" w:rsidP="00A563D5">
      <w:pPr>
        <w:spacing w:line="480" w:lineRule="auto"/>
        <w:rPr>
          <w:rFonts w:ascii="Times New Roman" w:hAnsi="Times New Roman" w:cs="Times New Roman"/>
        </w:rPr>
      </w:pPr>
      <w:r w:rsidRPr="00A563D5">
        <w:rPr>
          <w:rFonts w:ascii="Times New Roman" w:hAnsi="Times New Roman" w:cs="Times New Roman"/>
        </w:rPr>
        <w:t xml:space="preserve">Lenguaje: </w:t>
      </w:r>
      <w:r w:rsidR="00A51370">
        <w:rPr>
          <w:rFonts w:ascii="Times New Roman" w:hAnsi="Times New Roman" w:cs="Times New Roman"/>
        </w:rPr>
        <w:t>JAVA</w:t>
      </w:r>
    </w:p>
    <w:p w14:paraId="3C206577" w14:textId="0F90F6CE" w:rsidR="000B30DC" w:rsidRPr="00A563D5" w:rsidRDefault="00382EE8" w:rsidP="00A51370">
      <w:pPr>
        <w:tabs>
          <w:tab w:val="left" w:pos="1276"/>
        </w:tabs>
        <w:spacing w:line="480" w:lineRule="auto"/>
        <w:rPr>
          <w:rFonts w:ascii="Times New Roman" w:hAnsi="Times New Roman" w:cs="Times New Roman"/>
        </w:rPr>
      </w:pPr>
      <w:r w:rsidRPr="00A563D5">
        <w:rPr>
          <w:rFonts w:ascii="Times New Roman" w:hAnsi="Times New Roman" w:cs="Times New Roman"/>
        </w:rPr>
        <w:t xml:space="preserve">Profesor: </w:t>
      </w:r>
      <w:r w:rsidRPr="00A563D5">
        <w:rPr>
          <w:rFonts w:ascii="Times New Roman" w:hAnsi="Times New Roman" w:cs="Times New Roman"/>
        </w:rPr>
        <w:tab/>
      </w:r>
      <w:proofErr w:type="spellStart"/>
      <w:r w:rsidRPr="00A563D5">
        <w:rPr>
          <w:rFonts w:ascii="Times New Roman" w:hAnsi="Times New Roman" w:cs="Times New Roman"/>
        </w:rPr>
        <w:t>Prof</w:t>
      </w:r>
      <w:proofErr w:type="spellEnd"/>
      <w:r w:rsidRPr="00A563D5">
        <w:rPr>
          <w:rFonts w:ascii="Times New Roman" w:hAnsi="Times New Roman" w:cs="Times New Roman"/>
        </w:rPr>
        <w:t xml:space="preserve"> Miguel Silva</w:t>
      </w:r>
    </w:p>
    <w:p w14:paraId="4E96A735" w14:textId="22B5A58E" w:rsidR="00A51370" w:rsidRDefault="00A52EC5" w:rsidP="00A51370">
      <w:pPr>
        <w:tabs>
          <w:tab w:val="left" w:pos="1134"/>
        </w:tabs>
        <w:spacing w:line="480" w:lineRule="auto"/>
        <w:rPr>
          <w:rFonts w:ascii="Times New Roman" w:hAnsi="Times New Roman" w:cs="Times New Roman"/>
        </w:rPr>
      </w:pPr>
      <w:r w:rsidRPr="00A563D5">
        <w:rPr>
          <w:rFonts w:ascii="Times New Roman" w:hAnsi="Times New Roman" w:cs="Times New Roman"/>
        </w:rPr>
        <w:t>Alumnos:</w:t>
      </w:r>
      <w:r w:rsidRPr="00A563D5">
        <w:rPr>
          <w:rFonts w:ascii="Times New Roman" w:hAnsi="Times New Roman" w:cs="Times New Roman"/>
        </w:rPr>
        <w:tab/>
      </w:r>
      <w:r w:rsidR="00A51370" w:rsidRPr="00A51370">
        <w:rPr>
          <w:rFonts w:ascii="Times New Roman" w:hAnsi="Times New Roman" w:cs="Times New Roman"/>
        </w:rPr>
        <w:t xml:space="preserve">Franco </w:t>
      </w:r>
      <w:proofErr w:type="spellStart"/>
      <w:r w:rsidR="00A51370" w:rsidRPr="00A51370">
        <w:rPr>
          <w:rFonts w:ascii="Times New Roman" w:hAnsi="Times New Roman" w:cs="Times New Roman"/>
        </w:rPr>
        <w:t>Roman</w:t>
      </w:r>
      <w:proofErr w:type="spellEnd"/>
      <w:r w:rsidR="00A51370" w:rsidRPr="00A51370">
        <w:rPr>
          <w:rFonts w:ascii="Times New Roman" w:hAnsi="Times New Roman" w:cs="Times New Roman"/>
        </w:rPr>
        <w:t xml:space="preserve"> Ulrich</w:t>
      </w:r>
    </w:p>
    <w:p w14:paraId="6BFB2F39" w14:textId="77777777" w:rsidR="00A51370" w:rsidRDefault="00A51370" w:rsidP="00A51370">
      <w:pPr>
        <w:tabs>
          <w:tab w:val="left" w:pos="1134"/>
        </w:tabs>
        <w:spacing w:line="480" w:lineRule="auto"/>
        <w:ind w:firstLine="1134"/>
        <w:rPr>
          <w:rFonts w:ascii="Times New Roman" w:hAnsi="Times New Roman" w:cs="Times New Roman"/>
        </w:rPr>
      </w:pPr>
      <w:r w:rsidRPr="00A51370">
        <w:rPr>
          <w:rFonts w:ascii="Times New Roman" w:hAnsi="Times New Roman" w:cs="Times New Roman"/>
        </w:rPr>
        <w:t xml:space="preserve">Juan Ignacio </w:t>
      </w:r>
      <w:proofErr w:type="spellStart"/>
      <w:r w:rsidRPr="00A51370">
        <w:rPr>
          <w:rFonts w:ascii="Times New Roman" w:hAnsi="Times New Roman" w:cs="Times New Roman"/>
        </w:rPr>
        <w:t>Ramirez</w:t>
      </w:r>
      <w:proofErr w:type="spellEnd"/>
      <w:r w:rsidRPr="00A51370">
        <w:rPr>
          <w:rFonts w:ascii="Times New Roman" w:hAnsi="Times New Roman" w:cs="Times New Roman"/>
        </w:rPr>
        <w:t xml:space="preserve"> Albamonte</w:t>
      </w:r>
    </w:p>
    <w:p w14:paraId="47E3B167" w14:textId="537C8B5C" w:rsidR="00A52EC5" w:rsidRDefault="00A51370" w:rsidP="00A51370">
      <w:pPr>
        <w:tabs>
          <w:tab w:val="left" w:pos="1134"/>
        </w:tabs>
        <w:spacing w:line="480" w:lineRule="auto"/>
        <w:ind w:firstLine="1134"/>
        <w:rPr>
          <w:rFonts w:ascii="Times New Roman" w:hAnsi="Times New Roman" w:cs="Times New Roman"/>
        </w:rPr>
      </w:pPr>
      <w:r w:rsidRPr="00A51370">
        <w:rPr>
          <w:rFonts w:ascii="Times New Roman" w:hAnsi="Times New Roman" w:cs="Times New Roman"/>
        </w:rPr>
        <w:t>Pereyra, Miguel Adrian</w:t>
      </w:r>
    </w:p>
    <w:p w14:paraId="717DE1CB" w14:textId="77777777" w:rsidR="00A51370" w:rsidRPr="00A563D5" w:rsidRDefault="00A51370" w:rsidP="00A563D5">
      <w:pPr>
        <w:tabs>
          <w:tab w:val="left" w:pos="1134"/>
        </w:tabs>
        <w:spacing w:line="480" w:lineRule="auto"/>
        <w:rPr>
          <w:rFonts w:ascii="Times New Roman" w:hAnsi="Times New Roman" w:cs="Times New Roman"/>
        </w:rPr>
      </w:pPr>
    </w:p>
    <w:p w14:paraId="10A6AD2D" w14:textId="7AABF4AA" w:rsidR="009F2518" w:rsidRPr="00A563D5" w:rsidRDefault="00A563D5" w:rsidP="00A563D5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Fecha de presentación</w:t>
      </w:r>
      <w:r w:rsidR="000B30DC" w:rsidRPr="00A563D5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A51370"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 xml:space="preserve"> de </w:t>
      </w:r>
      <w:r w:rsidR="00A51370">
        <w:rPr>
          <w:rFonts w:ascii="Times New Roman" w:hAnsi="Times New Roman" w:cs="Times New Roman"/>
        </w:rPr>
        <w:t>julio</w:t>
      </w:r>
      <w:r>
        <w:rPr>
          <w:rFonts w:ascii="Times New Roman" w:hAnsi="Times New Roman" w:cs="Times New Roman"/>
        </w:rPr>
        <w:t xml:space="preserve"> de</w:t>
      </w:r>
      <w:r w:rsidR="000B30DC" w:rsidRPr="00A563D5">
        <w:rPr>
          <w:rFonts w:ascii="Times New Roman" w:hAnsi="Times New Roman" w:cs="Times New Roman"/>
        </w:rPr>
        <w:t xml:space="preserve"> 202</w:t>
      </w:r>
      <w:r w:rsidR="00A51370">
        <w:rPr>
          <w:rFonts w:ascii="Times New Roman" w:hAnsi="Times New Roman" w:cs="Times New Roman"/>
        </w:rPr>
        <w:t>6</w:t>
      </w:r>
    </w:p>
    <w:p w14:paraId="76DD21EC" w14:textId="77777777" w:rsidR="002F2EEC" w:rsidRPr="00A563D5" w:rsidRDefault="002F2EEC" w:rsidP="00A563D5">
      <w:pPr>
        <w:spacing w:line="480" w:lineRule="auto"/>
        <w:rPr>
          <w:rFonts w:ascii="Times New Roman" w:hAnsi="Times New Roman" w:cs="Times New Roman"/>
        </w:rPr>
      </w:pPr>
    </w:p>
    <w:p w14:paraId="5A5EFF75" w14:textId="77777777" w:rsidR="002F2EEC" w:rsidRPr="00A563D5" w:rsidRDefault="002F2EEC" w:rsidP="00A563D5">
      <w:pPr>
        <w:spacing w:line="480" w:lineRule="auto"/>
        <w:rPr>
          <w:rFonts w:ascii="Times New Roman" w:hAnsi="Times New Roman" w:cs="Times New Roman"/>
        </w:rPr>
      </w:pPr>
    </w:p>
    <w:p w14:paraId="4A9E75F7" w14:textId="191A7F01" w:rsidR="000D641B" w:rsidRPr="00A563D5" w:rsidRDefault="00A51370" w:rsidP="00A563D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51370">
        <w:rPr>
          <w:rFonts w:ascii="Times New Roman" w:hAnsi="Times New Roman" w:cs="Times New Roman"/>
          <w:b/>
          <w:bCs/>
        </w:rPr>
        <w:t>SISTEMA TIJETRAVEL</w:t>
      </w:r>
    </w:p>
    <w:p w14:paraId="77C6255B" w14:textId="210463DB" w:rsidR="002F2EEC" w:rsidRPr="00A563D5" w:rsidRDefault="002F2EEC" w:rsidP="00A563D5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A563D5">
        <w:rPr>
          <w:rFonts w:ascii="Times New Roman" w:hAnsi="Times New Roman" w:cs="Times New Roman"/>
          <w:b/>
          <w:bCs/>
        </w:rPr>
        <w:t xml:space="preserve">Sistema para gestión de </w:t>
      </w:r>
      <w:r w:rsidR="00A51370" w:rsidRPr="00A51370">
        <w:rPr>
          <w:rFonts w:ascii="Times New Roman" w:hAnsi="Times New Roman" w:cs="Times New Roman"/>
          <w:b/>
          <w:bCs/>
        </w:rPr>
        <w:t>cadena de agencias de viajes</w:t>
      </w:r>
    </w:p>
    <w:p w14:paraId="361326AA" w14:textId="59890AB4" w:rsidR="002F2EEC" w:rsidRPr="00A563D5" w:rsidRDefault="002F2EEC" w:rsidP="00A563D5">
      <w:pPr>
        <w:spacing w:line="480" w:lineRule="auto"/>
        <w:rPr>
          <w:rFonts w:ascii="Times New Roman" w:hAnsi="Times New Roman" w:cs="Times New Roman"/>
        </w:rPr>
      </w:pPr>
      <w:r w:rsidRPr="00A563D5">
        <w:rPr>
          <w:rFonts w:ascii="Times New Roman" w:hAnsi="Times New Roman" w:cs="Times New Roman"/>
        </w:rPr>
        <w:br w:type="page"/>
      </w:r>
    </w:p>
    <w:p w14:paraId="2B2C77B9" w14:textId="509D2D99" w:rsidR="00076422" w:rsidRDefault="00076422" w:rsidP="00076422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lastRenderedPageBreak/>
        <w:t>Introducción</w:t>
      </w:r>
    </w:p>
    <w:p w14:paraId="4A995AB7" w14:textId="5BFAEF6C" w:rsidR="00076422" w:rsidRDefault="00076422" w:rsidP="00076422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 xml:space="preserve">El sistema </w:t>
      </w:r>
      <w:proofErr w:type="spellStart"/>
      <w:r w:rsidRPr="00076422">
        <w:rPr>
          <w:rFonts w:ascii="Times New Roman" w:hAnsi="Times New Roman" w:cs="Times New Roman"/>
        </w:rPr>
        <w:t>TijeTravel</w:t>
      </w:r>
      <w:proofErr w:type="spellEnd"/>
      <w:r w:rsidRPr="00076422">
        <w:rPr>
          <w:rFonts w:ascii="Times New Roman" w:hAnsi="Times New Roman" w:cs="Times New Roman"/>
        </w:rPr>
        <w:t xml:space="preserve"> fue desarrollado como trabajo practico para </w:t>
      </w:r>
      <w:r w:rsidRPr="00076422">
        <w:rPr>
          <w:rFonts w:ascii="Times New Roman" w:hAnsi="Times New Roman" w:cs="Times New Roman"/>
        </w:rPr>
        <w:t>Programación</w:t>
      </w:r>
      <w:r w:rsidRPr="00076422">
        <w:rPr>
          <w:rFonts w:ascii="Times New Roman" w:hAnsi="Times New Roman" w:cs="Times New Roman"/>
        </w:rPr>
        <w:t xml:space="preserve"> II. La consigna </w:t>
      </w:r>
      <w:r>
        <w:rPr>
          <w:rFonts w:ascii="Times New Roman" w:hAnsi="Times New Roman" w:cs="Times New Roman"/>
        </w:rPr>
        <w:t>solicitaba</w:t>
      </w:r>
      <w:r w:rsidRPr="00076422">
        <w:rPr>
          <w:rFonts w:ascii="Times New Roman" w:hAnsi="Times New Roman" w:cs="Times New Roman"/>
        </w:rPr>
        <w:t xml:space="preserve"> resolver la </w:t>
      </w:r>
      <w:r w:rsidRPr="00076422">
        <w:rPr>
          <w:rFonts w:ascii="Times New Roman" w:hAnsi="Times New Roman" w:cs="Times New Roman"/>
        </w:rPr>
        <w:t>gestión</w:t>
      </w:r>
      <w:r w:rsidRPr="00076422">
        <w:rPr>
          <w:rFonts w:ascii="Times New Roman" w:hAnsi="Times New Roman" w:cs="Times New Roman"/>
        </w:rPr>
        <w:t xml:space="preserve"> de una cadena de agencias de viaje, teniendo en cuenta sucursales, hoteles, vuelos, turistas, reservas y usuarios con distintos permisos.</w:t>
      </w:r>
    </w:p>
    <w:p w14:paraId="08AE9128" w14:textId="5360BECF" w:rsidR="00076422" w:rsidRDefault="00076422" w:rsidP="00076422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 xml:space="preserve">La </w:t>
      </w:r>
      <w:r w:rsidRPr="00076422">
        <w:rPr>
          <w:rFonts w:ascii="Times New Roman" w:hAnsi="Times New Roman" w:cs="Times New Roman"/>
        </w:rPr>
        <w:t>aplicación</w:t>
      </w:r>
      <w:r w:rsidRPr="00076422">
        <w:rPr>
          <w:rFonts w:ascii="Times New Roman" w:hAnsi="Times New Roman" w:cs="Times New Roman"/>
        </w:rPr>
        <w:t xml:space="preserve"> se usa por consola y guarda los datos en archivos de texto. Elegimos mantener esa forma porque era parte del enunciado: no usar interfaz </w:t>
      </w:r>
      <w:r w:rsidRPr="00076422">
        <w:rPr>
          <w:rFonts w:ascii="Times New Roman" w:hAnsi="Times New Roman" w:cs="Times New Roman"/>
        </w:rPr>
        <w:t>gráfica</w:t>
      </w:r>
      <w:r w:rsidRPr="00076422">
        <w:rPr>
          <w:rFonts w:ascii="Times New Roman" w:hAnsi="Times New Roman" w:cs="Times New Roman"/>
        </w:rPr>
        <w:t xml:space="preserve"> y no usar base de datos. A partir de eso armamos una estructura con clases separadas para que el programa no quede concentrado en un solo archivo.</w:t>
      </w:r>
    </w:p>
    <w:p w14:paraId="2131730F" w14:textId="43DE93C7" w:rsidR="00076422" w:rsidRDefault="00076422" w:rsidP="00076422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 xml:space="preserve">La </w:t>
      </w:r>
      <w:r w:rsidRPr="00076422">
        <w:rPr>
          <w:rFonts w:ascii="Times New Roman" w:hAnsi="Times New Roman" w:cs="Times New Roman"/>
        </w:rPr>
        <w:t>intención</w:t>
      </w:r>
      <w:r w:rsidRPr="00076422">
        <w:rPr>
          <w:rFonts w:ascii="Times New Roman" w:hAnsi="Times New Roman" w:cs="Times New Roman"/>
        </w:rPr>
        <w:t xml:space="preserve"> del trabajo fue mostrar los conceptos principales de POO en un caso concreto. Por eso no pensamos el </w:t>
      </w:r>
      <w:r w:rsidRPr="00076422">
        <w:rPr>
          <w:rFonts w:ascii="Times New Roman" w:hAnsi="Times New Roman" w:cs="Times New Roman"/>
        </w:rPr>
        <w:t>código</w:t>
      </w:r>
      <w:r w:rsidRPr="00076422">
        <w:rPr>
          <w:rFonts w:ascii="Times New Roman" w:hAnsi="Times New Roman" w:cs="Times New Roman"/>
        </w:rPr>
        <w:t xml:space="preserve"> solamente como </w:t>
      </w:r>
      <w:r w:rsidRPr="00076422">
        <w:rPr>
          <w:rFonts w:ascii="Times New Roman" w:hAnsi="Times New Roman" w:cs="Times New Roman"/>
        </w:rPr>
        <w:t>menús</w:t>
      </w:r>
      <w:r w:rsidRPr="00076422">
        <w:rPr>
          <w:rFonts w:ascii="Times New Roman" w:hAnsi="Times New Roman" w:cs="Times New Roman"/>
        </w:rPr>
        <w:t>, sino como objetos que representan partes del problema: un hotel, un vuelo, una reserva, un turista, un usuario, etc.</w:t>
      </w:r>
    </w:p>
    <w:p w14:paraId="243E0A14" w14:textId="77777777" w:rsidR="00076422" w:rsidRDefault="00076422" w:rsidP="00076422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4978365E" w14:textId="77777777" w:rsidR="003E50C0" w:rsidRDefault="00076422" w:rsidP="003E50C0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Diseño</w:t>
      </w:r>
      <w:r w:rsidRPr="00076422">
        <w:rPr>
          <w:rFonts w:ascii="Times New Roman" w:hAnsi="Times New Roman" w:cs="Times New Roman"/>
        </w:rPr>
        <w:t xml:space="preserve"> del sistema</w:t>
      </w:r>
    </w:p>
    <w:p w14:paraId="6BD65A97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El proyecto quedo dividido en cuatro paquetes principales:</w:t>
      </w:r>
    </w:p>
    <w:p w14:paraId="240FB927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- modelos</w:t>
      </w:r>
    </w:p>
    <w:p w14:paraId="79E9387D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- controladores</w:t>
      </w:r>
    </w:p>
    <w:p w14:paraId="6EF2FBB5" w14:textId="77777777" w:rsidR="003E50C0" w:rsidRDefault="003E50C0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76422" w:rsidRPr="003E50C0">
        <w:rPr>
          <w:rFonts w:ascii="Times New Roman" w:hAnsi="Times New Roman" w:cs="Times New Roman"/>
        </w:rPr>
        <w:t>persistencia</w:t>
      </w:r>
    </w:p>
    <w:p w14:paraId="0C0C734D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- vistas</w:t>
      </w:r>
    </w:p>
    <w:p w14:paraId="27D98469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En modelos </w:t>
      </w:r>
      <w:r w:rsidR="003E50C0" w:rsidRPr="003E50C0">
        <w:rPr>
          <w:rFonts w:ascii="Times New Roman" w:hAnsi="Times New Roman" w:cs="Times New Roman"/>
        </w:rPr>
        <w:t>están</w:t>
      </w:r>
      <w:r w:rsidRPr="003E50C0">
        <w:rPr>
          <w:rFonts w:ascii="Times New Roman" w:hAnsi="Times New Roman" w:cs="Times New Roman"/>
        </w:rPr>
        <w:t xml:space="preserve"> las clases que representan la </w:t>
      </w:r>
      <w:r w:rsidR="003E50C0" w:rsidRPr="003E50C0">
        <w:rPr>
          <w:rFonts w:ascii="Times New Roman" w:hAnsi="Times New Roman" w:cs="Times New Roman"/>
        </w:rPr>
        <w:t>información</w:t>
      </w:r>
      <w:r w:rsidRPr="003E50C0">
        <w:rPr>
          <w:rFonts w:ascii="Times New Roman" w:hAnsi="Times New Roman" w:cs="Times New Roman"/>
        </w:rPr>
        <w:t xml:space="preserve"> del sistema. </w:t>
      </w:r>
      <w:r w:rsidR="003E50C0" w:rsidRPr="003E50C0">
        <w:rPr>
          <w:rFonts w:ascii="Times New Roman" w:hAnsi="Times New Roman" w:cs="Times New Roman"/>
        </w:rPr>
        <w:t>Ahí</w:t>
      </w:r>
      <w:r w:rsidRPr="003E50C0">
        <w:rPr>
          <w:rFonts w:ascii="Times New Roman" w:hAnsi="Times New Roman" w:cs="Times New Roman"/>
        </w:rPr>
        <w:t xml:space="preserve"> aparecen Agencia, Sucursal, Hotel, Vuelo, Turista, Reserva y los usuarios. </w:t>
      </w:r>
    </w:p>
    <w:p w14:paraId="38EB8D2C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lastRenderedPageBreak/>
        <w:t>La clase Agencia funciona como punto central porque mantiene las listas principales y permite buscar, agregar o eliminar elementos.</w:t>
      </w:r>
    </w:p>
    <w:p w14:paraId="6972658A" w14:textId="28D74E7D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La clase Reserva es una de las que mejor muestra la </w:t>
      </w:r>
      <w:r w:rsidR="003E50C0" w:rsidRPr="003E50C0">
        <w:rPr>
          <w:rFonts w:ascii="Times New Roman" w:hAnsi="Times New Roman" w:cs="Times New Roman"/>
        </w:rPr>
        <w:t>relación</w:t>
      </w:r>
      <w:r w:rsidRPr="003E50C0">
        <w:rPr>
          <w:rFonts w:ascii="Times New Roman" w:hAnsi="Times New Roman" w:cs="Times New Roman"/>
        </w:rPr>
        <w:t xml:space="preserve"> entre objetos. Una reserva no </w:t>
      </w:r>
      <w:r w:rsidR="003E50C0" w:rsidRPr="003E50C0">
        <w:rPr>
          <w:rFonts w:ascii="Times New Roman" w:hAnsi="Times New Roman" w:cs="Times New Roman"/>
        </w:rPr>
        <w:t>está</w:t>
      </w:r>
      <w:r w:rsidRPr="003E50C0">
        <w:rPr>
          <w:rFonts w:ascii="Times New Roman" w:hAnsi="Times New Roman" w:cs="Times New Roman"/>
        </w:rPr>
        <w:t xml:space="preserve"> aislada: tiene un turista, una sucursal, un vuelo y un hotel. </w:t>
      </w:r>
      <w:r w:rsidR="003E50C0" w:rsidRPr="003E50C0">
        <w:rPr>
          <w:rFonts w:ascii="Times New Roman" w:hAnsi="Times New Roman" w:cs="Times New Roman"/>
        </w:rPr>
        <w:t>También</w:t>
      </w:r>
      <w:r w:rsidRPr="003E50C0">
        <w:rPr>
          <w:rFonts w:ascii="Times New Roman" w:hAnsi="Times New Roman" w:cs="Times New Roman"/>
        </w:rPr>
        <w:t xml:space="preserve"> guarda la clase del vuelo, el tipo de hospedaje y las fechas de llegada y partida. Esta estructura se </w:t>
      </w:r>
      <w:r w:rsidR="003E50C0">
        <w:rPr>
          <w:rFonts w:ascii="Times New Roman" w:hAnsi="Times New Roman" w:cs="Times New Roman"/>
        </w:rPr>
        <w:t>determinó</w:t>
      </w:r>
      <w:r w:rsidRPr="003E50C0">
        <w:rPr>
          <w:rFonts w:ascii="Times New Roman" w:hAnsi="Times New Roman" w:cs="Times New Roman"/>
        </w:rPr>
        <w:t xml:space="preserve"> </w:t>
      </w:r>
      <w:proofErr w:type="spellStart"/>
      <w:r w:rsidRPr="003E50C0">
        <w:rPr>
          <w:rFonts w:ascii="Times New Roman" w:hAnsi="Times New Roman" w:cs="Times New Roman"/>
        </w:rPr>
        <w:t>asi</w:t>
      </w:r>
      <w:proofErr w:type="spellEnd"/>
      <w:r w:rsidRPr="003E50C0">
        <w:rPr>
          <w:rFonts w:ascii="Times New Roman" w:hAnsi="Times New Roman" w:cs="Times New Roman"/>
        </w:rPr>
        <w:t xml:space="preserve"> para respetar lo que </w:t>
      </w:r>
      <w:r w:rsidR="003E50C0" w:rsidRPr="003E50C0">
        <w:rPr>
          <w:rFonts w:ascii="Times New Roman" w:hAnsi="Times New Roman" w:cs="Times New Roman"/>
        </w:rPr>
        <w:t>pedía</w:t>
      </w:r>
      <w:r w:rsidRPr="003E50C0">
        <w:rPr>
          <w:rFonts w:ascii="Times New Roman" w:hAnsi="Times New Roman" w:cs="Times New Roman"/>
        </w:rPr>
        <w:t xml:space="preserve"> el enunciado</w:t>
      </w:r>
      <w:r w:rsidR="003E50C0">
        <w:rPr>
          <w:rFonts w:ascii="Times New Roman" w:hAnsi="Times New Roman" w:cs="Times New Roman"/>
        </w:rPr>
        <w:t xml:space="preserve"> de la consigna</w:t>
      </w:r>
      <w:r w:rsidRPr="003E50C0">
        <w:rPr>
          <w:rFonts w:ascii="Times New Roman" w:hAnsi="Times New Roman" w:cs="Times New Roman"/>
        </w:rPr>
        <w:t>, donde el turista contrata desde una sucursal, viaja en un vuelo y se hospeda en un hotel.</w:t>
      </w:r>
    </w:p>
    <w:p w14:paraId="2AC0482E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Los controladores quedaron como una capa intermedia entre los </w:t>
      </w:r>
      <w:r w:rsidR="003E50C0" w:rsidRPr="003E50C0">
        <w:rPr>
          <w:rFonts w:ascii="Times New Roman" w:hAnsi="Times New Roman" w:cs="Times New Roman"/>
        </w:rPr>
        <w:t>menús</w:t>
      </w:r>
      <w:r w:rsidRPr="003E50C0">
        <w:rPr>
          <w:rFonts w:ascii="Times New Roman" w:hAnsi="Times New Roman" w:cs="Times New Roman"/>
        </w:rPr>
        <w:t xml:space="preserve"> y el modelo. Por ejemplo, </w:t>
      </w:r>
      <w:proofErr w:type="spellStart"/>
      <w:r w:rsidRPr="003E50C0">
        <w:rPr>
          <w:rFonts w:ascii="Times New Roman" w:hAnsi="Times New Roman" w:cs="Times New Roman"/>
        </w:rPr>
        <w:t>ControladorReservas</w:t>
      </w:r>
      <w:proofErr w:type="spellEnd"/>
      <w:r w:rsidRPr="003E50C0">
        <w:rPr>
          <w:rFonts w:ascii="Times New Roman" w:hAnsi="Times New Roman" w:cs="Times New Roman"/>
        </w:rPr>
        <w:t xml:space="preserve"> revisa si una reserva se puede crear o modificar antes de agregarla a Agencia. </w:t>
      </w:r>
      <w:r w:rsidR="003E50C0">
        <w:rPr>
          <w:rFonts w:ascii="Times New Roman" w:hAnsi="Times New Roman" w:cs="Times New Roman"/>
        </w:rPr>
        <w:t>Allí</w:t>
      </w:r>
      <w:r w:rsidRPr="003E50C0">
        <w:rPr>
          <w:rFonts w:ascii="Times New Roman" w:hAnsi="Times New Roman" w:cs="Times New Roman"/>
        </w:rPr>
        <w:t xml:space="preserve"> se validan fechas, disponibilidad del vuelo, plazas del hotel y que el destino del vuelo coincida con la ciudad del hotel.</w:t>
      </w:r>
    </w:p>
    <w:p w14:paraId="7FBD0D03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La persistencia </w:t>
      </w:r>
      <w:r w:rsidR="003E50C0" w:rsidRPr="003E50C0">
        <w:rPr>
          <w:rFonts w:ascii="Times New Roman" w:hAnsi="Times New Roman" w:cs="Times New Roman"/>
        </w:rPr>
        <w:t>está</w:t>
      </w:r>
      <w:r w:rsidRPr="003E50C0">
        <w:rPr>
          <w:rFonts w:ascii="Times New Roman" w:hAnsi="Times New Roman" w:cs="Times New Roman"/>
        </w:rPr>
        <w:t xml:space="preserve"> separada en clases propias para cada archivo. El sistema usa archivos como hoteles.txt, vuelos.txt, turistas.txt, usuarios.txt y reservas.txt. Cada clase sabe </w:t>
      </w:r>
      <w:proofErr w:type="spellStart"/>
      <w:r w:rsidRPr="003E50C0">
        <w:rPr>
          <w:rFonts w:ascii="Times New Roman" w:hAnsi="Times New Roman" w:cs="Times New Roman"/>
        </w:rPr>
        <w:t>como</w:t>
      </w:r>
      <w:proofErr w:type="spellEnd"/>
      <w:r w:rsidRPr="003E50C0">
        <w:rPr>
          <w:rFonts w:ascii="Times New Roman" w:hAnsi="Times New Roman" w:cs="Times New Roman"/>
        </w:rPr>
        <w:t xml:space="preserve"> leer su archivo y como volver a guardar los datos.</w:t>
      </w:r>
    </w:p>
    <w:p w14:paraId="516BDDCF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Las vistas son los </w:t>
      </w:r>
      <w:r w:rsidR="003E50C0" w:rsidRPr="003E50C0">
        <w:rPr>
          <w:rFonts w:ascii="Times New Roman" w:hAnsi="Times New Roman" w:cs="Times New Roman"/>
        </w:rPr>
        <w:t>menús</w:t>
      </w:r>
      <w:r w:rsidRPr="003E50C0">
        <w:rPr>
          <w:rFonts w:ascii="Times New Roman" w:hAnsi="Times New Roman" w:cs="Times New Roman"/>
        </w:rPr>
        <w:t xml:space="preserve"> de consola. </w:t>
      </w:r>
      <w:proofErr w:type="spellStart"/>
      <w:r w:rsidRPr="003E50C0">
        <w:rPr>
          <w:rFonts w:ascii="Times New Roman" w:hAnsi="Times New Roman" w:cs="Times New Roman"/>
        </w:rPr>
        <w:t>VistaPrincipal</w:t>
      </w:r>
      <w:proofErr w:type="spellEnd"/>
      <w:r w:rsidRPr="003E50C0">
        <w:rPr>
          <w:rFonts w:ascii="Times New Roman" w:hAnsi="Times New Roman" w:cs="Times New Roman"/>
        </w:rPr>
        <w:t xml:space="preserve"> muestra las opciones iniciales y </w:t>
      </w:r>
      <w:r w:rsidR="003E50C0" w:rsidRPr="003E50C0">
        <w:rPr>
          <w:rFonts w:ascii="Times New Roman" w:hAnsi="Times New Roman" w:cs="Times New Roman"/>
        </w:rPr>
        <w:t>después</w:t>
      </w:r>
    </w:p>
    <w:p w14:paraId="1E5FBB08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del </w:t>
      </w:r>
      <w:proofErr w:type="spellStart"/>
      <w:r w:rsidRPr="003E50C0">
        <w:rPr>
          <w:rFonts w:ascii="Times New Roman" w:hAnsi="Times New Roman" w:cs="Times New Roman"/>
        </w:rPr>
        <w:t>login</w:t>
      </w:r>
      <w:proofErr w:type="spellEnd"/>
      <w:r w:rsidRPr="003E50C0">
        <w:rPr>
          <w:rFonts w:ascii="Times New Roman" w:hAnsi="Times New Roman" w:cs="Times New Roman"/>
        </w:rPr>
        <w:t xml:space="preserve"> deriva a </w:t>
      </w:r>
      <w:proofErr w:type="spellStart"/>
      <w:r w:rsidRPr="003E50C0">
        <w:rPr>
          <w:rFonts w:ascii="Times New Roman" w:hAnsi="Times New Roman" w:cs="Times New Roman"/>
        </w:rPr>
        <w:t>VistaCliente</w:t>
      </w:r>
      <w:proofErr w:type="spellEnd"/>
      <w:r w:rsidRPr="003E50C0">
        <w:rPr>
          <w:rFonts w:ascii="Times New Roman" w:hAnsi="Times New Roman" w:cs="Times New Roman"/>
        </w:rPr>
        <w:t xml:space="preserve">, </w:t>
      </w:r>
      <w:proofErr w:type="spellStart"/>
      <w:r w:rsidRPr="003E50C0">
        <w:rPr>
          <w:rFonts w:ascii="Times New Roman" w:hAnsi="Times New Roman" w:cs="Times New Roman"/>
        </w:rPr>
        <w:t>VistaVendedor</w:t>
      </w:r>
      <w:proofErr w:type="spellEnd"/>
      <w:r w:rsidRPr="003E50C0">
        <w:rPr>
          <w:rFonts w:ascii="Times New Roman" w:hAnsi="Times New Roman" w:cs="Times New Roman"/>
        </w:rPr>
        <w:t xml:space="preserve"> o </w:t>
      </w:r>
      <w:proofErr w:type="spellStart"/>
      <w:r w:rsidRPr="003E50C0">
        <w:rPr>
          <w:rFonts w:ascii="Times New Roman" w:hAnsi="Times New Roman" w:cs="Times New Roman"/>
        </w:rPr>
        <w:t>VistaAdministrador</w:t>
      </w:r>
      <w:proofErr w:type="spellEnd"/>
      <w:r w:rsidRPr="003E50C0">
        <w:rPr>
          <w:rFonts w:ascii="Times New Roman" w:hAnsi="Times New Roman" w:cs="Times New Roman"/>
        </w:rPr>
        <w:t xml:space="preserve">, </w:t>
      </w:r>
      <w:proofErr w:type="spellStart"/>
      <w:r w:rsidRPr="003E50C0">
        <w:rPr>
          <w:rFonts w:ascii="Times New Roman" w:hAnsi="Times New Roman" w:cs="Times New Roman"/>
        </w:rPr>
        <w:t>segun</w:t>
      </w:r>
      <w:proofErr w:type="spellEnd"/>
      <w:r w:rsidRPr="003E50C0">
        <w:rPr>
          <w:rFonts w:ascii="Times New Roman" w:hAnsi="Times New Roman" w:cs="Times New Roman"/>
        </w:rPr>
        <w:t xml:space="preserve"> el rol del usuario que ingreso.</w:t>
      </w:r>
    </w:p>
    <w:p w14:paraId="2B0FA536" w14:textId="77777777" w:rsidR="003E50C0" w:rsidRDefault="003E50C0" w:rsidP="003E50C0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35D3A3A1" w14:textId="77777777" w:rsidR="003E50C0" w:rsidRDefault="00076422" w:rsidP="003E50C0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Decisiones de </w:t>
      </w:r>
      <w:r w:rsidR="003E50C0" w:rsidRPr="003E50C0">
        <w:rPr>
          <w:rFonts w:ascii="Times New Roman" w:hAnsi="Times New Roman" w:cs="Times New Roman"/>
        </w:rPr>
        <w:t>implementación</w:t>
      </w:r>
    </w:p>
    <w:p w14:paraId="4A35E42C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lastRenderedPageBreak/>
        <w:t xml:space="preserve">Una </w:t>
      </w:r>
      <w:r w:rsidR="003E50C0" w:rsidRPr="003E50C0">
        <w:rPr>
          <w:rFonts w:ascii="Times New Roman" w:hAnsi="Times New Roman" w:cs="Times New Roman"/>
        </w:rPr>
        <w:t>decisión</w:t>
      </w:r>
      <w:r w:rsidRPr="003E50C0">
        <w:rPr>
          <w:rFonts w:ascii="Times New Roman" w:hAnsi="Times New Roman" w:cs="Times New Roman"/>
        </w:rPr>
        <w:t xml:space="preserve"> importante fue separar los usuarios por rol. No era suficiente tener una sola clase con un campo de texto, porque cada tipo de usuario </w:t>
      </w:r>
      <w:r w:rsidR="003E50C0" w:rsidRPr="003E50C0">
        <w:rPr>
          <w:rFonts w:ascii="Times New Roman" w:hAnsi="Times New Roman" w:cs="Times New Roman"/>
        </w:rPr>
        <w:t>podía</w:t>
      </w:r>
      <w:r w:rsidRPr="003E50C0">
        <w:rPr>
          <w:rFonts w:ascii="Times New Roman" w:hAnsi="Times New Roman" w:cs="Times New Roman"/>
        </w:rPr>
        <w:t xml:space="preserve"> hacer cosas distintas. Por eso creamos Usuario como clase abstracta, y desde </w:t>
      </w:r>
      <w:r w:rsidR="003E50C0">
        <w:rPr>
          <w:rFonts w:ascii="Times New Roman" w:hAnsi="Times New Roman" w:cs="Times New Roman"/>
        </w:rPr>
        <w:t>allí</w:t>
      </w:r>
      <w:r w:rsidRPr="003E50C0">
        <w:rPr>
          <w:rFonts w:ascii="Times New Roman" w:hAnsi="Times New Roman" w:cs="Times New Roman"/>
        </w:rPr>
        <w:t xml:space="preserve"> salen Cliente, Vendedor y Administrador.</w:t>
      </w:r>
    </w:p>
    <w:p w14:paraId="771D9078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Para los roles y permisos usamos enum</w:t>
      </w:r>
      <w:r w:rsidR="003E50C0">
        <w:rPr>
          <w:rFonts w:ascii="Times New Roman" w:hAnsi="Times New Roman" w:cs="Times New Roman"/>
        </w:rPr>
        <w:t>eradores</w:t>
      </w:r>
      <w:r w:rsidRPr="003E50C0">
        <w:rPr>
          <w:rFonts w:ascii="Times New Roman" w:hAnsi="Times New Roman" w:cs="Times New Roman"/>
        </w:rPr>
        <w:t xml:space="preserve">. </w:t>
      </w:r>
    </w:p>
    <w:p w14:paraId="146BEE53" w14:textId="569C7538" w:rsidR="003E50C0" w:rsidRDefault="003E50C0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proofErr w:type="spellStart"/>
      <w:r w:rsidR="00076422" w:rsidRPr="003E50C0">
        <w:rPr>
          <w:rFonts w:ascii="Times New Roman" w:hAnsi="Times New Roman" w:cs="Times New Roman"/>
        </w:rPr>
        <w:t>RolUsuario</w:t>
      </w:r>
      <w:proofErr w:type="spellEnd"/>
      <w:r w:rsidR="00076422" w:rsidRPr="003E50C0">
        <w:rPr>
          <w:rFonts w:ascii="Times New Roman" w:hAnsi="Times New Roman" w:cs="Times New Roman"/>
        </w:rPr>
        <w:t xml:space="preserve"> tiene CLIENTE, VENDEDOR y ADMINISTRADOR. </w:t>
      </w:r>
    </w:p>
    <w:p w14:paraId="025E7212" w14:textId="77777777" w:rsidR="003E50C0" w:rsidRDefault="003E50C0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</w:t>
      </w:r>
      <w:r w:rsidR="00076422" w:rsidRPr="003E50C0">
        <w:rPr>
          <w:rFonts w:ascii="Times New Roman" w:hAnsi="Times New Roman" w:cs="Times New Roman"/>
        </w:rPr>
        <w:t xml:space="preserve">Permiso tiene acciones como consultar, administrar reservas, administrar clientes o administrar vuelos. </w:t>
      </w:r>
    </w:p>
    <w:p w14:paraId="7226F647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Esto nos </w:t>
      </w:r>
      <w:r w:rsidR="003E50C0" w:rsidRPr="003E50C0">
        <w:rPr>
          <w:rFonts w:ascii="Times New Roman" w:hAnsi="Times New Roman" w:cs="Times New Roman"/>
        </w:rPr>
        <w:t>pareció</w:t>
      </w:r>
      <w:r w:rsidRPr="003E50C0">
        <w:rPr>
          <w:rFonts w:ascii="Times New Roman" w:hAnsi="Times New Roman" w:cs="Times New Roman"/>
        </w:rPr>
        <w:t xml:space="preserve"> </w:t>
      </w:r>
      <w:r w:rsidR="003E50C0" w:rsidRPr="003E50C0">
        <w:rPr>
          <w:rFonts w:ascii="Times New Roman" w:hAnsi="Times New Roman" w:cs="Times New Roman"/>
        </w:rPr>
        <w:t>más</w:t>
      </w:r>
      <w:r w:rsidRPr="003E50C0">
        <w:rPr>
          <w:rFonts w:ascii="Times New Roman" w:hAnsi="Times New Roman" w:cs="Times New Roman"/>
        </w:rPr>
        <w:t xml:space="preserve"> ordenado que comparar textos escritos a mano en varios lugares.</w:t>
      </w:r>
    </w:p>
    <w:p w14:paraId="5EE936BB" w14:textId="77777777" w:rsidR="003E50C0" w:rsidRDefault="003E50C0" w:rsidP="003E50C0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587D14E4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proofErr w:type="spellStart"/>
      <w:r w:rsidRPr="003E50C0">
        <w:rPr>
          <w:rFonts w:ascii="Times New Roman" w:hAnsi="Times New Roman" w:cs="Times New Roman"/>
        </w:rPr>
        <w:t>Tambien</w:t>
      </w:r>
      <w:proofErr w:type="spellEnd"/>
      <w:r w:rsidRPr="003E50C0">
        <w:rPr>
          <w:rFonts w:ascii="Times New Roman" w:hAnsi="Times New Roman" w:cs="Times New Roman"/>
        </w:rPr>
        <w:t xml:space="preserve"> usamos </w:t>
      </w:r>
      <w:proofErr w:type="spellStart"/>
      <w:r w:rsidRPr="003E50C0">
        <w:rPr>
          <w:rFonts w:ascii="Times New Roman" w:hAnsi="Times New Roman" w:cs="Times New Roman"/>
        </w:rPr>
        <w:t>UsuarioFactory</w:t>
      </w:r>
      <w:proofErr w:type="spellEnd"/>
      <w:r w:rsidRPr="003E50C0">
        <w:rPr>
          <w:rFonts w:ascii="Times New Roman" w:hAnsi="Times New Roman" w:cs="Times New Roman"/>
        </w:rPr>
        <w:t xml:space="preserve"> para crear usuarios. </w:t>
      </w:r>
      <w:r w:rsidR="003E50C0">
        <w:rPr>
          <w:rFonts w:ascii="Times New Roman" w:hAnsi="Times New Roman" w:cs="Times New Roman"/>
        </w:rPr>
        <w:t xml:space="preserve">Esto se definió </w:t>
      </w:r>
      <w:r w:rsidRPr="003E50C0">
        <w:rPr>
          <w:rFonts w:ascii="Times New Roman" w:hAnsi="Times New Roman" w:cs="Times New Roman"/>
        </w:rPr>
        <w:t xml:space="preserve">para centralizar la </w:t>
      </w:r>
      <w:r w:rsidR="003E50C0" w:rsidRPr="003E50C0">
        <w:rPr>
          <w:rFonts w:ascii="Times New Roman" w:hAnsi="Times New Roman" w:cs="Times New Roman"/>
        </w:rPr>
        <w:t>decisión</w:t>
      </w:r>
      <w:r w:rsidRPr="003E50C0">
        <w:rPr>
          <w:rFonts w:ascii="Times New Roman" w:hAnsi="Times New Roman" w:cs="Times New Roman"/>
        </w:rPr>
        <w:t xml:space="preserve"> de que clase concreta corresponde construir </w:t>
      </w:r>
      <w:proofErr w:type="spellStart"/>
      <w:r w:rsidRPr="003E50C0">
        <w:rPr>
          <w:rFonts w:ascii="Times New Roman" w:hAnsi="Times New Roman" w:cs="Times New Roman"/>
        </w:rPr>
        <w:t>segun</w:t>
      </w:r>
      <w:proofErr w:type="spellEnd"/>
      <w:r w:rsidRPr="003E50C0">
        <w:rPr>
          <w:rFonts w:ascii="Times New Roman" w:hAnsi="Times New Roman" w:cs="Times New Roman"/>
        </w:rPr>
        <w:t xml:space="preserve"> el rol. Si el usuario cargado es CLIENTE, se crea un Cliente; si es VENDEDOR, un Vendedor; y si es ADMINISTRADOR, un Administrador.</w:t>
      </w:r>
    </w:p>
    <w:p w14:paraId="05104C08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Para las fechas usamos </w:t>
      </w:r>
      <w:proofErr w:type="spellStart"/>
      <w:r w:rsidRPr="003E50C0">
        <w:rPr>
          <w:rFonts w:ascii="Times New Roman" w:hAnsi="Times New Roman" w:cs="Times New Roman"/>
        </w:rPr>
        <w:t>LocalDate</w:t>
      </w:r>
      <w:proofErr w:type="spellEnd"/>
      <w:r w:rsidRPr="003E50C0">
        <w:rPr>
          <w:rFonts w:ascii="Times New Roman" w:hAnsi="Times New Roman" w:cs="Times New Roman"/>
        </w:rPr>
        <w:t xml:space="preserve"> y </w:t>
      </w:r>
      <w:proofErr w:type="spellStart"/>
      <w:r w:rsidRPr="003E50C0">
        <w:rPr>
          <w:rFonts w:ascii="Times New Roman" w:hAnsi="Times New Roman" w:cs="Times New Roman"/>
        </w:rPr>
        <w:t>LocalDateTime</w:t>
      </w:r>
      <w:proofErr w:type="spellEnd"/>
      <w:r w:rsidRPr="003E50C0">
        <w:rPr>
          <w:rFonts w:ascii="Times New Roman" w:hAnsi="Times New Roman" w:cs="Times New Roman"/>
        </w:rPr>
        <w:t xml:space="preserve">. Esto nos </w:t>
      </w:r>
      <w:r w:rsidR="003E50C0" w:rsidRPr="003E50C0">
        <w:rPr>
          <w:rFonts w:ascii="Times New Roman" w:hAnsi="Times New Roman" w:cs="Times New Roman"/>
        </w:rPr>
        <w:t>ayudó</w:t>
      </w:r>
      <w:r w:rsidRPr="003E50C0">
        <w:rPr>
          <w:rFonts w:ascii="Times New Roman" w:hAnsi="Times New Roman" w:cs="Times New Roman"/>
        </w:rPr>
        <w:t xml:space="preserve"> porque las reservas necesitan comparar llegada y partida, y los vuelos tienen fecha y hora. Si todo se manejaba como texto, las validaciones quedaban </w:t>
      </w:r>
      <w:r w:rsidR="003E50C0" w:rsidRPr="003E50C0">
        <w:rPr>
          <w:rFonts w:ascii="Times New Roman" w:hAnsi="Times New Roman" w:cs="Times New Roman"/>
        </w:rPr>
        <w:t>más</w:t>
      </w:r>
      <w:r w:rsidRPr="003E50C0">
        <w:rPr>
          <w:rFonts w:ascii="Times New Roman" w:hAnsi="Times New Roman" w:cs="Times New Roman"/>
        </w:rPr>
        <w:t xml:space="preserve"> incomodas.</w:t>
      </w:r>
    </w:p>
    <w:p w14:paraId="3A50A441" w14:textId="77777777" w:rsidR="003E50C0" w:rsidRDefault="00076422" w:rsidP="003E50C0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En Agencia las listas internas son </w:t>
      </w:r>
      <w:proofErr w:type="spellStart"/>
      <w:r w:rsidRPr="003E50C0">
        <w:rPr>
          <w:rFonts w:ascii="Times New Roman" w:hAnsi="Times New Roman" w:cs="Times New Roman"/>
        </w:rPr>
        <w:t>ArrayList</w:t>
      </w:r>
      <w:proofErr w:type="spellEnd"/>
      <w:r w:rsidRPr="003E50C0">
        <w:rPr>
          <w:rFonts w:ascii="Times New Roman" w:hAnsi="Times New Roman" w:cs="Times New Roman"/>
        </w:rPr>
        <w:t xml:space="preserve">, pero no se devuelven directamente para que cualquiera las cambie. Los </w:t>
      </w:r>
      <w:r w:rsidR="003E50C0" w:rsidRPr="003E50C0">
        <w:rPr>
          <w:rFonts w:ascii="Times New Roman" w:hAnsi="Times New Roman" w:cs="Times New Roman"/>
        </w:rPr>
        <w:t>métodos</w:t>
      </w:r>
      <w:r w:rsidRPr="003E50C0">
        <w:rPr>
          <w:rFonts w:ascii="Times New Roman" w:hAnsi="Times New Roman" w:cs="Times New Roman"/>
        </w:rPr>
        <w:t xml:space="preserve"> de consulta devuelven listas no modificables. Para agregar o borrar datos hay que usar </w:t>
      </w:r>
      <w:r w:rsidR="003E50C0" w:rsidRPr="003E50C0">
        <w:rPr>
          <w:rFonts w:ascii="Times New Roman" w:hAnsi="Times New Roman" w:cs="Times New Roman"/>
        </w:rPr>
        <w:t>métodos</w:t>
      </w:r>
      <w:r w:rsidRPr="003E50C0">
        <w:rPr>
          <w:rFonts w:ascii="Times New Roman" w:hAnsi="Times New Roman" w:cs="Times New Roman"/>
        </w:rPr>
        <w:t xml:space="preserve"> de Agencia, donde se pueden hacer controles como no repetir </w:t>
      </w:r>
      <w:r w:rsidR="003E50C0" w:rsidRPr="003E50C0">
        <w:rPr>
          <w:rFonts w:ascii="Times New Roman" w:hAnsi="Times New Roman" w:cs="Times New Roman"/>
        </w:rPr>
        <w:t>códigos</w:t>
      </w:r>
      <w:r w:rsidRPr="003E50C0">
        <w:rPr>
          <w:rFonts w:ascii="Times New Roman" w:hAnsi="Times New Roman" w:cs="Times New Roman"/>
        </w:rPr>
        <w:t xml:space="preserve"> o no borrar elementos que ya tienen reservas.</w:t>
      </w:r>
    </w:p>
    <w:p w14:paraId="06B702D3" w14:textId="77777777" w:rsidR="003E50C0" w:rsidRDefault="003E50C0" w:rsidP="003E50C0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5DB0F145" w14:textId="77777777" w:rsidR="003E50C0" w:rsidRDefault="00076422" w:rsidP="003E50C0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lastRenderedPageBreak/>
        <w:t>Uso de POO en el trabajo</w:t>
      </w:r>
    </w:p>
    <w:p w14:paraId="09F9578F" w14:textId="0C0C785D" w:rsidR="003E50C0" w:rsidRDefault="003E50C0" w:rsidP="003E50C0">
      <w:pPr>
        <w:pStyle w:val="Prrafodelista"/>
        <w:numPr>
          <w:ilvl w:val="0"/>
          <w:numId w:val="34"/>
        </w:numPr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Abstracción</w:t>
      </w:r>
    </w:p>
    <w:p w14:paraId="28A128CB" w14:textId="1B38D28F" w:rsidR="003E50C0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La </w:t>
      </w:r>
      <w:r w:rsidR="003E50C0" w:rsidRPr="003E50C0">
        <w:rPr>
          <w:rFonts w:ascii="Times New Roman" w:hAnsi="Times New Roman" w:cs="Times New Roman"/>
        </w:rPr>
        <w:t>abstracción</w:t>
      </w:r>
      <w:r w:rsidRPr="003E50C0">
        <w:rPr>
          <w:rFonts w:ascii="Times New Roman" w:hAnsi="Times New Roman" w:cs="Times New Roman"/>
        </w:rPr>
        <w:t xml:space="preserve"> aparece en Usuario. En muchas partes del sistema no importa si el usuario es cliente, vendedor o administrador; alcanza con saber que es un Usuario y que puede responder su rol y sus permisos.</w:t>
      </w:r>
    </w:p>
    <w:p w14:paraId="2658DD66" w14:textId="77777777" w:rsidR="003E50C0" w:rsidRDefault="003E50C0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También</w:t>
      </w:r>
      <w:r w:rsidR="00076422" w:rsidRPr="003E50C0">
        <w:rPr>
          <w:rFonts w:ascii="Times New Roman" w:hAnsi="Times New Roman" w:cs="Times New Roman"/>
        </w:rPr>
        <w:t xml:space="preserve"> aparece en Archivo&lt;T&gt;. Esa interfaz representa la idea general de un archivo que puede cargar y guardar una lista. </w:t>
      </w:r>
      <w:r w:rsidRPr="003E50C0">
        <w:rPr>
          <w:rFonts w:ascii="Times New Roman" w:hAnsi="Times New Roman" w:cs="Times New Roman"/>
        </w:rPr>
        <w:t>Después</w:t>
      </w:r>
      <w:r w:rsidR="00076422" w:rsidRPr="003E50C0">
        <w:rPr>
          <w:rFonts w:ascii="Times New Roman" w:hAnsi="Times New Roman" w:cs="Times New Roman"/>
        </w:rPr>
        <w:t xml:space="preserve"> cada clase concreta resuelve el detalle: </w:t>
      </w:r>
      <w:proofErr w:type="spellStart"/>
      <w:r w:rsidR="00076422" w:rsidRPr="003E50C0">
        <w:rPr>
          <w:rFonts w:ascii="Times New Roman" w:hAnsi="Times New Roman" w:cs="Times New Roman"/>
        </w:rPr>
        <w:t>ArchivoHoteles</w:t>
      </w:r>
      <w:proofErr w:type="spellEnd"/>
      <w:r w:rsidR="00076422" w:rsidRPr="003E50C0">
        <w:rPr>
          <w:rFonts w:ascii="Times New Roman" w:hAnsi="Times New Roman" w:cs="Times New Roman"/>
        </w:rPr>
        <w:t xml:space="preserve"> carga hoteles, </w:t>
      </w:r>
      <w:proofErr w:type="spellStart"/>
      <w:r w:rsidR="00076422" w:rsidRPr="003E50C0">
        <w:rPr>
          <w:rFonts w:ascii="Times New Roman" w:hAnsi="Times New Roman" w:cs="Times New Roman"/>
        </w:rPr>
        <w:t>ArchivoVuelos</w:t>
      </w:r>
      <w:proofErr w:type="spellEnd"/>
      <w:r w:rsidR="00076422" w:rsidRPr="003E50C0">
        <w:rPr>
          <w:rFonts w:ascii="Times New Roman" w:hAnsi="Times New Roman" w:cs="Times New Roman"/>
        </w:rPr>
        <w:t xml:space="preserve"> carga vuelos, </w:t>
      </w:r>
      <w:proofErr w:type="spellStart"/>
      <w:r w:rsidR="00076422" w:rsidRPr="003E50C0">
        <w:rPr>
          <w:rFonts w:ascii="Times New Roman" w:hAnsi="Times New Roman" w:cs="Times New Roman"/>
        </w:rPr>
        <w:t>ArchivoUsuarios</w:t>
      </w:r>
      <w:proofErr w:type="spellEnd"/>
      <w:r w:rsidR="00076422" w:rsidRPr="003E50C0">
        <w:rPr>
          <w:rFonts w:ascii="Times New Roman" w:hAnsi="Times New Roman" w:cs="Times New Roman"/>
        </w:rPr>
        <w:t xml:space="preserve"> carga usuarios, y </w:t>
      </w:r>
      <w:r w:rsidRPr="003E50C0">
        <w:rPr>
          <w:rFonts w:ascii="Times New Roman" w:hAnsi="Times New Roman" w:cs="Times New Roman"/>
        </w:rPr>
        <w:t>así</w:t>
      </w:r>
      <w:r w:rsidR="00076422" w:rsidRPr="003E50C0">
        <w:rPr>
          <w:rFonts w:ascii="Times New Roman" w:hAnsi="Times New Roman" w:cs="Times New Roman"/>
        </w:rPr>
        <w:t xml:space="preserve"> con los </w:t>
      </w:r>
      <w:r w:rsidRPr="003E50C0">
        <w:rPr>
          <w:rFonts w:ascii="Times New Roman" w:hAnsi="Times New Roman" w:cs="Times New Roman"/>
        </w:rPr>
        <w:t>demás</w:t>
      </w:r>
      <w:r w:rsidR="00076422" w:rsidRPr="003E50C0">
        <w:rPr>
          <w:rFonts w:ascii="Times New Roman" w:hAnsi="Times New Roman" w:cs="Times New Roman"/>
        </w:rPr>
        <w:t>.</w:t>
      </w:r>
    </w:p>
    <w:p w14:paraId="40888894" w14:textId="77777777" w:rsidR="003E50C0" w:rsidRDefault="00076422" w:rsidP="003E50C0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Encapsulamiento</w:t>
      </w:r>
    </w:p>
    <w:p w14:paraId="716740DA" w14:textId="77777777" w:rsidR="003E50C0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Los atributos de las clases del modelo son privados. Para consultar se usan </w:t>
      </w:r>
      <w:proofErr w:type="spellStart"/>
      <w:r w:rsidRPr="003E50C0">
        <w:rPr>
          <w:rFonts w:ascii="Times New Roman" w:hAnsi="Times New Roman" w:cs="Times New Roman"/>
        </w:rPr>
        <w:t>getters</w:t>
      </w:r>
      <w:proofErr w:type="spellEnd"/>
      <w:r w:rsidRPr="003E50C0">
        <w:rPr>
          <w:rFonts w:ascii="Times New Roman" w:hAnsi="Times New Roman" w:cs="Times New Roman"/>
        </w:rPr>
        <w:t xml:space="preserve">, y para modificar datos se usan </w:t>
      </w:r>
      <w:r w:rsidR="003E50C0" w:rsidRPr="003E50C0">
        <w:rPr>
          <w:rFonts w:ascii="Times New Roman" w:hAnsi="Times New Roman" w:cs="Times New Roman"/>
        </w:rPr>
        <w:t>métodos</w:t>
      </w:r>
      <w:r w:rsidRPr="003E50C0">
        <w:rPr>
          <w:rFonts w:ascii="Times New Roman" w:hAnsi="Times New Roman" w:cs="Times New Roman"/>
        </w:rPr>
        <w:t xml:space="preserve"> como </w:t>
      </w:r>
      <w:proofErr w:type="spellStart"/>
      <w:r w:rsidRPr="003E50C0">
        <w:rPr>
          <w:rFonts w:ascii="Times New Roman" w:hAnsi="Times New Roman" w:cs="Times New Roman"/>
        </w:rPr>
        <w:t>actualizarDatos</w:t>
      </w:r>
      <w:proofErr w:type="spellEnd"/>
      <w:r w:rsidRPr="003E50C0">
        <w:rPr>
          <w:rFonts w:ascii="Times New Roman" w:hAnsi="Times New Roman" w:cs="Times New Roman"/>
        </w:rPr>
        <w:t>. Esto se ve en Hotel, Vuelo, Turista, Sucursal y Reserva.</w:t>
      </w:r>
    </w:p>
    <w:p w14:paraId="4793B81E" w14:textId="77777777" w:rsidR="003E50C0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En lugar de permitir cambios directos, esos </w:t>
      </w:r>
      <w:r w:rsidR="003E50C0" w:rsidRPr="003E50C0">
        <w:rPr>
          <w:rFonts w:ascii="Times New Roman" w:hAnsi="Times New Roman" w:cs="Times New Roman"/>
        </w:rPr>
        <w:t>métodos</w:t>
      </w:r>
      <w:r w:rsidRPr="003E50C0">
        <w:rPr>
          <w:rFonts w:ascii="Times New Roman" w:hAnsi="Times New Roman" w:cs="Times New Roman"/>
        </w:rPr>
        <w:t xml:space="preserve"> revisan algunas condiciones. Por ejemplo, un vuelo no </w:t>
      </w:r>
      <w:r w:rsidR="003E50C0" w:rsidRPr="003E50C0">
        <w:rPr>
          <w:rFonts w:ascii="Times New Roman" w:hAnsi="Times New Roman" w:cs="Times New Roman"/>
        </w:rPr>
        <w:t>debería</w:t>
      </w:r>
      <w:r w:rsidRPr="003E50C0">
        <w:rPr>
          <w:rFonts w:ascii="Times New Roman" w:hAnsi="Times New Roman" w:cs="Times New Roman"/>
        </w:rPr>
        <w:t xml:space="preserve"> tener plazas negativas, y una reserva no </w:t>
      </w:r>
      <w:r w:rsidR="003E50C0" w:rsidRPr="003E50C0">
        <w:rPr>
          <w:rFonts w:ascii="Times New Roman" w:hAnsi="Times New Roman" w:cs="Times New Roman"/>
        </w:rPr>
        <w:t>debería</w:t>
      </w:r>
      <w:r w:rsidRPr="003E50C0">
        <w:rPr>
          <w:rFonts w:ascii="Times New Roman" w:hAnsi="Times New Roman" w:cs="Times New Roman"/>
        </w:rPr>
        <w:t xml:space="preserve"> actualizarse con objetos nulos.</w:t>
      </w:r>
    </w:p>
    <w:p w14:paraId="77633263" w14:textId="77777777" w:rsidR="003E50C0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proofErr w:type="spellStart"/>
      <w:r w:rsidRPr="003E50C0">
        <w:rPr>
          <w:rFonts w:ascii="Times New Roman" w:hAnsi="Times New Roman" w:cs="Times New Roman"/>
        </w:rPr>
        <w:t>Tambien</w:t>
      </w:r>
      <w:proofErr w:type="spellEnd"/>
      <w:r w:rsidRPr="003E50C0">
        <w:rPr>
          <w:rFonts w:ascii="Times New Roman" w:hAnsi="Times New Roman" w:cs="Times New Roman"/>
        </w:rPr>
        <w:t xml:space="preserve"> aplicamos encapsulamiento en Agencia. Las listas principales no se modifican desde afuera de cualquier manera. Eso evita que otra parte del programa agregue datos repetidos o deje el sistema en un estado </w:t>
      </w:r>
      <w:r w:rsidR="003E50C0">
        <w:rPr>
          <w:rFonts w:ascii="Times New Roman" w:hAnsi="Times New Roman" w:cs="Times New Roman"/>
        </w:rPr>
        <w:t>indefinido</w:t>
      </w:r>
      <w:r w:rsidRPr="003E50C0">
        <w:rPr>
          <w:rFonts w:ascii="Times New Roman" w:hAnsi="Times New Roman" w:cs="Times New Roman"/>
        </w:rPr>
        <w:t>.</w:t>
      </w:r>
    </w:p>
    <w:p w14:paraId="64E7321B" w14:textId="77777777" w:rsidR="003E50C0" w:rsidRDefault="00076422" w:rsidP="003E50C0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Herencia</w:t>
      </w:r>
    </w:p>
    <w:p w14:paraId="3CF6B78F" w14:textId="77777777" w:rsidR="003E50C0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La herencia se usa en los usuarios:</w:t>
      </w:r>
    </w:p>
    <w:p w14:paraId="50FA60EB" w14:textId="38FEFCAB" w:rsidR="00076422" w:rsidRPr="003E50C0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lastRenderedPageBreak/>
        <w:t>Cliente hereda de Usuario.</w:t>
      </w:r>
    </w:p>
    <w:p w14:paraId="3064FC9A" w14:textId="30A11437" w:rsidR="00076422" w:rsidRPr="00076422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Vendedor hereda de Usuario.</w:t>
      </w:r>
    </w:p>
    <w:p w14:paraId="595D5C1B" w14:textId="1806A9C7" w:rsidR="003E50C0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Administrador hereda de Usuario.</w:t>
      </w:r>
    </w:p>
    <w:p w14:paraId="768301F9" w14:textId="74F4E006" w:rsidR="003E50C0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Comparten nombre de usuario y </w:t>
      </w:r>
      <w:r w:rsidR="003E50C0" w:rsidRPr="003E50C0">
        <w:rPr>
          <w:rFonts w:ascii="Times New Roman" w:hAnsi="Times New Roman" w:cs="Times New Roman"/>
        </w:rPr>
        <w:t>contraseña</w:t>
      </w:r>
      <w:r w:rsidRPr="003E50C0">
        <w:rPr>
          <w:rFonts w:ascii="Times New Roman" w:hAnsi="Times New Roman" w:cs="Times New Roman"/>
        </w:rPr>
        <w:t>, pero cada uno define su rol y sus permisos.</w:t>
      </w:r>
    </w:p>
    <w:p w14:paraId="1BFDC1DB" w14:textId="77777777" w:rsidR="003E50C0" w:rsidRDefault="003E50C0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>También</w:t>
      </w:r>
      <w:r w:rsidR="00076422" w:rsidRPr="003E50C0">
        <w:rPr>
          <w:rFonts w:ascii="Times New Roman" w:hAnsi="Times New Roman" w:cs="Times New Roman"/>
        </w:rPr>
        <w:t xml:space="preserve"> hay herencia en las vistas. </w:t>
      </w:r>
      <w:proofErr w:type="spellStart"/>
      <w:r w:rsidR="00076422" w:rsidRPr="003E50C0">
        <w:rPr>
          <w:rFonts w:ascii="Times New Roman" w:hAnsi="Times New Roman" w:cs="Times New Roman"/>
        </w:rPr>
        <w:t>VistaCliente</w:t>
      </w:r>
      <w:proofErr w:type="spellEnd"/>
      <w:r w:rsidR="00076422" w:rsidRPr="003E50C0">
        <w:rPr>
          <w:rFonts w:ascii="Times New Roman" w:hAnsi="Times New Roman" w:cs="Times New Roman"/>
        </w:rPr>
        <w:t xml:space="preserve">, </w:t>
      </w:r>
      <w:proofErr w:type="spellStart"/>
      <w:r w:rsidR="00076422" w:rsidRPr="003E50C0">
        <w:rPr>
          <w:rFonts w:ascii="Times New Roman" w:hAnsi="Times New Roman" w:cs="Times New Roman"/>
        </w:rPr>
        <w:t>VistaVendedor</w:t>
      </w:r>
      <w:proofErr w:type="spellEnd"/>
      <w:r w:rsidR="00076422" w:rsidRPr="003E50C0">
        <w:rPr>
          <w:rFonts w:ascii="Times New Roman" w:hAnsi="Times New Roman" w:cs="Times New Roman"/>
        </w:rPr>
        <w:t xml:space="preserve"> y </w:t>
      </w:r>
      <w:proofErr w:type="spellStart"/>
      <w:r w:rsidR="00076422" w:rsidRPr="003E50C0">
        <w:rPr>
          <w:rFonts w:ascii="Times New Roman" w:hAnsi="Times New Roman" w:cs="Times New Roman"/>
        </w:rPr>
        <w:t>VistaAdministrador</w:t>
      </w:r>
      <w:proofErr w:type="spellEnd"/>
      <w:r w:rsidR="00076422" w:rsidRPr="003E50C0">
        <w:rPr>
          <w:rFonts w:ascii="Times New Roman" w:hAnsi="Times New Roman" w:cs="Times New Roman"/>
        </w:rPr>
        <w:t xml:space="preserve"> heredan de </w:t>
      </w:r>
      <w:proofErr w:type="spellStart"/>
      <w:r w:rsidR="00076422" w:rsidRPr="003E50C0">
        <w:rPr>
          <w:rFonts w:ascii="Times New Roman" w:hAnsi="Times New Roman" w:cs="Times New Roman"/>
        </w:rPr>
        <w:t>VistaUsuario</w:t>
      </w:r>
      <w:proofErr w:type="spellEnd"/>
      <w:r w:rsidR="00076422" w:rsidRPr="003E50C0">
        <w:rPr>
          <w:rFonts w:ascii="Times New Roman" w:hAnsi="Times New Roman" w:cs="Times New Roman"/>
        </w:rPr>
        <w:t>, porque todas necesitan trabajar con la agencia, los controladores y el scanner de consola.</w:t>
      </w:r>
    </w:p>
    <w:p w14:paraId="6B0174F1" w14:textId="7E1B740B" w:rsidR="00076422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En persistencia, las clases de archivos reutilizan comportamiento de </w:t>
      </w:r>
      <w:proofErr w:type="spellStart"/>
      <w:r w:rsidRPr="003E50C0">
        <w:rPr>
          <w:rFonts w:ascii="Times New Roman" w:hAnsi="Times New Roman" w:cs="Times New Roman"/>
        </w:rPr>
        <w:t>ArchivoTexto</w:t>
      </w:r>
      <w:proofErr w:type="spellEnd"/>
      <w:r w:rsidRPr="003E50C0">
        <w:rPr>
          <w:rFonts w:ascii="Times New Roman" w:hAnsi="Times New Roman" w:cs="Times New Roman"/>
        </w:rPr>
        <w:t xml:space="preserve">. Eso evita repetir </w:t>
      </w:r>
      <w:r w:rsidR="003E50C0" w:rsidRPr="003E50C0">
        <w:rPr>
          <w:rFonts w:ascii="Times New Roman" w:hAnsi="Times New Roman" w:cs="Times New Roman"/>
        </w:rPr>
        <w:t>código</w:t>
      </w:r>
      <w:r w:rsidRPr="003E50C0">
        <w:rPr>
          <w:rFonts w:ascii="Times New Roman" w:hAnsi="Times New Roman" w:cs="Times New Roman"/>
        </w:rPr>
        <w:t xml:space="preserve"> para abrir archivos, separar campos o guardar de forma similar.</w:t>
      </w:r>
    </w:p>
    <w:p w14:paraId="78A972A5" w14:textId="77777777" w:rsidR="003E50C0" w:rsidRPr="003E50C0" w:rsidRDefault="003E50C0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1272DFF4" w14:textId="77777777" w:rsidR="003E50C0" w:rsidRDefault="00076422" w:rsidP="003E50C0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Polimorfismo</w:t>
      </w:r>
    </w:p>
    <w:p w14:paraId="712C1651" w14:textId="77777777" w:rsidR="003E50C0" w:rsidRDefault="00076422" w:rsidP="003E50C0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El polimorfismo se ve principalmente con el </w:t>
      </w:r>
      <w:r w:rsidR="003E50C0" w:rsidRPr="003E50C0">
        <w:rPr>
          <w:rFonts w:ascii="Times New Roman" w:hAnsi="Times New Roman" w:cs="Times New Roman"/>
        </w:rPr>
        <w:t>método</w:t>
      </w:r>
      <w:r w:rsidRPr="003E50C0">
        <w:rPr>
          <w:rFonts w:ascii="Times New Roman" w:hAnsi="Times New Roman" w:cs="Times New Roman"/>
        </w:rPr>
        <w:t xml:space="preserve"> </w:t>
      </w:r>
      <w:proofErr w:type="spellStart"/>
      <w:r w:rsidRPr="003E50C0">
        <w:rPr>
          <w:rFonts w:ascii="Times New Roman" w:hAnsi="Times New Roman" w:cs="Times New Roman"/>
        </w:rPr>
        <w:t>tienePermiso</w:t>
      </w:r>
      <w:proofErr w:type="spellEnd"/>
      <w:r w:rsidRPr="003E50C0">
        <w:rPr>
          <w:rFonts w:ascii="Times New Roman" w:hAnsi="Times New Roman" w:cs="Times New Roman"/>
        </w:rPr>
        <w:t xml:space="preserve">. El sistema puede tener una variable de tipo Usuario, pero el resultado cambia </w:t>
      </w:r>
      <w:r w:rsidR="003E50C0" w:rsidRPr="003E50C0">
        <w:rPr>
          <w:rFonts w:ascii="Times New Roman" w:hAnsi="Times New Roman" w:cs="Times New Roman"/>
        </w:rPr>
        <w:t>según</w:t>
      </w:r>
      <w:r w:rsidRPr="003E50C0">
        <w:rPr>
          <w:rFonts w:ascii="Times New Roman" w:hAnsi="Times New Roman" w:cs="Times New Roman"/>
        </w:rPr>
        <w:t xml:space="preserve"> el objeto real.</w:t>
      </w:r>
    </w:p>
    <w:p w14:paraId="62200956" w14:textId="77777777" w:rsidR="006D7A3E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3E50C0">
        <w:rPr>
          <w:rFonts w:ascii="Times New Roman" w:hAnsi="Times New Roman" w:cs="Times New Roman"/>
        </w:rPr>
        <w:t xml:space="preserve">Un Cliente solo puede consultar. Un Vendedor puede consultar y administrar clientes y reservas. Un Administrador puede hacer todas las acciones. La llamada al </w:t>
      </w:r>
      <w:r w:rsidR="006D7A3E" w:rsidRPr="003E50C0">
        <w:rPr>
          <w:rFonts w:ascii="Times New Roman" w:hAnsi="Times New Roman" w:cs="Times New Roman"/>
        </w:rPr>
        <w:t>método</w:t>
      </w:r>
      <w:r w:rsidRPr="003E50C0">
        <w:rPr>
          <w:rFonts w:ascii="Times New Roman" w:hAnsi="Times New Roman" w:cs="Times New Roman"/>
        </w:rPr>
        <w:t xml:space="preserve"> es la misma, pero la respuesta depende de la clase concreta.</w:t>
      </w:r>
    </w:p>
    <w:p w14:paraId="38FC1B3A" w14:textId="55FAFEEC" w:rsid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proofErr w:type="spellStart"/>
      <w:r w:rsidRPr="006D7A3E">
        <w:rPr>
          <w:rFonts w:ascii="Times New Roman" w:hAnsi="Times New Roman" w:cs="Times New Roman"/>
        </w:rPr>
        <w:t>Tambien</w:t>
      </w:r>
      <w:proofErr w:type="spellEnd"/>
      <w:r w:rsidRPr="006D7A3E">
        <w:rPr>
          <w:rFonts w:ascii="Times New Roman" w:hAnsi="Times New Roman" w:cs="Times New Roman"/>
        </w:rPr>
        <w:t xml:space="preserve"> se ve algo parecido en las vistas: todas tienen un </w:t>
      </w:r>
      <w:r w:rsidR="006D7A3E" w:rsidRPr="006D7A3E">
        <w:rPr>
          <w:rFonts w:ascii="Times New Roman" w:hAnsi="Times New Roman" w:cs="Times New Roman"/>
        </w:rPr>
        <w:t>método</w:t>
      </w:r>
      <w:r w:rsidRPr="006D7A3E">
        <w:rPr>
          <w:rFonts w:ascii="Times New Roman" w:hAnsi="Times New Roman" w:cs="Times New Roman"/>
        </w:rPr>
        <w:t xml:space="preserve"> mostrar, pero cada vista muestra un </w:t>
      </w:r>
      <w:proofErr w:type="spellStart"/>
      <w:r w:rsidRPr="006D7A3E">
        <w:rPr>
          <w:rFonts w:ascii="Times New Roman" w:hAnsi="Times New Roman" w:cs="Times New Roman"/>
        </w:rPr>
        <w:t>menu</w:t>
      </w:r>
      <w:proofErr w:type="spellEnd"/>
      <w:r w:rsidRPr="006D7A3E">
        <w:rPr>
          <w:rFonts w:ascii="Times New Roman" w:hAnsi="Times New Roman" w:cs="Times New Roman"/>
        </w:rPr>
        <w:t xml:space="preserve"> distinto </w:t>
      </w:r>
      <w:r w:rsidR="006D7A3E" w:rsidRPr="006D7A3E">
        <w:rPr>
          <w:rFonts w:ascii="Times New Roman" w:hAnsi="Times New Roman" w:cs="Times New Roman"/>
        </w:rPr>
        <w:t>según</w:t>
      </w:r>
      <w:r w:rsidRPr="006D7A3E">
        <w:rPr>
          <w:rFonts w:ascii="Times New Roman" w:hAnsi="Times New Roman" w:cs="Times New Roman"/>
        </w:rPr>
        <w:t xml:space="preserve"> el rol.</w:t>
      </w:r>
    </w:p>
    <w:p w14:paraId="752EC4A8" w14:textId="77777777" w:rsidR="006D7A3E" w:rsidRPr="006D7A3E" w:rsidRDefault="006D7A3E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34621ABB" w14:textId="77777777" w:rsidR="006D7A3E" w:rsidRDefault="00076422" w:rsidP="006D7A3E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Relaciones entre objetos</w:t>
      </w:r>
    </w:p>
    <w:p w14:paraId="79066583" w14:textId="77777777" w:rsidR="006D7A3E" w:rsidRDefault="00076422" w:rsidP="006D7A3E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6D7A3E">
        <w:rPr>
          <w:rFonts w:ascii="Times New Roman" w:hAnsi="Times New Roman" w:cs="Times New Roman"/>
        </w:rPr>
        <w:lastRenderedPageBreak/>
        <w:t>Ademas</w:t>
      </w:r>
      <w:proofErr w:type="spellEnd"/>
      <w:r w:rsidRPr="006D7A3E">
        <w:rPr>
          <w:rFonts w:ascii="Times New Roman" w:hAnsi="Times New Roman" w:cs="Times New Roman"/>
        </w:rPr>
        <w:t xml:space="preserve"> de herencia, el trabajo usa asociaciones entre clases. La Reserva se relaciona con Turista, Sucursal, Vuelo y Hotel. Agencia agrupa las colecciones principales del sistema. Estas relaciones ayudan a que el </w:t>
      </w:r>
      <w:r w:rsidR="006D7A3E" w:rsidRPr="006D7A3E">
        <w:rPr>
          <w:rFonts w:ascii="Times New Roman" w:hAnsi="Times New Roman" w:cs="Times New Roman"/>
        </w:rPr>
        <w:t>código</w:t>
      </w:r>
      <w:r w:rsidRPr="006D7A3E">
        <w:rPr>
          <w:rFonts w:ascii="Times New Roman" w:hAnsi="Times New Roman" w:cs="Times New Roman"/>
        </w:rPr>
        <w:t xml:space="preserve"> se parezca </w:t>
      </w:r>
      <w:r w:rsidR="006D7A3E" w:rsidRPr="006D7A3E">
        <w:rPr>
          <w:rFonts w:ascii="Times New Roman" w:hAnsi="Times New Roman" w:cs="Times New Roman"/>
        </w:rPr>
        <w:t>más</w:t>
      </w:r>
      <w:r w:rsidRPr="006D7A3E">
        <w:rPr>
          <w:rFonts w:ascii="Times New Roman" w:hAnsi="Times New Roman" w:cs="Times New Roman"/>
        </w:rPr>
        <w:t xml:space="preserve"> al problema real que </w:t>
      </w:r>
      <w:r w:rsidR="006D7A3E" w:rsidRPr="006D7A3E">
        <w:rPr>
          <w:rFonts w:ascii="Times New Roman" w:hAnsi="Times New Roman" w:cs="Times New Roman"/>
        </w:rPr>
        <w:t>estábamos</w:t>
      </w:r>
      <w:r w:rsidRPr="006D7A3E">
        <w:rPr>
          <w:rFonts w:ascii="Times New Roman" w:hAnsi="Times New Roman" w:cs="Times New Roman"/>
        </w:rPr>
        <w:t xml:space="preserve"> modelando.</w:t>
      </w:r>
    </w:p>
    <w:p w14:paraId="39FC3C21" w14:textId="77777777" w:rsidR="006D7A3E" w:rsidRDefault="006D7A3E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6DF0FE24" w14:textId="77777777" w:rsidR="006D7A3E" w:rsidRDefault="00076422" w:rsidP="006D7A3E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6D7A3E">
        <w:rPr>
          <w:rFonts w:ascii="Times New Roman" w:hAnsi="Times New Roman" w:cs="Times New Roman"/>
        </w:rPr>
        <w:t>Aplicacion</w:t>
      </w:r>
      <w:proofErr w:type="spellEnd"/>
      <w:r w:rsidRPr="006D7A3E">
        <w:rPr>
          <w:rFonts w:ascii="Times New Roman" w:hAnsi="Times New Roman" w:cs="Times New Roman"/>
        </w:rPr>
        <w:t xml:space="preserve"> de principios S.O.L.I.D.</w:t>
      </w:r>
    </w:p>
    <w:p w14:paraId="037C78D0" w14:textId="77777777" w:rsidR="006D7A3E" w:rsidRDefault="00076422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>No todos los principios quedaron aplicados de forma perfecta, pero intentamos tenerlos presentes al ordenar el proyecto.</w:t>
      </w:r>
    </w:p>
    <w:p w14:paraId="1AB87F36" w14:textId="77777777" w:rsidR="006D7A3E" w:rsidRDefault="006D7A3E" w:rsidP="006D7A3E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52BEADF4" w14:textId="77777777" w:rsidR="006D7A3E" w:rsidRDefault="00076422" w:rsidP="006D7A3E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Responsabilidad </w:t>
      </w:r>
      <w:r w:rsidR="006D7A3E">
        <w:rPr>
          <w:rFonts w:ascii="Times New Roman" w:hAnsi="Times New Roman" w:cs="Times New Roman"/>
        </w:rPr>
        <w:t xml:space="preserve">única: </w:t>
      </w:r>
      <w:r w:rsidRPr="006D7A3E">
        <w:rPr>
          <w:rFonts w:ascii="Times New Roman" w:hAnsi="Times New Roman" w:cs="Times New Roman"/>
        </w:rPr>
        <w:t xml:space="preserve">Separamos el sistema para que cada parte tenga un objetivo claro. Las vistas muestran </w:t>
      </w:r>
      <w:r w:rsidR="006D7A3E" w:rsidRPr="006D7A3E">
        <w:rPr>
          <w:rFonts w:ascii="Times New Roman" w:hAnsi="Times New Roman" w:cs="Times New Roman"/>
        </w:rPr>
        <w:t>menús</w:t>
      </w:r>
      <w:r w:rsidRPr="006D7A3E">
        <w:rPr>
          <w:rFonts w:ascii="Times New Roman" w:hAnsi="Times New Roman" w:cs="Times New Roman"/>
        </w:rPr>
        <w:t>, los controladores validan operaciones, los modelos representan los datos y persistencia se ocupa de leer y guardar archivos</w:t>
      </w:r>
      <w:r w:rsidR="006D7A3E">
        <w:rPr>
          <w:rFonts w:ascii="Times New Roman" w:hAnsi="Times New Roman" w:cs="Times New Roman"/>
        </w:rPr>
        <w:t>.</w:t>
      </w:r>
    </w:p>
    <w:p w14:paraId="50051798" w14:textId="08EFF803" w:rsid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Un ejemplo concreto es </w:t>
      </w:r>
      <w:proofErr w:type="spellStart"/>
      <w:r w:rsidRPr="006D7A3E">
        <w:rPr>
          <w:rFonts w:ascii="Times New Roman" w:hAnsi="Times New Roman" w:cs="Times New Roman"/>
        </w:rPr>
        <w:t>ControladorReservas</w:t>
      </w:r>
      <w:proofErr w:type="spellEnd"/>
      <w:r w:rsidRPr="006D7A3E">
        <w:rPr>
          <w:rFonts w:ascii="Times New Roman" w:hAnsi="Times New Roman" w:cs="Times New Roman"/>
        </w:rPr>
        <w:t xml:space="preserve">. En vez de hacer todas las validaciones dentro del </w:t>
      </w:r>
      <w:r w:rsidR="006D7A3E">
        <w:rPr>
          <w:rFonts w:ascii="Times New Roman" w:hAnsi="Times New Roman" w:cs="Times New Roman"/>
        </w:rPr>
        <w:t>menú, las</w:t>
      </w:r>
      <w:r w:rsidRPr="006D7A3E">
        <w:rPr>
          <w:rFonts w:ascii="Times New Roman" w:hAnsi="Times New Roman" w:cs="Times New Roman"/>
        </w:rPr>
        <w:t xml:space="preserve"> fechas, cupos de hotel, cupos de vuelo y compatibilidad entre vuelo y hotel</w:t>
      </w:r>
      <w:r w:rsidR="006D7A3E">
        <w:rPr>
          <w:rFonts w:ascii="Times New Roman" w:hAnsi="Times New Roman" w:cs="Times New Roman"/>
        </w:rPr>
        <w:t xml:space="preserve"> son administradas por el controlador.</w:t>
      </w:r>
    </w:p>
    <w:p w14:paraId="79E8DA2E" w14:textId="77777777" w:rsidR="006D7A3E" w:rsidRPr="006D7A3E" w:rsidRDefault="006D7A3E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3860A3BE" w14:textId="77777777" w:rsidR="006D7A3E" w:rsidRDefault="00076422" w:rsidP="006D7A3E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Abierto / cerrado</w:t>
      </w:r>
      <w:r w:rsidR="006D7A3E">
        <w:rPr>
          <w:rFonts w:ascii="Times New Roman" w:hAnsi="Times New Roman" w:cs="Times New Roman"/>
        </w:rPr>
        <w:t xml:space="preserve">: </w:t>
      </w:r>
      <w:r w:rsidRPr="006D7A3E">
        <w:rPr>
          <w:rFonts w:ascii="Times New Roman" w:hAnsi="Times New Roman" w:cs="Times New Roman"/>
        </w:rPr>
        <w:t xml:space="preserve">La </w:t>
      </w:r>
      <w:r w:rsidR="006D7A3E" w:rsidRPr="006D7A3E">
        <w:rPr>
          <w:rFonts w:ascii="Times New Roman" w:hAnsi="Times New Roman" w:cs="Times New Roman"/>
        </w:rPr>
        <w:t>jerarquía</w:t>
      </w:r>
      <w:r w:rsidRPr="006D7A3E">
        <w:rPr>
          <w:rFonts w:ascii="Times New Roman" w:hAnsi="Times New Roman" w:cs="Times New Roman"/>
        </w:rPr>
        <w:t xml:space="preserve"> de Usuario ayuda en este punto. Si hubiera que agregar otro tipo de usuario, se </w:t>
      </w:r>
      <w:r w:rsidR="006D7A3E" w:rsidRPr="006D7A3E">
        <w:rPr>
          <w:rFonts w:ascii="Times New Roman" w:hAnsi="Times New Roman" w:cs="Times New Roman"/>
        </w:rPr>
        <w:t>podría</w:t>
      </w:r>
      <w:r w:rsidRPr="006D7A3E">
        <w:rPr>
          <w:rFonts w:ascii="Times New Roman" w:hAnsi="Times New Roman" w:cs="Times New Roman"/>
        </w:rPr>
        <w:t xml:space="preserve"> crear otra subclase con sus permisos.</w:t>
      </w:r>
    </w:p>
    <w:p w14:paraId="74D815EE" w14:textId="77777777" w:rsidR="006D7A3E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Igual hay una </w:t>
      </w:r>
      <w:r w:rsidR="006D7A3E" w:rsidRPr="006D7A3E">
        <w:rPr>
          <w:rFonts w:ascii="Times New Roman" w:hAnsi="Times New Roman" w:cs="Times New Roman"/>
        </w:rPr>
        <w:t>limitación</w:t>
      </w:r>
      <w:r w:rsidRPr="006D7A3E">
        <w:rPr>
          <w:rFonts w:ascii="Times New Roman" w:hAnsi="Times New Roman" w:cs="Times New Roman"/>
        </w:rPr>
        <w:t xml:space="preserve">: </w:t>
      </w:r>
      <w:proofErr w:type="spellStart"/>
      <w:r w:rsidRPr="006D7A3E">
        <w:rPr>
          <w:rFonts w:ascii="Times New Roman" w:hAnsi="Times New Roman" w:cs="Times New Roman"/>
        </w:rPr>
        <w:t>tambien</w:t>
      </w:r>
      <w:proofErr w:type="spellEnd"/>
      <w:r w:rsidRPr="006D7A3E">
        <w:rPr>
          <w:rFonts w:ascii="Times New Roman" w:hAnsi="Times New Roman" w:cs="Times New Roman"/>
        </w:rPr>
        <w:t xml:space="preserve"> </w:t>
      </w:r>
      <w:proofErr w:type="spellStart"/>
      <w:r w:rsidRPr="006D7A3E">
        <w:rPr>
          <w:rFonts w:ascii="Times New Roman" w:hAnsi="Times New Roman" w:cs="Times New Roman"/>
        </w:rPr>
        <w:t>habria</w:t>
      </w:r>
      <w:proofErr w:type="spellEnd"/>
      <w:r w:rsidRPr="006D7A3E">
        <w:rPr>
          <w:rFonts w:ascii="Times New Roman" w:hAnsi="Times New Roman" w:cs="Times New Roman"/>
        </w:rPr>
        <w:t xml:space="preserve"> que tocar </w:t>
      </w:r>
      <w:proofErr w:type="spellStart"/>
      <w:r w:rsidRPr="006D7A3E">
        <w:rPr>
          <w:rFonts w:ascii="Times New Roman" w:hAnsi="Times New Roman" w:cs="Times New Roman"/>
        </w:rPr>
        <w:t>RolUsuario</w:t>
      </w:r>
      <w:proofErr w:type="spellEnd"/>
      <w:r w:rsidRPr="006D7A3E">
        <w:rPr>
          <w:rFonts w:ascii="Times New Roman" w:hAnsi="Times New Roman" w:cs="Times New Roman"/>
        </w:rPr>
        <w:t xml:space="preserve"> y </w:t>
      </w:r>
      <w:proofErr w:type="spellStart"/>
      <w:r w:rsidRPr="006D7A3E">
        <w:rPr>
          <w:rFonts w:ascii="Times New Roman" w:hAnsi="Times New Roman" w:cs="Times New Roman"/>
        </w:rPr>
        <w:t>UsuarioFactory</w:t>
      </w:r>
      <w:proofErr w:type="spellEnd"/>
      <w:r w:rsidRPr="006D7A3E">
        <w:rPr>
          <w:rFonts w:ascii="Times New Roman" w:hAnsi="Times New Roman" w:cs="Times New Roman"/>
        </w:rPr>
        <w:t xml:space="preserve">. Para este trabajo lo aceptamos porque la consigna ya </w:t>
      </w:r>
      <w:r w:rsidR="006D7A3E" w:rsidRPr="006D7A3E">
        <w:rPr>
          <w:rFonts w:ascii="Times New Roman" w:hAnsi="Times New Roman" w:cs="Times New Roman"/>
        </w:rPr>
        <w:t>definía</w:t>
      </w:r>
      <w:r w:rsidRPr="006D7A3E">
        <w:rPr>
          <w:rFonts w:ascii="Times New Roman" w:hAnsi="Times New Roman" w:cs="Times New Roman"/>
        </w:rPr>
        <w:t xml:space="preserve"> tres tipos de usuarios y no era necesario preparar un sistema mucho </w:t>
      </w:r>
      <w:r w:rsidR="006D7A3E" w:rsidRPr="006D7A3E">
        <w:rPr>
          <w:rFonts w:ascii="Times New Roman" w:hAnsi="Times New Roman" w:cs="Times New Roman"/>
        </w:rPr>
        <w:t>más</w:t>
      </w:r>
      <w:r w:rsidRPr="006D7A3E">
        <w:rPr>
          <w:rFonts w:ascii="Times New Roman" w:hAnsi="Times New Roman" w:cs="Times New Roman"/>
        </w:rPr>
        <w:t xml:space="preserve"> grande.</w:t>
      </w:r>
    </w:p>
    <w:p w14:paraId="52A2469A" w14:textId="77777777" w:rsidR="006D7A3E" w:rsidRDefault="006D7A3E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72E3856F" w14:textId="77777777" w:rsidR="006D7A3E" w:rsidRDefault="006D7A3E" w:rsidP="006D7A3E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>Sustitución</w:t>
      </w:r>
      <w:r w:rsidR="00076422" w:rsidRPr="006D7A3E">
        <w:rPr>
          <w:rFonts w:ascii="Times New Roman" w:hAnsi="Times New Roman" w:cs="Times New Roman"/>
        </w:rPr>
        <w:t xml:space="preserve"> de Liskov</w:t>
      </w:r>
      <w:r>
        <w:rPr>
          <w:rFonts w:ascii="Times New Roman" w:hAnsi="Times New Roman" w:cs="Times New Roman"/>
        </w:rPr>
        <w:t xml:space="preserve">: </w:t>
      </w:r>
      <w:r w:rsidR="00076422" w:rsidRPr="006D7A3E">
        <w:rPr>
          <w:rFonts w:ascii="Times New Roman" w:hAnsi="Times New Roman" w:cs="Times New Roman"/>
        </w:rPr>
        <w:t>Cliente, Vendedor y Administrador pueden usarse donde se espera un Usuario. Los tres respetan la misma idea base: tienen credenciales, rol y permisos.</w:t>
      </w:r>
    </w:p>
    <w:p w14:paraId="2D5F840F" w14:textId="2ABAB42E" w:rsid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Por eso </w:t>
      </w:r>
      <w:proofErr w:type="spellStart"/>
      <w:r w:rsidRPr="006D7A3E">
        <w:rPr>
          <w:rFonts w:ascii="Times New Roman" w:hAnsi="Times New Roman" w:cs="Times New Roman"/>
        </w:rPr>
        <w:t>ControladorAutorizacion</w:t>
      </w:r>
      <w:proofErr w:type="spellEnd"/>
      <w:r w:rsidRPr="006D7A3E">
        <w:rPr>
          <w:rFonts w:ascii="Times New Roman" w:hAnsi="Times New Roman" w:cs="Times New Roman"/>
        </w:rPr>
        <w:t xml:space="preserve"> no necesita saber todos los detalles del usuario. Le pregunta si tiene un permiso y cada clase responde </w:t>
      </w:r>
      <w:proofErr w:type="spellStart"/>
      <w:r w:rsidRPr="006D7A3E">
        <w:rPr>
          <w:rFonts w:ascii="Times New Roman" w:hAnsi="Times New Roman" w:cs="Times New Roman"/>
        </w:rPr>
        <w:t>segun</w:t>
      </w:r>
      <w:proofErr w:type="spellEnd"/>
      <w:r w:rsidRPr="006D7A3E">
        <w:rPr>
          <w:rFonts w:ascii="Times New Roman" w:hAnsi="Times New Roman" w:cs="Times New Roman"/>
        </w:rPr>
        <w:t xml:space="preserve"> corresponda.</w:t>
      </w:r>
    </w:p>
    <w:p w14:paraId="0D903D53" w14:textId="77777777" w:rsidR="006D7A3E" w:rsidRPr="006D7A3E" w:rsidRDefault="006D7A3E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471587CE" w14:textId="77777777" w:rsidR="006D7A3E" w:rsidRDefault="006D7A3E" w:rsidP="006D7A3E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Segregación</w:t>
      </w:r>
      <w:r w:rsidR="00076422" w:rsidRPr="00076422">
        <w:rPr>
          <w:rFonts w:ascii="Times New Roman" w:hAnsi="Times New Roman" w:cs="Times New Roman"/>
        </w:rPr>
        <w:t xml:space="preserve"> de interfaces</w:t>
      </w:r>
      <w:r>
        <w:rPr>
          <w:rFonts w:ascii="Times New Roman" w:hAnsi="Times New Roman" w:cs="Times New Roman"/>
        </w:rPr>
        <w:t xml:space="preserve">: </w:t>
      </w:r>
      <w:r w:rsidR="00076422" w:rsidRPr="006D7A3E">
        <w:rPr>
          <w:rFonts w:ascii="Times New Roman" w:hAnsi="Times New Roman" w:cs="Times New Roman"/>
        </w:rPr>
        <w:t>La interfaz Archivo&lt;T&gt; es chica. Solo pide cargar y guardar. No obliga a las clases a implementar operaciones que no usan.</w:t>
      </w:r>
    </w:p>
    <w:p w14:paraId="6C02C17D" w14:textId="3875D3F0" w:rsidR="00076422" w:rsidRPr="006D7A3E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Esto nos </w:t>
      </w:r>
      <w:r w:rsidR="006D7A3E" w:rsidRPr="006D7A3E">
        <w:rPr>
          <w:rFonts w:ascii="Times New Roman" w:hAnsi="Times New Roman" w:cs="Times New Roman"/>
        </w:rPr>
        <w:t>pareció</w:t>
      </w:r>
      <w:r w:rsidRPr="006D7A3E">
        <w:rPr>
          <w:rFonts w:ascii="Times New Roman" w:hAnsi="Times New Roman" w:cs="Times New Roman"/>
        </w:rPr>
        <w:t xml:space="preserve"> adecuado porque los archivos del sistema necesitaban justamente eso: leer datos al iniciar y guardar cambios al finalizar o </w:t>
      </w:r>
      <w:r w:rsidR="006D7A3E" w:rsidRPr="006D7A3E">
        <w:rPr>
          <w:rFonts w:ascii="Times New Roman" w:hAnsi="Times New Roman" w:cs="Times New Roman"/>
        </w:rPr>
        <w:t>después</w:t>
      </w:r>
      <w:r w:rsidRPr="006D7A3E">
        <w:rPr>
          <w:rFonts w:ascii="Times New Roman" w:hAnsi="Times New Roman" w:cs="Times New Roman"/>
        </w:rPr>
        <w:t xml:space="preserve"> de una </w:t>
      </w:r>
      <w:r w:rsidR="006D7A3E" w:rsidRPr="006D7A3E">
        <w:rPr>
          <w:rFonts w:ascii="Times New Roman" w:hAnsi="Times New Roman" w:cs="Times New Roman"/>
        </w:rPr>
        <w:t>operación</w:t>
      </w:r>
      <w:r w:rsidRPr="006D7A3E">
        <w:rPr>
          <w:rFonts w:ascii="Times New Roman" w:hAnsi="Times New Roman" w:cs="Times New Roman"/>
        </w:rPr>
        <w:t>.</w:t>
      </w:r>
    </w:p>
    <w:p w14:paraId="40C5D4A4" w14:textId="77777777" w:rsidR="00076422" w:rsidRP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5D6D6739" w14:textId="5B6FE9DB" w:rsidR="00076422" w:rsidRPr="006D7A3E" w:rsidRDefault="006D7A3E" w:rsidP="006D7A3E">
      <w:pPr>
        <w:pStyle w:val="Prrafodelista"/>
        <w:numPr>
          <w:ilvl w:val="0"/>
          <w:numId w:val="32"/>
        </w:numPr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Inversión</w:t>
      </w:r>
      <w:r w:rsidR="00076422" w:rsidRPr="00076422">
        <w:rPr>
          <w:rFonts w:ascii="Times New Roman" w:hAnsi="Times New Roman" w:cs="Times New Roman"/>
        </w:rPr>
        <w:t xml:space="preserve"> de dependencias</w:t>
      </w:r>
      <w:r>
        <w:rPr>
          <w:rFonts w:ascii="Times New Roman" w:hAnsi="Times New Roman" w:cs="Times New Roman"/>
        </w:rPr>
        <w:t xml:space="preserve">: </w:t>
      </w:r>
      <w:r w:rsidR="00076422" w:rsidRPr="006D7A3E">
        <w:rPr>
          <w:rFonts w:ascii="Times New Roman" w:hAnsi="Times New Roman" w:cs="Times New Roman"/>
        </w:rPr>
        <w:t>Este principio quedo aplicado solo en algunas partes. Usuario y Archivo&lt;T&gt; funcionan como abstracciones. Sin embargo, varios controladores dependen directamente de Agencia y las vistas crean algunos controladores.</w:t>
      </w:r>
    </w:p>
    <w:p w14:paraId="492013DA" w14:textId="77777777" w:rsidR="006D7A3E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 xml:space="preserve">Para una </w:t>
      </w:r>
      <w:r w:rsidR="006D7A3E" w:rsidRPr="00076422">
        <w:rPr>
          <w:rFonts w:ascii="Times New Roman" w:hAnsi="Times New Roman" w:cs="Times New Roman"/>
        </w:rPr>
        <w:t>versión</w:t>
      </w:r>
      <w:r w:rsidRPr="00076422">
        <w:rPr>
          <w:rFonts w:ascii="Times New Roman" w:hAnsi="Times New Roman" w:cs="Times New Roman"/>
        </w:rPr>
        <w:t xml:space="preserve"> </w:t>
      </w:r>
      <w:proofErr w:type="spellStart"/>
      <w:r w:rsidRPr="00076422">
        <w:rPr>
          <w:rFonts w:ascii="Times New Roman" w:hAnsi="Times New Roman" w:cs="Times New Roman"/>
        </w:rPr>
        <w:t>mas</w:t>
      </w:r>
      <w:proofErr w:type="spellEnd"/>
      <w:r w:rsidRPr="00076422">
        <w:rPr>
          <w:rFonts w:ascii="Times New Roman" w:hAnsi="Times New Roman" w:cs="Times New Roman"/>
        </w:rPr>
        <w:t xml:space="preserve"> avanzada se </w:t>
      </w:r>
      <w:r w:rsidR="006D7A3E" w:rsidRPr="00076422">
        <w:rPr>
          <w:rFonts w:ascii="Times New Roman" w:hAnsi="Times New Roman" w:cs="Times New Roman"/>
        </w:rPr>
        <w:t>podría</w:t>
      </w:r>
      <w:r w:rsidRPr="00076422">
        <w:rPr>
          <w:rFonts w:ascii="Times New Roman" w:hAnsi="Times New Roman" w:cs="Times New Roman"/>
        </w:rPr>
        <w:t xml:space="preserve"> mejorar usando </w:t>
      </w:r>
      <w:proofErr w:type="spellStart"/>
      <w:r w:rsidRPr="00076422">
        <w:rPr>
          <w:rFonts w:ascii="Times New Roman" w:hAnsi="Times New Roman" w:cs="Times New Roman"/>
        </w:rPr>
        <w:t>mas</w:t>
      </w:r>
      <w:proofErr w:type="spellEnd"/>
      <w:r w:rsidRPr="00076422">
        <w:rPr>
          <w:rFonts w:ascii="Times New Roman" w:hAnsi="Times New Roman" w:cs="Times New Roman"/>
        </w:rPr>
        <w:t xml:space="preserve"> interfaces o pasando dependencias desde afuera. Para el alcance de una </w:t>
      </w:r>
      <w:r w:rsidR="006D7A3E" w:rsidRPr="00076422">
        <w:rPr>
          <w:rFonts w:ascii="Times New Roman" w:hAnsi="Times New Roman" w:cs="Times New Roman"/>
        </w:rPr>
        <w:t>aplicación</w:t>
      </w:r>
      <w:r w:rsidRPr="00076422">
        <w:rPr>
          <w:rFonts w:ascii="Times New Roman" w:hAnsi="Times New Roman" w:cs="Times New Roman"/>
        </w:rPr>
        <w:t xml:space="preserve"> de consola, priorizamos que el </w:t>
      </w:r>
      <w:r w:rsidR="006D7A3E" w:rsidRPr="00076422">
        <w:rPr>
          <w:rFonts w:ascii="Times New Roman" w:hAnsi="Times New Roman" w:cs="Times New Roman"/>
        </w:rPr>
        <w:t>código</w:t>
      </w:r>
      <w:r w:rsidRPr="00076422">
        <w:rPr>
          <w:rFonts w:ascii="Times New Roman" w:hAnsi="Times New Roman" w:cs="Times New Roman"/>
        </w:rPr>
        <w:t xml:space="preserve"> fuera entendible y no demasiado </w:t>
      </w:r>
      <w:r w:rsidR="006D7A3E">
        <w:rPr>
          <w:rFonts w:ascii="Times New Roman" w:hAnsi="Times New Roman" w:cs="Times New Roman"/>
        </w:rPr>
        <w:t>excesivo.</w:t>
      </w:r>
    </w:p>
    <w:p w14:paraId="1B9C8E5F" w14:textId="77777777" w:rsidR="006D7A3E" w:rsidRDefault="006D7A3E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2D8038C4" w14:textId="2450C19B" w:rsidR="00076422" w:rsidRPr="006D7A3E" w:rsidRDefault="00076422" w:rsidP="006D7A3E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>Validaciones que agregamos</w:t>
      </w:r>
    </w:p>
    <w:p w14:paraId="2B0E7A31" w14:textId="77777777" w:rsidR="00076422" w:rsidRP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71AA64DB" w14:textId="15573B0B" w:rsidR="00076422" w:rsidRPr="006D7A3E" w:rsidRDefault="006D7A3E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lastRenderedPageBreak/>
        <w:t>Además</w:t>
      </w:r>
      <w:r w:rsidR="00076422" w:rsidRPr="00076422">
        <w:rPr>
          <w:rFonts w:ascii="Times New Roman" w:hAnsi="Times New Roman" w:cs="Times New Roman"/>
        </w:rPr>
        <w:t xml:space="preserve"> de cargar y mostrar datos, el sistema controla varias situaciones para que las operaciones tengan sentido:</w:t>
      </w:r>
    </w:p>
    <w:p w14:paraId="30EC1AF9" w14:textId="77777777" w:rsidR="00076422" w:rsidRP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- No se puede crear una reserva con fecha de llegada posterior o igual a la de partida.</w:t>
      </w:r>
    </w:p>
    <w:p w14:paraId="6CD38E35" w14:textId="77777777" w:rsidR="00076422" w:rsidRP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- No se permite reservar un vuelo si ya no quedan plazas en la clase elegida.</w:t>
      </w:r>
    </w:p>
    <w:p w14:paraId="0B037999" w14:textId="77777777" w:rsidR="00076422" w:rsidRP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- No se permite reservar un hotel si no tiene plazas disponibles en esas fechas.</w:t>
      </w:r>
    </w:p>
    <w:p w14:paraId="1F5C9D41" w14:textId="77777777" w:rsidR="00076422" w:rsidRP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- Un turista no puede reservar dos veces el mismo vuelo.</w:t>
      </w:r>
    </w:p>
    <w:p w14:paraId="3F0982B5" w14:textId="77777777" w:rsidR="00076422" w:rsidRP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- El hotel elegido tiene que estar en la misma ciudad que el destino del vuelo.</w:t>
      </w:r>
    </w:p>
    <w:p w14:paraId="6AE82727" w14:textId="3C5B69DB" w:rsidR="00076422" w:rsidRP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 xml:space="preserve">- No se pueden borrar hoteles, vuelos o sucursales que ya </w:t>
      </w:r>
      <w:r w:rsidR="006D7A3E" w:rsidRPr="00076422">
        <w:rPr>
          <w:rFonts w:ascii="Times New Roman" w:hAnsi="Times New Roman" w:cs="Times New Roman"/>
        </w:rPr>
        <w:t>estén</w:t>
      </w:r>
      <w:r w:rsidRPr="00076422">
        <w:rPr>
          <w:rFonts w:ascii="Times New Roman" w:hAnsi="Times New Roman" w:cs="Times New Roman"/>
        </w:rPr>
        <w:t xml:space="preserve"> usados en reservas.</w:t>
      </w:r>
    </w:p>
    <w:p w14:paraId="1F6D20E8" w14:textId="77777777" w:rsidR="006D7A3E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>- No se puede eliminar el ultimo administrador.</w:t>
      </w:r>
    </w:p>
    <w:p w14:paraId="57D0FBE9" w14:textId="15736553" w:rsidR="00076422" w:rsidRDefault="00076422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Estas reglas </w:t>
      </w:r>
      <w:r w:rsidR="006D7A3E" w:rsidRPr="006D7A3E">
        <w:rPr>
          <w:rFonts w:ascii="Times New Roman" w:hAnsi="Times New Roman" w:cs="Times New Roman"/>
        </w:rPr>
        <w:t>están</w:t>
      </w:r>
      <w:r w:rsidRPr="006D7A3E">
        <w:rPr>
          <w:rFonts w:ascii="Times New Roman" w:hAnsi="Times New Roman" w:cs="Times New Roman"/>
        </w:rPr>
        <w:t xml:space="preserve"> repartidas principalmente entre Agencia y </w:t>
      </w:r>
      <w:proofErr w:type="spellStart"/>
      <w:r w:rsidRPr="006D7A3E">
        <w:rPr>
          <w:rFonts w:ascii="Times New Roman" w:hAnsi="Times New Roman" w:cs="Times New Roman"/>
        </w:rPr>
        <w:t>ControladorReservas</w:t>
      </w:r>
      <w:proofErr w:type="spellEnd"/>
      <w:r w:rsidRPr="006D7A3E">
        <w:rPr>
          <w:rFonts w:ascii="Times New Roman" w:hAnsi="Times New Roman" w:cs="Times New Roman"/>
        </w:rPr>
        <w:t xml:space="preserve">. Nos </w:t>
      </w:r>
      <w:r w:rsidR="006D7A3E" w:rsidRPr="006D7A3E">
        <w:rPr>
          <w:rFonts w:ascii="Times New Roman" w:hAnsi="Times New Roman" w:cs="Times New Roman"/>
        </w:rPr>
        <w:t>pareció</w:t>
      </w:r>
      <w:r w:rsidRPr="006D7A3E">
        <w:rPr>
          <w:rFonts w:ascii="Times New Roman" w:hAnsi="Times New Roman" w:cs="Times New Roman"/>
        </w:rPr>
        <w:t xml:space="preserve"> importante agregarlas porque si no el sistema quedaba como una simple carga de datos, sin respetar las condiciones del problema.</w:t>
      </w:r>
    </w:p>
    <w:p w14:paraId="7DD89258" w14:textId="77777777" w:rsidR="006D7A3E" w:rsidRPr="006D7A3E" w:rsidRDefault="006D7A3E" w:rsidP="006D7A3E">
      <w:pPr>
        <w:pStyle w:val="Prrafodelista"/>
        <w:spacing w:line="480" w:lineRule="auto"/>
        <w:ind w:left="1080"/>
        <w:rPr>
          <w:rFonts w:ascii="Times New Roman" w:hAnsi="Times New Roman" w:cs="Times New Roman"/>
        </w:rPr>
      </w:pPr>
    </w:p>
    <w:p w14:paraId="05E08E66" w14:textId="77777777" w:rsidR="006D7A3E" w:rsidRDefault="00076422" w:rsidP="006D7A3E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>Persistencia</w:t>
      </w:r>
    </w:p>
    <w:p w14:paraId="4452C9D6" w14:textId="77777777" w:rsidR="006D7A3E" w:rsidRDefault="00076422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076422">
        <w:rPr>
          <w:rFonts w:ascii="Times New Roman" w:hAnsi="Times New Roman" w:cs="Times New Roman"/>
        </w:rPr>
        <w:t xml:space="preserve">La </w:t>
      </w:r>
      <w:r w:rsidR="006D7A3E" w:rsidRPr="00076422">
        <w:rPr>
          <w:rFonts w:ascii="Times New Roman" w:hAnsi="Times New Roman" w:cs="Times New Roman"/>
        </w:rPr>
        <w:t>información</w:t>
      </w:r>
      <w:r w:rsidRPr="00076422">
        <w:rPr>
          <w:rFonts w:ascii="Times New Roman" w:hAnsi="Times New Roman" w:cs="Times New Roman"/>
        </w:rPr>
        <w:t xml:space="preserve"> se guarda en archivos de texto dentro de </w:t>
      </w:r>
      <w:proofErr w:type="spellStart"/>
      <w:r w:rsidRPr="00076422">
        <w:rPr>
          <w:rFonts w:ascii="Times New Roman" w:hAnsi="Times New Roman" w:cs="Times New Roman"/>
        </w:rPr>
        <w:t>TijeTravel</w:t>
      </w:r>
      <w:proofErr w:type="spellEnd"/>
      <w:r w:rsidRPr="00076422">
        <w:rPr>
          <w:rFonts w:ascii="Times New Roman" w:hAnsi="Times New Roman" w:cs="Times New Roman"/>
        </w:rPr>
        <w:t xml:space="preserve">/datos. Cada </w:t>
      </w:r>
      <w:r w:rsidR="006D7A3E" w:rsidRPr="00076422">
        <w:rPr>
          <w:rFonts w:ascii="Times New Roman" w:hAnsi="Times New Roman" w:cs="Times New Roman"/>
        </w:rPr>
        <w:t>línea</w:t>
      </w:r>
      <w:r w:rsidRPr="00076422">
        <w:rPr>
          <w:rFonts w:ascii="Times New Roman" w:hAnsi="Times New Roman" w:cs="Times New Roman"/>
        </w:rPr>
        <w:t xml:space="preserve"> representa un registro y los campos se separan con punto y coma.</w:t>
      </w:r>
    </w:p>
    <w:p w14:paraId="311A233F" w14:textId="77777777" w:rsidR="006D7A3E" w:rsidRDefault="00076422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proofErr w:type="spellStart"/>
      <w:r w:rsidRPr="006D7A3E">
        <w:rPr>
          <w:rFonts w:ascii="Times New Roman" w:hAnsi="Times New Roman" w:cs="Times New Roman"/>
        </w:rPr>
        <w:t>ControladorDatos</w:t>
      </w:r>
      <w:proofErr w:type="spellEnd"/>
      <w:r w:rsidRPr="006D7A3E">
        <w:rPr>
          <w:rFonts w:ascii="Times New Roman" w:hAnsi="Times New Roman" w:cs="Times New Roman"/>
        </w:rPr>
        <w:t xml:space="preserve"> se encarga de cargar todo al inicio y guardar todo cuando corresponde. El orden de carga no es casual: primero se cargan los datos base, como sucursales, hoteles, vuelos, turistas y usuarios. </w:t>
      </w:r>
      <w:r w:rsidR="006D7A3E" w:rsidRPr="006D7A3E">
        <w:rPr>
          <w:rFonts w:ascii="Times New Roman" w:hAnsi="Times New Roman" w:cs="Times New Roman"/>
        </w:rPr>
        <w:t>Después</w:t>
      </w:r>
      <w:r w:rsidRPr="006D7A3E">
        <w:rPr>
          <w:rFonts w:ascii="Times New Roman" w:hAnsi="Times New Roman" w:cs="Times New Roman"/>
        </w:rPr>
        <w:t xml:space="preserve"> se cargan las reservas, porque para armar una reserva hay que encontrar antes el turista, el hotel, la sucursal y el vuelo.</w:t>
      </w:r>
    </w:p>
    <w:p w14:paraId="649071EE" w14:textId="1E651FF2" w:rsidR="006D7A3E" w:rsidRDefault="00076422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lastRenderedPageBreak/>
        <w:t xml:space="preserve">La clase </w:t>
      </w:r>
      <w:proofErr w:type="spellStart"/>
      <w:r w:rsidRPr="006D7A3E">
        <w:rPr>
          <w:rFonts w:ascii="Times New Roman" w:hAnsi="Times New Roman" w:cs="Times New Roman"/>
        </w:rPr>
        <w:t>ArchivoTexto</w:t>
      </w:r>
      <w:proofErr w:type="spellEnd"/>
      <w:r w:rsidRPr="006D7A3E">
        <w:rPr>
          <w:rFonts w:ascii="Times New Roman" w:hAnsi="Times New Roman" w:cs="Times New Roman"/>
        </w:rPr>
        <w:t xml:space="preserve"> concentra operaciones comunes, como abrir lectores, separar campos y guardar usando un archivo temporal. Con esto evitamos repetir la misma </w:t>
      </w:r>
      <w:r w:rsidR="006D7A3E" w:rsidRPr="006D7A3E">
        <w:rPr>
          <w:rFonts w:ascii="Times New Roman" w:hAnsi="Times New Roman" w:cs="Times New Roman"/>
        </w:rPr>
        <w:t>lógica</w:t>
      </w:r>
      <w:r w:rsidRPr="006D7A3E">
        <w:rPr>
          <w:rFonts w:ascii="Times New Roman" w:hAnsi="Times New Roman" w:cs="Times New Roman"/>
        </w:rPr>
        <w:t xml:space="preserve"> en cada archivo.</w:t>
      </w:r>
    </w:p>
    <w:p w14:paraId="6A4A584B" w14:textId="77777777" w:rsidR="006D7A3E" w:rsidRPr="006D7A3E" w:rsidRDefault="006D7A3E" w:rsidP="006D7A3E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7C24FA83" w14:textId="77777777" w:rsidR="006D7A3E" w:rsidRDefault="00076422" w:rsidP="006D7A3E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>Aclaraciones y mejoras posibles</w:t>
      </w:r>
    </w:p>
    <w:p w14:paraId="18130FBA" w14:textId="77777777" w:rsidR="006D7A3E" w:rsidRDefault="00076422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El sistema </w:t>
      </w:r>
      <w:proofErr w:type="spellStart"/>
      <w:r w:rsidRPr="006D7A3E">
        <w:rPr>
          <w:rFonts w:ascii="Times New Roman" w:hAnsi="Times New Roman" w:cs="Times New Roman"/>
        </w:rPr>
        <w:t>esta</w:t>
      </w:r>
      <w:proofErr w:type="spellEnd"/>
      <w:r w:rsidRPr="006D7A3E">
        <w:rPr>
          <w:rFonts w:ascii="Times New Roman" w:hAnsi="Times New Roman" w:cs="Times New Roman"/>
        </w:rPr>
        <w:t xml:space="preserve"> pensado como trabajo </w:t>
      </w:r>
      <w:r w:rsidR="006D7A3E" w:rsidRPr="006D7A3E">
        <w:rPr>
          <w:rFonts w:ascii="Times New Roman" w:hAnsi="Times New Roman" w:cs="Times New Roman"/>
        </w:rPr>
        <w:t>académico</w:t>
      </w:r>
      <w:r w:rsidRPr="006D7A3E">
        <w:rPr>
          <w:rFonts w:ascii="Times New Roman" w:hAnsi="Times New Roman" w:cs="Times New Roman"/>
        </w:rPr>
        <w:t xml:space="preserve">. Cumple con la consigna y muestra los temas de la materia, pero hay cosas que en una </w:t>
      </w:r>
      <w:r w:rsidR="006D7A3E" w:rsidRPr="006D7A3E">
        <w:rPr>
          <w:rFonts w:ascii="Times New Roman" w:hAnsi="Times New Roman" w:cs="Times New Roman"/>
        </w:rPr>
        <w:t>aplicación</w:t>
      </w:r>
      <w:r w:rsidRPr="006D7A3E">
        <w:rPr>
          <w:rFonts w:ascii="Times New Roman" w:hAnsi="Times New Roman" w:cs="Times New Roman"/>
        </w:rPr>
        <w:t xml:space="preserve"> real se </w:t>
      </w:r>
      <w:r w:rsidR="006D7A3E" w:rsidRPr="006D7A3E">
        <w:rPr>
          <w:rFonts w:ascii="Times New Roman" w:hAnsi="Times New Roman" w:cs="Times New Roman"/>
        </w:rPr>
        <w:t>tendrían</w:t>
      </w:r>
      <w:r w:rsidRPr="006D7A3E">
        <w:rPr>
          <w:rFonts w:ascii="Times New Roman" w:hAnsi="Times New Roman" w:cs="Times New Roman"/>
        </w:rPr>
        <w:t xml:space="preserve"> que mejorar.</w:t>
      </w:r>
    </w:p>
    <w:p w14:paraId="6757B9CE" w14:textId="77777777" w:rsidR="006D7A3E" w:rsidRDefault="00076422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La </w:t>
      </w:r>
      <w:r w:rsidR="006D7A3E" w:rsidRPr="006D7A3E">
        <w:rPr>
          <w:rFonts w:ascii="Times New Roman" w:hAnsi="Times New Roman" w:cs="Times New Roman"/>
        </w:rPr>
        <w:t>más</w:t>
      </w:r>
      <w:r w:rsidRPr="006D7A3E">
        <w:rPr>
          <w:rFonts w:ascii="Times New Roman" w:hAnsi="Times New Roman" w:cs="Times New Roman"/>
        </w:rPr>
        <w:t xml:space="preserve"> clara es la seguridad de las </w:t>
      </w:r>
      <w:r w:rsidR="006D7A3E" w:rsidRPr="006D7A3E">
        <w:rPr>
          <w:rFonts w:ascii="Times New Roman" w:hAnsi="Times New Roman" w:cs="Times New Roman"/>
        </w:rPr>
        <w:t>contraseñas</w:t>
      </w:r>
      <w:r w:rsidRPr="006D7A3E">
        <w:rPr>
          <w:rFonts w:ascii="Times New Roman" w:hAnsi="Times New Roman" w:cs="Times New Roman"/>
        </w:rPr>
        <w:t xml:space="preserve">. En este proyecto se guardan en texto plano en usuarios.txt. Para un sistema real </w:t>
      </w:r>
      <w:r w:rsidR="006D7A3E" w:rsidRPr="006D7A3E">
        <w:rPr>
          <w:rFonts w:ascii="Times New Roman" w:hAnsi="Times New Roman" w:cs="Times New Roman"/>
        </w:rPr>
        <w:t>habría</w:t>
      </w:r>
      <w:r w:rsidRPr="006D7A3E">
        <w:rPr>
          <w:rFonts w:ascii="Times New Roman" w:hAnsi="Times New Roman" w:cs="Times New Roman"/>
        </w:rPr>
        <w:t xml:space="preserve"> que usar </w:t>
      </w:r>
      <w:r w:rsidR="006D7A3E">
        <w:rPr>
          <w:rFonts w:ascii="Times New Roman" w:hAnsi="Times New Roman" w:cs="Times New Roman"/>
        </w:rPr>
        <w:t>encriptación</w:t>
      </w:r>
      <w:r w:rsidRPr="006D7A3E">
        <w:rPr>
          <w:rFonts w:ascii="Times New Roman" w:hAnsi="Times New Roman" w:cs="Times New Roman"/>
        </w:rPr>
        <w:t xml:space="preserve"> y otras medidas de seguridad.</w:t>
      </w:r>
    </w:p>
    <w:p w14:paraId="5D04383E" w14:textId="77777777" w:rsidR="006D7A3E" w:rsidRDefault="00076422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Otra mejora posible seria ordenar </w:t>
      </w:r>
      <w:r w:rsidR="006D7A3E" w:rsidRPr="006D7A3E">
        <w:rPr>
          <w:rFonts w:ascii="Times New Roman" w:hAnsi="Times New Roman" w:cs="Times New Roman"/>
        </w:rPr>
        <w:t>aún</w:t>
      </w:r>
      <w:r w:rsidRPr="006D7A3E">
        <w:rPr>
          <w:rFonts w:ascii="Times New Roman" w:hAnsi="Times New Roman" w:cs="Times New Roman"/>
        </w:rPr>
        <w:t xml:space="preserve"> mas las vistas. Al ser </w:t>
      </w:r>
      <w:r w:rsidR="006D7A3E" w:rsidRPr="006D7A3E">
        <w:rPr>
          <w:rFonts w:ascii="Times New Roman" w:hAnsi="Times New Roman" w:cs="Times New Roman"/>
        </w:rPr>
        <w:t>menús</w:t>
      </w:r>
      <w:r w:rsidRPr="006D7A3E">
        <w:rPr>
          <w:rFonts w:ascii="Times New Roman" w:hAnsi="Times New Roman" w:cs="Times New Roman"/>
        </w:rPr>
        <w:t xml:space="preserve"> de consola, algunas clases tienen bastante </w:t>
      </w:r>
      <w:r w:rsidR="006D7A3E" w:rsidRPr="006D7A3E">
        <w:rPr>
          <w:rFonts w:ascii="Times New Roman" w:hAnsi="Times New Roman" w:cs="Times New Roman"/>
        </w:rPr>
        <w:t>código</w:t>
      </w:r>
      <w:r w:rsidRPr="006D7A3E">
        <w:rPr>
          <w:rFonts w:ascii="Times New Roman" w:hAnsi="Times New Roman" w:cs="Times New Roman"/>
        </w:rPr>
        <w:t xml:space="preserve"> de lectura y muestra de opciones. Funciona para este trabajo, pero si el sistema creciera </w:t>
      </w:r>
      <w:r w:rsidR="006D7A3E" w:rsidRPr="006D7A3E">
        <w:rPr>
          <w:rFonts w:ascii="Times New Roman" w:hAnsi="Times New Roman" w:cs="Times New Roman"/>
        </w:rPr>
        <w:t>convendría</w:t>
      </w:r>
      <w:r w:rsidRPr="006D7A3E">
        <w:rPr>
          <w:rFonts w:ascii="Times New Roman" w:hAnsi="Times New Roman" w:cs="Times New Roman"/>
        </w:rPr>
        <w:t xml:space="preserve"> separar mejor esa parte.</w:t>
      </w:r>
    </w:p>
    <w:p w14:paraId="0ED38A1F" w14:textId="23B99832" w:rsidR="00076422" w:rsidRDefault="006D7A3E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>También</w:t>
      </w:r>
      <w:r w:rsidR="00076422" w:rsidRPr="006D7A3E">
        <w:rPr>
          <w:rFonts w:ascii="Times New Roman" w:hAnsi="Times New Roman" w:cs="Times New Roman"/>
        </w:rPr>
        <w:t xml:space="preserve"> se </w:t>
      </w:r>
      <w:r w:rsidRPr="006D7A3E">
        <w:rPr>
          <w:rFonts w:ascii="Times New Roman" w:hAnsi="Times New Roman" w:cs="Times New Roman"/>
        </w:rPr>
        <w:t>podría</w:t>
      </w:r>
      <w:r w:rsidR="00076422" w:rsidRPr="006D7A3E">
        <w:rPr>
          <w:rFonts w:ascii="Times New Roman" w:hAnsi="Times New Roman" w:cs="Times New Roman"/>
        </w:rPr>
        <w:t xml:space="preserve"> reemplazar la persistencia en archivos por una base de datos. En este caso no se hizo porque la consigna aclaraba persistencia sin base de datos.</w:t>
      </w:r>
    </w:p>
    <w:p w14:paraId="43A3F38C" w14:textId="77777777" w:rsidR="006D7A3E" w:rsidRDefault="006D7A3E" w:rsidP="006D7A3E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4F79556F" w14:textId="77777777" w:rsidR="006D7A3E" w:rsidRDefault="006D7A3E" w:rsidP="006D7A3E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Conclusión </w:t>
      </w:r>
    </w:p>
    <w:p w14:paraId="24A02E7E" w14:textId="77777777" w:rsidR="006D7A3E" w:rsidRDefault="00076422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El proyecto permite administrar desde consola los datos principales de una agencia de viajes: sucursales, hoteles, vuelos, turistas, reservas y usuarios. </w:t>
      </w:r>
      <w:proofErr w:type="gramStart"/>
      <w:r w:rsidR="006D7A3E" w:rsidRPr="006D7A3E">
        <w:rPr>
          <w:rFonts w:ascii="Times New Roman" w:hAnsi="Times New Roman" w:cs="Times New Roman"/>
        </w:rPr>
        <w:t>Además</w:t>
      </w:r>
      <w:proofErr w:type="gramEnd"/>
      <w:r w:rsidRPr="006D7A3E">
        <w:rPr>
          <w:rFonts w:ascii="Times New Roman" w:hAnsi="Times New Roman" w:cs="Times New Roman"/>
        </w:rPr>
        <w:t xml:space="preserve"> diferencia permisos entre clientes, vendedores y administradores.</w:t>
      </w:r>
    </w:p>
    <w:p w14:paraId="5665A887" w14:textId="5274C9E7" w:rsidR="00AC5EBB" w:rsidRDefault="00076422" w:rsidP="006D7A3E">
      <w:pPr>
        <w:pStyle w:val="Prrafodelista"/>
        <w:spacing w:line="480" w:lineRule="auto"/>
        <w:rPr>
          <w:rFonts w:ascii="Times New Roman" w:hAnsi="Times New Roman" w:cs="Times New Roman"/>
        </w:rPr>
      </w:pPr>
      <w:r w:rsidRPr="006D7A3E">
        <w:rPr>
          <w:rFonts w:ascii="Times New Roman" w:hAnsi="Times New Roman" w:cs="Times New Roman"/>
        </w:rPr>
        <w:t xml:space="preserve">Como grupo, lo mas importante fue aplicar POO en algo concreto. Usamos </w:t>
      </w:r>
      <w:r w:rsidR="006D7A3E" w:rsidRPr="006D7A3E">
        <w:rPr>
          <w:rFonts w:ascii="Times New Roman" w:hAnsi="Times New Roman" w:cs="Times New Roman"/>
        </w:rPr>
        <w:t>abstracción</w:t>
      </w:r>
      <w:r w:rsidRPr="006D7A3E">
        <w:rPr>
          <w:rFonts w:ascii="Times New Roman" w:hAnsi="Times New Roman" w:cs="Times New Roman"/>
        </w:rPr>
        <w:t xml:space="preserve">, encapsulamiento, herencia y polimorfismo dentro del </w:t>
      </w:r>
      <w:r w:rsidR="006D7A3E" w:rsidRPr="006D7A3E">
        <w:rPr>
          <w:rFonts w:ascii="Times New Roman" w:hAnsi="Times New Roman" w:cs="Times New Roman"/>
        </w:rPr>
        <w:t>código</w:t>
      </w:r>
      <w:r w:rsidRPr="006D7A3E">
        <w:rPr>
          <w:rFonts w:ascii="Times New Roman" w:hAnsi="Times New Roman" w:cs="Times New Roman"/>
        </w:rPr>
        <w:t xml:space="preserve">, no solamente como conceptos </w:t>
      </w:r>
      <w:r w:rsidR="006D7A3E" w:rsidRPr="006D7A3E">
        <w:rPr>
          <w:rFonts w:ascii="Times New Roman" w:hAnsi="Times New Roman" w:cs="Times New Roman"/>
        </w:rPr>
        <w:lastRenderedPageBreak/>
        <w:t>teóricos</w:t>
      </w:r>
      <w:r w:rsidRPr="006D7A3E">
        <w:rPr>
          <w:rFonts w:ascii="Times New Roman" w:hAnsi="Times New Roman" w:cs="Times New Roman"/>
        </w:rPr>
        <w:t xml:space="preserve">. </w:t>
      </w:r>
      <w:r w:rsidR="006D7A3E" w:rsidRPr="006D7A3E">
        <w:rPr>
          <w:rFonts w:ascii="Times New Roman" w:hAnsi="Times New Roman" w:cs="Times New Roman"/>
        </w:rPr>
        <w:t>También</w:t>
      </w:r>
      <w:r w:rsidRPr="006D7A3E">
        <w:rPr>
          <w:rFonts w:ascii="Times New Roman" w:hAnsi="Times New Roman" w:cs="Times New Roman"/>
        </w:rPr>
        <w:t xml:space="preserve"> intentamos aplicar S.O.L.I.D. de una forma razonable para el nivel y el alcance del </w:t>
      </w:r>
      <w:r w:rsidR="006D7A3E" w:rsidRPr="006D7A3E">
        <w:rPr>
          <w:rFonts w:ascii="Times New Roman" w:hAnsi="Times New Roman" w:cs="Times New Roman"/>
        </w:rPr>
        <w:t>trabajo</w:t>
      </w:r>
      <w:r w:rsidR="006D7A3E">
        <w:rPr>
          <w:rFonts w:ascii="Times New Roman" w:hAnsi="Times New Roman" w:cs="Times New Roman"/>
        </w:rPr>
        <w:t>.</w:t>
      </w:r>
    </w:p>
    <w:p w14:paraId="72D5BF68" w14:textId="77777777" w:rsidR="006D7A3E" w:rsidRPr="006D7A3E" w:rsidRDefault="006D7A3E" w:rsidP="006D7A3E">
      <w:pPr>
        <w:pStyle w:val="Prrafodelista"/>
        <w:spacing w:line="480" w:lineRule="auto"/>
        <w:rPr>
          <w:rFonts w:ascii="Times New Roman" w:hAnsi="Times New Roman" w:cs="Times New Roman"/>
        </w:rPr>
      </w:pPr>
    </w:p>
    <w:p w14:paraId="0A01BB2C" w14:textId="7BD5B87C" w:rsidR="00ED3712" w:rsidRPr="00ED3712" w:rsidRDefault="002C4909" w:rsidP="00ED3712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8C56A9">
        <w:rPr>
          <w:rFonts w:ascii="Times New Roman" w:hAnsi="Times New Roman" w:cs="Times New Roman"/>
        </w:rPr>
        <w:t>Repositorio Git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8C56A9">
        <w:rPr>
          <w:rFonts w:ascii="Times New Roman" w:hAnsi="Times New Roman" w:cs="Times New Roman"/>
        </w:rPr>
        <w:t>Hub</w:t>
      </w:r>
      <w:proofErr w:type="gramEnd"/>
      <w:r w:rsidRPr="008C56A9">
        <w:rPr>
          <w:rFonts w:ascii="Times New Roman" w:hAnsi="Times New Roman" w:cs="Times New Roman"/>
        </w:rPr>
        <w:t xml:space="preserve">: </w:t>
      </w:r>
      <w:hyperlink r:id="rId8" w:history="1">
        <w:r w:rsidRPr="00AD31AD">
          <w:rPr>
            <w:rStyle w:val="Hipervnculo"/>
            <w:rFonts w:ascii="Times New Roman" w:hAnsi="Times New Roman" w:cs="Times New Roman"/>
          </w:rPr>
          <w:t>https://github.com/migmik/TPPrograII</w:t>
        </w:r>
      </w:hyperlink>
    </w:p>
    <w:p w14:paraId="4A67F431" w14:textId="166A1EBA" w:rsidR="00ED3712" w:rsidRDefault="00ED3712" w:rsidP="00E0619C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 w:rsidRPr="00ED3712">
        <w:rPr>
          <w:rFonts w:ascii="Times New Roman" w:hAnsi="Times New Roman" w:cs="Times New Roman"/>
        </w:rPr>
        <w:t xml:space="preserve">UML en formato SVG: </w:t>
      </w:r>
      <w:hyperlink r:id="rId9" w:history="1">
        <w:r w:rsidRPr="00AD31AD">
          <w:rPr>
            <w:rStyle w:val="Hipervnculo"/>
            <w:rFonts w:ascii="Times New Roman" w:hAnsi="Times New Roman" w:cs="Times New Roman"/>
          </w:rPr>
          <w:t>https://insptutneduar-my.sharepoint.com/personal/miguel_pereyra_alu_inspt_utn_edu_ar/_layouts/15/guestaccess.aspx?share=IQAkb2zNj8v5QLojEoFq2ej3AUKdPiw3cNjasy0FF2MMJlk</w:t>
        </w:r>
      </w:hyperlink>
    </w:p>
    <w:p w14:paraId="55FB0627" w14:textId="423F22C6" w:rsidR="00E0619C" w:rsidRDefault="00E0619C" w:rsidP="00E0619C">
      <w:pPr>
        <w:pStyle w:val="Prrafodelista"/>
        <w:numPr>
          <w:ilvl w:val="0"/>
          <w:numId w:val="25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UML en formato PDF: </w:t>
      </w:r>
      <w:hyperlink r:id="rId10" w:history="1">
        <w:r w:rsidRPr="00AD31AD">
          <w:rPr>
            <w:rStyle w:val="Hipervnculo"/>
            <w:rFonts w:ascii="Times New Roman" w:hAnsi="Times New Roman" w:cs="Times New Roman"/>
          </w:rPr>
          <w:t>https://insptutneduar-my.sharepoint.com/personal/miguel_pereyra_alu_inspt_utn_edu_ar/_layouts/15/guestaccess.aspx?share=IQAW6VmQp4iaRYRpcGjslOJFAbJAS6S6k8bH20dhJMcGHYA&amp;e=kenlH9</w:t>
        </w:r>
      </w:hyperlink>
    </w:p>
    <w:p w14:paraId="7DC5D102" w14:textId="77777777" w:rsidR="00E0619C" w:rsidRPr="00E0619C" w:rsidRDefault="00E0619C" w:rsidP="00E0619C">
      <w:pPr>
        <w:pStyle w:val="Prrafodelista"/>
        <w:spacing w:line="480" w:lineRule="auto"/>
        <w:rPr>
          <w:rFonts w:ascii="Times New Roman" w:hAnsi="Times New Roman" w:cs="Times New Roman"/>
        </w:rPr>
      </w:pPr>
    </w:p>
    <w:sectPr w:rsidR="00E0619C" w:rsidRPr="00E0619C" w:rsidSect="00A563D5">
      <w:headerReference w:type="default" r:id="rId11"/>
      <w:footerReference w:type="default" r:id="rId12"/>
      <w:pgSz w:w="12240" w:h="15840" w:code="1"/>
      <w:pgMar w:top="2783" w:right="707" w:bottom="0" w:left="1701" w:header="284" w:footer="93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66F7F" w14:textId="77777777" w:rsidR="004873AD" w:rsidRDefault="004873AD" w:rsidP="00726175">
      <w:pPr>
        <w:spacing w:after="0" w:line="240" w:lineRule="auto"/>
      </w:pPr>
      <w:r>
        <w:separator/>
      </w:r>
    </w:p>
  </w:endnote>
  <w:endnote w:type="continuationSeparator" w:id="0">
    <w:p w14:paraId="634A108E" w14:textId="77777777" w:rsidR="004873AD" w:rsidRDefault="004873AD" w:rsidP="007261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3DCED" w14:textId="75596386" w:rsidR="004465ED" w:rsidRDefault="004465ED" w:rsidP="006B77A2">
    <w:pPr>
      <w:pStyle w:val="Piedepgina"/>
    </w:pPr>
  </w:p>
  <w:p w14:paraId="7BB6488C" w14:textId="77777777" w:rsidR="004465ED" w:rsidRDefault="004465ED" w:rsidP="004465ED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4C5B1" w14:textId="77777777" w:rsidR="004873AD" w:rsidRDefault="004873AD" w:rsidP="00726175">
      <w:pPr>
        <w:spacing w:after="0" w:line="240" w:lineRule="auto"/>
      </w:pPr>
      <w:r>
        <w:separator/>
      </w:r>
    </w:p>
  </w:footnote>
  <w:footnote w:type="continuationSeparator" w:id="0">
    <w:p w14:paraId="6637260A" w14:textId="77777777" w:rsidR="004873AD" w:rsidRDefault="004873AD" w:rsidP="007261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8B4D4" w14:textId="72F2CB95" w:rsidR="00337526" w:rsidRPr="00685E66" w:rsidRDefault="00337526" w:rsidP="00337526">
    <w:pPr>
      <w:pStyle w:val="Encabezado"/>
      <w:ind w:hanging="1418"/>
      <w:jc w:val="center"/>
      <w:rPr>
        <w:rFonts w:ascii="Times New Roman" w:hAnsi="Times New Roman" w:cs="Times New Roman"/>
      </w:rPr>
    </w:pPr>
    <w:r w:rsidRPr="00685E66">
      <w:rPr>
        <w:rFonts w:ascii="Times New Roman" w:hAnsi="Times New Roman" w:cs="Times New Roman"/>
        <w:noProof/>
      </w:rPr>
      <w:drawing>
        <wp:anchor distT="0" distB="0" distL="114300" distR="114300" simplePos="0" relativeHeight="251658241" behindDoc="0" locked="0" layoutInCell="1" allowOverlap="1" wp14:anchorId="4A309FB7" wp14:editId="7DB834E7">
          <wp:simplePos x="0" y="0"/>
          <wp:positionH relativeFrom="column">
            <wp:posOffset>-866140</wp:posOffset>
          </wp:positionH>
          <wp:positionV relativeFrom="paragraph">
            <wp:posOffset>-66040</wp:posOffset>
          </wp:positionV>
          <wp:extent cx="1303020" cy="682308"/>
          <wp:effectExtent l="0" t="0" r="0" b="3810"/>
          <wp:wrapNone/>
          <wp:docPr id="1759091869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1995164" name="Imagen 148199516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3020" cy="6823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85E66"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B68C282" wp14:editId="6E442147">
              <wp:simplePos x="0" y="0"/>
              <wp:positionH relativeFrom="column">
                <wp:posOffset>4962525</wp:posOffset>
              </wp:positionH>
              <wp:positionV relativeFrom="paragraph">
                <wp:posOffset>-43180</wp:posOffset>
              </wp:positionV>
              <wp:extent cx="1432560" cy="655320"/>
              <wp:effectExtent l="0" t="0" r="0" b="0"/>
              <wp:wrapNone/>
              <wp:docPr id="1687879997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32560" cy="655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D5AA4D9" w14:textId="4C43BDD1" w:rsidR="00726175" w:rsidRPr="00685E66" w:rsidRDefault="00726175" w:rsidP="00726175">
                          <w:pPr>
                            <w:spacing w:after="0"/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</w:pPr>
                          <w:r w:rsidRPr="00685E66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Prof M. Silva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B68C282" id="Rectángulo 4" o:spid="_x0000_s1026" style="position:absolute;left:0;text-align:left;margin-left:390.75pt;margin-top:-3.4pt;width:112.8pt;height:5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" filled="f" stroked="f" strokeweight="1.5pt">
              <v:textbox>
                <w:txbxContent>
                  <w:p w14:paraId="7D5AA4D9" w14:textId="4C43BDD1" w:rsidR="00726175" w:rsidRPr="00685E66" w:rsidRDefault="00726175" w:rsidP="00726175">
                    <w:pPr>
                      <w:spacing w:after="0"/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</w:pPr>
                    <w:r w:rsidRPr="00685E66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Prof M. Silva</w:t>
                    </w:r>
                  </w:p>
                </w:txbxContent>
              </v:textbox>
            </v:rect>
          </w:pict>
        </mc:Fallback>
      </mc:AlternateContent>
    </w:r>
  </w:p>
  <w:p w14:paraId="6007ABFE" w14:textId="6688B724" w:rsidR="00337526" w:rsidRPr="00685E66" w:rsidRDefault="00337526" w:rsidP="00337526">
    <w:pPr>
      <w:pStyle w:val="Encabezado"/>
      <w:ind w:hanging="1418"/>
      <w:jc w:val="center"/>
      <w:rPr>
        <w:rFonts w:ascii="Times New Roman" w:hAnsi="Times New Roman" w:cs="Times New Roman"/>
      </w:rPr>
    </w:pPr>
  </w:p>
  <w:p w14:paraId="1A67F28C" w14:textId="64BAF26A" w:rsidR="00726175" w:rsidRPr="00685E66" w:rsidRDefault="00726175" w:rsidP="00337526">
    <w:pPr>
      <w:pStyle w:val="Encabezado"/>
      <w:jc w:val="center"/>
      <w:rPr>
        <w:rFonts w:ascii="Times New Roman" w:hAnsi="Times New Roman" w:cs="Times New Roman"/>
      </w:rPr>
    </w:pPr>
    <w:r w:rsidRPr="00685E66">
      <w:rPr>
        <w:rFonts w:ascii="Times New Roman" w:hAnsi="Times New Roman" w:cs="Times New Roman"/>
      </w:rPr>
      <w:t>Tecnicatura Superior en Informática Aplicada</w:t>
    </w:r>
  </w:p>
  <w:p w14:paraId="06024C44" w14:textId="3BE55A0C" w:rsidR="00337526" w:rsidRPr="00685E66" w:rsidRDefault="00A51370" w:rsidP="00337526">
    <w:pPr>
      <w:pStyle w:val="Encabezad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Programación II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35BE"/>
    <w:multiLevelType w:val="hybridMultilevel"/>
    <w:tmpl w:val="E14A50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16B5D"/>
    <w:multiLevelType w:val="hybridMultilevel"/>
    <w:tmpl w:val="3CBC7C64"/>
    <w:lvl w:ilvl="0" w:tplc="A45CE274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3319581"/>
    <w:multiLevelType w:val="hybridMultilevel"/>
    <w:tmpl w:val="FFFFFFFF"/>
    <w:lvl w:ilvl="0" w:tplc="AE8A66D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77E8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74E2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A83E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125E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AAE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B2C8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5032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7A7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45F138"/>
    <w:multiLevelType w:val="hybridMultilevel"/>
    <w:tmpl w:val="FFFFFFFF"/>
    <w:lvl w:ilvl="0" w:tplc="881C01D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8DA8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FAEE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5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BCB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486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2E2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B6E1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A605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531B20"/>
    <w:multiLevelType w:val="hybridMultilevel"/>
    <w:tmpl w:val="6922A078"/>
    <w:lvl w:ilvl="0" w:tplc="0D8E4C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77672EB"/>
    <w:multiLevelType w:val="hybridMultilevel"/>
    <w:tmpl w:val="A92C89E6"/>
    <w:lvl w:ilvl="0" w:tplc="2B048B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7D438C9"/>
    <w:multiLevelType w:val="hybridMultilevel"/>
    <w:tmpl w:val="FFFFFFFF"/>
    <w:lvl w:ilvl="0" w:tplc="3FA4C37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BF82769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3C0265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BA978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75C7D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B304505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A0E6E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9E2575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D68884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9D01CAC"/>
    <w:multiLevelType w:val="hybridMultilevel"/>
    <w:tmpl w:val="451E071C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A53AC"/>
    <w:multiLevelType w:val="hybridMultilevel"/>
    <w:tmpl w:val="FFFFFFFF"/>
    <w:lvl w:ilvl="0" w:tplc="4FB8B2F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7B036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C25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34F3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02B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F2C4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B0DF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48DE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FE2F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305BB3"/>
    <w:multiLevelType w:val="hybridMultilevel"/>
    <w:tmpl w:val="FFFFFFFF"/>
    <w:lvl w:ilvl="0" w:tplc="4C3AA3D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2AE87E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F6E70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4E734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0FC12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5FCB3A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65429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01A46D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91CC0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68E6787"/>
    <w:multiLevelType w:val="hybridMultilevel"/>
    <w:tmpl w:val="690C5EC8"/>
    <w:lvl w:ilvl="0" w:tplc="44CEF8C6">
      <w:start w:val="1"/>
      <w:numFmt w:val="bullet"/>
      <w:lvlText w:val="-"/>
      <w:lvlJc w:val="left"/>
      <w:pPr>
        <w:ind w:left="1440" w:hanging="360"/>
      </w:pPr>
      <w:rPr>
        <w:rFonts w:ascii="Aptos" w:eastAsia="MS Mincho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742AA02"/>
    <w:multiLevelType w:val="hybridMultilevel"/>
    <w:tmpl w:val="FFFFFFFF"/>
    <w:lvl w:ilvl="0" w:tplc="EFD686F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F427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C2FF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E205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C5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8AEF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00D1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ED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5E47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2146D"/>
    <w:multiLevelType w:val="hybridMultilevel"/>
    <w:tmpl w:val="D4D21906"/>
    <w:lvl w:ilvl="0" w:tplc="17DA76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A5A46A5"/>
    <w:multiLevelType w:val="hybridMultilevel"/>
    <w:tmpl w:val="FFFFFFFF"/>
    <w:lvl w:ilvl="0" w:tplc="3884AE64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CC86BF8C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DA12995C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EF10C00C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AA8254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4DA66C3E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B42500C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71148F90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11926D2E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1F194C01"/>
    <w:multiLevelType w:val="hybridMultilevel"/>
    <w:tmpl w:val="083C450A"/>
    <w:lvl w:ilvl="0" w:tplc="E3827892">
      <w:numFmt w:val="bullet"/>
      <w:lvlText w:val="-"/>
      <w:lvlJc w:val="left"/>
      <w:pPr>
        <w:ind w:left="1080" w:hanging="360"/>
      </w:pPr>
      <w:rPr>
        <w:rFonts w:ascii="Times New Roman" w:eastAsia="MS Mincho" w:hAnsi="Times New Roman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06B6323"/>
    <w:multiLevelType w:val="hybridMultilevel"/>
    <w:tmpl w:val="39E43F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C83AC3"/>
    <w:multiLevelType w:val="hybridMultilevel"/>
    <w:tmpl w:val="2BB2AC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21362"/>
    <w:multiLevelType w:val="hybridMultilevel"/>
    <w:tmpl w:val="60F05C1A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765584"/>
    <w:multiLevelType w:val="hybridMultilevel"/>
    <w:tmpl w:val="015456B6"/>
    <w:lvl w:ilvl="0" w:tplc="140C95CA">
      <w:start w:val="1"/>
      <w:numFmt w:val="bullet"/>
      <w:lvlText w:val="-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591451"/>
    <w:multiLevelType w:val="hybridMultilevel"/>
    <w:tmpl w:val="FB6C06D4"/>
    <w:lvl w:ilvl="0" w:tplc="9B3267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5073F0"/>
    <w:multiLevelType w:val="hybridMultilevel"/>
    <w:tmpl w:val="6FEAD5AC"/>
    <w:lvl w:ilvl="0" w:tplc="CDDC2F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779450A"/>
    <w:multiLevelType w:val="hybridMultilevel"/>
    <w:tmpl w:val="FFFFFFFF"/>
    <w:lvl w:ilvl="0" w:tplc="ECCAA2B0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D736DA38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E2E31E4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85D85378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89D08152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B27E20D0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E2A881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90E5AB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33F82872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A3A3BA2"/>
    <w:multiLevelType w:val="hybridMultilevel"/>
    <w:tmpl w:val="FFFFFFFF"/>
    <w:lvl w:ilvl="0" w:tplc="0F50B1A6">
      <w:start w:val="1"/>
      <w:numFmt w:val="bullet"/>
      <w:lvlText w:val="-"/>
      <w:lvlJc w:val="left"/>
      <w:pPr>
        <w:ind w:left="1068" w:hanging="360"/>
      </w:pPr>
      <w:rPr>
        <w:rFonts w:ascii="Aptos" w:hAnsi="Aptos" w:hint="default"/>
      </w:rPr>
    </w:lvl>
    <w:lvl w:ilvl="1" w:tplc="AC9C72E4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179C0276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C2E67A66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95A99DE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605E4C38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51244A7E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51B87084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E40C5BAA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502F5DF7"/>
    <w:multiLevelType w:val="hybridMultilevel"/>
    <w:tmpl w:val="17AC9CC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E47DEC"/>
    <w:multiLevelType w:val="hybridMultilevel"/>
    <w:tmpl w:val="03C61F3A"/>
    <w:lvl w:ilvl="0" w:tplc="1DCA1788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6849B1"/>
    <w:multiLevelType w:val="hybridMultilevel"/>
    <w:tmpl w:val="FFFFFFFF"/>
    <w:lvl w:ilvl="0" w:tplc="607A998C">
      <w:start w:val="1"/>
      <w:numFmt w:val="lowerLetter"/>
      <w:lvlText w:val="%1)"/>
      <w:lvlJc w:val="left"/>
      <w:pPr>
        <w:ind w:left="720" w:hanging="360"/>
      </w:pPr>
    </w:lvl>
    <w:lvl w:ilvl="1" w:tplc="2D546EE0">
      <w:start w:val="1"/>
      <w:numFmt w:val="lowerLetter"/>
      <w:lvlText w:val="%2."/>
      <w:lvlJc w:val="left"/>
      <w:pPr>
        <w:ind w:left="1440" w:hanging="360"/>
      </w:pPr>
    </w:lvl>
    <w:lvl w:ilvl="2" w:tplc="060AE948">
      <w:start w:val="1"/>
      <w:numFmt w:val="lowerRoman"/>
      <w:lvlText w:val="%3."/>
      <w:lvlJc w:val="right"/>
      <w:pPr>
        <w:ind w:left="2160" w:hanging="180"/>
      </w:pPr>
    </w:lvl>
    <w:lvl w:ilvl="3" w:tplc="30C42D08">
      <w:start w:val="1"/>
      <w:numFmt w:val="decimal"/>
      <w:lvlText w:val="%4."/>
      <w:lvlJc w:val="left"/>
      <w:pPr>
        <w:ind w:left="2880" w:hanging="360"/>
      </w:pPr>
    </w:lvl>
    <w:lvl w:ilvl="4" w:tplc="02246720">
      <w:start w:val="1"/>
      <w:numFmt w:val="lowerLetter"/>
      <w:lvlText w:val="%5."/>
      <w:lvlJc w:val="left"/>
      <w:pPr>
        <w:ind w:left="3600" w:hanging="360"/>
      </w:pPr>
    </w:lvl>
    <w:lvl w:ilvl="5" w:tplc="B0E49B34">
      <w:start w:val="1"/>
      <w:numFmt w:val="lowerRoman"/>
      <w:lvlText w:val="%6."/>
      <w:lvlJc w:val="right"/>
      <w:pPr>
        <w:ind w:left="4320" w:hanging="180"/>
      </w:pPr>
    </w:lvl>
    <w:lvl w:ilvl="6" w:tplc="8D94D698">
      <w:start w:val="1"/>
      <w:numFmt w:val="decimal"/>
      <w:lvlText w:val="%7."/>
      <w:lvlJc w:val="left"/>
      <w:pPr>
        <w:ind w:left="5040" w:hanging="360"/>
      </w:pPr>
    </w:lvl>
    <w:lvl w:ilvl="7" w:tplc="3B4AFD8C">
      <w:start w:val="1"/>
      <w:numFmt w:val="lowerLetter"/>
      <w:lvlText w:val="%8."/>
      <w:lvlJc w:val="left"/>
      <w:pPr>
        <w:ind w:left="5760" w:hanging="360"/>
      </w:pPr>
    </w:lvl>
    <w:lvl w:ilvl="8" w:tplc="89FCE81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8A96B"/>
    <w:multiLevelType w:val="hybridMultilevel"/>
    <w:tmpl w:val="FFFFFFFF"/>
    <w:lvl w:ilvl="0" w:tplc="F65CDFA2"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1DA6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DC6A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20DB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88F1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D42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4408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8847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AEBA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DE4B40"/>
    <w:multiLevelType w:val="hybridMultilevel"/>
    <w:tmpl w:val="2166C1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6D1619"/>
    <w:multiLevelType w:val="hybridMultilevel"/>
    <w:tmpl w:val="F756457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F750DF"/>
    <w:multiLevelType w:val="hybridMultilevel"/>
    <w:tmpl w:val="FFFFFFFF"/>
    <w:lvl w:ilvl="0" w:tplc="C4CECEF4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FDB4AEB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AE2F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AE8CC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CA241E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7B26B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20264A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5BCA6C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502FF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15E789E"/>
    <w:multiLevelType w:val="hybridMultilevel"/>
    <w:tmpl w:val="1FDEDA9E"/>
    <w:lvl w:ilvl="0" w:tplc="EFA07CA4">
      <w:start w:val="1"/>
      <w:numFmt w:val="bullet"/>
      <w:lvlText w:val="-"/>
      <w:lvlJc w:val="left"/>
      <w:pPr>
        <w:ind w:left="1440" w:hanging="360"/>
      </w:pPr>
      <w:rPr>
        <w:rFonts w:ascii="Arial" w:eastAsia="MS Mincho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7B34E7D"/>
    <w:multiLevelType w:val="hybridMultilevel"/>
    <w:tmpl w:val="67768C4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C03CCC"/>
    <w:multiLevelType w:val="hybridMultilevel"/>
    <w:tmpl w:val="B6F45DE4"/>
    <w:lvl w:ilvl="0" w:tplc="3F2608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C824E93"/>
    <w:multiLevelType w:val="hybridMultilevel"/>
    <w:tmpl w:val="8C6C9442"/>
    <w:lvl w:ilvl="0" w:tplc="3744764E">
      <w:start w:val="1"/>
      <w:numFmt w:val="lowerLetter"/>
      <w:lvlText w:val="%1."/>
      <w:lvlJc w:val="left"/>
      <w:pPr>
        <w:ind w:left="1080" w:hanging="360"/>
      </w:pPr>
      <w:rPr>
        <w:rFonts w:asciiTheme="minorHAnsi" w:eastAsia="MS Mincho" w:hAnsiTheme="minorHAnsi" w:cstheme="minorBidi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82727329">
    <w:abstractNumId w:val="31"/>
  </w:num>
  <w:num w:numId="2" w16cid:durableId="208685568">
    <w:abstractNumId w:val="16"/>
  </w:num>
  <w:num w:numId="3" w16cid:durableId="184557396">
    <w:abstractNumId w:val="0"/>
  </w:num>
  <w:num w:numId="4" w16cid:durableId="1159888317">
    <w:abstractNumId w:val="5"/>
  </w:num>
  <w:num w:numId="5" w16cid:durableId="1222134658">
    <w:abstractNumId w:val="4"/>
  </w:num>
  <w:num w:numId="6" w16cid:durableId="544677462">
    <w:abstractNumId w:val="18"/>
  </w:num>
  <w:num w:numId="7" w16cid:durableId="1438984847">
    <w:abstractNumId w:val="28"/>
  </w:num>
  <w:num w:numId="8" w16cid:durableId="669916192">
    <w:abstractNumId w:val="15"/>
  </w:num>
  <w:num w:numId="9" w16cid:durableId="766076908">
    <w:abstractNumId w:val="24"/>
  </w:num>
  <w:num w:numId="10" w16cid:durableId="185994639">
    <w:abstractNumId w:val="20"/>
  </w:num>
  <w:num w:numId="11" w16cid:durableId="1487673875">
    <w:abstractNumId w:val="7"/>
  </w:num>
  <w:num w:numId="12" w16cid:durableId="1477910994">
    <w:abstractNumId w:val="17"/>
  </w:num>
  <w:num w:numId="13" w16cid:durableId="768621345">
    <w:abstractNumId w:val="26"/>
  </w:num>
  <w:num w:numId="14" w16cid:durableId="1715889203">
    <w:abstractNumId w:val="3"/>
  </w:num>
  <w:num w:numId="15" w16cid:durableId="460610415">
    <w:abstractNumId w:val="8"/>
  </w:num>
  <w:num w:numId="16" w16cid:durableId="1033573270">
    <w:abstractNumId w:val="9"/>
  </w:num>
  <w:num w:numId="17" w16cid:durableId="1403286913">
    <w:abstractNumId w:val="6"/>
  </w:num>
  <w:num w:numId="18" w16cid:durableId="1288588313">
    <w:abstractNumId w:val="29"/>
  </w:num>
  <w:num w:numId="19" w16cid:durableId="464276059">
    <w:abstractNumId w:val="13"/>
  </w:num>
  <w:num w:numId="20" w16cid:durableId="1939867976">
    <w:abstractNumId w:val="22"/>
  </w:num>
  <w:num w:numId="21" w16cid:durableId="651520729">
    <w:abstractNumId w:val="25"/>
  </w:num>
  <w:num w:numId="22" w16cid:durableId="164051792">
    <w:abstractNumId w:val="21"/>
  </w:num>
  <w:num w:numId="23" w16cid:durableId="5132075">
    <w:abstractNumId w:val="11"/>
  </w:num>
  <w:num w:numId="24" w16cid:durableId="1358241070">
    <w:abstractNumId w:val="2"/>
  </w:num>
  <w:num w:numId="25" w16cid:durableId="719281915">
    <w:abstractNumId w:val="23"/>
  </w:num>
  <w:num w:numId="26" w16cid:durableId="1698116938">
    <w:abstractNumId w:val="33"/>
  </w:num>
  <w:num w:numId="27" w16cid:durableId="1033384703">
    <w:abstractNumId w:val="10"/>
  </w:num>
  <w:num w:numId="28" w16cid:durableId="319891086">
    <w:abstractNumId w:val="19"/>
  </w:num>
  <w:num w:numId="29" w16cid:durableId="1188905988">
    <w:abstractNumId w:val="12"/>
  </w:num>
  <w:num w:numId="30" w16cid:durableId="1921406280">
    <w:abstractNumId w:val="30"/>
  </w:num>
  <w:num w:numId="31" w16cid:durableId="2006937394">
    <w:abstractNumId w:val="32"/>
  </w:num>
  <w:num w:numId="32" w16cid:durableId="2092501348">
    <w:abstractNumId w:val="14"/>
  </w:num>
  <w:num w:numId="33" w16cid:durableId="242181075">
    <w:abstractNumId w:val="27"/>
  </w:num>
  <w:num w:numId="34" w16cid:durableId="1143741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175"/>
    <w:rsid w:val="000002C4"/>
    <w:rsid w:val="000008D9"/>
    <w:rsid w:val="00000AAB"/>
    <w:rsid w:val="00000CAB"/>
    <w:rsid w:val="00000CC6"/>
    <w:rsid w:val="00000EE5"/>
    <w:rsid w:val="00001611"/>
    <w:rsid w:val="00003835"/>
    <w:rsid w:val="00010259"/>
    <w:rsid w:val="00011B47"/>
    <w:rsid w:val="00011E6F"/>
    <w:rsid w:val="00014C54"/>
    <w:rsid w:val="0001545C"/>
    <w:rsid w:val="000166E4"/>
    <w:rsid w:val="0002248B"/>
    <w:rsid w:val="00025410"/>
    <w:rsid w:val="0002553F"/>
    <w:rsid w:val="000275FB"/>
    <w:rsid w:val="0002779F"/>
    <w:rsid w:val="00030F16"/>
    <w:rsid w:val="00033E0B"/>
    <w:rsid w:val="00035234"/>
    <w:rsid w:val="00036D55"/>
    <w:rsid w:val="0003742E"/>
    <w:rsid w:val="00043065"/>
    <w:rsid w:val="00044F16"/>
    <w:rsid w:val="00045321"/>
    <w:rsid w:val="00051E24"/>
    <w:rsid w:val="00052369"/>
    <w:rsid w:val="0005264E"/>
    <w:rsid w:val="000565E6"/>
    <w:rsid w:val="000612CB"/>
    <w:rsid w:val="000731AD"/>
    <w:rsid w:val="00076422"/>
    <w:rsid w:val="0009418E"/>
    <w:rsid w:val="00095E37"/>
    <w:rsid w:val="000A1C39"/>
    <w:rsid w:val="000A3D73"/>
    <w:rsid w:val="000B1EC6"/>
    <w:rsid w:val="000B30DC"/>
    <w:rsid w:val="000B4052"/>
    <w:rsid w:val="000B5982"/>
    <w:rsid w:val="000B61A8"/>
    <w:rsid w:val="000B6415"/>
    <w:rsid w:val="000C27CD"/>
    <w:rsid w:val="000C3F24"/>
    <w:rsid w:val="000C6DBB"/>
    <w:rsid w:val="000D5538"/>
    <w:rsid w:val="000D641B"/>
    <w:rsid w:val="000E09D5"/>
    <w:rsid w:val="000E2938"/>
    <w:rsid w:val="000E2A7B"/>
    <w:rsid w:val="000E476D"/>
    <w:rsid w:val="000E4AE7"/>
    <w:rsid w:val="000E6916"/>
    <w:rsid w:val="000E7711"/>
    <w:rsid w:val="000F1DDA"/>
    <w:rsid w:val="000F1E7D"/>
    <w:rsid w:val="000F2E24"/>
    <w:rsid w:val="000F49D3"/>
    <w:rsid w:val="001003CD"/>
    <w:rsid w:val="00100A90"/>
    <w:rsid w:val="0010232C"/>
    <w:rsid w:val="00102F42"/>
    <w:rsid w:val="001035D0"/>
    <w:rsid w:val="00106AB8"/>
    <w:rsid w:val="00106FA5"/>
    <w:rsid w:val="00114294"/>
    <w:rsid w:val="00121C2A"/>
    <w:rsid w:val="00123249"/>
    <w:rsid w:val="0012359A"/>
    <w:rsid w:val="00126F31"/>
    <w:rsid w:val="00127771"/>
    <w:rsid w:val="001327C1"/>
    <w:rsid w:val="00133BD4"/>
    <w:rsid w:val="00134BB9"/>
    <w:rsid w:val="001378BB"/>
    <w:rsid w:val="00137B4C"/>
    <w:rsid w:val="00141311"/>
    <w:rsid w:val="00142F5A"/>
    <w:rsid w:val="00143ADA"/>
    <w:rsid w:val="00143C5B"/>
    <w:rsid w:val="00150AAD"/>
    <w:rsid w:val="00153107"/>
    <w:rsid w:val="001545AA"/>
    <w:rsid w:val="00157809"/>
    <w:rsid w:val="0016065C"/>
    <w:rsid w:val="00164196"/>
    <w:rsid w:val="00170279"/>
    <w:rsid w:val="00170B7D"/>
    <w:rsid w:val="0017551B"/>
    <w:rsid w:val="00175FCC"/>
    <w:rsid w:val="001764FB"/>
    <w:rsid w:val="00182815"/>
    <w:rsid w:val="00183AC9"/>
    <w:rsid w:val="00194334"/>
    <w:rsid w:val="00195675"/>
    <w:rsid w:val="001A2462"/>
    <w:rsid w:val="001A2DB7"/>
    <w:rsid w:val="001A3514"/>
    <w:rsid w:val="001A50DD"/>
    <w:rsid w:val="001A5546"/>
    <w:rsid w:val="001B149F"/>
    <w:rsid w:val="001B1CB7"/>
    <w:rsid w:val="001B1F6B"/>
    <w:rsid w:val="001B2F58"/>
    <w:rsid w:val="001B4CF0"/>
    <w:rsid w:val="001B5CD8"/>
    <w:rsid w:val="001B62AF"/>
    <w:rsid w:val="001B7573"/>
    <w:rsid w:val="001C113A"/>
    <w:rsid w:val="001C687C"/>
    <w:rsid w:val="001C7E08"/>
    <w:rsid w:val="001D0240"/>
    <w:rsid w:val="001D29E5"/>
    <w:rsid w:val="001D2EDB"/>
    <w:rsid w:val="001D4858"/>
    <w:rsid w:val="001D549B"/>
    <w:rsid w:val="001D61D5"/>
    <w:rsid w:val="001E0F8C"/>
    <w:rsid w:val="001E1EDF"/>
    <w:rsid w:val="001E5D06"/>
    <w:rsid w:val="001F2809"/>
    <w:rsid w:val="001F3F72"/>
    <w:rsid w:val="001F4666"/>
    <w:rsid w:val="001F5F6F"/>
    <w:rsid w:val="0020108E"/>
    <w:rsid w:val="002027C6"/>
    <w:rsid w:val="00202F43"/>
    <w:rsid w:val="0020561F"/>
    <w:rsid w:val="002104C8"/>
    <w:rsid w:val="00212EAF"/>
    <w:rsid w:val="00214AD6"/>
    <w:rsid w:val="002151B4"/>
    <w:rsid w:val="0021526F"/>
    <w:rsid w:val="00215F3E"/>
    <w:rsid w:val="00223A2E"/>
    <w:rsid w:val="00224832"/>
    <w:rsid w:val="002251F3"/>
    <w:rsid w:val="002302BA"/>
    <w:rsid w:val="00230E34"/>
    <w:rsid w:val="0023231C"/>
    <w:rsid w:val="002323EC"/>
    <w:rsid w:val="00232E96"/>
    <w:rsid w:val="002339B6"/>
    <w:rsid w:val="00241C39"/>
    <w:rsid w:val="0024304D"/>
    <w:rsid w:val="00243C32"/>
    <w:rsid w:val="00245F45"/>
    <w:rsid w:val="00245F5D"/>
    <w:rsid w:val="00246BC7"/>
    <w:rsid w:val="002492F6"/>
    <w:rsid w:val="0024C953"/>
    <w:rsid w:val="00250E7F"/>
    <w:rsid w:val="0025111A"/>
    <w:rsid w:val="002516FD"/>
    <w:rsid w:val="0025290B"/>
    <w:rsid w:val="00253352"/>
    <w:rsid w:val="00253684"/>
    <w:rsid w:val="002549AC"/>
    <w:rsid w:val="00255BFF"/>
    <w:rsid w:val="00261B75"/>
    <w:rsid w:val="002630EC"/>
    <w:rsid w:val="002703A2"/>
    <w:rsid w:val="002713C3"/>
    <w:rsid w:val="0027150F"/>
    <w:rsid w:val="00273E6C"/>
    <w:rsid w:val="00274973"/>
    <w:rsid w:val="002761F9"/>
    <w:rsid w:val="00276347"/>
    <w:rsid w:val="002775D1"/>
    <w:rsid w:val="00282B30"/>
    <w:rsid w:val="00285043"/>
    <w:rsid w:val="00286D58"/>
    <w:rsid w:val="002901CE"/>
    <w:rsid w:val="00291F37"/>
    <w:rsid w:val="00292FA7"/>
    <w:rsid w:val="00294594"/>
    <w:rsid w:val="00295D12"/>
    <w:rsid w:val="002A043F"/>
    <w:rsid w:val="002A3077"/>
    <w:rsid w:val="002A3920"/>
    <w:rsid w:val="002A4DAC"/>
    <w:rsid w:val="002A5515"/>
    <w:rsid w:val="002A5E94"/>
    <w:rsid w:val="002A628F"/>
    <w:rsid w:val="002A6778"/>
    <w:rsid w:val="002B03AB"/>
    <w:rsid w:val="002B0761"/>
    <w:rsid w:val="002B68EF"/>
    <w:rsid w:val="002C0CEA"/>
    <w:rsid w:val="002C19DD"/>
    <w:rsid w:val="002C216A"/>
    <w:rsid w:val="002C4909"/>
    <w:rsid w:val="002C5448"/>
    <w:rsid w:val="002C7E7F"/>
    <w:rsid w:val="002D3800"/>
    <w:rsid w:val="002D4167"/>
    <w:rsid w:val="002D57F0"/>
    <w:rsid w:val="002D654A"/>
    <w:rsid w:val="002E4775"/>
    <w:rsid w:val="002E54F1"/>
    <w:rsid w:val="002E56D2"/>
    <w:rsid w:val="002E6510"/>
    <w:rsid w:val="002F05F0"/>
    <w:rsid w:val="002F2EEC"/>
    <w:rsid w:val="002F35CA"/>
    <w:rsid w:val="002F3BD2"/>
    <w:rsid w:val="002F6C83"/>
    <w:rsid w:val="003024E7"/>
    <w:rsid w:val="003027BE"/>
    <w:rsid w:val="00302F10"/>
    <w:rsid w:val="00304F13"/>
    <w:rsid w:val="00307E4D"/>
    <w:rsid w:val="00310040"/>
    <w:rsid w:val="00310622"/>
    <w:rsid w:val="00311841"/>
    <w:rsid w:val="00312BC2"/>
    <w:rsid w:val="003138E0"/>
    <w:rsid w:val="00315FA4"/>
    <w:rsid w:val="003171C3"/>
    <w:rsid w:val="00317981"/>
    <w:rsid w:val="0032041E"/>
    <w:rsid w:val="0032087D"/>
    <w:rsid w:val="0032114B"/>
    <w:rsid w:val="00321B3D"/>
    <w:rsid w:val="003243CE"/>
    <w:rsid w:val="003262F7"/>
    <w:rsid w:val="003274B3"/>
    <w:rsid w:val="00327712"/>
    <w:rsid w:val="00335049"/>
    <w:rsid w:val="00335CE5"/>
    <w:rsid w:val="00335D93"/>
    <w:rsid w:val="00337526"/>
    <w:rsid w:val="00341079"/>
    <w:rsid w:val="0034413D"/>
    <w:rsid w:val="003445BE"/>
    <w:rsid w:val="0034712D"/>
    <w:rsid w:val="00350B93"/>
    <w:rsid w:val="00351DF1"/>
    <w:rsid w:val="00353A73"/>
    <w:rsid w:val="00354DEF"/>
    <w:rsid w:val="003553F5"/>
    <w:rsid w:val="003573DF"/>
    <w:rsid w:val="00357C54"/>
    <w:rsid w:val="0036156F"/>
    <w:rsid w:val="00364426"/>
    <w:rsid w:val="00366B0A"/>
    <w:rsid w:val="0037232F"/>
    <w:rsid w:val="00372FBB"/>
    <w:rsid w:val="003740BC"/>
    <w:rsid w:val="00374F4D"/>
    <w:rsid w:val="00377B8E"/>
    <w:rsid w:val="00381E9D"/>
    <w:rsid w:val="00382EE8"/>
    <w:rsid w:val="00387709"/>
    <w:rsid w:val="003904B0"/>
    <w:rsid w:val="003946A8"/>
    <w:rsid w:val="00395B1F"/>
    <w:rsid w:val="0039645C"/>
    <w:rsid w:val="003A1F2E"/>
    <w:rsid w:val="003A25FA"/>
    <w:rsid w:val="003A3B83"/>
    <w:rsid w:val="003A56E1"/>
    <w:rsid w:val="003A59FD"/>
    <w:rsid w:val="003A60F1"/>
    <w:rsid w:val="003A6AE9"/>
    <w:rsid w:val="003A6D3A"/>
    <w:rsid w:val="003B0FD7"/>
    <w:rsid w:val="003B2EB3"/>
    <w:rsid w:val="003B316C"/>
    <w:rsid w:val="003B380E"/>
    <w:rsid w:val="003B4498"/>
    <w:rsid w:val="003B6118"/>
    <w:rsid w:val="003B7497"/>
    <w:rsid w:val="003C0CC0"/>
    <w:rsid w:val="003C56B3"/>
    <w:rsid w:val="003C5DE7"/>
    <w:rsid w:val="003C6E32"/>
    <w:rsid w:val="003C7B4B"/>
    <w:rsid w:val="003D11A4"/>
    <w:rsid w:val="003D79FD"/>
    <w:rsid w:val="003E17F5"/>
    <w:rsid w:val="003E249D"/>
    <w:rsid w:val="003E50C0"/>
    <w:rsid w:val="003E5863"/>
    <w:rsid w:val="003F2834"/>
    <w:rsid w:val="003F2BB5"/>
    <w:rsid w:val="003F56E6"/>
    <w:rsid w:val="003F68E5"/>
    <w:rsid w:val="003F77B2"/>
    <w:rsid w:val="003F7B09"/>
    <w:rsid w:val="00400726"/>
    <w:rsid w:val="00401585"/>
    <w:rsid w:val="0040216B"/>
    <w:rsid w:val="004024FA"/>
    <w:rsid w:val="00402BD2"/>
    <w:rsid w:val="00403276"/>
    <w:rsid w:val="0040440E"/>
    <w:rsid w:val="00404A06"/>
    <w:rsid w:val="00406B60"/>
    <w:rsid w:val="00411CEE"/>
    <w:rsid w:val="00413D12"/>
    <w:rsid w:val="00414FB2"/>
    <w:rsid w:val="0041718A"/>
    <w:rsid w:val="00417289"/>
    <w:rsid w:val="00420273"/>
    <w:rsid w:val="00421EDB"/>
    <w:rsid w:val="00423D72"/>
    <w:rsid w:val="0042449F"/>
    <w:rsid w:val="004245A8"/>
    <w:rsid w:val="0042629C"/>
    <w:rsid w:val="00426B33"/>
    <w:rsid w:val="00426EDF"/>
    <w:rsid w:val="0043080D"/>
    <w:rsid w:val="00431294"/>
    <w:rsid w:val="00431701"/>
    <w:rsid w:val="004326C5"/>
    <w:rsid w:val="00432972"/>
    <w:rsid w:val="00433750"/>
    <w:rsid w:val="004343B5"/>
    <w:rsid w:val="0043454E"/>
    <w:rsid w:val="00436CF2"/>
    <w:rsid w:val="00437470"/>
    <w:rsid w:val="0044262A"/>
    <w:rsid w:val="00443265"/>
    <w:rsid w:val="004446FC"/>
    <w:rsid w:val="004465ED"/>
    <w:rsid w:val="004519DF"/>
    <w:rsid w:val="00455650"/>
    <w:rsid w:val="00467BCD"/>
    <w:rsid w:val="00467E49"/>
    <w:rsid w:val="00472D4A"/>
    <w:rsid w:val="004742FB"/>
    <w:rsid w:val="00477396"/>
    <w:rsid w:val="004778E0"/>
    <w:rsid w:val="004839C6"/>
    <w:rsid w:val="00483BA7"/>
    <w:rsid w:val="00485C70"/>
    <w:rsid w:val="004873AD"/>
    <w:rsid w:val="004923E5"/>
    <w:rsid w:val="004944D9"/>
    <w:rsid w:val="004946ED"/>
    <w:rsid w:val="00495FDE"/>
    <w:rsid w:val="00497931"/>
    <w:rsid w:val="004A05F3"/>
    <w:rsid w:val="004A2248"/>
    <w:rsid w:val="004A2EEC"/>
    <w:rsid w:val="004A4147"/>
    <w:rsid w:val="004A51B4"/>
    <w:rsid w:val="004A589E"/>
    <w:rsid w:val="004A66E0"/>
    <w:rsid w:val="004A6CC2"/>
    <w:rsid w:val="004B005F"/>
    <w:rsid w:val="004B1E8C"/>
    <w:rsid w:val="004B3CC6"/>
    <w:rsid w:val="004B41D4"/>
    <w:rsid w:val="004B75DB"/>
    <w:rsid w:val="004C0C54"/>
    <w:rsid w:val="004C1817"/>
    <w:rsid w:val="004C1853"/>
    <w:rsid w:val="004C1904"/>
    <w:rsid w:val="004C1AF9"/>
    <w:rsid w:val="004C334C"/>
    <w:rsid w:val="004C3D23"/>
    <w:rsid w:val="004C402D"/>
    <w:rsid w:val="004C4E41"/>
    <w:rsid w:val="004C6CA1"/>
    <w:rsid w:val="004C6D86"/>
    <w:rsid w:val="004D154C"/>
    <w:rsid w:val="004D28C1"/>
    <w:rsid w:val="004D461B"/>
    <w:rsid w:val="004D6FC5"/>
    <w:rsid w:val="004E3865"/>
    <w:rsid w:val="004E5856"/>
    <w:rsid w:val="004E629B"/>
    <w:rsid w:val="004E658B"/>
    <w:rsid w:val="004F2F4F"/>
    <w:rsid w:val="004F5078"/>
    <w:rsid w:val="004F594B"/>
    <w:rsid w:val="004F75B0"/>
    <w:rsid w:val="004F76AD"/>
    <w:rsid w:val="004F7F60"/>
    <w:rsid w:val="00500A6A"/>
    <w:rsid w:val="00503130"/>
    <w:rsid w:val="00506B44"/>
    <w:rsid w:val="00506EBB"/>
    <w:rsid w:val="00507AE9"/>
    <w:rsid w:val="00507D08"/>
    <w:rsid w:val="00510392"/>
    <w:rsid w:val="00510524"/>
    <w:rsid w:val="005118A0"/>
    <w:rsid w:val="00513D43"/>
    <w:rsid w:val="00515A9F"/>
    <w:rsid w:val="005161BF"/>
    <w:rsid w:val="005209C7"/>
    <w:rsid w:val="00521780"/>
    <w:rsid w:val="0052381A"/>
    <w:rsid w:val="005251D1"/>
    <w:rsid w:val="005272EF"/>
    <w:rsid w:val="00527B75"/>
    <w:rsid w:val="00531067"/>
    <w:rsid w:val="0053278A"/>
    <w:rsid w:val="00533DC6"/>
    <w:rsid w:val="00534775"/>
    <w:rsid w:val="00534EC8"/>
    <w:rsid w:val="00542F6D"/>
    <w:rsid w:val="0054449F"/>
    <w:rsid w:val="005452D9"/>
    <w:rsid w:val="00546D51"/>
    <w:rsid w:val="0055198B"/>
    <w:rsid w:val="005549AE"/>
    <w:rsid w:val="005552DE"/>
    <w:rsid w:val="00555333"/>
    <w:rsid w:val="00555B18"/>
    <w:rsid w:val="005561B6"/>
    <w:rsid w:val="00562069"/>
    <w:rsid w:val="0056385C"/>
    <w:rsid w:val="0056389E"/>
    <w:rsid w:val="0056508A"/>
    <w:rsid w:val="00570487"/>
    <w:rsid w:val="0057081B"/>
    <w:rsid w:val="00570D52"/>
    <w:rsid w:val="00570DEB"/>
    <w:rsid w:val="00571116"/>
    <w:rsid w:val="00571EDA"/>
    <w:rsid w:val="00572CD3"/>
    <w:rsid w:val="00572EC2"/>
    <w:rsid w:val="00576B98"/>
    <w:rsid w:val="00576C30"/>
    <w:rsid w:val="00577485"/>
    <w:rsid w:val="0058054F"/>
    <w:rsid w:val="005821F8"/>
    <w:rsid w:val="00582BBE"/>
    <w:rsid w:val="00582C4F"/>
    <w:rsid w:val="00583ABB"/>
    <w:rsid w:val="00584500"/>
    <w:rsid w:val="00591FC7"/>
    <w:rsid w:val="005A03B2"/>
    <w:rsid w:val="005A1F91"/>
    <w:rsid w:val="005A2060"/>
    <w:rsid w:val="005A48A4"/>
    <w:rsid w:val="005A6094"/>
    <w:rsid w:val="005B1791"/>
    <w:rsid w:val="005B1917"/>
    <w:rsid w:val="005B62DA"/>
    <w:rsid w:val="005B7CCB"/>
    <w:rsid w:val="005C0CC1"/>
    <w:rsid w:val="005C1FFA"/>
    <w:rsid w:val="005C33FA"/>
    <w:rsid w:val="005C3C20"/>
    <w:rsid w:val="005C4B0F"/>
    <w:rsid w:val="005C4CD7"/>
    <w:rsid w:val="005C616A"/>
    <w:rsid w:val="005C680C"/>
    <w:rsid w:val="005D42B4"/>
    <w:rsid w:val="005D6C01"/>
    <w:rsid w:val="005E0006"/>
    <w:rsid w:val="005E0437"/>
    <w:rsid w:val="005E06E1"/>
    <w:rsid w:val="005E2F9B"/>
    <w:rsid w:val="005E3AA2"/>
    <w:rsid w:val="005E5936"/>
    <w:rsid w:val="005E6F2E"/>
    <w:rsid w:val="005F07CC"/>
    <w:rsid w:val="005F3077"/>
    <w:rsid w:val="00603750"/>
    <w:rsid w:val="00603CE9"/>
    <w:rsid w:val="006043A8"/>
    <w:rsid w:val="00605A0D"/>
    <w:rsid w:val="006062AB"/>
    <w:rsid w:val="006106D1"/>
    <w:rsid w:val="00610743"/>
    <w:rsid w:val="00610E29"/>
    <w:rsid w:val="00613699"/>
    <w:rsid w:val="006140AD"/>
    <w:rsid w:val="00614903"/>
    <w:rsid w:val="00616D79"/>
    <w:rsid w:val="00620F3A"/>
    <w:rsid w:val="00621E2D"/>
    <w:rsid w:val="0062212F"/>
    <w:rsid w:val="00622868"/>
    <w:rsid w:val="006228D3"/>
    <w:rsid w:val="00622CC0"/>
    <w:rsid w:val="006239F8"/>
    <w:rsid w:val="006263F9"/>
    <w:rsid w:val="00632845"/>
    <w:rsid w:val="00635073"/>
    <w:rsid w:val="00635C15"/>
    <w:rsid w:val="0064040E"/>
    <w:rsid w:val="006427D5"/>
    <w:rsid w:val="0065213B"/>
    <w:rsid w:val="00653AF8"/>
    <w:rsid w:val="00656438"/>
    <w:rsid w:val="0065699A"/>
    <w:rsid w:val="006569C9"/>
    <w:rsid w:val="00656D24"/>
    <w:rsid w:val="00657D0E"/>
    <w:rsid w:val="006603A8"/>
    <w:rsid w:val="006614BB"/>
    <w:rsid w:val="0066592B"/>
    <w:rsid w:val="006659DD"/>
    <w:rsid w:val="00667456"/>
    <w:rsid w:val="006757DA"/>
    <w:rsid w:val="006767BF"/>
    <w:rsid w:val="00680725"/>
    <w:rsid w:val="006810A3"/>
    <w:rsid w:val="00681D98"/>
    <w:rsid w:val="00682326"/>
    <w:rsid w:val="00683690"/>
    <w:rsid w:val="00684EDA"/>
    <w:rsid w:val="0068509F"/>
    <w:rsid w:val="00685E66"/>
    <w:rsid w:val="006878A3"/>
    <w:rsid w:val="00692E51"/>
    <w:rsid w:val="00693D90"/>
    <w:rsid w:val="006970D0"/>
    <w:rsid w:val="006A0198"/>
    <w:rsid w:val="006A115C"/>
    <w:rsid w:val="006A706B"/>
    <w:rsid w:val="006B0715"/>
    <w:rsid w:val="006B17ED"/>
    <w:rsid w:val="006B233A"/>
    <w:rsid w:val="006B40EC"/>
    <w:rsid w:val="006B42F0"/>
    <w:rsid w:val="006B4F52"/>
    <w:rsid w:val="006B77A2"/>
    <w:rsid w:val="006C00DA"/>
    <w:rsid w:val="006C1944"/>
    <w:rsid w:val="006C3F0A"/>
    <w:rsid w:val="006C4DD7"/>
    <w:rsid w:val="006C6206"/>
    <w:rsid w:val="006D072E"/>
    <w:rsid w:val="006D07FB"/>
    <w:rsid w:val="006D1AF4"/>
    <w:rsid w:val="006D3935"/>
    <w:rsid w:val="006D5690"/>
    <w:rsid w:val="006D68B8"/>
    <w:rsid w:val="006D6E16"/>
    <w:rsid w:val="006D7A3E"/>
    <w:rsid w:val="006E2457"/>
    <w:rsid w:val="006E269B"/>
    <w:rsid w:val="006E3A32"/>
    <w:rsid w:val="006E64D4"/>
    <w:rsid w:val="006F287E"/>
    <w:rsid w:val="006F3405"/>
    <w:rsid w:val="006F691A"/>
    <w:rsid w:val="0070148F"/>
    <w:rsid w:val="00703599"/>
    <w:rsid w:val="0070440C"/>
    <w:rsid w:val="0070487B"/>
    <w:rsid w:val="00706A8B"/>
    <w:rsid w:val="00707E20"/>
    <w:rsid w:val="007116ED"/>
    <w:rsid w:val="007127BA"/>
    <w:rsid w:val="00717CC9"/>
    <w:rsid w:val="007218B0"/>
    <w:rsid w:val="00724918"/>
    <w:rsid w:val="007260FB"/>
    <w:rsid w:val="00726175"/>
    <w:rsid w:val="00726F45"/>
    <w:rsid w:val="00731AD5"/>
    <w:rsid w:val="00737EF8"/>
    <w:rsid w:val="007402E3"/>
    <w:rsid w:val="007420CC"/>
    <w:rsid w:val="00743110"/>
    <w:rsid w:val="00744DA2"/>
    <w:rsid w:val="00745FE9"/>
    <w:rsid w:val="007460A1"/>
    <w:rsid w:val="0074675B"/>
    <w:rsid w:val="0074680C"/>
    <w:rsid w:val="00746AEE"/>
    <w:rsid w:val="007547EC"/>
    <w:rsid w:val="00754C6A"/>
    <w:rsid w:val="00755C83"/>
    <w:rsid w:val="007567BD"/>
    <w:rsid w:val="00756B0E"/>
    <w:rsid w:val="007602C5"/>
    <w:rsid w:val="007625BF"/>
    <w:rsid w:val="007632E8"/>
    <w:rsid w:val="0076594B"/>
    <w:rsid w:val="00765A34"/>
    <w:rsid w:val="0076693D"/>
    <w:rsid w:val="00770704"/>
    <w:rsid w:val="00772C79"/>
    <w:rsid w:val="00782F51"/>
    <w:rsid w:val="00783122"/>
    <w:rsid w:val="007854CF"/>
    <w:rsid w:val="00785872"/>
    <w:rsid w:val="00787091"/>
    <w:rsid w:val="00787490"/>
    <w:rsid w:val="0079259D"/>
    <w:rsid w:val="00793A20"/>
    <w:rsid w:val="007A10A5"/>
    <w:rsid w:val="007A1FB4"/>
    <w:rsid w:val="007A32F3"/>
    <w:rsid w:val="007A48F3"/>
    <w:rsid w:val="007A50C5"/>
    <w:rsid w:val="007A5D7A"/>
    <w:rsid w:val="007A672B"/>
    <w:rsid w:val="007A6C9D"/>
    <w:rsid w:val="007A73D1"/>
    <w:rsid w:val="007A7F05"/>
    <w:rsid w:val="007B025C"/>
    <w:rsid w:val="007B05B5"/>
    <w:rsid w:val="007B07FD"/>
    <w:rsid w:val="007B16DC"/>
    <w:rsid w:val="007B1FA8"/>
    <w:rsid w:val="007B2426"/>
    <w:rsid w:val="007B3CBD"/>
    <w:rsid w:val="007B4DB8"/>
    <w:rsid w:val="007B5388"/>
    <w:rsid w:val="007B6F22"/>
    <w:rsid w:val="007B7C81"/>
    <w:rsid w:val="007B7CBE"/>
    <w:rsid w:val="007C035A"/>
    <w:rsid w:val="007C2B60"/>
    <w:rsid w:val="007C3B45"/>
    <w:rsid w:val="007C4F38"/>
    <w:rsid w:val="007C578D"/>
    <w:rsid w:val="007C690F"/>
    <w:rsid w:val="007D042C"/>
    <w:rsid w:val="007D2787"/>
    <w:rsid w:val="007D289C"/>
    <w:rsid w:val="007D4D76"/>
    <w:rsid w:val="007E2308"/>
    <w:rsid w:val="007E303B"/>
    <w:rsid w:val="007F00F2"/>
    <w:rsid w:val="007F6734"/>
    <w:rsid w:val="007F690E"/>
    <w:rsid w:val="007F6AD2"/>
    <w:rsid w:val="00800089"/>
    <w:rsid w:val="008016FD"/>
    <w:rsid w:val="00803530"/>
    <w:rsid w:val="008036AF"/>
    <w:rsid w:val="008042AB"/>
    <w:rsid w:val="00804F4C"/>
    <w:rsid w:val="00805652"/>
    <w:rsid w:val="0080778C"/>
    <w:rsid w:val="00810B0E"/>
    <w:rsid w:val="008122EC"/>
    <w:rsid w:val="00814BD7"/>
    <w:rsid w:val="0082134F"/>
    <w:rsid w:val="00824FDA"/>
    <w:rsid w:val="00826E3A"/>
    <w:rsid w:val="008319B5"/>
    <w:rsid w:val="00831AB6"/>
    <w:rsid w:val="0083350C"/>
    <w:rsid w:val="00842193"/>
    <w:rsid w:val="00842FD8"/>
    <w:rsid w:val="00845105"/>
    <w:rsid w:val="00845418"/>
    <w:rsid w:val="0085083F"/>
    <w:rsid w:val="00852A76"/>
    <w:rsid w:val="008557C7"/>
    <w:rsid w:val="00855B43"/>
    <w:rsid w:val="00860465"/>
    <w:rsid w:val="008606CC"/>
    <w:rsid w:val="00861451"/>
    <w:rsid w:val="00862623"/>
    <w:rsid w:val="00862BF5"/>
    <w:rsid w:val="008640B7"/>
    <w:rsid w:val="0086423D"/>
    <w:rsid w:val="00865397"/>
    <w:rsid w:val="00865488"/>
    <w:rsid w:val="00866C73"/>
    <w:rsid w:val="00874C51"/>
    <w:rsid w:val="0087733F"/>
    <w:rsid w:val="0088275A"/>
    <w:rsid w:val="0088549A"/>
    <w:rsid w:val="00886F6E"/>
    <w:rsid w:val="0089229B"/>
    <w:rsid w:val="00892343"/>
    <w:rsid w:val="00893364"/>
    <w:rsid w:val="0089343B"/>
    <w:rsid w:val="00897A0F"/>
    <w:rsid w:val="008A0345"/>
    <w:rsid w:val="008A0C0A"/>
    <w:rsid w:val="008A2D2A"/>
    <w:rsid w:val="008A478F"/>
    <w:rsid w:val="008A7C7F"/>
    <w:rsid w:val="008B0230"/>
    <w:rsid w:val="008B04E1"/>
    <w:rsid w:val="008B09FD"/>
    <w:rsid w:val="008B696C"/>
    <w:rsid w:val="008C20FA"/>
    <w:rsid w:val="008C3632"/>
    <w:rsid w:val="008C395C"/>
    <w:rsid w:val="008C56A9"/>
    <w:rsid w:val="008D1A95"/>
    <w:rsid w:val="008D2E75"/>
    <w:rsid w:val="008D48B8"/>
    <w:rsid w:val="008D4AE5"/>
    <w:rsid w:val="008D7913"/>
    <w:rsid w:val="008E1935"/>
    <w:rsid w:val="008E57A8"/>
    <w:rsid w:val="008E6F8D"/>
    <w:rsid w:val="008E72AA"/>
    <w:rsid w:val="008F075C"/>
    <w:rsid w:val="008F0761"/>
    <w:rsid w:val="008F0D3F"/>
    <w:rsid w:val="008F3C2F"/>
    <w:rsid w:val="008F613F"/>
    <w:rsid w:val="008F7BFE"/>
    <w:rsid w:val="008F7FF6"/>
    <w:rsid w:val="0090253F"/>
    <w:rsid w:val="009063BB"/>
    <w:rsid w:val="00910244"/>
    <w:rsid w:val="00915284"/>
    <w:rsid w:val="00916102"/>
    <w:rsid w:val="00916629"/>
    <w:rsid w:val="00916942"/>
    <w:rsid w:val="0091751B"/>
    <w:rsid w:val="00923425"/>
    <w:rsid w:val="00923732"/>
    <w:rsid w:val="0092450B"/>
    <w:rsid w:val="009258CB"/>
    <w:rsid w:val="00926BC5"/>
    <w:rsid w:val="00931382"/>
    <w:rsid w:val="00941074"/>
    <w:rsid w:val="00941A68"/>
    <w:rsid w:val="00942A4E"/>
    <w:rsid w:val="00943CC1"/>
    <w:rsid w:val="009443A5"/>
    <w:rsid w:val="00945B39"/>
    <w:rsid w:val="009542B0"/>
    <w:rsid w:val="009543AB"/>
    <w:rsid w:val="00956E20"/>
    <w:rsid w:val="00957222"/>
    <w:rsid w:val="00961DD8"/>
    <w:rsid w:val="00964189"/>
    <w:rsid w:val="00964AC3"/>
    <w:rsid w:val="00964B57"/>
    <w:rsid w:val="00973597"/>
    <w:rsid w:val="00974346"/>
    <w:rsid w:val="00976201"/>
    <w:rsid w:val="009815C0"/>
    <w:rsid w:val="009831BF"/>
    <w:rsid w:val="009845D7"/>
    <w:rsid w:val="0098541C"/>
    <w:rsid w:val="00985D9F"/>
    <w:rsid w:val="00987D1D"/>
    <w:rsid w:val="00987D37"/>
    <w:rsid w:val="0099003D"/>
    <w:rsid w:val="0099187B"/>
    <w:rsid w:val="009919F1"/>
    <w:rsid w:val="00991D39"/>
    <w:rsid w:val="00992CE3"/>
    <w:rsid w:val="00994665"/>
    <w:rsid w:val="00996611"/>
    <w:rsid w:val="00997ED5"/>
    <w:rsid w:val="009A0648"/>
    <w:rsid w:val="009A0902"/>
    <w:rsid w:val="009A1197"/>
    <w:rsid w:val="009A2E54"/>
    <w:rsid w:val="009A4BB3"/>
    <w:rsid w:val="009A4FF1"/>
    <w:rsid w:val="009A66A3"/>
    <w:rsid w:val="009B008E"/>
    <w:rsid w:val="009B11D2"/>
    <w:rsid w:val="009B1D95"/>
    <w:rsid w:val="009B383D"/>
    <w:rsid w:val="009B6230"/>
    <w:rsid w:val="009B6706"/>
    <w:rsid w:val="009B76F2"/>
    <w:rsid w:val="009C16B9"/>
    <w:rsid w:val="009C18CA"/>
    <w:rsid w:val="009C1DF9"/>
    <w:rsid w:val="009C5851"/>
    <w:rsid w:val="009C5A0B"/>
    <w:rsid w:val="009D0377"/>
    <w:rsid w:val="009D0BC1"/>
    <w:rsid w:val="009D3779"/>
    <w:rsid w:val="009D4070"/>
    <w:rsid w:val="009D4EC3"/>
    <w:rsid w:val="009D504A"/>
    <w:rsid w:val="009D7E93"/>
    <w:rsid w:val="009E1D45"/>
    <w:rsid w:val="009E64D9"/>
    <w:rsid w:val="009F0C1F"/>
    <w:rsid w:val="009F2518"/>
    <w:rsid w:val="009F2B64"/>
    <w:rsid w:val="009F2FF2"/>
    <w:rsid w:val="009F3D4A"/>
    <w:rsid w:val="009F43CF"/>
    <w:rsid w:val="009F5D09"/>
    <w:rsid w:val="009F76D2"/>
    <w:rsid w:val="009F7922"/>
    <w:rsid w:val="00A04EEB"/>
    <w:rsid w:val="00A05272"/>
    <w:rsid w:val="00A05F8B"/>
    <w:rsid w:val="00A11827"/>
    <w:rsid w:val="00A12EAB"/>
    <w:rsid w:val="00A17DEF"/>
    <w:rsid w:val="00A211D9"/>
    <w:rsid w:val="00A23881"/>
    <w:rsid w:val="00A25CE4"/>
    <w:rsid w:val="00A269A6"/>
    <w:rsid w:val="00A3137A"/>
    <w:rsid w:val="00A31D40"/>
    <w:rsid w:val="00A3236A"/>
    <w:rsid w:val="00A3335D"/>
    <w:rsid w:val="00A35D04"/>
    <w:rsid w:val="00A362E2"/>
    <w:rsid w:val="00A40CE4"/>
    <w:rsid w:val="00A4385D"/>
    <w:rsid w:val="00A4425F"/>
    <w:rsid w:val="00A50862"/>
    <w:rsid w:val="00A51370"/>
    <w:rsid w:val="00A51618"/>
    <w:rsid w:val="00A5214B"/>
    <w:rsid w:val="00A52EB5"/>
    <w:rsid w:val="00A52EC5"/>
    <w:rsid w:val="00A53AE1"/>
    <w:rsid w:val="00A563D5"/>
    <w:rsid w:val="00A61812"/>
    <w:rsid w:val="00A6292D"/>
    <w:rsid w:val="00A652A4"/>
    <w:rsid w:val="00A66458"/>
    <w:rsid w:val="00A70CF5"/>
    <w:rsid w:val="00A72C80"/>
    <w:rsid w:val="00A768AA"/>
    <w:rsid w:val="00A80D47"/>
    <w:rsid w:val="00A83370"/>
    <w:rsid w:val="00A83462"/>
    <w:rsid w:val="00A83519"/>
    <w:rsid w:val="00A90CC8"/>
    <w:rsid w:val="00A9105B"/>
    <w:rsid w:val="00A91575"/>
    <w:rsid w:val="00A93430"/>
    <w:rsid w:val="00A937D1"/>
    <w:rsid w:val="00A95912"/>
    <w:rsid w:val="00A9663E"/>
    <w:rsid w:val="00A97C0E"/>
    <w:rsid w:val="00AA13D6"/>
    <w:rsid w:val="00AA28E6"/>
    <w:rsid w:val="00AA2F0C"/>
    <w:rsid w:val="00AA3BEF"/>
    <w:rsid w:val="00AA71F6"/>
    <w:rsid w:val="00AB04DF"/>
    <w:rsid w:val="00AB2567"/>
    <w:rsid w:val="00AB2B39"/>
    <w:rsid w:val="00AB3B66"/>
    <w:rsid w:val="00AB3C1F"/>
    <w:rsid w:val="00AB3FE4"/>
    <w:rsid w:val="00AB70BB"/>
    <w:rsid w:val="00AC0011"/>
    <w:rsid w:val="00AC321E"/>
    <w:rsid w:val="00AC353C"/>
    <w:rsid w:val="00AC3837"/>
    <w:rsid w:val="00AC5EBB"/>
    <w:rsid w:val="00AC7D13"/>
    <w:rsid w:val="00AD0664"/>
    <w:rsid w:val="00AD2577"/>
    <w:rsid w:val="00AE45F0"/>
    <w:rsid w:val="00AE600E"/>
    <w:rsid w:val="00AE7820"/>
    <w:rsid w:val="00AF3CE1"/>
    <w:rsid w:val="00AF5682"/>
    <w:rsid w:val="00B03889"/>
    <w:rsid w:val="00B0440C"/>
    <w:rsid w:val="00B068EC"/>
    <w:rsid w:val="00B155F4"/>
    <w:rsid w:val="00B16775"/>
    <w:rsid w:val="00B237ED"/>
    <w:rsid w:val="00B23832"/>
    <w:rsid w:val="00B2425D"/>
    <w:rsid w:val="00B25C53"/>
    <w:rsid w:val="00B26908"/>
    <w:rsid w:val="00B325FE"/>
    <w:rsid w:val="00B32EFE"/>
    <w:rsid w:val="00B35774"/>
    <w:rsid w:val="00B42818"/>
    <w:rsid w:val="00B5264D"/>
    <w:rsid w:val="00B56AC9"/>
    <w:rsid w:val="00B5755A"/>
    <w:rsid w:val="00B57F97"/>
    <w:rsid w:val="00B60C4E"/>
    <w:rsid w:val="00B61107"/>
    <w:rsid w:val="00B61179"/>
    <w:rsid w:val="00B63037"/>
    <w:rsid w:val="00B642FE"/>
    <w:rsid w:val="00B72ABD"/>
    <w:rsid w:val="00B7409B"/>
    <w:rsid w:val="00B74418"/>
    <w:rsid w:val="00B75D15"/>
    <w:rsid w:val="00B767B0"/>
    <w:rsid w:val="00B80183"/>
    <w:rsid w:val="00B803A7"/>
    <w:rsid w:val="00B82C96"/>
    <w:rsid w:val="00B83A5E"/>
    <w:rsid w:val="00B83D90"/>
    <w:rsid w:val="00B93A5F"/>
    <w:rsid w:val="00B94316"/>
    <w:rsid w:val="00B97144"/>
    <w:rsid w:val="00BA1BBE"/>
    <w:rsid w:val="00BA4D4E"/>
    <w:rsid w:val="00BA73BA"/>
    <w:rsid w:val="00BA7940"/>
    <w:rsid w:val="00BB5207"/>
    <w:rsid w:val="00BB65F2"/>
    <w:rsid w:val="00BC05C8"/>
    <w:rsid w:val="00BC61D2"/>
    <w:rsid w:val="00BC6769"/>
    <w:rsid w:val="00BC68F1"/>
    <w:rsid w:val="00BC6D6F"/>
    <w:rsid w:val="00BC75EE"/>
    <w:rsid w:val="00BC7D48"/>
    <w:rsid w:val="00BD134D"/>
    <w:rsid w:val="00BD163A"/>
    <w:rsid w:val="00BD192F"/>
    <w:rsid w:val="00BD2049"/>
    <w:rsid w:val="00BD2426"/>
    <w:rsid w:val="00BD30B2"/>
    <w:rsid w:val="00BD42F8"/>
    <w:rsid w:val="00BD6A73"/>
    <w:rsid w:val="00BE0750"/>
    <w:rsid w:val="00BE0A95"/>
    <w:rsid w:val="00BE36D9"/>
    <w:rsid w:val="00BE3710"/>
    <w:rsid w:val="00BE3BC2"/>
    <w:rsid w:val="00BF03E7"/>
    <w:rsid w:val="00BF0AC2"/>
    <w:rsid w:val="00BF0C6C"/>
    <w:rsid w:val="00BF41FA"/>
    <w:rsid w:val="00BF43B9"/>
    <w:rsid w:val="00BF68CA"/>
    <w:rsid w:val="00BF6C44"/>
    <w:rsid w:val="00BF76EA"/>
    <w:rsid w:val="00BF7FB9"/>
    <w:rsid w:val="00BFD621"/>
    <w:rsid w:val="00C020F7"/>
    <w:rsid w:val="00C04041"/>
    <w:rsid w:val="00C0434F"/>
    <w:rsid w:val="00C04C89"/>
    <w:rsid w:val="00C051BB"/>
    <w:rsid w:val="00C0676C"/>
    <w:rsid w:val="00C07FD2"/>
    <w:rsid w:val="00C09D59"/>
    <w:rsid w:val="00C155CF"/>
    <w:rsid w:val="00C1649A"/>
    <w:rsid w:val="00C16848"/>
    <w:rsid w:val="00C1729F"/>
    <w:rsid w:val="00C203FD"/>
    <w:rsid w:val="00C2318B"/>
    <w:rsid w:val="00C24FCE"/>
    <w:rsid w:val="00C256E6"/>
    <w:rsid w:val="00C313D2"/>
    <w:rsid w:val="00C32801"/>
    <w:rsid w:val="00C364E6"/>
    <w:rsid w:val="00C365A5"/>
    <w:rsid w:val="00C37383"/>
    <w:rsid w:val="00C408EE"/>
    <w:rsid w:val="00C40BD4"/>
    <w:rsid w:val="00C41EEB"/>
    <w:rsid w:val="00C45321"/>
    <w:rsid w:val="00C45C8F"/>
    <w:rsid w:val="00C4752A"/>
    <w:rsid w:val="00C522A7"/>
    <w:rsid w:val="00C5349D"/>
    <w:rsid w:val="00C541C5"/>
    <w:rsid w:val="00C56061"/>
    <w:rsid w:val="00C60134"/>
    <w:rsid w:val="00C60433"/>
    <w:rsid w:val="00C61A50"/>
    <w:rsid w:val="00C63ABB"/>
    <w:rsid w:val="00C64515"/>
    <w:rsid w:val="00C6666E"/>
    <w:rsid w:val="00C66FDA"/>
    <w:rsid w:val="00C7158F"/>
    <w:rsid w:val="00C71AC3"/>
    <w:rsid w:val="00C71DC2"/>
    <w:rsid w:val="00C74276"/>
    <w:rsid w:val="00C74A00"/>
    <w:rsid w:val="00C760DB"/>
    <w:rsid w:val="00C77417"/>
    <w:rsid w:val="00C80670"/>
    <w:rsid w:val="00C80A85"/>
    <w:rsid w:val="00C8248B"/>
    <w:rsid w:val="00C83E7D"/>
    <w:rsid w:val="00C86853"/>
    <w:rsid w:val="00C87A41"/>
    <w:rsid w:val="00C905EA"/>
    <w:rsid w:val="00C926A7"/>
    <w:rsid w:val="00C92969"/>
    <w:rsid w:val="00C9331C"/>
    <w:rsid w:val="00C96F3E"/>
    <w:rsid w:val="00C9736D"/>
    <w:rsid w:val="00C9772A"/>
    <w:rsid w:val="00CA3374"/>
    <w:rsid w:val="00CA3A99"/>
    <w:rsid w:val="00CA4743"/>
    <w:rsid w:val="00CA48A4"/>
    <w:rsid w:val="00CB1651"/>
    <w:rsid w:val="00CB53CF"/>
    <w:rsid w:val="00CC0F4D"/>
    <w:rsid w:val="00CC1143"/>
    <w:rsid w:val="00CC64C0"/>
    <w:rsid w:val="00CD1165"/>
    <w:rsid w:val="00CD1A22"/>
    <w:rsid w:val="00CD42D1"/>
    <w:rsid w:val="00CD56FB"/>
    <w:rsid w:val="00CD57CD"/>
    <w:rsid w:val="00CD7397"/>
    <w:rsid w:val="00CE1D99"/>
    <w:rsid w:val="00CE5BE8"/>
    <w:rsid w:val="00CE661B"/>
    <w:rsid w:val="00CF4CF3"/>
    <w:rsid w:val="00CF6112"/>
    <w:rsid w:val="00CF7373"/>
    <w:rsid w:val="00D00C14"/>
    <w:rsid w:val="00D00C90"/>
    <w:rsid w:val="00D02F0D"/>
    <w:rsid w:val="00D03169"/>
    <w:rsid w:val="00D037A9"/>
    <w:rsid w:val="00D05E8F"/>
    <w:rsid w:val="00D06194"/>
    <w:rsid w:val="00D105D5"/>
    <w:rsid w:val="00D1300B"/>
    <w:rsid w:val="00D1439E"/>
    <w:rsid w:val="00D1488B"/>
    <w:rsid w:val="00D14EF8"/>
    <w:rsid w:val="00D159AE"/>
    <w:rsid w:val="00D1683C"/>
    <w:rsid w:val="00D16F93"/>
    <w:rsid w:val="00D222D3"/>
    <w:rsid w:val="00D24684"/>
    <w:rsid w:val="00D25C17"/>
    <w:rsid w:val="00D267B4"/>
    <w:rsid w:val="00D27024"/>
    <w:rsid w:val="00D303CB"/>
    <w:rsid w:val="00D30ECC"/>
    <w:rsid w:val="00D3260C"/>
    <w:rsid w:val="00D33BF9"/>
    <w:rsid w:val="00D3502F"/>
    <w:rsid w:val="00D357BE"/>
    <w:rsid w:val="00D35A66"/>
    <w:rsid w:val="00D36C51"/>
    <w:rsid w:val="00D37518"/>
    <w:rsid w:val="00D4062D"/>
    <w:rsid w:val="00D443F0"/>
    <w:rsid w:val="00D47950"/>
    <w:rsid w:val="00D50CA7"/>
    <w:rsid w:val="00D542B0"/>
    <w:rsid w:val="00D55A4B"/>
    <w:rsid w:val="00D55EF4"/>
    <w:rsid w:val="00D56F70"/>
    <w:rsid w:val="00D57FA7"/>
    <w:rsid w:val="00D60955"/>
    <w:rsid w:val="00D60AA3"/>
    <w:rsid w:val="00D60B06"/>
    <w:rsid w:val="00D628DE"/>
    <w:rsid w:val="00D6361A"/>
    <w:rsid w:val="00D6448C"/>
    <w:rsid w:val="00D646FC"/>
    <w:rsid w:val="00D70100"/>
    <w:rsid w:val="00D70519"/>
    <w:rsid w:val="00D71CED"/>
    <w:rsid w:val="00D74A64"/>
    <w:rsid w:val="00D757B9"/>
    <w:rsid w:val="00D75FCB"/>
    <w:rsid w:val="00D778BB"/>
    <w:rsid w:val="00D80515"/>
    <w:rsid w:val="00D80691"/>
    <w:rsid w:val="00D8172E"/>
    <w:rsid w:val="00D81A71"/>
    <w:rsid w:val="00D82E45"/>
    <w:rsid w:val="00D8489F"/>
    <w:rsid w:val="00D854C1"/>
    <w:rsid w:val="00D85D37"/>
    <w:rsid w:val="00D871D1"/>
    <w:rsid w:val="00D87E69"/>
    <w:rsid w:val="00D90174"/>
    <w:rsid w:val="00D91B01"/>
    <w:rsid w:val="00D94860"/>
    <w:rsid w:val="00DA11DF"/>
    <w:rsid w:val="00DA1986"/>
    <w:rsid w:val="00DA3967"/>
    <w:rsid w:val="00DA4E7D"/>
    <w:rsid w:val="00DA5397"/>
    <w:rsid w:val="00DA5F91"/>
    <w:rsid w:val="00DB1802"/>
    <w:rsid w:val="00DB43CC"/>
    <w:rsid w:val="00DB49AA"/>
    <w:rsid w:val="00DB4D59"/>
    <w:rsid w:val="00DB6537"/>
    <w:rsid w:val="00DC14A0"/>
    <w:rsid w:val="00DC27AB"/>
    <w:rsid w:val="00DC28A4"/>
    <w:rsid w:val="00DC3408"/>
    <w:rsid w:val="00DC4FB5"/>
    <w:rsid w:val="00DD18BE"/>
    <w:rsid w:val="00DD201F"/>
    <w:rsid w:val="00DD39E5"/>
    <w:rsid w:val="00DD662A"/>
    <w:rsid w:val="00DD68EA"/>
    <w:rsid w:val="00DE0B19"/>
    <w:rsid w:val="00DE54E9"/>
    <w:rsid w:val="00DF34AE"/>
    <w:rsid w:val="00DF3933"/>
    <w:rsid w:val="00DF3D74"/>
    <w:rsid w:val="00DF472D"/>
    <w:rsid w:val="00DF574F"/>
    <w:rsid w:val="00DF6E10"/>
    <w:rsid w:val="00DF7479"/>
    <w:rsid w:val="00E00B0A"/>
    <w:rsid w:val="00E02502"/>
    <w:rsid w:val="00E02EF9"/>
    <w:rsid w:val="00E0546A"/>
    <w:rsid w:val="00E05B75"/>
    <w:rsid w:val="00E05BE6"/>
    <w:rsid w:val="00E0619C"/>
    <w:rsid w:val="00E115C4"/>
    <w:rsid w:val="00E1469E"/>
    <w:rsid w:val="00E14783"/>
    <w:rsid w:val="00E14FC5"/>
    <w:rsid w:val="00E15A7D"/>
    <w:rsid w:val="00E1786D"/>
    <w:rsid w:val="00E20485"/>
    <w:rsid w:val="00E222CD"/>
    <w:rsid w:val="00E22B30"/>
    <w:rsid w:val="00E237AF"/>
    <w:rsid w:val="00E2540C"/>
    <w:rsid w:val="00E263A1"/>
    <w:rsid w:val="00E30E43"/>
    <w:rsid w:val="00E30E51"/>
    <w:rsid w:val="00E31FD1"/>
    <w:rsid w:val="00E32246"/>
    <w:rsid w:val="00E340D8"/>
    <w:rsid w:val="00E4001D"/>
    <w:rsid w:val="00E4504C"/>
    <w:rsid w:val="00E46620"/>
    <w:rsid w:val="00E47C52"/>
    <w:rsid w:val="00E50751"/>
    <w:rsid w:val="00E55527"/>
    <w:rsid w:val="00E57C66"/>
    <w:rsid w:val="00E60D85"/>
    <w:rsid w:val="00E62442"/>
    <w:rsid w:val="00E62CB6"/>
    <w:rsid w:val="00E6742B"/>
    <w:rsid w:val="00E709DB"/>
    <w:rsid w:val="00E723FC"/>
    <w:rsid w:val="00E72A81"/>
    <w:rsid w:val="00E72F77"/>
    <w:rsid w:val="00E73F2A"/>
    <w:rsid w:val="00E75C95"/>
    <w:rsid w:val="00E76174"/>
    <w:rsid w:val="00E807AD"/>
    <w:rsid w:val="00E8094B"/>
    <w:rsid w:val="00E82D90"/>
    <w:rsid w:val="00E83013"/>
    <w:rsid w:val="00E83CEA"/>
    <w:rsid w:val="00E845DF"/>
    <w:rsid w:val="00E865DA"/>
    <w:rsid w:val="00E873B1"/>
    <w:rsid w:val="00E87C14"/>
    <w:rsid w:val="00E946D9"/>
    <w:rsid w:val="00E96DB0"/>
    <w:rsid w:val="00EA12B9"/>
    <w:rsid w:val="00EA1AC7"/>
    <w:rsid w:val="00EA2516"/>
    <w:rsid w:val="00EA4058"/>
    <w:rsid w:val="00EA7431"/>
    <w:rsid w:val="00EB1697"/>
    <w:rsid w:val="00EB2826"/>
    <w:rsid w:val="00EB71F7"/>
    <w:rsid w:val="00EB78C7"/>
    <w:rsid w:val="00EB7CEB"/>
    <w:rsid w:val="00EC0975"/>
    <w:rsid w:val="00EC09BD"/>
    <w:rsid w:val="00EC0DA3"/>
    <w:rsid w:val="00EC28F8"/>
    <w:rsid w:val="00EC5503"/>
    <w:rsid w:val="00EC70CC"/>
    <w:rsid w:val="00ED0187"/>
    <w:rsid w:val="00ED2716"/>
    <w:rsid w:val="00ED2D20"/>
    <w:rsid w:val="00ED3712"/>
    <w:rsid w:val="00ED4DFB"/>
    <w:rsid w:val="00ED7F62"/>
    <w:rsid w:val="00EE216F"/>
    <w:rsid w:val="00EE29A8"/>
    <w:rsid w:val="00EE4704"/>
    <w:rsid w:val="00EE4764"/>
    <w:rsid w:val="00EE5DEC"/>
    <w:rsid w:val="00EE7AB6"/>
    <w:rsid w:val="00EE7D2A"/>
    <w:rsid w:val="00EF1F58"/>
    <w:rsid w:val="00F00BFB"/>
    <w:rsid w:val="00F045B9"/>
    <w:rsid w:val="00F048C2"/>
    <w:rsid w:val="00F10D0F"/>
    <w:rsid w:val="00F11903"/>
    <w:rsid w:val="00F11EFA"/>
    <w:rsid w:val="00F156E0"/>
    <w:rsid w:val="00F16057"/>
    <w:rsid w:val="00F16CBF"/>
    <w:rsid w:val="00F16CF8"/>
    <w:rsid w:val="00F170E9"/>
    <w:rsid w:val="00F20B4F"/>
    <w:rsid w:val="00F234D5"/>
    <w:rsid w:val="00F263B9"/>
    <w:rsid w:val="00F27657"/>
    <w:rsid w:val="00F343C8"/>
    <w:rsid w:val="00F34411"/>
    <w:rsid w:val="00F346A8"/>
    <w:rsid w:val="00F346FE"/>
    <w:rsid w:val="00F36DB0"/>
    <w:rsid w:val="00F412EB"/>
    <w:rsid w:val="00F42EA8"/>
    <w:rsid w:val="00F44725"/>
    <w:rsid w:val="00F448BB"/>
    <w:rsid w:val="00F5051A"/>
    <w:rsid w:val="00F55A21"/>
    <w:rsid w:val="00F56CED"/>
    <w:rsid w:val="00F572E2"/>
    <w:rsid w:val="00F61730"/>
    <w:rsid w:val="00F627E0"/>
    <w:rsid w:val="00F63FE8"/>
    <w:rsid w:val="00F64496"/>
    <w:rsid w:val="00F64DB6"/>
    <w:rsid w:val="00F71606"/>
    <w:rsid w:val="00F71F9A"/>
    <w:rsid w:val="00F81343"/>
    <w:rsid w:val="00F813D8"/>
    <w:rsid w:val="00F83130"/>
    <w:rsid w:val="00F84D4D"/>
    <w:rsid w:val="00F853DC"/>
    <w:rsid w:val="00F85ED6"/>
    <w:rsid w:val="00F862FE"/>
    <w:rsid w:val="00F92825"/>
    <w:rsid w:val="00F9340E"/>
    <w:rsid w:val="00FA2F94"/>
    <w:rsid w:val="00FA57E9"/>
    <w:rsid w:val="00FA7B3B"/>
    <w:rsid w:val="00FB03C8"/>
    <w:rsid w:val="00FB07DD"/>
    <w:rsid w:val="00FB0B8C"/>
    <w:rsid w:val="00FB27A0"/>
    <w:rsid w:val="00FB4481"/>
    <w:rsid w:val="00FB4A2A"/>
    <w:rsid w:val="00FB57CD"/>
    <w:rsid w:val="00FB587D"/>
    <w:rsid w:val="00FC7761"/>
    <w:rsid w:val="00FD1534"/>
    <w:rsid w:val="00FE243B"/>
    <w:rsid w:val="00FE260D"/>
    <w:rsid w:val="00FE5D3E"/>
    <w:rsid w:val="00FF2A55"/>
    <w:rsid w:val="00FF2D49"/>
    <w:rsid w:val="00FF396B"/>
    <w:rsid w:val="00FF4E3E"/>
    <w:rsid w:val="0147F80A"/>
    <w:rsid w:val="020B2981"/>
    <w:rsid w:val="026CEAE8"/>
    <w:rsid w:val="027F928C"/>
    <w:rsid w:val="02C5B0D4"/>
    <w:rsid w:val="044EF5D1"/>
    <w:rsid w:val="0472348D"/>
    <w:rsid w:val="04EF810F"/>
    <w:rsid w:val="05BE68A2"/>
    <w:rsid w:val="05D7376B"/>
    <w:rsid w:val="065A3A56"/>
    <w:rsid w:val="06FA23CF"/>
    <w:rsid w:val="07246302"/>
    <w:rsid w:val="072E9C8A"/>
    <w:rsid w:val="076BC32D"/>
    <w:rsid w:val="08A01CC8"/>
    <w:rsid w:val="08C68C6F"/>
    <w:rsid w:val="099F41BF"/>
    <w:rsid w:val="09E1FBF2"/>
    <w:rsid w:val="0A217549"/>
    <w:rsid w:val="0A70D202"/>
    <w:rsid w:val="0BB49FD4"/>
    <w:rsid w:val="0C52A11E"/>
    <w:rsid w:val="0C52F3F2"/>
    <w:rsid w:val="0C8BEDE5"/>
    <w:rsid w:val="0CC6AF03"/>
    <w:rsid w:val="0CCF56FD"/>
    <w:rsid w:val="0D75ECA9"/>
    <w:rsid w:val="0D899288"/>
    <w:rsid w:val="0E3659DA"/>
    <w:rsid w:val="0E8A37BC"/>
    <w:rsid w:val="0E934F71"/>
    <w:rsid w:val="0F3F73CB"/>
    <w:rsid w:val="107A4D74"/>
    <w:rsid w:val="10D1B262"/>
    <w:rsid w:val="10E36F00"/>
    <w:rsid w:val="1172F2EB"/>
    <w:rsid w:val="12B6C4D6"/>
    <w:rsid w:val="12CBFE0F"/>
    <w:rsid w:val="130CE2B8"/>
    <w:rsid w:val="137F38C7"/>
    <w:rsid w:val="149CD575"/>
    <w:rsid w:val="14BB84D8"/>
    <w:rsid w:val="15805A4F"/>
    <w:rsid w:val="16421A96"/>
    <w:rsid w:val="164FE4EE"/>
    <w:rsid w:val="167AEAAD"/>
    <w:rsid w:val="16E48A57"/>
    <w:rsid w:val="16F31F4D"/>
    <w:rsid w:val="1704D265"/>
    <w:rsid w:val="18D25E7C"/>
    <w:rsid w:val="18FA7CEF"/>
    <w:rsid w:val="1912704B"/>
    <w:rsid w:val="19C25FD8"/>
    <w:rsid w:val="1A19C381"/>
    <w:rsid w:val="1BEDBFCB"/>
    <w:rsid w:val="1C8C9212"/>
    <w:rsid w:val="1CD874F2"/>
    <w:rsid w:val="1CEA79F2"/>
    <w:rsid w:val="1D57AE55"/>
    <w:rsid w:val="1E56ECAA"/>
    <w:rsid w:val="1F189406"/>
    <w:rsid w:val="1FA806FE"/>
    <w:rsid w:val="1FDEAE4F"/>
    <w:rsid w:val="201539F5"/>
    <w:rsid w:val="2046A51E"/>
    <w:rsid w:val="20A5DC3A"/>
    <w:rsid w:val="21788727"/>
    <w:rsid w:val="21AB10C3"/>
    <w:rsid w:val="21DBB715"/>
    <w:rsid w:val="22287900"/>
    <w:rsid w:val="224A39F0"/>
    <w:rsid w:val="22B6A458"/>
    <w:rsid w:val="22EFF5A5"/>
    <w:rsid w:val="235BAD44"/>
    <w:rsid w:val="236ABEFD"/>
    <w:rsid w:val="24077F5A"/>
    <w:rsid w:val="2412576E"/>
    <w:rsid w:val="241EC8E0"/>
    <w:rsid w:val="24682E19"/>
    <w:rsid w:val="24A3D7C7"/>
    <w:rsid w:val="24B3AA34"/>
    <w:rsid w:val="250F3E0D"/>
    <w:rsid w:val="2557CC67"/>
    <w:rsid w:val="25C6D826"/>
    <w:rsid w:val="25F91A1D"/>
    <w:rsid w:val="26167D48"/>
    <w:rsid w:val="26432545"/>
    <w:rsid w:val="26DE4CF9"/>
    <w:rsid w:val="271D341B"/>
    <w:rsid w:val="28244EC1"/>
    <w:rsid w:val="2850D1DD"/>
    <w:rsid w:val="29A2DA2C"/>
    <w:rsid w:val="2A2FC773"/>
    <w:rsid w:val="2A335051"/>
    <w:rsid w:val="2A6E92DE"/>
    <w:rsid w:val="2A7FD351"/>
    <w:rsid w:val="2B3B5668"/>
    <w:rsid w:val="2CAA6A12"/>
    <w:rsid w:val="2CEA81F1"/>
    <w:rsid w:val="2DB0B419"/>
    <w:rsid w:val="2DE515EF"/>
    <w:rsid w:val="2E92B5CE"/>
    <w:rsid w:val="2EE5643D"/>
    <w:rsid w:val="2FDC1A63"/>
    <w:rsid w:val="2FE1AA84"/>
    <w:rsid w:val="3038F9A6"/>
    <w:rsid w:val="30763874"/>
    <w:rsid w:val="31A923F9"/>
    <w:rsid w:val="31E03D7C"/>
    <w:rsid w:val="3227774A"/>
    <w:rsid w:val="32E82EF6"/>
    <w:rsid w:val="332CE9C5"/>
    <w:rsid w:val="3442928E"/>
    <w:rsid w:val="36ED7F6B"/>
    <w:rsid w:val="37A2805C"/>
    <w:rsid w:val="37A30B9A"/>
    <w:rsid w:val="37DBCB01"/>
    <w:rsid w:val="3835C2E6"/>
    <w:rsid w:val="387556FE"/>
    <w:rsid w:val="3892C54A"/>
    <w:rsid w:val="38968CFA"/>
    <w:rsid w:val="39418637"/>
    <w:rsid w:val="39427C62"/>
    <w:rsid w:val="396BC83C"/>
    <w:rsid w:val="3976DE49"/>
    <w:rsid w:val="39CAAC1B"/>
    <w:rsid w:val="39EAFB7E"/>
    <w:rsid w:val="3A2858A8"/>
    <w:rsid w:val="3A314B6B"/>
    <w:rsid w:val="3A440F9B"/>
    <w:rsid w:val="3A70E3C7"/>
    <w:rsid w:val="3A81F18D"/>
    <w:rsid w:val="3AC34B7F"/>
    <w:rsid w:val="3B0FFC54"/>
    <w:rsid w:val="3BC40698"/>
    <w:rsid w:val="3BEB838A"/>
    <w:rsid w:val="3C183346"/>
    <w:rsid w:val="3D7E28BA"/>
    <w:rsid w:val="3DDD1C2A"/>
    <w:rsid w:val="3E34AF39"/>
    <w:rsid w:val="3E72C6BE"/>
    <w:rsid w:val="3F5E4A1C"/>
    <w:rsid w:val="3F998AD0"/>
    <w:rsid w:val="3FD57276"/>
    <w:rsid w:val="3FF55495"/>
    <w:rsid w:val="4008FC3F"/>
    <w:rsid w:val="4088C721"/>
    <w:rsid w:val="40AE26D8"/>
    <w:rsid w:val="40E16162"/>
    <w:rsid w:val="4113BA3E"/>
    <w:rsid w:val="411FD62E"/>
    <w:rsid w:val="41C123E4"/>
    <w:rsid w:val="4214C9EA"/>
    <w:rsid w:val="429349F4"/>
    <w:rsid w:val="42EE5B26"/>
    <w:rsid w:val="42F1FB0A"/>
    <w:rsid w:val="43806528"/>
    <w:rsid w:val="43A4C986"/>
    <w:rsid w:val="43BF8195"/>
    <w:rsid w:val="442AD7E2"/>
    <w:rsid w:val="44C3EC14"/>
    <w:rsid w:val="44FC6D2F"/>
    <w:rsid w:val="45450DB1"/>
    <w:rsid w:val="4623BC8C"/>
    <w:rsid w:val="4678460B"/>
    <w:rsid w:val="4728A552"/>
    <w:rsid w:val="474ED356"/>
    <w:rsid w:val="47E75750"/>
    <w:rsid w:val="47F943B2"/>
    <w:rsid w:val="48480D92"/>
    <w:rsid w:val="493A2A55"/>
    <w:rsid w:val="49EB545C"/>
    <w:rsid w:val="4A396D48"/>
    <w:rsid w:val="4A8EF862"/>
    <w:rsid w:val="4AB7CC2A"/>
    <w:rsid w:val="4BE40F16"/>
    <w:rsid w:val="4C02447A"/>
    <w:rsid w:val="4C1614C7"/>
    <w:rsid w:val="4C595AA8"/>
    <w:rsid w:val="4C5DF277"/>
    <w:rsid w:val="4C6E7CB4"/>
    <w:rsid w:val="4D00E7D4"/>
    <w:rsid w:val="4D29AB22"/>
    <w:rsid w:val="4E0D3A8A"/>
    <w:rsid w:val="4E7982CF"/>
    <w:rsid w:val="4EF0E0DF"/>
    <w:rsid w:val="50164F54"/>
    <w:rsid w:val="5064CDC3"/>
    <w:rsid w:val="50E0BCFE"/>
    <w:rsid w:val="50E30CCD"/>
    <w:rsid w:val="513ABCD2"/>
    <w:rsid w:val="514B0E51"/>
    <w:rsid w:val="517C981E"/>
    <w:rsid w:val="522C5A95"/>
    <w:rsid w:val="525EE4B7"/>
    <w:rsid w:val="537EDD72"/>
    <w:rsid w:val="542E70DC"/>
    <w:rsid w:val="5460F696"/>
    <w:rsid w:val="547B706A"/>
    <w:rsid w:val="549A4CFC"/>
    <w:rsid w:val="5607D5CF"/>
    <w:rsid w:val="560B9EF6"/>
    <w:rsid w:val="57DD7BB3"/>
    <w:rsid w:val="583C7DAC"/>
    <w:rsid w:val="58848C37"/>
    <w:rsid w:val="58A8E6DE"/>
    <w:rsid w:val="59263E39"/>
    <w:rsid w:val="5965F317"/>
    <w:rsid w:val="5A7008CC"/>
    <w:rsid w:val="5AD141B1"/>
    <w:rsid w:val="5ADC215D"/>
    <w:rsid w:val="5AFD37F6"/>
    <w:rsid w:val="5CA7A42B"/>
    <w:rsid w:val="5DA9BC51"/>
    <w:rsid w:val="5DE26294"/>
    <w:rsid w:val="5E7AF17C"/>
    <w:rsid w:val="5ED5582E"/>
    <w:rsid w:val="5EE9F77B"/>
    <w:rsid w:val="5F2AF284"/>
    <w:rsid w:val="6000864A"/>
    <w:rsid w:val="604BDF7D"/>
    <w:rsid w:val="6069CB44"/>
    <w:rsid w:val="6085A026"/>
    <w:rsid w:val="6092CA70"/>
    <w:rsid w:val="60941795"/>
    <w:rsid w:val="60DADA52"/>
    <w:rsid w:val="61348510"/>
    <w:rsid w:val="618EACC6"/>
    <w:rsid w:val="6218CE70"/>
    <w:rsid w:val="6261252B"/>
    <w:rsid w:val="62A20BD0"/>
    <w:rsid w:val="62C1E2F1"/>
    <w:rsid w:val="62DB8C51"/>
    <w:rsid w:val="635BE89B"/>
    <w:rsid w:val="63E82ABF"/>
    <w:rsid w:val="6499EBFC"/>
    <w:rsid w:val="64A433DF"/>
    <w:rsid w:val="666C3703"/>
    <w:rsid w:val="66A3C676"/>
    <w:rsid w:val="66BE01EF"/>
    <w:rsid w:val="679349FE"/>
    <w:rsid w:val="679B1A17"/>
    <w:rsid w:val="68118FFE"/>
    <w:rsid w:val="68462055"/>
    <w:rsid w:val="692033AA"/>
    <w:rsid w:val="69A1A5E6"/>
    <w:rsid w:val="69BF67A4"/>
    <w:rsid w:val="6A962771"/>
    <w:rsid w:val="6B0D5FF2"/>
    <w:rsid w:val="6B80FFEB"/>
    <w:rsid w:val="6B92A517"/>
    <w:rsid w:val="6BB3EFCD"/>
    <w:rsid w:val="6BB96290"/>
    <w:rsid w:val="6C3FB0C6"/>
    <w:rsid w:val="6C7D1237"/>
    <w:rsid w:val="6C80E72D"/>
    <w:rsid w:val="6D4396CC"/>
    <w:rsid w:val="6D574852"/>
    <w:rsid w:val="6D8BEE85"/>
    <w:rsid w:val="6D8D6F02"/>
    <w:rsid w:val="6DF6B736"/>
    <w:rsid w:val="6DFAD616"/>
    <w:rsid w:val="6E5CF7BF"/>
    <w:rsid w:val="6E715763"/>
    <w:rsid w:val="6E80AB5F"/>
    <w:rsid w:val="6ECAB3E3"/>
    <w:rsid w:val="6F3FCDC6"/>
    <w:rsid w:val="6F6175E0"/>
    <w:rsid w:val="6F81E973"/>
    <w:rsid w:val="6F8AA29C"/>
    <w:rsid w:val="703BF941"/>
    <w:rsid w:val="70B799F9"/>
    <w:rsid w:val="70BBF42D"/>
    <w:rsid w:val="71D64632"/>
    <w:rsid w:val="72836130"/>
    <w:rsid w:val="72C4F6C6"/>
    <w:rsid w:val="72E70E49"/>
    <w:rsid w:val="735ECC96"/>
    <w:rsid w:val="73C89A09"/>
    <w:rsid w:val="74032653"/>
    <w:rsid w:val="744B8014"/>
    <w:rsid w:val="74916470"/>
    <w:rsid w:val="749F7BE8"/>
    <w:rsid w:val="759C27BE"/>
    <w:rsid w:val="75B387D1"/>
    <w:rsid w:val="75F30CB6"/>
    <w:rsid w:val="761485B0"/>
    <w:rsid w:val="766E7EC7"/>
    <w:rsid w:val="767A79FE"/>
    <w:rsid w:val="76DB9EA8"/>
    <w:rsid w:val="77165AF9"/>
    <w:rsid w:val="774E5502"/>
    <w:rsid w:val="78B9A82D"/>
    <w:rsid w:val="7A921174"/>
    <w:rsid w:val="7AAAEC1E"/>
    <w:rsid w:val="7AF7D49A"/>
    <w:rsid w:val="7B0166C3"/>
    <w:rsid w:val="7BA01146"/>
    <w:rsid w:val="7C374D9D"/>
    <w:rsid w:val="7C9165E3"/>
    <w:rsid w:val="7CCAC8CD"/>
    <w:rsid w:val="7D39117C"/>
    <w:rsid w:val="7D5002F3"/>
    <w:rsid w:val="7D664955"/>
    <w:rsid w:val="7D7759A1"/>
    <w:rsid w:val="7F491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6DEB09"/>
  <w15:chartTrackingRefBased/>
  <w15:docId w15:val="{F1ACD163-4883-4A23-9016-D038002A7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6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6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6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6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6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6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2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2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6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6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6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6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617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61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26175"/>
  </w:style>
  <w:style w:type="paragraph" w:styleId="Piedepgina">
    <w:name w:val="footer"/>
    <w:basedOn w:val="Normal"/>
    <w:link w:val="PiedepginaCar"/>
    <w:uiPriority w:val="99"/>
    <w:unhideWhenUsed/>
    <w:rsid w:val="007261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26175"/>
  </w:style>
  <w:style w:type="character" w:styleId="Hipervnculo">
    <w:name w:val="Hyperlink"/>
    <w:basedOn w:val="Fuentedeprrafopredeter"/>
    <w:uiPriority w:val="99"/>
    <w:unhideWhenUsed/>
    <w:rsid w:val="006B77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77A2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A57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E57A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s-E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635C15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Revisin">
    <w:name w:val="Revision"/>
    <w:hidden/>
    <w:uiPriority w:val="99"/>
    <w:semiHidden/>
    <w:rsid w:val="003C5DE7"/>
    <w:pPr>
      <w:spacing w:after="0" w:line="240" w:lineRule="auto"/>
    </w:pPr>
  </w:style>
  <w:style w:type="character" w:styleId="Hipervnculovisitado">
    <w:name w:val="FollowedHyperlink"/>
    <w:basedOn w:val="Fuentedeprrafopredeter"/>
    <w:uiPriority w:val="99"/>
    <w:semiHidden/>
    <w:unhideWhenUsed/>
    <w:rsid w:val="00ED371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gmik/TPPrograII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insptutneduar-my.sharepoint.com/personal/miguel_pereyra_alu_inspt_utn_edu_ar/_layouts/15/guestaccess.aspx?share=IQAW6VmQp4iaRYRpcGjslOJFAbJAS6S6k8bH20dhJMcGHYA&amp;e=kenlH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insptutneduar-my.sharepoint.com/personal/miguel_pereyra_alu_inspt_utn_edu_ar/_layouts/15/guestaccess.aspx?share=IQAkb2zNj8v5QLojEoFq2ej3AUKdPiw3cNjasy0FF2MMJlk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88B8D8-1ED5-4623-9AC7-C3B082CA0A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649</TotalTime>
  <Pages>11</Pages>
  <Words>1946</Words>
  <Characters>10707</Characters>
  <Application>Microsoft Office Word</Application>
  <DocSecurity>0</DocSecurity>
  <Lines>89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Adrian Pereyra</dc:creator>
  <cp:keywords/>
  <dc:description/>
  <cp:lastModifiedBy>Miguel Adrian Pereyra</cp:lastModifiedBy>
  <cp:revision>727</cp:revision>
  <cp:lastPrinted>2025-11-05T21:07:00Z</cp:lastPrinted>
  <dcterms:created xsi:type="dcterms:W3CDTF">2025-04-10T10:30:00Z</dcterms:created>
  <dcterms:modified xsi:type="dcterms:W3CDTF">2026-07-11T01:29:00Z</dcterms:modified>
</cp:coreProperties>
</file>