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1B4D8169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449FC25E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0D1EF84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107BE1E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066B092E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Array principal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9BA91B1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donde vamos a guardar todos los datos del generador.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4CDB13F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14639EF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Miguel Ochoa 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9A622CF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4D9483BE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Calcular e imprimir frecuencia generada.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10F788A3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A50FCB7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4BF4952F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Amplitud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BDEAB7B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Calcular e imprimir amplitud generada.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78495D4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43AD4942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CDF138D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onda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C0B98F6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Calcular e imprimir el tipo de onda generada.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3E112534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E699647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</w:tr>
    </w:tbl>
    <w:p w14:paraId="0DE209A5" w14:textId="3562D328" w:rsidR="003B3133" w:rsidRPr="00985BC5" w:rsidRDefault="003B3133">
      <w:pPr>
        <w:rPr>
          <w:sz w:val="20"/>
          <w:szCs w:val="20"/>
        </w:rPr>
      </w:pPr>
    </w:p>
    <w:p w14:paraId="3398C693" w14:textId="4962AC9D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0112963" w:rsidR="003B3133" w:rsidRPr="00985BC5" w:rsidRDefault="002D7FCD">
      <w:pPr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73AF6D" wp14:editId="788ED26D">
            <wp:simplePos x="0" y="0"/>
            <wp:positionH relativeFrom="column">
              <wp:posOffset>3142933</wp:posOffset>
            </wp:positionH>
            <wp:positionV relativeFrom="paragraph">
              <wp:posOffset>1072832</wp:posOffset>
            </wp:positionV>
            <wp:extent cx="662303" cy="1586153"/>
            <wp:effectExtent l="0" t="4763" r="318" b="317"/>
            <wp:wrapNone/>
            <wp:docPr id="18601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A79D93"/>
                        </a:clrFrom>
                        <a:clrTo>
                          <a:srgbClr val="A79D93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2303" cy="15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5AEAC84C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56145CFA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0D12B58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6E09D09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Creacion</w:t>
            </w:r>
            <w:proofErr w:type="spellEnd"/>
            <w:r>
              <w:rPr>
                <w:sz w:val="20"/>
                <w:szCs w:val="20"/>
              </w:rPr>
              <w:t xml:space="preserve"> Array </w:t>
            </w:r>
            <w:proofErr w:type="spellStart"/>
            <w:proofErr w:type="gramStart"/>
            <w:r>
              <w:rPr>
                <w:sz w:val="20"/>
                <w:szCs w:val="20"/>
              </w:rPr>
              <w:t>principal,Frecuencia</w:t>
            </w:r>
            <w:proofErr w:type="spellEnd"/>
            <w:proofErr w:type="gram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0AA8D6C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2C3652E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8EA17FC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Amplitud,Tipo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onda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D92DC56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63CBE295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D599AC8" w:rsidR="003B3133" w:rsidRDefault="003B3133"/>
    <w:p w14:paraId="1DB088F6" w14:textId="7193F8F1" w:rsidR="003B3133" w:rsidRDefault="002D7FCD">
      <w:r>
        <w:rPr>
          <w:noProof/>
        </w:rPr>
        <w:drawing>
          <wp:anchor distT="0" distB="0" distL="114300" distR="114300" simplePos="0" relativeHeight="251659264" behindDoc="0" locked="0" layoutInCell="1" allowOverlap="1" wp14:anchorId="623F5600" wp14:editId="03CA0783">
            <wp:simplePos x="0" y="0"/>
            <wp:positionH relativeFrom="column">
              <wp:posOffset>7246620</wp:posOffset>
            </wp:positionH>
            <wp:positionV relativeFrom="paragraph">
              <wp:posOffset>97790</wp:posOffset>
            </wp:positionV>
            <wp:extent cx="1638300" cy="251460"/>
            <wp:effectExtent l="0" t="0" r="0" b="0"/>
            <wp:wrapNone/>
            <wp:docPr id="17412718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0" t="33071" r="29015" b="40945"/>
                    <a:stretch/>
                  </pic:blipFill>
                  <pic:spPr bwMode="auto">
                    <a:xfrm>
                      <a:off x="0" y="0"/>
                      <a:ext cx="1638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3C4A2C43" w:rsidR="003B3133" w:rsidRDefault="00000000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1528B39F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D7FCD"/>
    <w:rsid w:val="003B3133"/>
    <w:rsid w:val="006172A2"/>
    <w:rsid w:val="007415F2"/>
    <w:rsid w:val="008333D8"/>
    <w:rsid w:val="008A59E2"/>
    <w:rsid w:val="009045C2"/>
    <w:rsid w:val="00927D3D"/>
    <w:rsid w:val="00985BC5"/>
    <w:rsid w:val="00A54229"/>
    <w:rsid w:val="00B34AF4"/>
    <w:rsid w:val="00D22022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D7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Ramírez</dc:creator>
  <cp:lastModifiedBy>Samuel Ramírez</cp:lastModifiedBy>
  <cp:revision>3</cp:revision>
  <dcterms:created xsi:type="dcterms:W3CDTF">2024-09-30T02:04:00Z</dcterms:created>
  <dcterms:modified xsi:type="dcterms:W3CDTF">2024-09-30T03:01:00Z</dcterms:modified>
</cp:coreProperties>
</file>