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9CD5" w14:textId="3E7FB421" w:rsidR="00F66962" w:rsidRDefault="00F66962" w:rsidP="00585F77">
      <w:pPr>
        <w:spacing w:line="360" w:lineRule="auto"/>
        <w:ind w:left="-284" w:right="49"/>
        <w:jc w:val="both"/>
        <w:rPr>
          <w:rFonts w:ascii="Arial" w:eastAsia="Avenir Heavy" w:hAnsi="Arial" w:cs="Arial"/>
          <w:sz w:val="24"/>
          <w:szCs w:val="24"/>
        </w:rPr>
      </w:pPr>
      <w:r w:rsidRPr="00A74E7B">
        <w:rPr>
          <w:rFonts w:ascii="Arial" w:eastAsia="Avenir Heavy" w:hAnsi="Arial" w:cs="Arial"/>
          <w:sz w:val="24"/>
          <w:szCs w:val="24"/>
        </w:rPr>
        <w:t>El presente anexo se basa en los lineamientos estipulados y definidos en la Propuesta General Económica el cual se celebrará entre los interesados; Castelán Auditores S.C.</w:t>
      </w:r>
      <w:r>
        <w:rPr>
          <w:rFonts w:ascii="Arial" w:eastAsia="Avenir Heavy" w:hAnsi="Arial" w:cs="Arial"/>
          <w:sz w:val="24"/>
          <w:szCs w:val="24"/>
        </w:rPr>
        <w:t xml:space="preserve"> </w:t>
      </w:r>
      <w:r w:rsidRPr="00A74E7B">
        <w:rPr>
          <w:rFonts w:ascii="Arial" w:eastAsia="Avenir Heavy" w:hAnsi="Arial" w:cs="Arial"/>
          <w:sz w:val="24"/>
          <w:szCs w:val="24"/>
        </w:rPr>
        <w:t xml:space="preserve">y (Nombre del contribuyente) con RFC </w:t>
      </w:r>
      <w:r w:rsidRPr="00BA458A">
        <w:rPr>
          <w:rFonts w:ascii="Arial" w:eastAsia="Avenir Heavy" w:hAnsi="Arial" w:cs="Arial"/>
          <w:sz w:val="24"/>
          <w:szCs w:val="24"/>
          <w:highlight w:val="yellow"/>
        </w:rPr>
        <w:t>(xxxx).</w:t>
      </w:r>
      <w:r w:rsidRPr="00A74E7B">
        <w:rPr>
          <w:rFonts w:ascii="Arial" w:eastAsia="Avenir Heavy" w:hAnsi="Arial" w:cs="Arial"/>
          <w:sz w:val="24"/>
          <w:szCs w:val="24"/>
        </w:rPr>
        <w:t xml:space="preserve">  </w:t>
      </w:r>
    </w:p>
    <w:p w14:paraId="335B25A0" w14:textId="442E34EC" w:rsidR="005A3CA4" w:rsidRPr="00A74E7B" w:rsidRDefault="005A3CA4" w:rsidP="00F66962">
      <w:pPr>
        <w:spacing w:line="360" w:lineRule="auto"/>
        <w:ind w:right="49"/>
        <w:jc w:val="both"/>
        <w:rPr>
          <w:rFonts w:ascii="Arial" w:eastAsia="Avenir Heavy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158CDF0" wp14:editId="787FB1FB">
                <wp:simplePos x="0" y="0"/>
                <wp:positionH relativeFrom="margin">
                  <wp:posOffset>1024890</wp:posOffset>
                </wp:positionH>
                <wp:positionV relativeFrom="line">
                  <wp:posOffset>32063</wp:posOffset>
                </wp:positionV>
                <wp:extent cx="3906520" cy="1066800"/>
                <wp:effectExtent l="0" t="0" r="0" b="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0668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D51F61" w14:textId="77777777" w:rsidR="00F66962" w:rsidRDefault="00F66962" w:rsidP="00F66962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45217B38" w14:textId="77777777" w:rsidR="00F66962" w:rsidRDefault="00F66962" w:rsidP="00F66962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RENTA DE DOMICILIO FISCAL</w:t>
                            </w:r>
                          </w:p>
                          <w:p w14:paraId="3080E8EA" w14:textId="77777777" w:rsidR="00F66962" w:rsidRDefault="00F66962" w:rsidP="00F66962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5C74341F" w14:textId="77777777" w:rsidR="00F66962" w:rsidRDefault="00F66962" w:rsidP="00F66962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71005E4D" w14:textId="77777777" w:rsidR="00F66962" w:rsidRDefault="00F66962" w:rsidP="00F66962">
                            <w:pPr>
                              <w:pStyle w:val="Etiqueta"/>
                            </w:pPr>
                            <w:r w:rsidRPr="00BA458A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BA458A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  <w:p w14:paraId="362EB665" w14:textId="77777777" w:rsidR="00F66962" w:rsidRDefault="00F66962" w:rsidP="00F66962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CDF0" id="officeArt object" o:spid="_x0000_s1026" style="position:absolute;left:0;text-align:left;margin-left:80.7pt;margin-top:2.5pt;width:307.6pt;height:84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" fillcolor="#005274" stroked="f" strokeweight="1pt">
                <v:stroke miterlimit="4"/>
                <v:textbox inset="4pt,4pt,4pt,4pt">
                  <w:txbxContent>
                    <w:p w14:paraId="02D51F61" w14:textId="77777777" w:rsidR="00F66962" w:rsidRDefault="00F66962" w:rsidP="00F66962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45217B38" w14:textId="77777777" w:rsidR="00F66962" w:rsidRDefault="00F66962" w:rsidP="00F6696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RENTA DE DOMICILIO FISCAL</w:t>
                      </w:r>
                    </w:p>
                    <w:p w14:paraId="3080E8EA" w14:textId="77777777" w:rsidR="00F66962" w:rsidRDefault="00F66962" w:rsidP="00F6696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5C74341F" w14:textId="77777777" w:rsidR="00F66962" w:rsidRDefault="00F66962" w:rsidP="00F6696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71005E4D" w14:textId="77777777" w:rsidR="00F66962" w:rsidRDefault="00F66962" w:rsidP="00F66962">
                      <w:pPr>
                        <w:pStyle w:val="Etiqueta"/>
                      </w:pPr>
                      <w:r w:rsidRPr="00BA458A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BA458A">
                        <w:rPr>
                          <w:highlight w:val="yellow"/>
                        </w:rPr>
                        <w:t xml:space="preserve"> DD/MM/AA</w:t>
                      </w:r>
                    </w:p>
                    <w:p w14:paraId="362EB665" w14:textId="77777777" w:rsidR="00F66962" w:rsidRDefault="00F66962" w:rsidP="00F66962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DBB63BC" w14:textId="77777777" w:rsidR="00F66962" w:rsidRDefault="00F66962" w:rsidP="00F66962">
      <w:pPr>
        <w:spacing w:after="160" w:line="259" w:lineRule="auto"/>
        <w:rPr>
          <w:rFonts w:ascii="Arial" w:hAnsi="Arial" w:cs="Arial"/>
          <w:b/>
          <w:noProof/>
          <w:sz w:val="20"/>
          <w:szCs w:val="20"/>
          <w:lang w:eastAsia="es-MX"/>
        </w:rPr>
      </w:pPr>
    </w:p>
    <w:p w14:paraId="38EDDA4C" w14:textId="77777777" w:rsidR="00F66962" w:rsidRDefault="00F66962" w:rsidP="00F66962">
      <w:pPr>
        <w:spacing w:after="160" w:line="259" w:lineRule="auto"/>
        <w:rPr>
          <w:rFonts w:ascii="Arial" w:hAnsi="Arial" w:cs="Arial"/>
          <w:b/>
          <w:noProof/>
          <w:sz w:val="20"/>
          <w:szCs w:val="20"/>
          <w:lang w:eastAsia="es-MX"/>
        </w:rPr>
      </w:pPr>
      <w:r w:rsidRPr="00AA002C">
        <w:rPr>
          <w:rFonts w:ascii="Arial" w:hAnsi="Arial" w:cs="Arial"/>
          <w:b/>
          <w:noProof/>
          <w:sz w:val="20"/>
          <w:szCs w:val="20"/>
          <w:lang w:eastAsia="es-MX"/>
        </w:rPr>
        <w:t xml:space="preserve"> </w:t>
      </w:r>
    </w:p>
    <w:p w14:paraId="4F31DAC3" w14:textId="77777777" w:rsidR="00F66962" w:rsidRPr="005A3CA4" w:rsidRDefault="00F66962" w:rsidP="005A3CA4">
      <w:pPr>
        <w:spacing w:after="160" w:line="259" w:lineRule="auto"/>
        <w:jc w:val="both"/>
        <w:rPr>
          <w:sz w:val="20"/>
          <w:szCs w:val="20"/>
          <w:highlight w:val="yellow"/>
        </w:rPr>
      </w:pPr>
    </w:p>
    <w:p w14:paraId="0DE9E8BB" w14:textId="77777777" w:rsidR="005A3CA4" w:rsidRDefault="005A3CA4" w:rsidP="005A3CA4">
      <w:pPr>
        <w:pStyle w:val="Ttulo2"/>
        <w:keepNext w:val="0"/>
        <w:keepLines w:val="0"/>
        <w:widowControl w:val="0"/>
        <w:autoSpaceDE w:val="0"/>
        <w:autoSpaceDN w:val="0"/>
        <w:spacing w:before="114" w:line="240" w:lineRule="auto"/>
        <w:ind w:firstLine="720"/>
        <w:jc w:val="center"/>
        <w:rPr>
          <w:rFonts w:ascii="Arial" w:eastAsia="Arial" w:hAnsi="Arial" w:cs="Arial"/>
          <w:b/>
          <w:bCs/>
          <w:color w:val="auto"/>
          <w:sz w:val="22"/>
          <w:szCs w:val="22"/>
          <w:lang w:val="es-ES" w:eastAsia="es-ES" w:bidi="es-ES"/>
        </w:rPr>
      </w:pPr>
    </w:p>
    <w:p w14:paraId="78D665DC" w14:textId="430DEA0F" w:rsidR="00F66962" w:rsidRPr="00983C06" w:rsidRDefault="006D4B2E" w:rsidP="006D4B2E">
      <w:pPr>
        <w:pStyle w:val="Ttulo2"/>
        <w:keepNext w:val="0"/>
        <w:keepLines w:val="0"/>
        <w:widowControl w:val="0"/>
        <w:autoSpaceDE w:val="0"/>
        <w:autoSpaceDN w:val="0"/>
        <w:spacing w:before="114" w:line="240" w:lineRule="auto"/>
        <w:ind w:firstLine="720"/>
        <w:rPr>
          <w:rFonts w:ascii="Arial" w:eastAsia="Arial" w:hAnsi="Arial" w:cs="Arial"/>
          <w:b/>
          <w:bCs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val="es-ES" w:eastAsia="es-ES" w:bidi="es-ES"/>
        </w:rPr>
        <w:t xml:space="preserve">                                      </w:t>
      </w:r>
      <w:r w:rsidR="00F66962" w:rsidRPr="00983C06">
        <w:rPr>
          <w:rFonts w:ascii="Arial" w:eastAsia="Arial" w:hAnsi="Arial" w:cs="Arial"/>
          <w:b/>
          <w:bCs/>
          <w:color w:val="auto"/>
          <w:sz w:val="22"/>
          <w:szCs w:val="22"/>
          <w:lang w:val="es-ES" w:eastAsia="es-ES" w:bidi="es-ES"/>
        </w:rPr>
        <w:t>HONORARIOS MENSUALES</w:t>
      </w:r>
    </w:p>
    <w:p w14:paraId="3EE8DFB7" w14:textId="16FAF645" w:rsidR="005A3CA4" w:rsidRDefault="005A3CA4" w:rsidP="00F66962">
      <w:pPr>
        <w:tabs>
          <w:tab w:val="left" w:pos="929"/>
          <w:tab w:val="left" w:pos="930"/>
        </w:tabs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B114C6" w:rsidRPr="0076640E" w14:paraId="662B255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50A2F87" w14:textId="77777777" w:rsidR="00B114C6" w:rsidRPr="0076640E" w:rsidRDefault="00B114C6" w:rsidP="005D61DF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2CE0F3A" w14:textId="77777777" w:rsidR="00B114C6" w:rsidRPr="0076640E" w:rsidRDefault="00B114C6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B114C6" w:rsidRPr="0076640E" w14:paraId="53806DB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043A15E" w14:textId="77777777" w:rsidR="00B114C6" w:rsidRPr="0076640E" w:rsidRDefault="00B114C6" w:rsidP="005D61DF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D92602C" w14:textId="062DDB32" w:rsidR="00B114C6" w:rsidRPr="0076640E" w:rsidRDefault="00B114C6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B114C6" w:rsidRPr="0076640E" w14:paraId="57693827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0FD2D38" w14:textId="77777777" w:rsidR="00B114C6" w:rsidRPr="000275B5" w:rsidRDefault="00B114C6" w:rsidP="005D61DF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0275B5">
              <w:rPr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BBC71DF" w14:textId="17090785" w:rsidR="00B114C6" w:rsidRPr="000275B5" w:rsidRDefault="00B114C6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b/>
                <w:w w:val="105"/>
                <w:sz w:val="24"/>
                <w:szCs w:val="24"/>
                <w:lang w:val="es-MX"/>
              </w:rPr>
            </w:pPr>
            <w:r>
              <w:rPr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B114C6" w:rsidRPr="0076640E" w14:paraId="35D69D9D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A9C01B9" w14:textId="77777777" w:rsidR="00B114C6" w:rsidRPr="00D83A9C" w:rsidRDefault="00B114C6" w:rsidP="005D61DF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D83A9C">
              <w:rPr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4DFB1EBA" w14:textId="55436848" w:rsidR="00B114C6" w:rsidRPr="00D83A9C" w:rsidRDefault="00B114C6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B114C6" w:rsidRPr="0076640E" w14:paraId="104BDBCA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056953ED" w14:textId="77777777" w:rsidR="00B114C6" w:rsidRPr="0076640E" w:rsidRDefault="00B114C6" w:rsidP="005D61DF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34C54DF1" w14:textId="66D9EAA8" w:rsidR="00B114C6" w:rsidRPr="0076640E" w:rsidRDefault="00B114C6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B114C6" w:rsidRPr="0076640E" w14:paraId="42E8E5CB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493B8190" w14:textId="77777777" w:rsidR="00B114C6" w:rsidRPr="0076640E" w:rsidRDefault="00B114C6" w:rsidP="005D61DF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0AE65F76" w14:textId="556498E0" w:rsidR="00B114C6" w:rsidRPr="0076640E" w:rsidRDefault="00B114C6" w:rsidP="005D61DF">
            <w:pPr>
              <w:pStyle w:val="TableParagraph"/>
              <w:tabs>
                <w:tab w:val="left" w:pos="718"/>
              </w:tabs>
              <w:spacing w:before="104"/>
              <w:ind w:left="0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34C66519" w14:textId="77777777" w:rsidR="005A3CA4" w:rsidRDefault="005A3CA4" w:rsidP="00F66962">
      <w:pPr>
        <w:tabs>
          <w:tab w:val="left" w:pos="929"/>
          <w:tab w:val="left" w:pos="930"/>
        </w:tabs>
      </w:pPr>
    </w:p>
    <w:p w14:paraId="53246F3B" w14:textId="77777777" w:rsidR="00F66962" w:rsidRPr="00A74E7B" w:rsidRDefault="00F66962" w:rsidP="00F66962">
      <w:pPr>
        <w:pStyle w:val="Prrafodelista"/>
        <w:tabs>
          <w:tab w:val="left" w:pos="929"/>
          <w:tab w:val="left" w:pos="930"/>
        </w:tabs>
        <w:spacing w:before="24"/>
        <w:ind w:firstLine="0"/>
      </w:pPr>
    </w:p>
    <w:p w14:paraId="7D810575" w14:textId="4BED8B09" w:rsidR="00F66962" w:rsidRPr="005A3CA4" w:rsidRDefault="00F66962" w:rsidP="005A3CA4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74E7B">
        <w:rPr>
          <w:rFonts w:ascii="Arial" w:hAnsi="Arial" w:cs="Arial"/>
          <w:i/>
          <w:iCs/>
          <w:sz w:val="24"/>
          <w:szCs w:val="24"/>
        </w:rPr>
        <w:t>TODOS LOS HONORARIOS ANTERIORMENTE DESCRITOS ESTAN SUJETOS A CAMBIOS CON PREVIO AVISO Y DE ACUERDO A LA REVISIÓN DE LA INFORMACIÓN ENTREGADA.</w:t>
      </w:r>
    </w:p>
    <w:p w14:paraId="59BB4A58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74E7B">
        <w:rPr>
          <w:rFonts w:ascii="Arial" w:hAnsi="Arial" w:cs="Arial"/>
          <w:i/>
          <w:iCs/>
          <w:sz w:val="24"/>
          <w:szCs w:val="24"/>
        </w:rPr>
        <w:t>LOS HONORARIOS PRESENTADOS EN ESTA PROPUESTA SON LLEVADOS A PARTIR DE LA FECHA DE CONTRATACIÓN DEL SERVICIO.</w:t>
      </w:r>
    </w:p>
    <w:p w14:paraId="163E7476" w14:textId="77777777" w:rsidR="00585F77" w:rsidRDefault="00585F77" w:rsidP="00F66962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A1144F7" w14:textId="77777777" w:rsidR="00585F77" w:rsidRDefault="00585F77" w:rsidP="00F66962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329FE3B" w14:textId="77777777" w:rsidR="00585F77" w:rsidRDefault="00585F77" w:rsidP="00F66962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01200117" w14:textId="238F7FE3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6121C14" wp14:editId="5FCC064E">
                <wp:simplePos x="0" y="0"/>
                <wp:positionH relativeFrom="margin">
                  <wp:posOffset>0</wp:posOffset>
                </wp:positionH>
                <wp:positionV relativeFrom="line">
                  <wp:posOffset>152400</wp:posOffset>
                </wp:positionV>
                <wp:extent cx="5943600" cy="2880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80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F85A83" w14:textId="77777777" w:rsidR="00F66962" w:rsidRDefault="00F66962" w:rsidP="00F66962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1C14" id="_x0000_s1027" style="position:absolute;left:0;text-align:left;margin-left:0;margin-top:12pt;width:468pt;height:22.7pt;z-index:2516674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" fillcolor="#005274" stroked="f" strokeweight="1pt">
                <v:stroke miterlimit="4"/>
                <v:textbox inset="4pt,4pt,4pt,4pt">
                  <w:txbxContent>
                    <w:p w14:paraId="01F85A83" w14:textId="77777777" w:rsidR="00F66962" w:rsidRDefault="00F66962" w:rsidP="00F66962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3D69125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198AFE5A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044C93B2" w14:textId="77777777" w:rsidR="00F66962" w:rsidRPr="00A74E7B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1ABACC" wp14:editId="697D037E">
            <wp:extent cx="5612130" cy="205038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2"/>
                    <a:stretch/>
                  </pic:blipFill>
                  <pic:spPr bwMode="auto">
                    <a:xfrm>
                      <a:off x="0" y="0"/>
                      <a:ext cx="5612130" cy="205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AD4B5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684ECA57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  <w:r w:rsidRPr="00A74E7B">
        <w:rPr>
          <w:rFonts w:ascii="Arial" w:hAnsi="Arial" w:cs="Arial"/>
          <w:sz w:val="24"/>
          <w:szCs w:val="24"/>
        </w:rPr>
        <w:t xml:space="preserve">Si existe algún otro servicio fuera del descrito anteriormente, le haremos llegar un anexo adicional basado en el análisis de la información que realicemos en su momento. </w:t>
      </w:r>
    </w:p>
    <w:p w14:paraId="31B55A5A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  <w:r w:rsidRPr="00A74E7B">
        <w:rPr>
          <w:rFonts w:ascii="Arial" w:hAnsi="Arial" w:cs="Arial"/>
          <w:sz w:val="24"/>
          <w:szCs w:val="24"/>
        </w:rPr>
        <w:t>Si las bases de la actual propuesta se modifican, le haremos llegar una nueva que sustituirá esta de forma inmediata.</w:t>
      </w:r>
    </w:p>
    <w:p w14:paraId="1557F402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6A38A4E0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1A1A0F67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74CD96B7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0E1BE272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5ECADB8C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2755632D" w14:textId="77777777" w:rsidR="00F66962" w:rsidRDefault="00F66962" w:rsidP="00F66962">
      <w:pPr>
        <w:pStyle w:val="Textoindependiente"/>
        <w:spacing w:before="1" w:line="360" w:lineRule="auto"/>
        <w:jc w:val="both"/>
        <w:rPr>
          <w:rFonts w:ascii="Arial" w:hAnsi="Arial" w:cs="Arial"/>
          <w:sz w:val="24"/>
          <w:szCs w:val="24"/>
        </w:rPr>
      </w:pPr>
    </w:p>
    <w:p w14:paraId="01A1D541" w14:textId="33DC42EC" w:rsidR="00F66962" w:rsidRDefault="00F66962" w:rsidP="00F66962">
      <w:pPr>
        <w:pStyle w:val="Sinespaciado"/>
        <w:jc w:val="both"/>
      </w:pPr>
    </w:p>
    <w:p w14:paraId="24002A62" w14:textId="3566B27E" w:rsidR="00585F77" w:rsidRDefault="00585F77" w:rsidP="00F66962">
      <w:pPr>
        <w:pStyle w:val="Sinespaciado"/>
        <w:jc w:val="both"/>
      </w:pPr>
    </w:p>
    <w:p w14:paraId="3FDA4ACA" w14:textId="3473F802" w:rsidR="00585F77" w:rsidRDefault="00585F77" w:rsidP="00F66962">
      <w:pPr>
        <w:pStyle w:val="Sinespaciado"/>
        <w:jc w:val="both"/>
      </w:pPr>
    </w:p>
    <w:p w14:paraId="5FFE2949" w14:textId="3482B714" w:rsidR="00585F77" w:rsidRDefault="00585F77" w:rsidP="00F66962">
      <w:pPr>
        <w:pStyle w:val="Sinespaciado"/>
        <w:jc w:val="both"/>
      </w:pPr>
    </w:p>
    <w:p w14:paraId="15B640C7" w14:textId="0BDFC2DA" w:rsidR="00585F77" w:rsidRDefault="00585F77" w:rsidP="00F66962">
      <w:pPr>
        <w:pStyle w:val="Sinespaciado"/>
        <w:jc w:val="both"/>
      </w:pPr>
    </w:p>
    <w:p w14:paraId="2242CD49" w14:textId="77CA23D0" w:rsidR="00585F77" w:rsidRDefault="00585F77" w:rsidP="00F66962">
      <w:pPr>
        <w:pStyle w:val="Sinespaciado"/>
        <w:jc w:val="both"/>
      </w:pPr>
    </w:p>
    <w:p w14:paraId="20CCC88B" w14:textId="6B363836" w:rsidR="00585F77" w:rsidRDefault="00585F77" w:rsidP="00F66962">
      <w:pPr>
        <w:pStyle w:val="Sinespaciado"/>
        <w:jc w:val="both"/>
      </w:pPr>
    </w:p>
    <w:p w14:paraId="1A1766E8" w14:textId="0ED38C5B" w:rsidR="00585F77" w:rsidRDefault="00585F77" w:rsidP="00F66962">
      <w:pPr>
        <w:pStyle w:val="Sinespaciado"/>
        <w:jc w:val="both"/>
      </w:pPr>
    </w:p>
    <w:p w14:paraId="64BC29C4" w14:textId="77777777" w:rsidR="00585F77" w:rsidRDefault="00585F77" w:rsidP="00F66962">
      <w:pPr>
        <w:pStyle w:val="Sinespaciado"/>
        <w:jc w:val="both"/>
      </w:pPr>
    </w:p>
    <w:p w14:paraId="3C8252A1" w14:textId="77777777" w:rsidR="005A3CA4" w:rsidRDefault="005A3CA4" w:rsidP="00F66962">
      <w:pPr>
        <w:pStyle w:val="Sinespaciado"/>
        <w:jc w:val="both"/>
      </w:pPr>
    </w:p>
    <w:p w14:paraId="387EE160" w14:textId="77777777" w:rsidR="00F66962" w:rsidRDefault="00F66962" w:rsidP="00F66962">
      <w:pPr>
        <w:pStyle w:val="Sinespaciado"/>
        <w:jc w:val="both"/>
      </w:pPr>
      <w:r>
        <w:rPr>
          <w:rStyle w:val="Ninguno"/>
          <w:rFonts w:ascii="Times Roman" w:eastAsia="Times Roman" w:hAnsi="Times Roman" w:cs="Times Roman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35C386D" wp14:editId="73ED8842">
                <wp:simplePos x="0" y="0"/>
                <wp:positionH relativeFrom="margin">
                  <wp:posOffset>-76835</wp:posOffset>
                </wp:positionH>
                <wp:positionV relativeFrom="line">
                  <wp:posOffset>134882</wp:posOffset>
                </wp:positionV>
                <wp:extent cx="5943600" cy="260959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9F7557" w14:textId="77777777" w:rsidR="00F66962" w:rsidRPr="0001610B" w:rsidRDefault="00F66962" w:rsidP="00F66962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01610B">
                              <w:rPr>
                                <w:b/>
                                <w:bCs/>
                              </w:rP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C386D" id="_x0000_s1028" style="position:absolute;left:0;text-align:left;margin-left:-6.05pt;margin-top:10.6pt;width:468pt;height:20.55pt;z-index:251659264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639F7557" w14:textId="77777777" w:rsidR="00F66962" w:rsidRPr="0001610B" w:rsidRDefault="00F66962" w:rsidP="00F66962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01610B">
                        <w:rPr>
                          <w:b/>
                          <w:bCs/>
                        </w:rP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698F3A5" w14:textId="77777777" w:rsidR="00F66962" w:rsidRDefault="00F66962" w:rsidP="00F66962">
      <w:pPr>
        <w:pStyle w:val="Sinespaciado"/>
        <w:jc w:val="both"/>
      </w:pPr>
    </w:p>
    <w:p w14:paraId="64C7E917" w14:textId="77777777" w:rsidR="00F66962" w:rsidRPr="00A74E7B" w:rsidRDefault="00F66962" w:rsidP="00F66962">
      <w:pPr>
        <w:pStyle w:val="Textoindependiente"/>
        <w:spacing w:before="242" w:line="360" w:lineRule="auto"/>
        <w:ind w:right="1256"/>
        <w:jc w:val="both"/>
        <w:rPr>
          <w:rFonts w:ascii="Arial" w:hAnsi="Arial" w:cs="Arial"/>
          <w:sz w:val="24"/>
          <w:szCs w:val="24"/>
        </w:rPr>
      </w:pPr>
      <w:bookmarkStart w:id="0" w:name="_Hlk64548422"/>
      <w:r w:rsidRPr="00A74E7B">
        <w:rPr>
          <w:rFonts w:ascii="Arial" w:hAnsi="Arial" w:cs="Arial"/>
          <w:sz w:val="24"/>
          <w:szCs w:val="24"/>
        </w:rPr>
        <w:t xml:space="preserve">La presente tiene como fin cumplir por ambas partes en sustitución de un contrato el acuerdo de los honorarios por el servicio. </w:t>
      </w:r>
      <w:r w:rsidRPr="00A74E7B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644603C6" w14:textId="77777777" w:rsidR="00F66962" w:rsidRDefault="00F66962" w:rsidP="00F66962">
      <w:pPr>
        <w:pStyle w:val="Textoindependiente"/>
        <w:rPr>
          <w:w w:val="105"/>
        </w:rPr>
      </w:pPr>
    </w:p>
    <w:p w14:paraId="6D0BBCC3" w14:textId="77777777" w:rsidR="00F66962" w:rsidRDefault="00F66962" w:rsidP="00F66962">
      <w:pPr>
        <w:pStyle w:val="Textoindependiente"/>
        <w:rPr>
          <w:w w:val="105"/>
        </w:rPr>
      </w:pPr>
    </w:p>
    <w:p w14:paraId="76556C03" w14:textId="77777777" w:rsidR="00F66962" w:rsidRDefault="00F66962" w:rsidP="00F66962">
      <w:pPr>
        <w:pStyle w:val="Textoindependiente"/>
        <w:rPr>
          <w:w w:val="105"/>
        </w:rPr>
      </w:pPr>
    </w:p>
    <w:p w14:paraId="461DB3F0" w14:textId="219B3293" w:rsidR="00F66962" w:rsidRDefault="00F66962" w:rsidP="00F66962">
      <w:pPr>
        <w:pStyle w:val="Textoindependiente"/>
        <w:spacing w:before="8"/>
        <w:rPr>
          <w:sz w:val="28"/>
        </w:rPr>
      </w:pPr>
    </w:p>
    <w:p w14:paraId="59EFFA3B" w14:textId="665F988D" w:rsidR="00585F77" w:rsidRDefault="00585F77" w:rsidP="00F66962">
      <w:pPr>
        <w:pStyle w:val="Textoindependiente"/>
        <w:spacing w:before="8"/>
        <w:rPr>
          <w:sz w:val="28"/>
        </w:rPr>
      </w:pPr>
    </w:p>
    <w:p w14:paraId="7C6C415F" w14:textId="77777777" w:rsidR="00585F77" w:rsidRDefault="00585F77" w:rsidP="00F66962">
      <w:pPr>
        <w:pStyle w:val="Textoindependiente"/>
        <w:spacing w:before="8"/>
        <w:rPr>
          <w:sz w:val="28"/>
        </w:rPr>
      </w:pPr>
    </w:p>
    <w:p w14:paraId="7C8CD9F9" w14:textId="77777777" w:rsidR="00F66962" w:rsidRDefault="00F66962" w:rsidP="00F66962">
      <w:pPr>
        <w:pStyle w:val="Textoindependiente"/>
        <w:spacing w:before="8"/>
        <w:rPr>
          <w:sz w:val="28"/>
        </w:rPr>
      </w:pPr>
    </w:p>
    <w:p w14:paraId="429312DA" w14:textId="77777777" w:rsidR="00F66962" w:rsidRDefault="00F66962" w:rsidP="00F66962">
      <w:pPr>
        <w:pStyle w:val="Textoindependiente"/>
        <w:spacing w:before="8"/>
        <w:rPr>
          <w:sz w:val="28"/>
        </w:rPr>
      </w:pPr>
    </w:p>
    <w:p w14:paraId="1F471688" w14:textId="77777777" w:rsidR="00F66962" w:rsidRDefault="00F66962" w:rsidP="00F66962">
      <w:pPr>
        <w:pStyle w:val="Textoindependiente"/>
        <w:tabs>
          <w:tab w:val="left" w:pos="1755"/>
        </w:tabs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9143EF" wp14:editId="31E820AF">
                <wp:simplePos x="0" y="0"/>
                <wp:positionH relativeFrom="page">
                  <wp:posOffset>4403725</wp:posOffset>
                </wp:positionH>
                <wp:positionV relativeFrom="paragraph">
                  <wp:posOffset>162560</wp:posOffset>
                </wp:positionV>
                <wp:extent cx="1957070" cy="0"/>
                <wp:effectExtent l="12700" t="8890" r="11430" b="10160"/>
                <wp:wrapTopAndBottom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C331C08" id="Conector recto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O7KRexQEAAHM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3AB2F7" wp14:editId="33F07BF5">
                <wp:simplePos x="0" y="0"/>
                <wp:positionH relativeFrom="page">
                  <wp:posOffset>1050925</wp:posOffset>
                </wp:positionH>
                <wp:positionV relativeFrom="paragraph">
                  <wp:posOffset>181610</wp:posOffset>
                </wp:positionV>
                <wp:extent cx="1957070" cy="0"/>
                <wp:effectExtent l="12700" t="8890" r="11430" b="10160"/>
                <wp:wrapTopAndBottom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A7D812C" id="Conector recto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FhvDLrFAQAAcw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>
        <w:rPr>
          <w:sz w:val="23"/>
        </w:rPr>
        <w:tab/>
      </w:r>
    </w:p>
    <w:p w14:paraId="05381103" w14:textId="77777777" w:rsidR="00F66962" w:rsidRPr="00E5227E" w:rsidRDefault="00F66962" w:rsidP="00F66962">
      <w:pPr>
        <w:pStyle w:val="Textoindependiente"/>
        <w:tabs>
          <w:tab w:val="left" w:pos="2790"/>
        </w:tabs>
        <w:rPr>
          <w:w w:val="105"/>
        </w:rPr>
      </w:pPr>
      <w:bookmarkStart w:id="1" w:name="_Hlk63934667"/>
      <w:r>
        <w:rPr>
          <w:w w:val="105"/>
        </w:rPr>
        <w:t xml:space="preserve">         Firma de</w:t>
      </w:r>
      <w:r>
        <w:rPr>
          <w:spacing w:val="-38"/>
          <w:w w:val="105"/>
        </w:rPr>
        <w:t xml:space="preserve"> </w:t>
      </w:r>
      <w:r>
        <w:rPr>
          <w:w w:val="105"/>
        </w:rPr>
        <w:t>Aceptación                                      Fecha de inicio del Servicio</w:t>
      </w:r>
    </w:p>
    <w:bookmarkEnd w:id="1"/>
    <w:p w14:paraId="52F15D01" w14:textId="77777777" w:rsidR="00F66962" w:rsidRDefault="00F66962" w:rsidP="00F66962">
      <w:pPr>
        <w:pStyle w:val="Textoindependiente"/>
        <w:rPr>
          <w:szCs w:val="24"/>
        </w:rPr>
      </w:pPr>
      <w:r>
        <w:rPr>
          <w:sz w:val="20"/>
        </w:rPr>
        <w:t xml:space="preserve">                    </w:t>
      </w:r>
      <w:r w:rsidRPr="00FF4020">
        <w:rPr>
          <w:szCs w:val="24"/>
        </w:rPr>
        <w:t xml:space="preserve">de </w:t>
      </w:r>
      <w:r>
        <w:rPr>
          <w:szCs w:val="24"/>
        </w:rPr>
        <w:t xml:space="preserve"> </w:t>
      </w:r>
    </w:p>
    <w:p w14:paraId="1089E30E" w14:textId="77777777" w:rsidR="00F66962" w:rsidRPr="00FF4020" w:rsidRDefault="00F66962" w:rsidP="00F66962">
      <w:pPr>
        <w:pStyle w:val="Textoindependiente"/>
        <w:rPr>
          <w:szCs w:val="24"/>
        </w:rPr>
      </w:pPr>
      <w:r>
        <w:rPr>
          <w:szCs w:val="24"/>
        </w:rPr>
        <w:t xml:space="preserve">   </w:t>
      </w:r>
      <w:r w:rsidRPr="00FF4020">
        <w:rPr>
          <w:szCs w:val="24"/>
        </w:rPr>
        <w:t>(</w:t>
      </w:r>
      <w:r>
        <w:rPr>
          <w:szCs w:val="24"/>
        </w:rPr>
        <w:t>Nombre del Contribuyente</w:t>
      </w:r>
      <w:r w:rsidRPr="00FF4020">
        <w:rPr>
          <w:szCs w:val="24"/>
        </w:rPr>
        <w:t>)</w:t>
      </w:r>
    </w:p>
    <w:p w14:paraId="14D854F3" w14:textId="77777777" w:rsidR="00F66962" w:rsidRDefault="00F66962" w:rsidP="00F66962">
      <w:pPr>
        <w:pStyle w:val="Textoindependiente"/>
        <w:rPr>
          <w:sz w:val="20"/>
        </w:rPr>
      </w:pPr>
      <w:r>
        <w:rPr>
          <w:sz w:val="20"/>
        </w:rPr>
        <w:t xml:space="preserve">         </w:t>
      </w:r>
    </w:p>
    <w:p w14:paraId="4A3F9EFB" w14:textId="77777777" w:rsidR="00F66962" w:rsidRDefault="00F66962" w:rsidP="00F66962">
      <w:pPr>
        <w:pStyle w:val="Textoindependiente"/>
        <w:spacing w:before="6"/>
        <w:rPr>
          <w:sz w:val="26"/>
        </w:rPr>
      </w:pPr>
    </w:p>
    <w:p w14:paraId="05C2DF93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2007BC75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63D594DE" w14:textId="6014C5C8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17F475A1" w14:textId="18517184" w:rsidR="00585F77" w:rsidRDefault="00585F77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077C8822" w14:textId="77777777" w:rsidR="00585F77" w:rsidRDefault="00585F77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13BCE39D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5074C524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2ABBDE61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D031C2" wp14:editId="6D11AB74">
                <wp:simplePos x="0" y="0"/>
                <wp:positionH relativeFrom="page">
                  <wp:posOffset>2780030</wp:posOffset>
                </wp:positionH>
                <wp:positionV relativeFrom="paragraph">
                  <wp:posOffset>162560</wp:posOffset>
                </wp:positionV>
                <wp:extent cx="1886585" cy="0"/>
                <wp:effectExtent l="8255" t="8890" r="10160" b="10160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4789F5" id="Conector recto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rFonts w:ascii="Arial"/>
          <w:i/>
          <w:sz w:val="20"/>
        </w:rPr>
        <w:tab/>
      </w:r>
    </w:p>
    <w:p w14:paraId="044F0316" w14:textId="77777777" w:rsidR="00F66962" w:rsidRDefault="00F66962" w:rsidP="00F66962">
      <w:pPr>
        <w:pStyle w:val="Textoindependiente"/>
        <w:tabs>
          <w:tab w:val="center" w:pos="5280"/>
        </w:tabs>
        <w:spacing w:before="4"/>
        <w:rPr>
          <w:rFonts w:ascii="Arial"/>
          <w:i/>
          <w:sz w:val="20"/>
        </w:rPr>
      </w:pPr>
    </w:p>
    <w:p w14:paraId="66362048" w14:textId="77777777" w:rsidR="00F66962" w:rsidRDefault="00F66962" w:rsidP="00F66962">
      <w:pPr>
        <w:pStyle w:val="Textoindependiente"/>
        <w:tabs>
          <w:tab w:val="left" w:pos="2790"/>
        </w:tabs>
        <w:spacing w:before="5"/>
        <w:rPr>
          <w:w w:val="105"/>
        </w:rPr>
      </w:pPr>
      <w:r w:rsidRPr="00E5227E">
        <w:rPr>
          <w:w w:val="105"/>
        </w:rPr>
        <w:t xml:space="preserve">                                                  </w:t>
      </w:r>
      <w:bookmarkEnd w:id="0"/>
    </w:p>
    <w:p w14:paraId="45815A53" w14:textId="77777777" w:rsidR="00F66962" w:rsidRPr="00E5227E" w:rsidRDefault="00F66962" w:rsidP="00F66962">
      <w:pPr>
        <w:pStyle w:val="Textoindependiente"/>
        <w:tabs>
          <w:tab w:val="left" w:pos="2790"/>
        </w:tabs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Pr="00E5227E">
        <w:rPr>
          <w:w w:val="105"/>
        </w:rPr>
        <w:t>Atentamente</w:t>
      </w:r>
    </w:p>
    <w:p w14:paraId="0E72F8C6" w14:textId="77777777" w:rsidR="00F66962" w:rsidRPr="00E5227E" w:rsidRDefault="00F66962" w:rsidP="00F66962">
      <w:pPr>
        <w:pStyle w:val="Textoindependiente"/>
        <w:tabs>
          <w:tab w:val="left" w:pos="2790"/>
        </w:tabs>
        <w:rPr>
          <w:w w:val="105"/>
        </w:rPr>
      </w:pPr>
      <w:r>
        <w:rPr>
          <w:w w:val="105"/>
        </w:rPr>
        <w:t xml:space="preserve">                                   </w:t>
      </w:r>
      <w:r w:rsidRPr="00E5227E">
        <w:rPr>
          <w:w w:val="105"/>
        </w:rPr>
        <w:t xml:space="preserve">C.P. y E.F. Ada Hernández Castelán </w:t>
      </w:r>
    </w:p>
    <w:p w14:paraId="6BBE7681" w14:textId="77777777" w:rsidR="00F66962" w:rsidRPr="004B5BC6" w:rsidRDefault="00F66962" w:rsidP="00F66962">
      <w:pPr>
        <w:pStyle w:val="Textoindependiente"/>
        <w:tabs>
          <w:tab w:val="left" w:pos="2790"/>
        </w:tabs>
        <w:rPr>
          <w:w w:val="105"/>
        </w:rPr>
      </w:pPr>
      <w:r>
        <w:rPr>
          <w:w w:val="105"/>
        </w:rPr>
        <w:t xml:space="preserve"> </w:t>
      </w:r>
      <w:r>
        <w:rPr>
          <w:w w:val="105"/>
        </w:rPr>
        <w:tab/>
        <w:t xml:space="preserve">       </w:t>
      </w:r>
      <w:r w:rsidRPr="00E5227E">
        <w:rPr>
          <w:w w:val="105"/>
        </w:rPr>
        <w:t>Directora General</w:t>
      </w:r>
      <w:r>
        <w:rPr>
          <w:w w:val="105"/>
        </w:rPr>
        <w:t>.</w:t>
      </w:r>
    </w:p>
    <w:p w14:paraId="6C0D5712" w14:textId="77777777" w:rsidR="00F66962" w:rsidRDefault="00F66962"/>
    <w:sectPr w:rsidR="00F66962" w:rsidSect="00585F77">
      <w:headerReference w:type="default" r:id="rId7"/>
      <w:footerReference w:type="default" r:id="rId8"/>
      <w:pgSz w:w="12240" w:h="15840"/>
      <w:pgMar w:top="1985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F73F0" w14:textId="77777777" w:rsidR="002557CB" w:rsidRDefault="002557CB" w:rsidP="00F66962">
      <w:pPr>
        <w:spacing w:after="0" w:line="240" w:lineRule="auto"/>
      </w:pPr>
      <w:r>
        <w:separator/>
      </w:r>
    </w:p>
  </w:endnote>
  <w:endnote w:type="continuationSeparator" w:id="0">
    <w:p w14:paraId="5AED78EF" w14:textId="77777777" w:rsidR="002557CB" w:rsidRDefault="002557CB" w:rsidP="00F6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altName w:val="Calibri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2B3BA" w14:textId="77777777" w:rsidR="00F66962" w:rsidRPr="00F66962" w:rsidRDefault="00F66962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color w:val="0B1F36" w:themeColor="text2" w:themeShade="80"/>
        <w:sz w:val="16"/>
        <w:szCs w:val="16"/>
      </w:rPr>
    </w:pPr>
    <w:r w:rsidRPr="00F66962">
      <w:rPr>
        <w:rFonts w:ascii="Tahoma" w:hAnsi="Tahoma" w:cs="Tahoma"/>
        <w:color w:val="4389D7" w:themeColor="text2" w:themeTint="99"/>
        <w:spacing w:val="60"/>
        <w:sz w:val="16"/>
        <w:szCs w:val="16"/>
        <w:lang w:val="es-ES"/>
      </w:rPr>
      <w:t>Página</w:t>
    </w:r>
    <w:r w:rsidRPr="00F66962">
      <w:rPr>
        <w:rFonts w:ascii="Tahoma" w:hAnsi="Tahoma" w:cs="Tahoma"/>
        <w:color w:val="4389D7" w:themeColor="text2" w:themeTint="99"/>
        <w:sz w:val="16"/>
        <w:szCs w:val="16"/>
        <w:lang w:val="es-ES"/>
      </w:rPr>
      <w:t xml:space="preserve"> </w: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F66962">
      <w:rPr>
        <w:rFonts w:ascii="Tahoma" w:hAnsi="Tahoma" w:cs="Tahoma"/>
        <w:color w:val="112F51" w:themeColor="text2" w:themeShade="BF"/>
        <w:sz w:val="16"/>
        <w:szCs w:val="16"/>
      </w:rPr>
      <w:instrText>PAGE   \* MERGEFORMAT</w:instrTex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F66962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  <w:r w:rsidRPr="00F66962">
      <w:rPr>
        <w:rFonts w:ascii="Tahoma" w:hAnsi="Tahoma" w:cs="Tahoma"/>
        <w:color w:val="112F51" w:themeColor="text2" w:themeShade="BF"/>
        <w:sz w:val="16"/>
        <w:szCs w:val="16"/>
        <w:lang w:val="es-ES"/>
      </w:rPr>
      <w:t xml:space="preserve"> | </w: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F66962">
      <w:rPr>
        <w:rFonts w:ascii="Tahoma" w:hAnsi="Tahoma" w:cs="Tahoma"/>
        <w:color w:val="112F51" w:themeColor="text2" w:themeShade="BF"/>
        <w:sz w:val="16"/>
        <w:szCs w:val="16"/>
      </w:rPr>
      <w:instrText>NUMPAGES  \* Arabic  \* MERGEFORMAT</w:instrTex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F66962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F66962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</w:p>
  <w:p w14:paraId="40E476F0" w14:textId="77777777" w:rsidR="00F66962" w:rsidRDefault="00F669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19373" w14:textId="77777777" w:rsidR="002557CB" w:rsidRDefault="002557CB" w:rsidP="00F66962">
      <w:pPr>
        <w:spacing w:after="0" w:line="240" w:lineRule="auto"/>
      </w:pPr>
      <w:r>
        <w:separator/>
      </w:r>
    </w:p>
  </w:footnote>
  <w:footnote w:type="continuationSeparator" w:id="0">
    <w:p w14:paraId="7A0E2699" w14:textId="77777777" w:rsidR="002557CB" w:rsidRDefault="002557CB" w:rsidP="00F6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F63E7" w14:textId="70EC8690" w:rsidR="00F66962" w:rsidRDefault="005A3CA4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3CF32BD0" wp14:editId="56AE0A33">
              <wp:simplePos x="0" y="0"/>
              <wp:positionH relativeFrom="margin">
                <wp:posOffset>2825087</wp:posOffset>
              </wp:positionH>
              <wp:positionV relativeFrom="line">
                <wp:posOffset>438368</wp:posOffset>
              </wp:positionV>
              <wp:extent cx="3320415" cy="273050"/>
              <wp:effectExtent l="0" t="0" r="0" b="0"/>
              <wp:wrapNone/>
              <wp:docPr id="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B525E17" w14:textId="77777777" w:rsidR="005A3CA4" w:rsidRDefault="005A3CA4" w:rsidP="005A3CA4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41F0684E" w14:textId="77777777" w:rsidR="005A3CA4" w:rsidRDefault="005A3CA4" w:rsidP="005A3CA4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32BD0" id="_x0000_s1029" style="position:absolute;margin-left:222.45pt;margin-top:34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" fillcolor="#005274" stroked="f" strokeweight="1pt">
              <v:stroke miterlimit="4"/>
              <v:textbox inset="4pt,4pt,4pt,4pt">
                <w:txbxContent>
                  <w:p w14:paraId="1B525E17" w14:textId="77777777" w:rsidR="005A3CA4" w:rsidRDefault="005A3CA4" w:rsidP="005A3CA4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41F0684E" w14:textId="77777777" w:rsidR="005A3CA4" w:rsidRDefault="005A3CA4" w:rsidP="005A3CA4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F66962" w:rsidRPr="002E50D8">
      <w:rPr>
        <w:noProof/>
      </w:rPr>
      <w:drawing>
        <wp:anchor distT="0" distB="0" distL="0" distR="0" simplePos="0" relativeHeight="251659264" behindDoc="1" locked="0" layoutInCell="1" allowOverlap="1" wp14:anchorId="56C2843A" wp14:editId="3AA7373E">
          <wp:simplePos x="0" y="0"/>
          <wp:positionH relativeFrom="page">
            <wp:posOffset>-25651</wp:posOffset>
          </wp:positionH>
          <wp:positionV relativeFrom="page">
            <wp:posOffset>13010</wp:posOffset>
          </wp:positionV>
          <wp:extent cx="7769225" cy="10055225"/>
          <wp:effectExtent l="0" t="0" r="3175" b="3175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62"/>
    <w:rsid w:val="000132A8"/>
    <w:rsid w:val="000D4793"/>
    <w:rsid w:val="002557CB"/>
    <w:rsid w:val="004A6DAD"/>
    <w:rsid w:val="005330B6"/>
    <w:rsid w:val="00585F77"/>
    <w:rsid w:val="005A3CA4"/>
    <w:rsid w:val="006D4B2E"/>
    <w:rsid w:val="007530B7"/>
    <w:rsid w:val="008C1682"/>
    <w:rsid w:val="00B114C6"/>
    <w:rsid w:val="00F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63B8"/>
  <w15:chartTrackingRefBased/>
  <w15:docId w15:val="{A01E502B-F8B9-4080-8074-0D41B12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62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F6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962"/>
  </w:style>
  <w:style w:type="paragraph" w:styleId="Piedepgina">
    <w:name w:val="footer"/>
    <w:basedOn w:val="Normal"/>
    <w:link w:val="PiedepginaCar"/>
    <w:uiPriority w:val="99"/>
    <w:unhideWhenUsed/>
    <w:rsid w:val="00F66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962"/>
  </w:style>
  <w:style w:type="character" w:customStyle="1" w:styleId="Ttulo2Car">
    <w:name w:val="Título 2 Car"/>
    <w:basedOn w:val="Fuentedeprrafopredeter"/>
    <w:link w:val="Ttulo2"/>
    <w:uiPriority w:val="1"/>
    <w:rsid w:val="00F6696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6696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66962"/>
  </w:style>
  <w:style w:type="paragraph" w:styleId="Textoindependiente">
    <w:name w:val="Body Text"/>
    <w:basedOn w:val="Normal"/>
    <w:link w:val="TextoindependienteCar"/>
    <w:uiPriority w:val="1"/>
    <w:qFormat/>
    <w:rsid w:val="00F6696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6962"/>
    <w:rPr>
      <w:rFonts w:ascii="Tahoma" w:eastAsia="Tahoma" w:hAnsi="Tahoma" w:cs="Tahoma"/>
      <w:lang w:val="es-ES" w:eastAsia="es-ES" w:bidi="es-ES"/>
    </w:rPr>
  </w:style>
  <w:style w:type="character" w:customStyle="1" w:styleId="Ninguno">
    <w:name w:val="Ninguno"/>
    <w:rsid w:val="00F66962"/>
    <w:rPr>
      <w:lang w:val="es-ES_tradnl"/>
    </w:rPr>
  </w:style>
  <w:style w:type="paragraph" w:customStyle="1" w:styleId="Etiqueta">
    <w:name w:val="Etiqueta"/>
    <w:rsid w:val="00F66962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basedOn w:val="Normal"/>
    <w:uiPriority w:val="1"/>
    <w:qFormat/>
    <w:rsid w:val="00F66962"/>
    <w:pPr>
      <w:widowControl w:val="0"/>
      <w:autoSpaceDE w:val="0"/>
      <w:autoSpaceDN w:val="0"/>
      <w:spacing w:after="0" w:line="240" w:lineRule="auto"/>
      <w:ind w:left="930" w:hanging="590"/>
    </w:pPr>
    <w:rPr>
      <w:rFonts w:ascii="Tahoma" w:eastAsia="Tahoma" w:hAnsi="Tahoma" w:cs="Tahoma"/>
      <w:lang w:val="es-ES" w:eastAsia="es-ES" w:bidi="es-ES"/>
    </w:rPr>
  </w:style>
  <w:style w:type="table" w:customStyle="1" w:styleId="TableNormal">
    <w:name w:val="Table Normal"/>
    <w:uiPriority w:val="2"/>
    <w:unhideWhenUsed/>
    <w:qFormat/>
    <w:rsid w:val="00F6696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6962"/>
    <w:pPr>
      <w:widowControl w:val="0"/>
      <w:autoSpaceDE w:val="0"/>
      <w:autoSpaceDN w:val="0"/>
      <w:spacing w:after="0" w:line="240" w:lineRule="auto"/>
      <w:ind w:left="248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Castelan-006</dc:creator>
  <cp:keywords/>
  <dc:description/>
  <cp:lastModifiedBy>RICARDO PEREZ BONILLA</cp:lastModifiedBy>
  <cp:revision>6</cp:revision>
  <dcterms:created xsi:type="dcterms:W3CDTF">2021-09-13T18:26:00Z</dcterms:created>
  <dcterms:modified xsi:type="dcterms:W3CDTF">2021-11-09T23:24:00Z</dcterms:modified>
</cp:coreProperties>
</file>