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8947" w14:textId="0C3BCCAB" w:rsidR="002950E4" w:rsidRDefault="006472EB" w:rsidP="006B520A">
      <w:pPr>
        <w:pStyle w:val="Prrafodelista"/>
        <w:numPr>
          <w:ilvl w:val="0"/>
          <w:numId w:val="2"/>
        </w:numPr>
      </w:pPr>
      <w:r w:rsidRPr="006472EB">
        <w:t xml:space="preserve">al </w:t>
      </w:r>
      <w:proofErr w:type="spellStart"/>
      <w:r w:rsidRPr="006472EB">
        <w:t>clickar</w:t>
      </w:r>
      <w:proofErr w:type="spellEnd"/>
      <w:r w:rsidRPr="006472EB">
        <w:t xml:space="preserve"> en producto agregar al carrito de compra</w:t>
      </w:r>
    </w:p>
    <w:p w14:paraId="069B0B0D" w14:textId="00765C9C" w:rsidR="006472EB" w:rsidRDefault="006B520A">
      <w:r w:rsidRPr="006B520A">
        <w:drawing>
          <wp:inline distT="0" distB="0" distL="0" distR="0" wp14:anchorId="57CB7582" wp14:editId="3367D5D8">
            <wp:extent cx="3448531" cy="32484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084" w14:textId="348C614F" w:rsidR="006472EB" w:rsidRDefault="006472EB"/>
    <w:p w14:paraId="087DE6E0" w14:textId="38AF5DA1" w:rsidR="006472EB" w:rsidRDefault="006B520A" w:rsidP="006B520A">
      <w:pPr>
        <w:pStyle w:val="Prrafodelista"/>
        <w:numPr>
          <w:ilvl w:val="0"/>
          <w:numId w:val="1"/>
        </w:numPr>
      </w:pPr>
      <w:r>
        <w:t>Poder borrar al dar a la x el producto y vaciar carrito eliminarlos todos</w:t>
      </w:r>
    </w:p>
    <w:p w14:paraId="53451186" w14:textId="77777777" w:rsidR="006B520A" w:rsidRDefault="006B520A" w:rsidP="006B520A">
      <w:pPr>
        <w:pStyle w:val="Prrafodelista"/>
        <w:numPr>
          <w:ilvl w:val="0"/>
          <w:numId w:val="1"/>
        </w:numPr>
      </w:pPr>
      <w:r>
        <w:t xml:space="preserve">Si agrego dos veces o </w:t>
      </w:r>
      <w:proofErr w:type="spellStart"/>
      <w:r>
        <w:t>mas</w:t>
      </w:r>
      <w:proofErr w:type="spellEnd"/>
      <w:r>
        <w:t xml:space="preserve"> el mismo producto, se </w:t>
      </w:r>
      <w:proofErr w:type="gramStart"/>
      <w:r>
        <w:t>sumara</w:t>
      </w:r>
      <w:proofErr w:type="gramEnd"/>
      <w:r>
        <w:t xml:space="preserve"> a cantidad</w:t>
      </w:r>
    </w:p>
    <w:p w14:paraId="3AA7BC66" w14:textId="6B5C696B" w:rsidR="006B520A" w:rsidRDefault="006B520A" w:rsidP="006B520A">
      <w:pPr>
        <w:pStyle w:val="Prrafodelista"/>
        <w:numPr>
          <w:ilvl w:val="0"/>
          <w:numId w:val="1"/>
        </w:numPr>
      </w:pPr>
      <w:r>
        <w:t xml:space="preserve"> </w:t>
      </w:r>
    </w:p>
    <w:sectPr w:rsidR="006B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68C"/>
    <w:multiLevelType w:val="hybridMultilevel"/>
    <w:tmpl w:val="4A422E44"/>
    <w:lvl w:ilvl="0" w:tplc="62140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19E8"/>
    <w:multiLevelType w:val="hybridMultilevel"/>
    <w:tmpl w:val="F31C06D0"/>
    <w:lvl w:ilvl="0" w:tplc="535AF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438363">
    <w:abstractNumId w:val="0"/>
  </w:num>
  <w:num w:numId="2" w16cid:durableId="544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7A9"/>
    <w:rsid w:val="002950E4"/>
    <w:rsid w:val="002A68B6"/>
    <w:rsid w:val="00322A16"/>
    <w:rsid w:val="004D5558"/>
    <w:rsid w:val="006472EB"/>
    <w:rsid w:val="006B520A"/>
    <w:rsid w:val="008627A9"/>
    <w:rsid w:val="00E654F9"/>
    <w:rsid w:val="00F0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DC2D"/>
  <w15:docId w15:val="{7FAD8084-8FDA-4823-A656-4A7A6B96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Arias</dc:creator>
  <cp:keywords/>
  <dc:description/>
  <cp:lastModifiedBy>Miguel Arias</cp:lastModifiedBy>
  <cp:revision>1</cp:revision>
  <dcterms:created xsi:type="dcterms:W3CDTF">2022-12-24T02:21:00Z</dcterms:created>
  <dcterms:modified xsi:type="dcterms:W3CDTF">2022-12-24T20:37:00Z</dcterms:modified>
</cp:coreProperties>
</file>